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5C5D" w:rsidRDefault="000169B6">
      <w:pPr>
        <w:spacing w:after="0"/>
      </w:pPr>
      <w:bookmarkStart w:id="0" w:name="_GoBack"/>
      <w:bookmarkEnd w:id="0"/>
      <w:r>
        <w:rPr>
          <w:noProof/>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B25C5D" w:rsidRDefault="000169B6">
      <w:pPr>
        <w:spacing w:after="0"/>
      </w:pPr>
      <w:r>
        <w:rPr>
          <w:b/>
          <w:color w:val="000000"/>
          <w:sz w:val="28"/>
        </w:rPr>
        <w:t xml:space="preserve">Об утверждении Правил возмещения части затрат субъектов промышленно-инновационной деятельности по продвижению отечественных товаров и услуг обрабатывающей промышленности, а также информационно-коммуникационных услуг на внешние рынки в рамках принятых </w:t>
      </w:r>
      <w:r>
        <w:rPr>
          <w:b/>
          <w:color w:val="000000"/>
          <w:sz w:val="28"/>
        </w:rPr>
        <w:t>международных обязательств, перечня отечественных товаров и услуг обрабатывающей промышленности, а также информационно-коммуникационных услуг, по которым частично возмещаются затраты по их продвижению на внешние рынки</w:t>
      </w:r>
    </w:p>
    <w:p w:rsidR="00B25C5D" w:rsidRDefault="000169B6">
      <w:pPr>
        <w:spacing w:after="0"/>
        <w:jc w:val="both"/>
      </w:pPr>
      <w:r>
        <w:rPr>
          <w:color w:val="000000"/>
          <w:sz w:val="28"/>
        </w:rPr>
        <w:t>Приказ и.о. Министра торговли и интегр</w:t>
      </w:r>
      <w:r>
        <w:rPr>
          <w:color w:val="000000"/>
          <w:sz w:val="28"/>
        </w:rPr>
        <w:t>ации Республики Казахстан от 1 августа 2022 года № 314-НҚ. Зарегистрирован в Министерстве юстиции Республики Казахстан 2 августа 2022 года № 28994.</w:t>
      </w:r>
    </w:p>
    <w:p w:rsidR="00B25C5D" w:rsidRDefault="000169B6">
      <w:pPr>
        <w:spacing w:after="0"/>
        <w:jc w:val="both"/>
      </w:pPr>
      <w:r>
        <w:rPr>
          <w:color w:val="FF0000"/>
          <w:sz w:val="28"/>
        </w:rPr>
        <w:t>      Примечание ИЗПИ!</w:t>
      </w:r>
    </w:p>
    <w:p w:rsidR="00B25C5D" w:rsidRDefault="000169B6">
      <w:pPr>
        <w:spacing w:after="0"/>
        <w:jc w:val="both"/>
      </w:pPr>
      <w:r>
        <w:rPr>
          <w:color w:val="FF0000"/>
          <w:sz w:val="28"/>
        </w:rPr>
        <w:t>Порядок введения в действие см. п.5</w:t>
      </w:r>
    </w:p>
    <w:p w:rsidR="00B25C5D" w:rsidRDefault="000169B6">
      <w:pPr>
        <w:spacing w:after="0"/>
        <w:jc w:val="both"/>
      </w:pPr>
      <w:r>
        <w:rPr>
          <w:color w:val="000000"/>
          <w:sz w:val="28"/>
        </w:rPr>
        <w:t xml:space="preserve">       В соответствии с подпунктами 2) и 3) стать</w:t>
      </w:r>
      <w:r>
        <w:rPr>
          <w:color w:val="000000"/>
          <w:sz w:val="28"/>
        </w:rPr>
        <w:t>и 10 Закона Республики Казахстан "О промышленной политике" ПРИКАЗЫВАЮ:</w:t>
      </w:r>
    </w:p>
    <w:p w:rsidR="00B25C5D" w:rsidRDefault="000169B6">
      <w:pPr>
        <w:spacing w:after="0"/>
        <w:jc w:val="both"/>
      </w:pPr>
      <w:bookmarkStart w:id="1" w:name="z5"/>
      <w:r>
        <w:rPr>
          <w:color w:val="000000"/>
          <w:sz w:val="28"/>
        </w:rPr>
        <w:t>      1. Утвердить:</w:t>
      </w:r>
    </w:p>
    <w:p w:rsidR="00B25C5D" w:rsidRDefault="000169B6">
      <w:pPr>
        <w:spacing w:after="0"/>
        <w:jc w:val="both"/>
      </w:pPr>
      <w:bookmarkStart w:id="2" w:name="z6"/>
      <w:bookmarkEnd w:id="1"/>
      <w:r>
        <w:rPr>
          <w:color w:val="000000"/>
          <w:sz w:val="28"/>
        </w:rPr>
        <w:t xml:space="preserve">       1) Правила возмещения части затрат субъектов промышленно-инновационной деятельности по продвижению отечественных товаров и услуг обрабатывающей промышленности</w:t>
      </w:r>
      <w:r>
        <w:rPr>
          <w:color w:val="000000"/>
          <w:sz w:val="28"/>
        </w:rPr>
        <w:t>, а также информационно-коммуникационных услуг на внешние рынки в рамках принятых международных обязательств согласно приложению 1 к настоящему приказу;</w:t>
      </w:r>
    </w:p>
    <w:p w:rsidR="00B25C5D" w:rsidRDefault="000169B6">
      <w:pPr>
        <w:spacing w:after="0"/>
        <w:jc w:val="both"/>
      </w:pPr>
      <w:bookmarkStart w:id="3" w:name="z7"/>
      <w:bookmarkEnd w:id="2"/>
      <w:r>
        <w:rPr>
          <w:color w:val="000000"/>
          <w:sz w:val="28"/>
        </w:rPr>
        <w:t xml:space="preserve">       2) перечень отечественных товаров и услуг обрабатывающей промышленности, по которым частично воз</w:t>
      </w:r>
      <w:r>
        <w:rPr>
          <w:color w:val="000000"/>
          <w:sz w:val="28"/>
        </w:rPr>
        <w:t>мещаются затраты по их продвижению на внешние рынки согласно приложению 2 к настоящему приказу;</w:t>
      </w:r>
    </w:p>
    <w:p w:rsidR="00B25C5D" w:rsidRDefault="000169B6">
      <w:pPr>
        <w:spacing w:after="0"/>
        <w:jc w:val="both"/>
      </w:pPr>
      <w:bookmarkStart w:id="4" w:name="z8"/>
      <w:bookmarkEnd w:id="3"/>
      <w:r>
        <w:rPr>
          <w:color w:val="000000"/>
          <w:sz w:val="28"/>
        </w:rPr>
        <w:t xml:space="preserve">       3) перечень отечественных информационно-коммуникационных услуг, по которым частично возмещаются затраты по их продвижению на внешние рынки согласно прило</w:t>
      </w:r>
      <w:r>
        <w:rPr>
          <w:color w:val="000000"/>
          <w:sz w:val="28"/>
        </w:rPr>
        <w:t>жению 3 к настоящему приказу.</w:t>
      </w:r>
    </w:p>
    <w:p w:rsidR="00B25C5D" w:rsidRDefault="000169B6">
      <w:pPr>
        <w:spacing w:after="0"/>
        <w:jc w:val="both"/>
      </w:pPr>
      <w:bookmarkStart w:id="5" w:name="z9"/>
      <w:bookmarkEnd w:id="4"/>
      <w:r>
        <w:rPr>
          <w:color w:val="000000"/>
          <w:sz w:val="28"/>
        </w:rPr>
        <w:t xml:space="preserve">       2. Признать утратившими силу некоторые нормативные правовые акты по перечню согласно приложению 4 к настоящему приказу.</w:t>
      </w:r>
    </w:p>
    <w:p w:rsidR="00B25C5D" w:rsidRDefault="000169B6">
      <w:pPr>
        <w:spacing w:after="0"/>
        <w:jc w:val="both"/>
      </w:pPr>
      <w:bookmarkStart w:id="6" w:name="z10"/>
      <w:bookmarkEnd w:id="5"/>
      <w:r>
        <w:rPr>
          <w:color w:val="000000"/>
          <w:sz w:val="28"/>
        </w:rPr>
        <w:t xml:space="preserve">      3. Департаменту продвижения экспорта Министерства торговли и интеграции Республики Казахстан </w:t>
      </w:r>
      <w:r>
        <w:rPr>
          <w:color w:val="000000"/>
          <w:sz w:val="28"/>
        </w:rPr>
        <w:t>в установленном законодательством порядке обеспечить:</w:t>
      </w:r>
    </w:p>
    <w:p w:rsidR="00B25C5D" w:rsidRDefault="000169B6">
      <w:pPr>
        <w:spacing w:after="0"/>
        <w:jc w:val="both"/>
      </w:pPr>
      <w:bookmarkStart w:id="7" w:name="z11"/>
      <w:bookmarkEnd w:id="6"/>
      <w:r>
        <w:rPr>
          <w:color w:val="000000"/>
          <w:sz w:val="28"/>
        </w:rPr>
        <w:t>      1) государственную регистрацию настоящего приказа в Министерстве юстиции Республики Казахстан;</w:t>
      </w:r>
    </w:p>
    <w:p w:rsidR="00B25C5D" w:rsidRDefault="000169B6">
      <w:pPr>
        <w:spacing w:after="0"/>
        <w:jc w:val="both"/>
      </w:pPr>
      <w:bookmarkStart w:id="8" w:name="z12"/>
      <w:bookmarkEnd w:id="7"/>
      <w:r>
        <w:rPr>
          <w:color w:val="000000"/>
          <w:sz w:val="28"/>
        </w:rPr>
        <w:lastRenderedPageBreak/>
        <w:t>      2) размещение настоящего приказа на интернет-ресурсе Министерства торговли и интеграции Республ</w:t>
      </w:r>
      <w:r>
        <w:rPr>
          <w:color w:val="000000"/>
          <w:sz w:val="28"/>
        </w:rPr>
        <w:t>ики Казахстан.</w:t>
      </w:r>
    </w:p>
    <w:p w:rsidR="00B25C5D" w:rsidRDefault="000169B6">
      <w:pPr>
        <w:spacing w:after="0"/>
        <w:jc w:val="both"/>
      </w:pPr>
      <w:bookmarkStart w:id="9" w:name="z13"/>
      <w:bookmarkEnd w:id="8"/>
      <w:r>
        <w:rPr>
          <w:color w:val="000000"/>
          <w:sz w:val="28"/>
        </w:rPr>
        <w:t>      4. Контроль за исполнением настоящего приказа возложить на курирующего вице-министра торговли и интеграции Республики Казахстан.</w:t>
      </w:r>
    </w:p>
    <w:p w:rsidR="00B25C5D" w:rsidRDefault="000169B6">
      <w:pPr>
        <w:spacing w:after="0"/>
        <w:jc w:val="both"/>
      </w:pPr>
      <w:bookmarkStart w:id="10" w:name="z14"/>
      <w:bookmarkEnd w:id="9"/>
      <w:r>
        <w:rPr>
          <w:color w:val="000000"/>
          <w:sz w:val="28"/>
        </w:rPr>
        <w:t>      5. Настоящий приказ вводится в действие по истечении десяти календарных дней после дня его первого о</w:t>
      </w:r>
      <w:r>
        <w:rPr>
          <w:color w:val="000000"/>
          <w:sz w:val="28"/>
        </w:rPr>
        <w:t>фициального опубликования.</w:t>
      </w:r>
    </w:p>
    <w:tbl>
      <w:tblPr>
        <w:tblW w:w="0" w:type="auto"/>
        <w:tblCellSpacing w:w="0" w:type="auto"/>
        <w:tblLayout w:type="fixed"/>
        <w:tblLook w:val="04A0" w:firstRow="1" w:lastRow="0" w:firstColumn="1" w:lastColumn="0" w:noHBand="0" w:noVBand="1"/>
      </w:tblPr>
      <w:tblGrid>
        <w:gridCol w:w="7780"/>
        <w:gridCol w:w="260"/>
        <w:gridCol w:w="4340"/>
      </w:tblGrid>
      <w:tr w:rsidR="00B25C5D">
        <w:trPr>
          <w:trHeight w:val="30"/>
          <w:tblCellSpacing w:w="0" w:type="auto"/>
        </w:trPr>
        <w:tc>
          <w:tcPr>
            <w:tcW w:w="8040" w:type="dxa"/>
            <w:gridSpan w:val="2"/>
            <w:tcMar>
              <w:top w:w="15" w:type="dxa"/>
              <w:left w:w="15" w:type="dxa"/>
              <w:bottom w:w="15" w:type="dxa"/>
              <w:right w:w="15" w:type="dxa"/>
            </w:tcMar>
            <w:vAlign w:val="center"/>
          </w:tcPr>
          <w:bookmarkEnd w:id="10"/>
          <w:p w:rsidR="00B25C5D" w:rsidRDefault="000169B6">
            <w:pPr>
              <w:spacing w:after="0"/>
            </w:pPr>
            <w:r>
              <w:rPr>
                <w:i/>
                <w:color w:val="000000"/>
                <w:sz w:val="20"/>
              </w:rPr>
              <w:t>      Исполняющий обязанности</w:t>
            </w:r>
          </w:p>
          <w:p w:rsidR="00B25C5D" w:rsidRDefault="00B25C5D">
            <w:pPr>
              <w:spacing w:after="20"/>
              <w:ind w:left="20"/>
              <w:jc w:val="both"/>
            </w:pPr>
          </w:p>
          <w:p w:rsidR="00B25C5D" w:rsidRDefault="000169B6">
            <w:pPr>
              <w:spacing w:after="20"/>
              <w:ind w:left="20"/>
              <w:jc w:val="both"/>
            </w:pPr>
            <w:r>
              <w:rPr>
                <w:i/>
                <w:color w:val="000000"/>
                <w:sz w:val="20"/>
              </w:rPr>
              <w:t>министра торговли и интеграции</w:t>
            </w:r>
          </w:p>
          <w:p w:rsidR="00B25C5D" w:rsidRDefault="00B25C5D">
            <w:pPr>
              <w:spacing w:after="0"/>
            </w:pPr>
          </w:p>
          <w:p w:rsidR="00B25C5D" w:rsidRDefault="000169B6">
            <w:pPr>
              <w:spacing w:after="20"/>
              <w:ind w:left="20"/>
              <w:jc w:val="both"/>
            </w:pPr>
            <w:r>
              <w:rPr>
                <w:i/>
                <w:color w:val="000000"/>
                <w:sz w:val="20"/>
              </w:rPr>
              <w:t xml:space="preserve">Республики Казахстан </w:t>
            </w:r>
          </w:p>
        </w:tc>
        <w:tc>
          <w:tcPr>
            <w:tcW w:w="4340" w:type="dxa"/>
            <w:tcMar>
              <w:top w:w="15" w:type="dxa"/>
              <w:left w:w="15" w:type="dxa"/>
              <w:bottom w:w="15" w:type="dxa"/>
              <w:right w:w="15" w:type="dxa"/>
            </w:tcMar>
            <w:vAlign w:val="center"/>
          </w:tcPr>
          <w:p w:rsidR="00B25C5D" w:rsidRDefault="000169B6">
            <w:pPr>
              <w:spacing w:after="0"/>
            </w:pPr>
            <w:r>
              <w:rPr>
                <w:i/>
                <w:color w:val="000000"/>
                <w:sz w:val="20"/>
              </w:rPr>
              <w:t>Е. Баттаков</w:t>
            </w:r>
          </w:p>
        </w:tc>
      </w:tr>
      <w:tr w:rsidR="00B25C5D">
        <w:trPr>
          <w:trHeight w:val="30"/>
          <w:tblCellSpacing w:w="0" w:type="auto"/>
        </w:trPr>
        <w:tc>
          <w:tcPr>
            <w:tcW w:w="7780" w:type="dxa"/>
            <w:tcMar>
              <w:top w:w="15" w:type="dxa"/>
              <w:left w:w="15" w:type="dxa"/>
              <w:bottom w:w="15" w:type="dxa"/>
              <w:right w:w="15" w:type="dxa"/>
            </w:tcMar>
            <w:vAlign w:val="center"/>
          </w:tcPr>
          <w:p w:rsidR="00B25C5D" w:rsidRDefault="000169B6">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B25C5D" w:rsidRDefault="00B25C5D"/>
        </w:tc>
      </w:tr>
    </w:tbl>
    <w:p w:rsidR="00B25C5D" w:rsidRDefault="000169B6">
      <w:pPr>
        <w:spacing w:after="0"/>
        <w:jc w:val="both"/>
      </w:pPr>
      <w:bookmarkStart w:id="11" w:name="z16"/>
      <w:r>
        <w:rPr>
          <w:color w:val="000000"/>
          <w:sz w:val="28"/>
        </w:rPr>
        <w:t>      "СОГЛАСОВАН"</w:t>
      </w:r>
    </w:p>
    <w:bookmarkEnd w:id="11"/>
    <w:p w:rsidR="00B25C5D" w:rsidRDefault="000169B6">
      <w:pPr>
        <w:spacing w:after="0"/>
        <w:jc w:val="both"/>
      </w:pPr>
      <w:r>
        <w:rPr>
          <w:color w:val="000000"/>
          <w:sz w:val="28"/>
        </w:rPr>
        <w:t>Министерство финансов</w:t>
      </w:r>
    </w:p>
    <w:p w:rsidR="00B25C5D" w:rsidRDefault="000169B6">
      <w:pPr>
        <w:spacing w:after="0"/>
        <w:jc w:val="both"/>
      </w:pPr>
      <w:r>
        <w:rPr>
          <w:color w:val="000000"/>
          <w:sz w:val="28"/>
        </w:rPr>
        <w:t>Республики Казахстан</w:t>
      </w:r>
    </w:p>
    <w:p w:rsidR="00B25C5D" w:rsidRDefault="000169B6">
      <w:pPr>
        <w:spacing w:after="0"/>
      </w:pPr>
      <w:r>
        <w:br/>
      </w:r>
    </w:p>
    <w:p w:rsidR="00B25C5D" w:rsidRDefault="000169B6">
      <w:pPr>
        <w:spacing w:after="0"/>
        <w:jc w:val="both"/>
      </w:pPr>
      <w:bookmarkStart w:id="12" w:name="z17"/>
      <w:r>
        <w:rPr>
          <w:color w:val="000000"/>
          <w:sz w:val="28"/>
        </w:rPr>
        <w:t>      "СОГЛАСОВАН"</w:t>
      </w:r>
    </w:p>
    <w:bookmarkEnd w:id="12"/>
    <w:p w:rsidR="00B25C5D" w:rsidRDefault="000169B6">
      <w:pPr>
        <w:spacing w:after="0"/>
        <w:jc w:val="both"/>
      </w:pPr>
      <w:r>
        <w:rPr>
          <w:color w:val="000000"/>
          <w:sz w:val="28"/>
        </w:rPr>
        <w:t>Министерство национальной экономики</w:t>
      </w:r>
    </w:p>
    <w:p w:rsidR="00B25C5D" w:rsidRDefault="000169B6">
      <w:pPr>
        <w:spacing w:after="0"/>
        <w:jc w:val="both"/>
      </w:pPr>
      <w:r>
        <w:rPr>
          <w:color w:val="000000"/>
          <w:sz w:val="28"/>
        </w:rPr>
        <w:t>Республики Казахстан</w:t>
      </w:r>
    </w:p>
    <w:tbl>
      <w:tblPr>
        <w:tblW w:w="0" w:type="auto"/>
        <w:tblCellSpacing w:w="0" w:type="auto"/>
        <w:tblLook w:val="04A0" w:firstRow="1" w:lastRow="0" w:firstColumn="1" w:lastColumn="0" w:noHBand="0" w:noVBand="1"/>
      </w:tblPr>
      <w:tblGrid>
        <w:gridCol w:w="5960"/>
        <w:gridCol w:w="3817"/>
      </w:tblGrid>
      <w:tr w:rsidR="00B25C5D">
        <w:trPr>
          <w:trHeight w:val="30"/>
          <w:tblCellSpacing w:w="0" w:type="auto"/>
        </w:trPr>
        <w:tc>
          <w:tcPr>
            <w:tcW w:w="7780" w:type="dxa"/>
            <w:tcMar>
              <w:top w:w="15" w:type="dxa"/>
              <w:left w:w="15" w:type="dxa"/>
              <w:bottom w:w="15" w:type="dxa"/>
              <w:right w:w="15" w:type="dxa"/>
            </w:tcMar>
            <w:vAlign w:val="center"/>
          </w:tcPr>
          <w:p w:rsidR="00B25C5D" w:rsidRDefault="000169B6">
            <w:pPr>
              <w:spacing w:after="0"/>
              <w:jc w:val="center"/>
            </w:pPr>
            <w:r>
              <w:rPr>
                <w:color w:val="000000"/>
                <w:sz w:val="20"/>
              </w:rPr>
              <w:t> </w:t>
            </w:r>
          </w:p>
        </w:tc>
        <w:tc>
          <w:tcPr>
            <w:tcW w:w="4600" w:type="dxa"/>
            <w:tcMar>
              <w:top w:w="15" w:type="dxa"/>
              <w:left w:w="15" w:type="dxa"/>
              <w:bottom w:w="15" w:type="dxa"/>
              <w:right w:w="15" w:type="dxa"/>
            </w:tcMar>
            <w:vAlign w:val="center"/>
          </w:tcPr>
          <w:p w:rsidR="00B25C5D" w:rsidRDefault="000169B6">
            <w:pPr>
              <w:spacing w:after="0"/>
              <w:jc w:val="center"/>
            </w:pPr>
            <w:r>
              <w:rPr>
                <w:color w:val="000000"/>
                <w:sz w:val="20"/>
              </w:rPr>
              <w:t>Приложение 1 к приказу</w:t>
            </w:r>
            <w:r>
              <w:br/>
            </w:r>
            <w:r>
              <w:rPr>
                <w:color w:val="000000"/>
                <w:sz w:val="20"/>
              </w:rPr>
              <w:t>Исполняющий обязанности</w:t>
            </w:r>
            <w:r>
              <w:br/>
            </w:r>
            <w:r>
              <w:rPr>
                <w:color w:val="000000"/>
                <w:sz w:val="20"/>
              </w:rPr>
              <w:t>министра торговли и интеграции</w:t>
            </w:r>
            <w:r>
              <w:br/>
            </w:r>
            <w:r>
              <w:rPr>
                <w:color w:val="000000"/>
                <w:sz w:val="20"/>
              </w:rPr>
              <w:t>Республики Казахстан</w:t>
            </w:r>
            <w:r>
              <w:br/>
            </w:r>
            <w:r>
              <w:rPr>
                <w:color w:val="000000"/>
                <w:sz w:val="20"/>
              </w:rPr>
              <w:t>от 1 августа 2022 года № 314-НҚ</w:t>
            </w:r>
          </w:p>
        </w:tc>
      </w:tr>
    </w:tbl>
    <w:p w:rsidR="00B25C5D" w:rsidRDefault="000169B6">
      <w:pPr>
        <w:spacing w:after="0"/>
      </w:pPr>
      <w:bookmarkStart w:id="13" w:name="z19"/>
      <w:r>
        <w:rPr>
          <w:b/>
          <w:color w:val="000000"/>
        </w:rPr>
        <w:t xml:space="preserve"> Правила возмещения части затрат субъектов промышленно-инновационной деятельности по продвижению отечественных товаров и услуг обрабатывающей промышленности, а также информационно-коммуникационных услуг на внешние рынки в рамках принятых международных обяз</w:t>
      </w:r>
      <w:r>
        <w:rPr>
          <w:b/>
          <w:color w:val="000000"/>
        </w:rPr>
        <w:t>ательств</w:t>
      </w:r>
    </w:p>
    <w:p w:rsidR="00B25C5D" w:rsidRDefault="000169B6">
      <w:pPr>
        <w:spacing w:after="0"/>
      </w:pPr>
      <w:bookmarkStart w:id="14" w:name="z20"/>
      <w:bookmarkEnd w:id="13"/>
      <w:r>
        <w:rPr>
          <w:b/>
          <w:color w:val="000000"/>
        </w:rPr>
        <w:t xml:space="preserve"> Глава 1. Общие положения</w:t>
      </w:r>
    </w:p>
    <w:p w:rsidR="00B25C5D" w:rsidRDefault="000169B6">
      <w:pPr>
        <w:spacing w:after="0"/>
        <w:jc w:val="both"/>
      </w:pPr>
      <w:bookmarkStart w:id="15" w:name="z21"/>
      <w:bookmarkEnd w:id="14"/>
      <w:r>
        <w:rPr>
          <w:color w:val="000000"/>
          <w:sz w:val="28"/>
        </w:rPr>
        <w:t xml:space="preserve"> </w:t>
      </w:r>
      <w:r>
        <w:rPr>
          <w:color w:val="000000"/>
          <w:sz w:val="28"/>
        </w:rPr>
        <w:t xml:space="preserve">      1. Настоящие Правила возмещения части затрат субъектов промышленно-инновационной деятельности по продвижению отечественных товаров и услуг обрабатывающей промышленности, а также информационно-коммуникационных услуг на внешние рынки в рамках принятых </w:t>
      </w:r>
      <w:r>
        <w:rPr>
          <w:color w:val="000000"/>
          <w:sz w:val="28"/>
        </w:rPr>
        <w:t>международных обязательств (далее – Правила) разработаны в соответствии с подпунктом 2) статьи 10 Закона Республики Казахстан "О промышленной политике" (далее - Закон) и определяют порядок возмещения части затрат субъектов промышленно-инновационной деятель</w:t>
      </w:r>
      <w:r>
        <w:rPr>
          <w:color w:val="000000"/>
          <w:sz w:val="28"/>
        </w:rPr>
        <w:t>ности по продвижению отечественных товаров и услуг обрабатывающей промышленности, а также информационно-коммуникационных услуг на внешние рынки в рамках принятых международных обязательств.</w:t>
      </w:r>
    </w:p>
    <w:p w:rsidR="00B25C5D" w:rsidRDefault="000169B6">
      <w:pPr>
        <w:spacing w:after="0"/>
        <w:jc w:val="both"/>
      </w:pPr>
      <w:bookmarkStart w:id="16" w:name="z22"/>
      <w:bookmarkEnd w:id="15"/>
      <w:r>
        <w:rPr>
          <w:color w:val="000000"/>
          <w:sz w:val="28"/>
        </w:rPr>
        <w:lastRenderedPageBreak/>
        <w:t>      2. Основные понятия, используемые в настоящих Правилах:</w:t>
      </w:r>
    </w:p>
    <w:p w:rsidR="00B25C5D" w:rsidRDefault="000169B6">
      <w:pPr>
        <w:spacing w:after="0"/>
        <w:jc w:val="both"/>
      </w:pPr>
      <w:bookmarkStart w:id="17" w:name="z325"/>
      <w:bookmarkEnd w:id="16"/>
      <w:r>
        <w:rPr>
          <w:color w:val="000000"/>
          <w:sz w:val="28"/>
        </w:rPr>
        <w:t>    </w:t>
      </w:r>
      <w:r>
        <w:rPr>
          <w:color w:val="000000"/>
          <w:sz w:val="28"/>
        </w:rPr>
        <w:t>  1) меры государственного стимулирования промышленности – меры стимулирования, применяемые государством в целях развития обрабатывающей промышленности и промышленно-инновационной деятельности, осуществляемые в соответствии с Законом;</w:t>
      </w:r>
    </w:p>
    <w:p w:rsidR="00B25C5D" w:rsidRDefault="000169B6">
      <w:pPr>
        <w:spacing w:after="0"/>
        <w:jc w:val="both"/>
      </w:pPr>
      <w:bookmarkStart w:id="18" w:name="z326"/>
      <w:bookmarkEnd w:id="17"/>
      <w:r>
        <w:rPr>
          <w:color w:val="000000"/>
          <w:sz w:val="28"/>
        </w:rPr>
        <w:t>      2) несырьевой э</w:t>
      </w:r>
      <w:r>
        <w:rPr>
          <w:color w:val="000000"/>
          <w:sz w:val="28"/>
        </w:rPr>
        <w:t>кспорт – экспорт товаров обрабатывающей промышленности и услуг;</w:t>
      </w:r>
    </w:p>
    <w:p w:rsidR="00B25C5D" w:rsidRDefault="000169B6">
      <w:pPr>
        <w:spacing w:after="0"/>
        <w:jc w:val="both"/>
      </w:pPr>
      <w:bookmarkStart w:id="19" w:name="z327"/>
      <w:bookmarkEnd w:id="18"/>
      <w:r>
        <w:rPr>
          <w:color w:val="000000"/>
          <w:sz w:val="28"/>
        </w:rPr>
        <w:t>      3) обрабатывающая промышленность – совокупность отраслей промышленности, которые связаны с обработкой сырья, материалов, веществ, компонентов для нового продукта (товара, в том числе про</w:t>
      </w:r>
      <w:r>
        <w:rPr>
          <w:color w:val="000000"/>
          <w:sz w:val="28"/>
        </w:rPr>
        <w:t>довольственных товаров);</w:t>
      </w:r>
    </w:p>
    <w:p w:rsidR="00B25C5D" w:rsidRDefault="000169B6">
      <w:pPr>
        <w:spacing w:after="0"/>
        <w:jc w:val="both"/>
      </w:pPr>
      <w:bookmarkStart w:id="20" w:name="z328"/>
      <w:bookmarkEnd w:id="19"/>
      <w:r>
        <w:rPr>
          <w:color w:val="000000"/>
          <w:sz w:val="28"/>
        </w:rPr>
        <w:t>      4) предельный размер возмещения части затрат – сумма возмещения части затрат на одного заявителя, которая расчитывается в соответствии с условиями настоящх Правил;</w:t>
      </w:r>
    </w:p>
    <w:p w:rsidR="00B25C5D" w:rsidRDefault="000169B6">
      <w:pPr>
        <w:spacing w:after="0"/>
        <w:jc w:val="both"/>
      </w:pPr>
      <w:bookmarkStart w:id="21" w:name="z329"/>
      <w:bookmarkEnd w:id="20"/>
      <w:r>
        <w:rPr>
          <w:color w:val="000000"/>
          <w:sz w:val="28"/>
        </w:rPr>
        <w:t>      5) промышленная продукция – товары, произведенные в рез</w:t>
      </w:r>
      <w:r>
        <w:rPr>
          <w:color w:val="000000"/>
          <w:sz w:val="28"/>
        </w:rPr>
        <w:t>ультате осуществления деятельности в сфере промышленности;</w:t>
      </w:r>
    </w:p>
    <w:p w:rsidR="00B25C5D" w:rsidRDefault="000169B6">
      <w:pPr>
        <w:spacing w:after="0"/>
        <w:jc w:val="both"/>
      </w:pPr>
      <w:bookmarkStart w:id="22" w:name="z330"/>
      <w:bookmarkEnd w:id="21"/>
      <w:r>
        <w:rPr>
          <w:color w:val="000000"/>
          <w:sz w:val="28"/>
        </w:rPr>
        <w:t xml:space="preserve">      6) совокупный размер возмещения части затрат – предельно допустимый размер возмещения части затрат на одного заявителя по всем поданным заявкам на получение возмещения части затрат субъектов </w:t>
      </w:r>
      <w:r>
        <w:rPr>
          <w:color w:val="000000"/>
          <w:sz w:val="28"/>
        </w:rPr>
        <w:t>промышленно-инновационной деятельности по форме согласно приложению к настоящим Правилам в текущем финансовом году;</w:t>
      </w:r>
    </w:p>
    <w:p w:rsidR="00B25C5D" w:rsidRDefault="000169B6">
      <w:pPr>
        <w:spacing w:after="0"/>
        <w:jc w:val="both"/>
      </w:pPr>
      <w:bookmarkStart w:id="23" w:name="z331"/>
      <w:bookmarkEnd w:id="22"/>
      <w:r>
        <w:rPr>
          <w:color w:val="000000"/>
          <w:sz w:val="28"/>
        </w:rPr>
        <w:t>      7) субъекты промышленно-инновационной деятельности – физические и (или) юридические лица, простые товарищества, реализующие промышленн</w:t>
      </w:r>
      <w:r>
        <w:rPr>
          <w:color w:val="000000"/>
          <w:sz w:val="28"/>
        </w:rPr>
        <w:t>о-инновационные проекты либо осуществляющие деятельность по продвижению отечественных товаров, работ и услуг обрабатывающей промышленности на внутренний и (или) внешние рынки;</w:t>
      </w:r>
    </w:p>
    <w:p w:rsidR="00B25C5D" w:rsidRDefault="000169B6">
      <w:pPr>
        <w:spacing w:after="0"/>
        <w:jc w:val="both"/>
      </w:pPr>
      <w:bookmarkStart w:id="24" w:name="z332"/>
      <w:bookmarkEnd w:id="23"/>
      <w:r>
        <w:rPr>
          <w:color w:val="000000"/>
          <w:sz w:val="28"/>
        </w:rPr>
        <w:t>      8) уполномоченный орган в области регулирования внешнеторговой деятельност</w:t>
      </w:r>
      <w:r>
        <w:rPr>
          <w:color w:val="000000"/>
          <w:sz w:val="28"/>
        </w:rPr>
        <w:t>и (далее – уполномоченный орган) – центральный исполнительный орган, осуществляющий руководство в сфере развития и продвижения экспорта несырьевых товаров и услуг, а также в пределах предусмотренных законодательством Республики Казахстан, межотраслевую коо</w:t>
      </w:r>
      <w:r>
        <w:rPr>
          <w:color w:val="000000"/>
          <w:sz w:val="28"/>
        </w:rPr>
        <w:t>рдинацию в области регулирования внешнеторговой деятельности.</w:t>
      </w:r>
    </w:p>
    <w:bookmarkEnd w:id="24"/>
    <w:p w:rsidR="00B25C5D" w:rsidRDefault="000169B6">
      <w:pPr>
        <w:spacing w:after="0"/>
      </w:pPr>
      <w:r>
        <w:rPr>
          <w:color w:val="FF0000"/>
          <w:sz w:val="28"/>
        </w:rPr>
        <w:t xml:space="preserve">      Сноска. Пункт 2 - в редакции приказа Заместителя Премьер-Министра - Министра торговли и интеграции РК от 08.12.2022 </w:t>
      </w:r>
      <w:r>
        <w:rPr>
          <w:color w:val="000000"/>
          <w:sz w:val="28"/>
        </w:rPr>
        <w:t>№ 470-нқ</w:t>
      </w:r>
      <w:r>
        <w:rPr>
          <w:color w:val="FF0000"/>
          <w:sz w:val="28"/>
        </w:rPr>
        <w:t xml:space="preserve"> (вводится в действие по истечении десяти календарных дней после</w:t>
      </w:r>
      <w:r>
        <w:rPr>
          <w:color w:val="FF0000"/>
          <w:sz w:val="28"/>
        </w:rPr>
        <w:t xml:space="preserve"> дня его первого официального опубликования).</w:t>
      </w:r>
      <w:r>
        <w:br/>
      </w:r>
    </w:p>
    <w:p w:rsidR="00B25C5D" w:rsidRDefault="000169B6">
      <w:pPr>
        <w:spacing w:after="0"/>
        <w:jc w:val="both"/>
      </w:pPr>
      <w:bookmarkStart w:id="25" w:name="z29"/>
      <w:r>
        <w:rPr>
          <w:color w:val="000000"/>
          <w:sz w:val="28"/>
        </w:rPr>
        <w:lastRenderedPageBreak/>
        <w:t>      3. Возмещение части затрат предоставляется субъекту промышленно-инновационной деятельности, осуществляющему деятельность по продвижению отечественных товаров и услуг обрабатывающей промышленности на внеш</w:t>
      </w:r>
      <w:r>
        <w:rPr>
          <w:color w:val="000000"/>
          <w:sz w:val="28"/>
        </w:rPr>
        <w:t>ние рынки в рамках принятых международных обязательств (либо его дочерней компании, официальному представителю (дистрибьютору/трейдеру), реализующему произведенную продукцию) или оказывающему информационно-коммуникационные услуги (далее – заявитель) в пред</w:t>
      </w:r>
      <w:r>
        <w:rPr>
          <w:color w:val="000000"/>
          <w:sz w:val="28"/>
        </w:rPr>
        <w:t>елах средств, предусмотренных на эти цели республиканским бюджетом на текущий финансовый год.</w:t>
      </w:r>
    </w:p>
    <w:bookmarkEnd w:id="25"/>
    <w:p w:rsidR="00B25C5D" w:rsidRDefault="000169B6">
      <w:pPr>
        <w:spacing w:after="0"/>
        <w:jc w:val="both"/>
      </w:pPr>
      <w:r>
        <w:rPr>
          <w:color w:val="000000"/>
          <w:sz w:val="28"/>
        </w:rPr>
        <w:t>      Если сумма возмещения части затрат субъектов промышленно-инновационной деятельности в текущем финансовом году превышает средства, предусмотренные на эти цел</w:t>
      </w:r>
      <w:r>
        <w:rPr>
          <w:color w:val="000000"/>
          <w:sz w:val="28"/>
        </w:rPr>
        <w:t xml:space="preserve">и республиканским бюджетом на текущий финансовый год, данные заявки рассматриваются в порядке очередности регистрации на веб-портале еxport.gov.kz (далее – веб-портал) и в пределах средств, предусмотренных на эти цели республиканским бюджетом на следующий </w:t>
      </w:r>
      <w:r>
        <w:rPr>
          <w:color w:val="000000"/>
          <w:sz w:val="28"/>
        </w:rPr>
        <w:t>финансовый год.</w:t>
      </w:r>
    </w:p>
    <w:p w:rsidR="00B25C5D" w:rsidRDefault="000169B6">
      <w:pPr>
        <w:spacing w:after="0"/>
      </w:pPr>
      <w:r>
        <w:rPr>
          <w:color w:val="FF0000"/>
          <w:sz w:val="28"/>
        </w:rPr>
        <w:t xml:space="preserve">      Сноска. Пункт 3 - в редакции приказа Заместителя Премьер-Министра - Министра торговли и интеграции РК от 08.12.2022 </w:t>
      </w:r>
      <w:r>
        <w:rPr>
          <w:color w:val="000000"/>
          <w:sz w:val="28"/>
        </w:rPr>
        <w:t>№ 470-нқ</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B25C5D" w:rsidRDefault="000169B6">
      <w:pPr>
        <w:spacing w:after="0"/>
        <w:jc w:val="both"/>
      </w:pPr>
      <w:bookmarkStart w:id="26" w:name="z30"/>
      <w:r>
        <w:rPr>
          <w:color w:val="000000"/>
          <w:sz w:val="28"/>
        </w:rPr>
        <w:t>      4. Мерами государственного стимулирования промышленности не пользуются заявители, пятьдесят и более процентов акций (долей участия в уставном капитале) которых прямо или косвенно принадлежат государству, национальному управляющему холдингу, национал</w:t>
      </w:r>
      <w:r>
        <w:rPr>
          <w:color w:val="000000"/>
          <w:sz w:val="28"/>
        </w:rPr>
        <w:t>ьному холдингу, национальной компании (за исключением социально-предпринимательской корпорации, производителей товаров (продукции) военного и аэрокосмического назначения казахстанского происхождения, товаров (продукции) двойного назначения (применения) каз</w:t>
      </w:r>
      <w:r>
        <w:rPr>
          <w:color w:val="000000"/>
          <w:sz w:val="28"/>
        </w:rPr>
        <w:t>ахстанского происхождения, производителей препарата QazVac, предпринимателей, учрежденных в рамках договора о государственно-частном партнерстве), а также заявители, в отношении которых вступили в законную силу решения суда о признании их банкротами, ликви</w:t>
      </w:r>
      <w:r>
        <w:rPr>
          <w:color w:val="000000"/>
          <w:sz w:val="28"/>
        </w:rPr>
        <w:t>дации с возбуждением процедуры банкротства и применении реабилитационной процедуры.</w:t>
      </w:r>
    </w:p>
    <w:bookmarkEnd w:id="26"/>
    <w:p w:rsidR="00B25C5D" w:rsidRDefault="000169B6">
      <w:pPr>
        <w:spacing w:after="0"/>
      </w:pPr>
      <w:r>
        <w:rPr>
          <w:color w:val="FF0000"/>
          <w:sz w:val="28"/>
        </w:rPr>
        <w:t xml:space="preserve">      Сноска. Пункт 4 - в редакции приказа Заместителя Премьер-Министра - Министра торговли и интеграции РК от 08.12.2022 </w:t>
      </w:r>
      <w:r>
        <w:rPr>
          <w:color w:val="000000"/>
          <w:sz w:val="28"/>
        </w:rPr>
        <w:t>№ 470-нқ</w:t>
      </w:r>
      <w:r>
        <w:rPr>
          <w:color w:val="FF0000"/>
          <w:sz w:val="28"/>
        </w:rPr>
        <w:t xml:space="preserve"> (вводится в действие по истечении десяти </w:t>
      </w:r>
      <w:r>
        <w:rPr>
          <w:color w:val="FF0000"/>
          <w:sz w:val="28"/>
        </w:rPr>
        <w:t xml:space="preserve">календарных дней после дня его первого </w:t>
      </w:r>
      <w:r>
        <w:rPr>
          <w:color w:val="FF0000"/>
          <w:sz w:val="28"/>
        </w:rPr>
        <w:lastRenderedPageBreak/>
        <w:t>официального опубликования).</w:t>
      </w:r>
      <w:r>
        <w:br/>
      </w:r>
    </w:p>
    <w:p w:rsidR="00B25C5D" w:rsidRDefault="000169B6">
      <w:pPr>
        <w:spacing w:after="0"/>
        <w:jc w:val="both"/>
      </w:pPr>
      <w:bookmarkStart w:id="27" w:name="z31"/>
      <w:r>
        <w:rPr>
          <w:color w:val="000000"/>
          <w:sz w:val="28"/>
        </w:rPr>
        <w:t>      5. Уполномоченный орган в соответствии с графиком платежей перечисляет на текущий счет единого оператора по продвижению несырьевого экспорта (далее – Оператор) средства, предусмотре</w:t>
      </w:r>
      <w:r>
        <w:rPr>
          <w:color w:val="000000"/>
          <w:sz w:val="28"/>
        </w:rPr>
        <w:t>нные на предоставление мер государственного стимулирования промышленности, для последующего возмещения части затрат заявителей в рамках настоящих Правил.</w:t>
      </w:r>
    </w:p>
    <w:bookmarkEnd w:id="27"/>
    <w:p w:rsidR="00B25C5D" w:rsidRDefault="000169B6">
      <w:pPr>
        <w:spacing w:after="0"/>
      </w:pPr>
      <w:r>
        <w:rPr>
          <w:color w:val="FF0000"/>
          <w:sz w:val="28"/>
        </w:rPr>
        <w:t>      Сноска. Пункт 5 - в редакции приказа Заместителя Премьер-Министра - Министра торговли и интеграц</w:t>
      </w:r>
      <w:r>
        <w:rPr>
          <w:color w:val="FF0000"/>
          <w:sz w:val="28"/>
        </w:rPr>
        <w:t xml:space="preserve">ии РК от 01.03.2023 </w:t>
      </w:r>
      <w:r>
        <w:rPr>
          <w:color w:val="000000"/>
          <w:sz w:val="28"/>
        </w:rPr>
        <w:t>№ 91-НҚ</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B25C5D" w:rsidRDefault="000169B6">
      <w:pPr>
        <w:spacing w:after="0"/>
        <w:jc w:val="both"/>
      </w:pPr>
      <w:bookmarkStart w:id="28" w:name="z32"/>
      <w:r>
        <w:rPr>
          <w:color w:val="000000"/>
          <w:sz w:val="28"/>
        </w:rPr>
        <w:t>      6. Все вознаграждения, начисляемые по текущему счету Оператора банком второго уровня – резидентом Республики Каз</w:t>
      </w:r>
      <w:r>
        <w:rPr>
          <w:color w:val="000000"/>
          <w:sz w:val="28"/>
        </w:rPr>
        <w:t>ахстан, включаются в сумму средств, выделенных для предоставления мер государственного стимулирования промышленности, находящихся на текущем счете и используется для предоставления мер государственного стимулирования промышленности.</w:t>
      </w:r>
    </w:p>
    <w:bookmarkEnd w:id="28"/>
    <w:p w:rsidR="00B25C5D" w:rsidRDefault="000169B6">
      <w:pPr>
        <w:spacing w:after="0"/>
      </w:pPr>
      <w:r>
        <w:rPr>
          <w:color w:val="FF0000"/>
          <w:sz w:val="28"/>
        </w:rPr>
        <w:t xml:space="preserve">      Сноска. Пункт 6 - в редакции приказа Заместителя Премьер-Министра - Министра торговли и интеграции РК от 01.03.2023 </w:t>
      </w:r>
      <w:r>
        <w:rPr>
          <w:color w:val="000000"/>
          <w:sz w:val="28"/>
        </w:rPr>
        <w:t>№ 91-НҚ</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B25C5D" w:rsidRDefault="000169B6">
      <w:pPr>
        <w:spacing w:after="0"/>
        <w:jc w:val="both"/>
      </w:pPr>
      <w:bookmarkStart w:id="29" w:name="z33"/>
      <w:r>
        <w:rPr>
          <w:color w:val="000000"/>
          <w:sz w:val="28"/>
        </w:rPr>
        <w:t>      7. Операто</w:t>
      </w:r>
      <w:r>
        <w:rPr>
          <w:color w:val="000000"/>
          <w:sz w:val="28"/>
        </w:rPr>
        <w:t>р:</w:t>
      </w:r>
    </w:p>
    <w:p w:rsidR="00B25C5D" w:rsidRDefault="000169B6">
      <w:pPr>
        <w:spacing w:after="0"/>
        <w:jc w:val="both"/>
      </w:pPr>
      <w:bookmarkStart w:id="30" w:name="z365"/>
      <w:bookmarkEnd w:id="29"/>
      <w:r>
        <w:rPr>
          <w:color w:val="000000"/>
          <w:sz w:val="28"/>
        </w:rPr>
        <w:t>      1) на ежегодной основе либо по запросу уполномоченного органа предоставляет ему отчет о целевом использовании выделенных средств;</w:t>
      </w:r>
    </w:p>
    <w:p w:rsidR="00B25C5D" w:rsidRDefault="000169B6">
      <w:pPr>
        <w:spacing w:after="0"/>
        <w:jc w:val="both"/>
      </w:pPr>
      <w:bookmarkStart w:id="31" w:name="z366"/>
      <w:bookmarkEnd w:id="30"/>
      <w:r>
        <w:rPr>
          <w:color w:val="000000"/>
          <w:sz w:val="28"/>
        </w:rPr>
        <w:t>      2) заключает соглашение (двустороннее и/или трехстороннее), а также обеспечивает возврат денежных средств, выда</w:t>
      </w:r>
      <w:r>
        <w:rPr>
          <w:color w:val="000000"/>
          <w:sz w:val="28"/>
        </w:rPr>
        <w:t>нных заявителю в рамках возмещения части затрат по продвижению отечественных товаров и услуг обрабатывающей промышленности, а также информационно-коммуникационных услуг на внешние рынки в рамках принятых международных обязательств, в случае нарушения им ус</w:t>
      </w:r>
      <w:r>
        <w:rPr>
          <w:color w:val="000000"/>
          <w:sz w:val="28"/>
        </w:rPr>
        <w:t>ловий заключенного сторонами соглашения;</w:t>
      </w:r>
    </w:p>
    <w:p w:rsidR="00B25C5D" w:rsidRDefault="000169B6">
      <w:pPr>
        <w:spacing w:after="0"/>
        <w:jc w:val="both"/>
      </w:pPr>
      <w:bookmarkStart w:id="32" w:name="z367"/>
      <w:bookmarkEnd w:id="31"/>
      <w:r>
        <w:rPr>
          <w:color w:val="000000"/>
          <w:sz w:val="28"/>
        </w:rPr>
        <w:t>      3) осуществляет предоставление мер государственного стимулирования промышленности в рамках настоящих Правил, в пределах средств, предусмотренных республиканским бюджетом.</w:t>
      </w:r>
    </w:p>
    <w:bookmarkEnd w:id="32"/>
    <w:p w:rsidR="00B25C5D" w:rsidRDefault="000169B6">
      <w:pPr>
        <w:spacing w:after="0"/>
      </w:pPr>
      <w:r>
        <w:rPr>
          <w:color w:val="FF0000"/>
          <w:sz w:val="28"/>
        </w:rPr>
        <w:t>      Сноска. Пункт 7 - в редакции при</w:t>
      </w:r>
      <w:r>
        <w:rPr>
          <w:color w:val="FF0000"/>
          <w:sz w:val="28"/>
        </w:rPr>
        <w:t xml:space="preserve">каза Заместителя Премьер-Министра - Министра торговли и интеграции РК от 01.03.2023 </w:t>
      </w:r>
      <w:r>
        <w:rPr>
          <w:color w:val="000000"/>
          <w:sz w:val="28"/>
        </w:rPr>
        <w:t>№ 91-НҚ</w:t>
      </w:r>
      <w:r>
        <w:rPr>
          <w:color w:val="FF0000"/>
          <w:sz w:val="28"/>
        </w:rPr>
        <w:t xml:space="preserve"> (вводится в действие по истечении десяти календарных дней после дня его первого </w:t>
      </w:r>
      <w:r>
        <w:rPr>
          <w:color w:val="FF0000"/>
          <w:sz w:val="28"/>
        </w:rPr>
        <w:lastRenderedPageBreak/>
        <w:t>официального опубликования).</w:t>
      </w:r>
      <w:r>
        <w:br/>
      </w:r>
    </w:p>
    <w:p w:rsidR="00B25C5D" w:rsidRDefault="000169B6">
      <w:pPr>
        <w:spacing w:after="0"/>
        <w:jc w:val="both"/>
      </w:pPr>
      <w:bookmarkStart w:id="33" w:name="z37"/>
      <w:r>
        <w:rPr>
          <w:color w:val="000000"/>
          <w:sz w:val="28"/>
        </w:rPr>
        <w:t xml:space="preserve">       8. Заявитель подает заявку на получение возмеще</w:t>
      </w:r>
      <w:r>
        <w:rPr>
          <w:color w:val="000000"/>
          <w:sz w:val="28"/>
        </w:rPr>
        <w:t>ния части затрат субъектов промышленно-инновационной деятельности по форме согласно приложению к настоящим Правилам (далее – заявка), и прилагает к ней документы, информации, исходные данные, расчеты, обоснования. Заявка представляется Оператору в электрон</w:t>
      </w:r>
      <w:r>
        <w:rPr>
          <w:color w:val="000000"/>
          <w:sz w:val="28"/>
        </w:rPr>
        <w:t xml:space="preserve">ном виде через веб-портал, удостоверяется электронной цифровой подписью первого руководителя заявителя или уполномоченного лица (при наличии подтверждающего документа на подписание заявки). </w:t>
      </w:r>
    </w:p>
    <w:bookmarkEnd w:id="33"/>
    <w:p w:rsidR="00B25C5D" w:rsidRDefault="000169B6">
      <w:pPr>
        <w:spacing w:after="0"/>
        <w:jc w:val="both"/>
      </w:pPr>
      <w:r>
        <w:rPr>
          <w:color w:val="000000"/>
          <w:sz w:val="28"/>
        </w:rPr>
        <w:t>      Заявитель предоставляет заявку и прилагаемые к ней документ</w:t>
      </w:r>
      <w:r>
        <w:rPr>
          <w:color w:val="000000"/>
          <w:sz w:val="28"/>
        </w:rPr>
        <w:t>ы в электронном формате "PDF (PortableDocumentFormat)" ПДФ (Портейбл Документ Формат).</w:t>
      </w:r>
    </w:p>
    <w:p w:rsidR="00B25C5D" w:rsidRDefault="000169B6">
      <w:pPr>
        <w:spacing w:after="0"/>
      </w:pPr>
      <w:r>
        <w:rPr>
          <w:color w:val="FF0000"/>
          <w:sz w:val="28"/>
        </w:rPr>
        <w:t xml:space="preserve">      Сноска. Пункт 8 - в редакции приказа Заместителя Премьер-Министра - Министра торговли и интеграции РК от 08.12.2022 </w:t>
      </w:r>
      <w:r>
        <w:rPr>
          <w:color w:val="000000"/>
          <w:sz w:val="28"/>
        </w:rPr>
        <w:t>№ 470-нқ</w:t>
      </w:r>
      <w:r>
        <w:rPr>
          <w:color w:val="FF0000"/>
          <w:sz w:val="28"/>
        </w:rPr>
        <w:t xml:space="preserve"> (вводится в действие по истечении деся</w:t>
      </w:r>
      <w:r>
        <w:rPr>
          <w:color w:val="FF0000"/>
          <w:sz w:val="28"/>
        </w:rPr>
        <w:t>ти календарных дней после дня его первого официального опубликования).</w:t>
      </w:r>
      <w:r>
        <w:br/>
      </w:r>
    </w:p>
    <w:p w:rsidR="00B25C5D" w:rsidRDefault="000169B6">
      <w:pPr>
        <w:spacing w:after="0"/>
      </w:pPr>
      <w:bookmarkStart w:id="34" w:name="z39"/>
      <w:r>
        <w:rPr>
          <w:b/>
          <w:color w:val="000000"/>
        </w:rPr>
        <w:t xml:space="preserve"> Глава 2. Порядок возмещения части затрат субъектов промышленно-инновационной деятельности по продвижению отечественных товаров и услуг обрабатывающей промышленности, а также информаци</w:t>
      </w:r>
      <w:r>
        <w:rPr>
          <w:b/>
          <w:color w:val="000000"/>
        </w:rPr>
        <w:t>онно-коммуникационных услуг на внешние рынки в рамках принятых международных обязательств</w:t>
      </w:r>
    </w:p>
    <w:p w:rsidR="00B25C5D" w:rsidRDefault="000169B6">
      <w:pPr>
        <w:spacing w:after="0"/>
        <w:jc w:val="both"/>
      </w:pPr>
      <w:bookmarkStart w:id="35" w:name="z40"/>
      <w:bookmarkEnd w:id="34"/>
      <w:r>
        <w:rPr>
          <w:color w:val="000000"/>
          <w:sz w:val="28"/>
        </w:rPr>
        <w:t>      9. Возмещение части затрат заявителя по продвижению отечественных товаров обрабатывающей промышленности производится по следующим видам:</w:t>
      </w:r>
    </w:p>
    <w:p w:rsidR="00B25C5D" w:rsidRDefault="000169B6">
      <w:pPr>
        <w:spacing w:after="0"/>
        <w:jc w:val="both"/>
      </w:pPr>
      <w:bookmarkStart w:id="36" w:name="z41"/>
      <w:bookmarkEnd w:id="35"/>
      <w:r>
        <w:rPr>
          <w:color w:val="000000"/>
          <w:sz w:val="28"/>
        </w:rPr>
        <w:t>      1) затраты, связа</w:t>
      </w:r>
      <w:r>
        <w:rPr>
          <w:color w:val="000000"/>
          <w:sz w:val="28"/>
        </w:rPr>
        <w:t>нные с рекламой товаров за рубежом:</w:t>
      </w:r>
    </w:p>
    <w:p w:rsidR="00B25C5D" w:rsidRDefault="000169B6">
      <w:pPr>
        <w:spacing w:after="0"/>
        <w:jc w:val="both"/>
      </w:pPr>
      <w:bookmarkStart w:id="37" w:name="z42"/>
      <w:bookmarkEnd w:id="36"/>
      <w:r>
        <w:rPr>
          <w:color w:val="000000"/>
          <w:sz w:val="28"/>
        </w:rPr>
        <w:t>      на рекламу за рубежом через средства массовой информации (печатные, телевидение, радио, интернет-ресурсы), специализированные и рекламные журналы и каталоги;</w:t>
      </w:r>
    </w:p>
    <w:p w:rsidR="00B25C5D" w:rsidRDefault="000169B6">
      <w:pPr>
        <w:spacing w:after="0"/>
        <w:jc w:val="both"/>
      </w:pPr>
      <w:bookmarkStart w:id="38" w:name="z43"/>
      <w:bookmarkEnd w:id="37"/>
      <w:r>
        <w:rPr>
          <w:color w:val="000000"/>
          <w:sz w:val="28"/>
        </w:rPr>
        <w:t xml:space="preserve">      на рекламу за рубежом в общественных местах </w:t>
      </w:r>
      <w:r>
        <w:rPr>
          <w:color w:val="000000"/>
          <w:sz w:val="28"/>
        </w:rPr>
        <w:t>(баннеры, растяжки, лайт-боксы, трансляция аудио-видеороликов, реклама на наружных поверхностях транспортных средств), реклама в салонах общественного транспорта;</w:t>
      </w:r>
    </w:p>
    <w:p w:rsidR="00B25C5D" w:rsidRDefault="000169B6">
      <w:pPr>
        <w:spacing w:after="0"/>
        <w:jc w:val="both"/>
      </w:pPr>
      <w:bookmarkStart w:id="39" w:name="z44"/>
      <w:bookmarkEnd w:id="38"/>
      <w:r>
        <w:rPr>
          <w:color w:val="000000"/>
          <w:sz w:val="28"/>
        </w:rPr>
        <w:t xml:space="preserve">      на изготовление предназначенных на эти цели аудио-видеороликов и рекламных материалов, </w:t>
      </w:r>
      <w:r>
        <w:rPr>
          <w:color w:val="000000"/>
          <w:sz w:val="28"/>
        </w:rPr>
        <w:t>аренду рекламных конструкций и поверхностей;</w:t>
      </w:r>
    </w:p>
    <w:p w:rsidR="00B25C5D" w:rsidRDefault="000169B6">
      <w:pPr>
        <w:spacing w:after="0"/>
        <w:jc w:val="both"/>
      </w:pPr>
      <w:bookmarkStart w:id="40" w:name="z45"/>
      <w:bookmarkEnd w:id="39"/>
      <w:r>
        <w:rPr>
          <w:color w:val="000000"/>
          <w:sz w:val="28"/>
        </w:rPr>
        <w:t>      2) затраты на прямое участие в зарубежных выставках, форумах, ярмарках, конкурсах, конгрессах (в том числе в формате онлайн):</w:t>
      </w:r>
    </w:p>
    <w:p w:rsidR="00B25C5D" w:rsidRDefault="000169B6">
      <w:pPr>
        <w:spacing w:after="0"/>
        <w:jc w:val="both"/>
      </w:pPr>
      <w:bookmarkStart w:id="41" w:name="z46"/>
      <w:bookmarkEnd w:id="40"/>
      <w:r>
        <w:rPr>
          <w:color w:val="000000"/>
          <w:sz w:val="28"/>
        </w:rPr>
        <w:t>      на оплату регистрационного взноса и взносов за участие в отдельных закрыт</w:t>
      </w:r>
      <w:r>
        <w:rPr>
          <w:color w:val="000000"/>
          <w:sz w:val="28"/>
        </w:rPr>
        <w:t>ых сессиях в рамках мероприятия;</w:t>
      </w:r>
    </w:p>
    <w:p w:rsidR="00B25C5D" w:rsidRDefault="000169B6">
      <w:pPr>
        <w:spacing w:after="0"/>
        <w:jc w:val="both"/>
      </w:pPr>
      <w:bookmarkStart w:id="42" w:name="z47"/>
      <w:bookmarkEnd w:id="41"/>
      <w:r>
        <w:rPr>
          <w:color w:val="000000"/>
          <w:sz w:val="28"/>
        </w:rPr>
        <w:t>      на аренду выставочных площадей;</w:t>
      </w:r>
    </w:p>
    <w:p w:rsidR="00B25C5D" w:rsidRDefault="000169B6">
      <w:pPr>
        <w:spacing w:after="0"/>
        <w:jc w:val="both"/>
      </w:pPr>
      <w:bookmarkStart w:id="43" w:name="z48"/>
      <w:bookmarkEnd w:id="42"/>
      <w:r>
        <w:rPr>
          <w:color w:val="000000"/>
          <w:sz w:val="28"/>
        </w:rPr>
        <w:t>      на изготовление (аренду), монтаж, демонтаж выставочных стендов, оборудования;</w:t>
      </w:r>
    </w:p>
    <w:p w:rsidR="00B25C5D" w:rsidRDefault="000169B6">
      <w:pPr>
        <w:spacing w:after="0"/>
        <w:jc w:val="both"/>
      </w:pPr>
      <w:bookmarkStart w:id="44" w:name="z49"/>
      <w:bookmarkEnd w:id="43"/>
      <w:r>
        <w:rPr>
          <w:color w:val="000000"/>
          <w:sz w:val="28"/>
        </w:rPr>
        <w:lastRenderedPageBreak/>
        <w:t>      на разработку, дизайн и оформление выставочных площадей;</w:t>
      </w:r>
    </w:p>
    <w:p w:rsidR="00B25C5D" w:rsidRDefault="000169B6">
      <w:pPr>
        <w:spacing w:after="0"/>
        <w:jc w:val="both"/>
      </w:pPr>
      <w:bookmarkStart w:id="45" w:name="z50"/>
      <w:bookmarkEnd w:id="44"/>
      <w:r>
        <w:rPr>
          <w:color w:val="000000"/>
          <w:sz w:val="28"/>
        </w:rPr>
        <w:t>      на разработку, дизайн, перевод и</w:t>
      </w:r>
      <w:r>
        <w:rPr>
          <w:color w:val="000000"/>
          <w:sz w:val="28"/>
        </w:rPr>
        <w:t xml:space="preserve"> изготовление рекламно-раздаточных материалов;</w:t>
      </w:r>
    </w:p>
    <w:p w:rsidR="00B25C5D" w:rsidRDefault="000169B6">
      <w:pPr>
        <w:spacing w:after="0"/>
        <w:jc w:val="both"/>
      </w:pPr>
      <w:bookmarkStart w:id="46" w:name="z51"/>
      <w:bookmarkEnd w:id="45"/>
      <w:r>
        <w:rPr>
          <w:color w:val="000000"/>
          <w:sz w:val="28"/>
        </w:rPr>
        <w:t xml:space="preserve">       на перелет экономическим классом 2 (двух) работников заявителя, принимающих участие в выставках, форумах, ярмарках, конкурсах, конгрессах; </w:t>
      </w:r>
    </w:p>
    <w:p w:rsidR="00B25C5D" w:rsidRDefault="000169B6">
      <w:pPr>
        <w:spacing w:after="0"/>
        <w:jc w:val="both"/>
      </w:pPr>
      <w:bookmarkStart w:id="47" w:name="z52"/>
      <w:bookmarkEnd w:id="46"/>
      <w:r>
        <w:rPr>
          <w:color w:val="000000"/>
          <w:sz w:val="28"/>
        </w:rPr>
        <w:t xml:space="preserve">       на проживание на срок не более (5) пяти суток 2 (двух) </w:t>
      </w:r>
      <w:r>
        <w:rPr>
          <w:color w:val="000000"/>
          <w:sz w:val="28"/>
        </w:rPr>
        <w:t>работников заявителя, принимающих участие в выставках, форумах, ярмарках, конкурсах, конгрессах в размерах, не превышающих предельные суммы возмещения расходов по найму гостиничных номеров работникам заявителя, принимающим участие в зарубежных выставках, ф</w:t>
      </w:r>
      <w:r>
        <w:rPr>
          <w:color w:val="000000"/>
          <w:sz w:val="28"/>
        </w:rPr>
        <w:t>орумах, ярмарках, конкурсах, конгрессах в долларах США и евро (в сутки на одного работника) в соответствии с Правилами возмещения расходов на служебные командировки за счет бюджетных средств, в том числе в иностранные государства, утвержденных постановлени</w:t>
      </w:r>
      <w:r>
        <w:rPr>
          <w:color w:val="000000"/>
          <w:sz w:val="28"/>
        </w:rPr>
        <w:t>ем Правительства Республики Казахстан от 11 мая 2018 года № 256 (далее – Постановление);</w:t>
      </w:r>
    </w:p>
    <w:p w:rsidR="00B25C5D" w:rsidRDefault="000169B6">
      <w:pPr>
        <w:spacing w:after="0"/>
        <w:jc w:val="both"/>
      </w:pPr>
      <w:bookmarkStart w:id="48" w:name="z53"/>
      <w:bookmarkEnd w:id="47"/>
      <w:r>
        <w:rPr>
          <w:color w:val="000000"/>
          <w:sz w:val="28"/>
        </w:rPr>
        <w:t>      3) затраты, связанные с разработкой, переводом на иностранные языки и изданием специализированного каталога для распространения за рубежом;</w:t>
      </w:r>
    </w:p>
    <w:p w:rsidR="00B25C5D" w:rsidRDefault="000169B6">
      <w:pPr>
        <w:spacing w:after="0"/>
        <w:jc w:val="both"/>
      </w:pPr>
      <w:bookmarkStart w:id="49" w:name="z54"/>
      <w:bookmarkEnd w:id="48"/>
      <w:r>
        <w:rPr>
          <w:color w:val="000000"/>
          <w:sz w:val="28"/>
        </w:rPr>
        <w:t>      4) затраты на с</w:t>
      </w:r>
      <w:r>
        <w:rPr>
          <w:color w:val="000000"/>
          <w:sz w:val="28"/>
        </w:rPr>
        <w:t>одержание филиалов, представительств, торговых площадей, склада и торговых полок за рубежом:</w:t>
      </w:r>
    </w:p>
    <w:p w:rsidR="00B25C5D" w:rsidRDefault="000169B6">
      <w:pPr>
        <w:spacing w:after="0"/>
        <w:jc w:val="both"/>
      </w:pPr>
      <w:bookmarkStart w:id="50" w:name="z55"/>
      <w:bookmarkEnd w:id="49"/>
      <w:r>
        <w:rPr>
          <w:color w:val="000000"/>
          <w:sz w:val="28"/>
        </w:rPr>
        <w:t>      на оплату аренды, субаренды офисных помещений;</w:t>
      </w:r>
    </w:p>
    <w:p w:rsidR="00B25C5D" w:rsidRDefault="000169B6">
      <w:pPr>
        <w:spacing w:after="0"/>
        <w:jc w:val="both"/>
      </w:pPr>
      <w:bookmarkStart w:id="51" w:name="z56"/>
      <w:bookmarkEnd w:id="50"/>
      <w:r>
        <w:rPr>
          <w:color w:val="000000"/>
          <w:sz w:val="28"/>
        </w:rPr>
        <w:t>      на оплату аренды, субаренды торговых площадей и склада;</w:t>
      </w:r>
    </w:p>
    <w:p w:rsidR="00B25C5D" w:rsidRDefault="000169B6">
      <w:pPr>
        <w:spacing w:after="0"/>
        <w:jc w:val="both"/>
      </w:pPr>
      <w:bookmarkStart w:id="52" w:name="z57"/>
      <w:bookmarkEnd w:id="51"/>
      <w:r>
        <w:rPr>
          <w:color w:val="000000"/>
          <w:sz w:val="28"/>
        </w:rPr>
        <w:t>      на оплату аренды торговых полок;</w:t>
      </w:r>
    </w:p>
    <w:p w:rsidR="00B25C5D" w:rsidRDefault="000169B6">
      <w:pPr>
        <w:spacing w:after="0"/>
        <w:jc w:val="both"/>
      </w:pPr>
      <w:bookmarkStart w:id="53" w:name="z58"/>
      <w:bookmarkEnd w:id="52"/>
      <w:r>
        <w:rPr>
          <w:color w:val="000000"/>
          <w:sz w:val="28"/>
        </w:rPr>
        <w:t xml:space="preserve">      5) </w:t>
      </w:r>
      <w:r>
        <w:rPr>
          <w:color w:val="000000"/>
          <w:sz w:val="28"/>
        </w:rPr>
        <w:t>затраты на проведение процедур, связанных с регистрацией:</w:t>
      </w:r>
    </w:p>
    <w:p w:rsidR="00B25C5D" w:rsidRDefault="000169B6">
      <w:pPr>
        <w:spacing w:after="0"/>
        <w:jc w:val="both"/>
      </w:pPr>
      <w:bookmarkStart w:id="54" w:name="z59"/>
      <w:bookmarkEnd w:id="53"/>
      <w:r>
        <w:rPr>
          <w:color w:val="000000"/>
          <w:sz w:val="28"/>
        </w:rPr>
        <w:t xml:space="preserve">       товарных знаков (бренда) за рубежом; </w:t>
      </w:r>
    </w:p>
    <w:p w:rsidR="00B25C5D" w:rsidRDefault="000169B6">
      <w:pPr>
        <w:spacing w:after="0"/>
        <w:jc w:val="both"/>
      </w:pPr>
      <w:bookmarkStart w:id="55" w:name="z60"/>
      <w:bookmarkEnd w:id="54"/>
      <w:r>
        <w:rPr>
          <w:color w:val="000000"/>
          <w:sz w:val="28"/>
        </w:rPr>
        <w:t>      на электронно-торговых площадках;</w:t>
      </w:r>
    </w:p>
    <w:p w:rsidR="00B25C5D" w:rsidRDefault="000169B6">
      <w:pPr>
        <w:spacing w:after="0"/>
        <w:jc w:val="both"/>
      </w:pPr>
      <w:bookmarkStart w:id="56" w:name="z61"/>
      <w:bookmarkEnd w:id="55"/>
      <w:r>
        <w:rPr>
          <w:color w:val="000000"/>
          <w:sz w:val="28"/>
        </w:rPr>
        <w:t xml:space="preserve">      6) затраты, связанные с проведением процедур получения разрешения по использованию объектов исключительных </w:t>
      </w:r>
      <w:r>
        <w:rPr>
          <w:color w:val="000000"/>
          <w:sz w:val="28"/>
        </w:rPr>
        <w:t>прав (франчайзинг) за рубежом;</w:t>
      </w:r>
    </w:p>
    <w:p w:rsidR="00B25C5D" w:rsidRDefault="000169B6">
      <w:pPr>
        <w:spacing w:after="0"/>
        <w:jc w:val="both"/>
      </w:pPr>
      <w:bookmarkStart w:id="57" w:name="z62"/>
      <w:bookmarkEnd w:id="56"/>
      <w:r>
        <w:rPr>
          <w:color w:val="000000"/>
          <w:sz w:val="28"/>
        </w:rPr>
        <w:t>      7) затраты, связанные с прохождением зарубежной сертификации, аккредитации, инспекции либо соответствия заявителя требованиям, установленным законодательством страны Покупателя, условиям договоров (при положительном про</w:t>
      </w:r>
      <w:r>
        <w:rPr>
          <w:color w:val="000000"/>
          <w:sz w:val="28"/>
        </w:rPr>
        <w:t>хождении процедуры сертификации, аккредитации, инспекции либо подтверждения соответствия заявителя требованиям, установленным законодательством страны Покупателя, условиям договоров и наличия сертификата либо подтверждающего документа);</w:t>
      </w:r>
    </w:p>
    <w:p w:rsidR="00B25C5D" w:rsidRDefault="000169B6">
      <w:pPr>
        <w:spacing w:after="0"/>
        <w:jc w:val="both"/>
      </w:pPr>
      <w:bookmarkStart w:id="58" w:name="z63"/>
      <w:bookmarkEnd w:id="57"/>
      <w:r>
        <w:rPr>
          <w:color w:val="000000"/>
          <w:sz w:val="28"/>
        </w:rPr>
        <w:t>      8) затраты на</w:t>
      </w:r>
      <w:r>
        <w:rPr>
          <w:color w:val="000000"/>
          <w:sz w:val="28"/>
        </w:rPr>
        <w:t xml:space="preserve"> проведение мероприятий, связанных с процедурами оценки соответствия товаров требованиям, установленным техническими регламентами, стандартами, включая стандарты организации, или условиям договоров или </w:t>
      </w:r>
      <w:r>
        <w:rPr>
          <w:color w:val="000000"/>
          <w:sz w:val="28"/>
        </w:rPr>
        <w:lastRenderedPageBreak/>
        <w:t xml:space="preserve">подтверждением права на осуществление деятельности по </w:t>
      </w:r>
      <w:r>
        <w:rPr>
          <w:color w:val="000000"/>
          <w:sz w:val="28"/>
        </w:rPr>
        <w:t>реализации товаров за рубежом (документы об оценке соответствия), а также затраты, понесенные при доставке до пункта испытания и обратно пробных образцов продукции для прохождения процедуры оценки соответствия (при положительном прохождении процедур и нали</w:t>
      </w:r>
      <w:r>
        <w:rPr>
          <w:color w:val="000000"/>
          <w:sz w:val="28"/>
        </w:rPr>
        <w:t>чии документа об оценке соответствия);</w:t>
      </w:r>
    </w:p>
    <w:p w:rsidR="00B25C5D" w:rsidRDefault="000169B6">
      <w:pPr>
        <w:spacing w:after="0"/>
        <w:jc w:val="both"/>
      </w:pPr>
      <w:bookmarkStart w:id="59" w:name="z64"/>
      <w:bookmarkEnd w:id="58"/>
      <w:r>
        <w:rPr>
          <w:color w:val="000000"/>
          <w:sz w:val="28"/>
        </w:rPr>
        <w:t>      9) затраты, связанные с организацией доставки товаров и оплатой услуг по перевозке автомобильным, железнодорожным, воздушным, морским транспортом (при наличии контрактных обязательств по доставке товаров согласн</w:t>
      </w:r>
      <w:r>
        <w:rPr>
          <w:color w:val="000000"/>
          <w:sz w:val="28"/>
        </w:rPr>
        <w:t>о условиям поставки в рамках заключенного договора поставки).</w:t>
      </w:r>
    </w:p>
    <w:bookmarkEnd w:id="59"/>
    <w:p w:rsidR="00B25C5D" w:rsidRDefault="000169B6">
      <w:pPr>
        <w:spacing w:after="0"/>
      </w:pPr>
      <w:r>
        <w:rPr>
          <w:color w:val="FF0000"/>
          <w:sz w:val="28"/>
        </w:rPr>
        <w:t xml:space="preserve">      Сноска. Пункт 9 с изменением, внесенным приказом Заместителя Премьер-Министра - Министра торговли и интеграции РК от 01.03.2023 </w:t>
      </w:r>
      <w:r>
        <w:rPr>
          <w:color w:val="000000"/>
          <w:sz w:val="28"/>
        </w:rPr>
        <w:t>№ 91-НҚ</w:t>
      </w:r>
      <w:r>
        <w:rPr>
          <w:color w:val="FF0000"/>
          <w:sz w:val="28"/>
        </w:rPr>
        <w:t xml:space="preserve"> (вводится в действие по истечении десяти календарных</w:t>
      </w:r>
      <w:r>
        <w:rPr>
          <w:color w:val="FF0000"/>
          <w:sz w:val="28"/>
        </w:rPr>
        <w:t xml:space="preserve"> дней после дня его первого официального опубликования).</w:t>
      </w:r>
      <w:r>
        <w:br/>
      </w:r>
    </w:p>
    <w:p w:rsidR="00B25C5D" w:rsidRDefault="000169B6">
      <w:pPr>
        <w:spacing w:after="0"/>
        <w:jc w:val="both"/>
      </w:pPr>
      <w:bookmarkStart w:id="60" w:name="z65"/>
      <w:r>
        <w:rPr>
          <w:color w:val="000000"/>
          <w:sz w:val="28"/>
        </w:rPr>
        <w:t>      10. Возмещение части затрат заявителя по продвижению отечественных информационно-коммуникационных услуг (далее – ИКУ) производится по следующим видам:</w:t>
      </w:r>
    </w:p>
    <w:p w:rsidR="00B25C5D" w:rsidRDefault="000169B6">
      <w:pPr>
        <w:spacing w:after="0"/>
        <w:jc w:val="both"/>
      </w:pPr>
      <w:bookmarkStart w:id="61" w:name="z66"/>
      <w:bookmarkEnd w:id="60"/>
      <w:r>
        <w:rPr>
          <w:color w:val="000000"/>
          <w:sz w:val="28"/>
        </w:rPr>
        <w:t xml:space="preserve">       1) затраты, связанные с рекламой и</w:t>
      </w:r>
      <w:r>
        <w:rPr>
          <w:color w:val="000000"/>
          <w:sz w:val="28"/>
        </w:rPr>
        <w:t xml:space="preserve">нформационно-коммуникационных услуг за рубежом: </w:t>
      </w:r>
    </w:p>
    <w:p w:rsidR="00B25C5D" w:rsidRDefault="000169B6">
      <w:pPr>
        <w:spacing w:after="0"/>
        <w:jc w:val="both"/>
      </w:pPr>
      <w:bookmarkStart w:id="62" w:name="z67"/>
      <w:bookmarkEnd w:id="61"/>
      <w:r>
        <w:rPr>
          <w:color w:val="000000"/>
          <w:sz w:val="28"/>
        </w:rPr>
        <w:t>       на рекламу за рубежом через социальные сети, средства массовой информации (печатные, телевидение, радио, интернет-ресурсы), специализированные и рекламные журналы и каталоги;</w:t>
      </w:r>
    </w:p>
    <w:p w:rsidR="00B25C5D" w:rsidRDefault="000169B6">
      <w:pPr>
        <w:spacing w:after="0"/>
        <w:jc w:val="both"/>
      </w:pPr>
      <w:bookmarkStart w:id="63" w:name="z68"/>
      <w:bookmarkEnd w:id="62"/>
      <w:r>
        <w:rPr>
          <w:color w:val="000000"/>
          <w:sz w:val="28"/>
        </w:rPr>
        <w:t>      на рекламу за рубеж</w:t>
      </w:r>
      <w:r>
        <w:rPr>
          <w:color w:val="000000"/>
          <w:sz w:val="28"/>
        </w:rPr>
        <w:t>ом в общественных местах (баннеры, растяжки, лайт-боксы, трансляция аудио-видеороликов, реклама на наружных поверхностях транспортных средств), реклама в салонах общественного транспорта;</w:t>
      </w:r>
    </w:p>
    <w:p w:rsidR="00B25C5D" w:rsidRDefault="000169B6">
      <w:pPr>
        <w:spacing w:after="0"/>
        <w:jc w:val="both"/>
      </w:pPr>
      <w:bookmarkStart w:id="64" w:name="z69"/>
      <w:bookmarkEnd w:id="63"/>
      <w:r>
        <w:rPr>
          <w:color w:val="000000"/>
          <w:sz w:val="28"/>
        </w:rPr>
        <w:t>      на изготовление предназначенных на эти цели аудио-видеороликов</w:t>
      </w:r>
      <w:r>
        <w:rPr>
          <w:color w:val="000000"/>
          <w:sz w:val="28"/>
        </w:rPr>
        <w:t xml:space="preserve"> и рекламных материалов, аренду рекламных конструкций и поверхностей;</w:t>
      </w:r>
    </w:p>
    <w:p w:rsidR="00B25C5D" w:rsidRDefault="000169B6">
      <w:pPr>
        <w:spacing w:after="0"/>
        <w:jc w:val="both"/>
      </w:pPr>
      <w:bookmarkStart w:id="65" w:name="z70"/>
      <w:bookmarkEnd w:id="64"/>
      <w:r>
        <w:rPr>
          <w:color w:val="000000"/>
          <w:sz w:val="28"/>
        </w:rPr>
        <w:t>      2) затраты на прямое участие в зарубежных выставках, форумах, ярмарках, конкурсах, конгрессах:</w:t>
      </w:r>
    </w:p>
    <w:p w:rsidR="00B25C5D" w:rsidRDefault="000169B6">
      <w:pPr>
        <w:spacing w:after="0"/>
        <w:jc w:val="both"/>
      </w:pPr>
      <w:bookmarkStart w:id="66" w:name="z71"/>
      <w:bookmarkEnd w:id="65"/>
      <w:r>
        <w:rPr>
          <w:color w:val="000000"/>
          <w:sz w:val="28"/>
        </w:rPr>
        <w:t>      на оплату регистрационного взноса и взносов за участие в отдельных закрытых сес</w:t>
      </w:r>
      <w:r>
        <w:rPr>
          <w:color w:val="000000"/>
          <w:sz w:val="28"/>
        </w:rPr>
        <w:t>сиях в рамках мероприятия;</w:t>
      </w:r>
    </w:p>
    <w:p w:rsidR="00B25C5D" w:rsidRDefault="000169B6">
      <w:pPr>
        <w:spacing w:after="0"/>
        <w:jc w:val="both"/>
      </w:pPr>
      <w:bookmarkStart w:id="67" w:name="z72"/>
      <w:bookmarkEnd w:id="66"/>
      <w:r>
        <w:rPr>
          <w:color w:val="000000"/>
          <w:sz w:val="28"/>
        </w:rPr>
        <w:t>      на аренду выставочных площадей;</w:t>
      </w:r>
    </w:p>
    <w:p w:rsidR="00B25C5D" w:rsidRDefault="000169B6">
      <w:pPr>
        <w:spacing w:after="0"/>
        <w:jc w:val="both"/>
      </w:pPr>
      <w:bookmarkStart w:id="68" w:name="z73"/>
      <w:bookmarkEnd w:id="67"/>
      <w:r>
        <w:rPr>
          <w:color w:val="000000"/>
          <w:sz w:val="28"/>
        </w:rPr>
        <w:t>      на изготовление (аренду), монтаж, демонтаж выставочных стендов, оборудования;</w:t>
      </w:r>
    </w:p>
    <w:p w:rsidR="00B25C5D" w:rsidRDefault="000169B6">
      <w:pPr>
        <w:spacing w:after="0"/>
        <w:jc w:val="both"/>
      </w:pPr>
      <w:bookmarkStart w:id="69" w:name="z74"/>
      <w:bookmarkEnd w:id="68"/>
      <w:r>
        <w:rPr>
          <w:color w:val="000000"/>
          <w:sz w:val="28"/>
        </w:rPr>
        <w:t>      на разработку, дизайн и оформление выставочных площадей;</w:t>
      </w:r>
    </w:p>
    <w:p w:rsidR="00B25C5D" w:rsidRDefault="000169B6">
      <w:pPr>
        <w:spacing w:after="0"/>
        <w:jc w:val="both"/>
      </w:pPr>
      <w:bookmarkStart w:id="70" w:name="z75"/>
      <w:bookmarkEnd w:id="69"/>
      <w:r>
        <w:rPr>
          <w:color w:val="000000"/>
          <w:sz w:val="28"/>
        </w:rPr>
        <w:t>      на разработку, дизайн, перевод и изгот</w:t>
      </w:r>
      <w:r>
        <w:rPr>
          <w:color w:val="000000"/>
          <w:sz w:val="28"/>
        </w:rPr>
        <w:t>овление рекламно-раздаточных материалов;</w:t>
      </w:r>
    </w:p>
    <w:p w:rsidR="00B25C5D" w:rsidRDefault="000169B6">
      <w:pPr>
        <w:spacing w:after="0"/>
        <w:jc w:val="both"/>
      </w:pPr>
      <w:bookmarkStart w:id="71" w:name="z76"/>
      <w:bookmarkEnd w:id="70"/>
      <w:r>
        <w:rPr>
          <w:color w:val="000000"/>
          <w:sz w:val="28"/>
        </w:rPr>
        <w:lastRenderedPageBreak/>
        <w:t xml:space="preserve">       на перелет экономическим классом 2 (двух) работников заявителя, принимающих участие в выставках, форумах, ярмарках, конкурсах, конгрессах; </w:t>
      </w:r>
    </w:p>
    <w:p w:rsidR="00B25C5D" w:rsidRDefault="000169B6">
      <w:pPr>
        <w:spacing w:after="0"/>
        <w:jc w:val="both"/>
      </w:pPr>
      <w:bookmarkStart w:id="72" w:name="z77"/>
      <w:bookmarkEnd w:id="71"/>
      <w:r>
        <w:rPr>
          <w:color w:val="000000"/>
          <w:sz w:val="28"/>
        </w:rPr>
        <w:t>      на проживание на срок не более (5) пяти суток 2 (двух) работни</w:t>
      </w:r>
      <w:r>
        <w:rPr>
          <w:color w:val="000000"/>
          <w:sz w:val="28"/>
        </w:rPr>
        <w:t>ков заявителя, принимающих участие в выставках, форумах, ярмарках, конкурсах, конгрессах в размерах, не превышающих предельные суммы возмещения расходов по найму гостиничных номеров работникам заявителя, принимающим участие в зарубежных выставках, форумах,</w:t>
      </w:r>
      <w:r>
        <w:rPr>
          <w:color w:val="000000"/>
          <w:sz w:val="28"/>
        </w:rPr>
        <w:t xml:space="preserve"> ярмарках, конкурсах, конгрессах в долларах США и евро (в сутки на одного работника) в соответствии с Постановлением;</w:t>
      </w:r>
    </w:p>
    <w:p w:rsidR="00B25C5D" w:rsidRDefault="000169B6">
      <w:pPr>
        <w:spacing w:after="0"/>
        <w:jc w:val="both"/>
      </w:pPr>
      <w:bookmarkStart w:id="73" w:name="z78"/>
      <w:bookmarkEnd w:id="72"/>
      <w:r>
        <w:rPr>
          <w:color w:val="000000"/>
          <w:sz w:val="28"/>
        </w:rPr>
        <w:t>      3) затраты на участие в зарубежных выставках, форумах, ярмарках, конкурсах, конгрессах в формате онлайн:</w:t>
      </w:r>
    </w:p>
    <w:p w:rsidR="00B25C5D" w:rsidRDefault="000169B6">
      <w:pPr>
        <w:spacing w:after="0"/>
        <w:jc w:val="both"/>
      </w:pPr>
      <w:bookmarkStart w:id="74" w:name="z79"/>
      <w:bookmarkEnd w:id="73"/>
      <w:r>
        <w:rPr>
          <w:color w:val="000000"/>
          <w:sz w:val="28"/>
        </w:rPr>
        <w:t>      на оплату регистрацио</w:t>
      </w:r>
      <w:r>
        <w:rPr>
          <w:color w:val="000000"/>
          <w:sz w:val="28"/>
        </w:rPr>
        <w:t>нного взноса и взносов за участие в отдельных закрытых сессиях в рамках мероприятия;</w:t>
      </w:r>
    </w:p>
    <w:p w:rsidR="00B25C5D" w:rsidRDefault="000169B6">
      <w:pPr>
        <w:spacing w:after="0"/>
        <w:jc w:val="both"/>
      </w:pPr>
      <w:bookmarkStart w:id="75" w:name="z80"/>
      <w:bookmarkEnd w:id="74"/>
      <w:r>
        <w:rPr>
          <w:color w:val="000000"/>
          <w:sz w:val="28"/>
        </w:rPr>
        <w:t>      на получение доступа к списку контактов основных участников мероприятия;</w:t>
      </w:r>
    </w:p>
    <w:p w:rsidR="00B25C5D" w:rsidRDefault="000169B6">
      <w:pPr>
        <w:spacing w:after="0"/>
        <w:jc w:val="both"/>
      </w:pPr>
      <w:bookmarkStart w:id="76" w:name="z81"/>
      <w:bookmarkEnd w:id="75"/>
      <w:r>
        <w:rPr>
          <w:color w:val="000000"/>
          <w:sz w:val="28"/>
        </w:rPr>
        <w:t>      4) затраты, связанные с разработкой, переводом на иностранные языки и изданием специал</w:t>
      </w:r>
      <w:r>
        <w:rPr>
          <w:color w:val="000000"/>
          <w:sz w:val="28"/>
        </w:rPr>
        <w:t>изированного каталога для распространения за рубежом;</w:t>
      </w:r>
    </w:p>
    <w:p w:rsidR="00B25C5D" w:rsidRDefault="000169B6">
      <w:pPr>
        <w:spacing w:after="0"/>
        <w:jc w:val="both"/>
      </w:pPr>
      <w:bookmarkStart w:id="77" w:name="z82"/>
      <w:bookmarkEnd w:id="76"/>
      <w:r>
        <w:rPr>
          <w:color w:val="000000"/>
          <w:sz w:val="28"/>
        </w:rPr>
        <w:t>      5) затраты на содержание филиалов, представительств, торговых площадей, склада и торговых полок за рубежом:</w:t>
      </w:r>
    </w:p>
    <w:p w:rsidR="00B25C5D" w:rsidRDefault="000169B6">
      <w:pPr>
        <w:spacing w:after="0"/>
        <w:jc w:val="both"/>
      </w:pPr>
      <w:bookmarkStart w:id="78" w:name="z83"/>
      <w:bookmarkEnd w:id="77"/>
      <w:r>
        <w:rPr>
          <w:color w:val="000000"/>
          <w:sz w:val="28"/>
        </w:rPr>
        <w:t>      на оплату аренды, субаренды офисных помещений;</w:t>
      </w:r>
    </w:p>
    <w:p w:rsidR="00B25C5D" w:rsidRDefault="000169B6">
      <w:pPr>
        <w:spacing w:after="0"/>
        <w:jc w:val="both"/>
      </w:pPr>
      <w:bookmarkStart w:id="79" w:name="z84"/>
      <w:bookmarkEnd w:id="78"/>
      <w:r>
        <w:rPr>
          <w:color w:val="000000"/>
          <w:sz w:val="28"/>
        </w:rPr>
        <w:t>      на оплату аренды, субаренды т</w:t>
      </w:r>
      <w:r>
        <w:rPr>
          <w:color w:val="000000"/>
          <w:sz w:val="28"/>
        </w:rPr>
        <w:t>орговых площадей и склада;</w:t>
      </w:r>
    </w:p>
    <w:p w:rsidR="00B25C5D" w:rsidRDefault="000169B6">
      <w:pPr>
        <w:spacing w:after="0"/>
        <w:jc w:val="both"/>
      </w:pPr>
      <w:bookmarkStart w:id="80" w:name="z85"/>
      <w:bookmarkEnd w:id="79"/>
      <w:r>
        <w:rPr>
          <w:color w:val="000000"/>
          <w:sz w:val="28"/>
        </w:rPr>
        <w:t>      на оплату аренды торговых полок;</w:t>
      </w:r>
    </w:p>
    <w:p w:rsidR="00B25C5D" w:rsidRDefault="000169B6">
      <w:pPr>
        <w:spacing w:after="0"/>
        <w:jc w:val="both"/>
      </w:pPr>
      <w:bookmarkStart w:id="81" w:name="z86"/>
      <w:bookmarkEnd w:id="80"/>
      <w:r>
        <w:rPr>
          <w:color w:val="000000"/>
          <w:sz w:val="28"/>
        </w:rPr>
        <w:t>      6) затраты, связанные с прохождением зарубежной сертификации, аккредитации, инспекции, а также связанные с получением авторских прав на программное обеспечение, патентов заявителя (при</w:t>
      </w:r>
      <w:r>
        <w:rPr>
          <w:color w:val="000000"/>
          <w:sz w:val="28"/>
        </w:rPr>
        <w:t xml:space="preserve"> положительном прохождении процедуры сертификации, аккредитации, инспекции и наличия сертификата либо подтверждающего документа);</w:t>
      </w:r>
    </w:p>
    <w:p w:rsidR="00B25C5D" w:rsidRDefault="000169B6">
      <w:pPr>
        <w:spacing w:after="0"/>
        <w:jc w:val="both"/>
      </w:pPr>
      <w:bookmarkStart w:id="82" w:name="z87"/>
      <w:bookmarkEnd w:id="81"/>
      <w:r>
        <w:rPr>
          <w:color w:val="000000"/>
          <w:sz w:val="28"/>
        </w:rPr>
        <w:t xml:space="preserve">      7) затраты, связанные с организацией и проведением за рубежом демонстрации отечественных информационно-коммуникационных </w:t>
      </w:r>
      <w:r>
        <w:rPr>
          <w:color w:val="000000"/>
          <w:sz w:val="28"/>
        </w:rPr>
        <w:t>услуг и разработок в сфере информационно-коммуникационных технологий для потенциальных покупателей.</w:t>
      </w:r>
    </w:p>
    <w:p w:rsidR="00B25C5D" w:rsidRDefault="000169B6">
      <w:pPr>
        <w:spacing w:after="0"/>
        <w:jc w:val="both"/>
      </w:pPr>
      <w:bookmarkStart w:id="83" w:name="z88"/>
      <w:bookmarkEnd w:id="82"/>
      <w:r>
        <w:rPr>
          <w:color w:val="000000"/>
          <w:sz w:val="28"/>
        </w:rPr>
        <w:t>      11. Заявителю на основании решения Оператора, возмещаются документально подтвержденные затраты, указанные в подпунктах 1), 2), 3), 4), 5), 6),7) пункт</w:t>
      </w:r>
      <w:r>
        <w:rPr>
          <w:color w:val="000000"/>
          <w:sz w:val="28"/>
        </w:rPr>
        <w:t>а 9, а также в пункте 10 настоящих Правил в следующем порядке:</w:t>
      </w:r>
    </w:p>
    <w:p w:rsidR="00B25C5D" w:rsidRDefault="000169B6">
      <w:pPr>
        <w:spacing w:after="0"/>
        <w:jc w:val="both"/>
      </w:pPr>
      <w:bookmarkStart w:id="84" w:name="z338"/>
      <w:bookmarkEnd w:id="83"/>
      <w:r>
        <w:rPr>
          <w:color w:val="000000"/>
          <w:sz w:val="28"/>
        </w:rPr>
        <w:t>      1) субъектам крупного предпринимательства в размере 30% от суммы, предъявленной к возмещению;</w:t>
      </w:r>
    </w:p>
    <w:p w:rsidR="00B25C5D" w:rsidRDefault="000169B6">
      <w:pPr>
        <w:spacing w:after="0"/>
        <w:jc w:val="both"/>
      </w:pPr>
      <w:bookmarkStart w:id="85" w:name="z339"/>
      <w:bookmarkEnd w:id="84"/>
      <w:r>
        <w:rPr>
          <w:color w:val="000000"/>
          <w:sz w:val="28"/>
        </w:rPr>
        <w:lastRenderedPageBreak/>
        <w:t>      2) субъектам среднего предпринимательства в размере 50% от суммы, предъявленной к возме</w:t>
      </w:r>
      <w:r>
        <w:rPr>
          <w:color w:val="000000"/>
          <w:sz w:val="28"/>
        </w:rPr>
        <w:t>щению;</w:t>
      </w:r>
    </w:p>
    <w:p w:rsidR="00B25C5D" w:rsidRDefault="000169B6">
      <w:pPr>
        <w:spacing w:after="0"/>
        <w:jc w:val="both"/>
      </w:pPr>
      <w:bookmarkStart w:id="86" w:name="z340"/>
      <w:bookmarkEnd w:id="85"/>
      <w:r>
        <w:rPr>
          <w:color w:val="000000"/>
          <w:sz w:val="28"/>
        </w:rPr>
        <w:t>      3) субъектам малого предпринимательства в размере 60% от суммы, предъявленной к возмещению.</w:t>
      </w:r>
    </w:p>
    <w:p w:rsidR="00B25C5D" w:rsidRDefault="000169B6">
      <w:pPr>
        <w:spacing w:after="0"/>
        <w:jc w:val="both"/>
      </w:pPr>
      <w:bookmarkStart w:id="87" w:name="z341"/>
      <w:bookmarkEnd w:id="86"/>
      <w:r>
        <w:rPr>
          <w:color w:val="000000"/>
          <w:sz w:val="28"/>
        </w:rPr>
        <w:t>      Документально подтвержденные затраты заявителя, указанные в подпунктах 8) и 9) пункта 9 настоящих Правил, возмещаются на основании решения Операт</w:t>
      </w:r>
      <w:r>
        <w:rPr>
          <w:color w:val="000000"/>
          <w:sz w:val="28"/>
        </w:rPr>
        <w:t>ора, в следующем порядке:</w:t>
      </w:r>
    </w:p>
    <w:p w:rsidR="00B25C5D" w:rsidRDefault="000169B6">
      <w:pPr>
        <w:spacing w:after="0"/>
        <w:jc w:val="both"/>
      </w:pPr>
      <w:bookmarkStart w:id="88" w:name="z342"/>
      <w:bookmarkEnd w:id="87"/>
      <w:r>
        <w:rPr>
          <w:color w:val="000000"/>
          <w:sz w:val="28"/>
        </w:rPr>
        <w:t>       1) товары верхнего передела в размере 80% от суммы, предъявленной к возмещению;</w:t>
      </w:r>
    </w:p>
    <w:p w:rsidR="00B25C5D" w:rsidRDefault="000169B6">
      <w:pPr>
        <w:spacing w:after="0"/>
        <w:jc w:val="both"/>
      </w:pPr>
      <w:bookmarkStart w:id="89" w:name="z343"/>
      <w:bookmarkEnd w:id="88"/>
      <w:r>
        <w:rPr>
          <w:color w:val="000000"/>
          <w:sz w:val="28"/>
        </w:rPr>
        <w:t>       2) товары среднего передела в размере 50% от суммы, предъявленной к возмещению;</w:t>
      </w:r>
    </w:p>
    <w:p w:rsidR="00B25C5D" w:rsidRDefault="000169B6">
      <w:pPr>
        <w:spacing w:after="0"/>
        <w:jc w:val="both"/>
      </w:pPr>
      <w:bookmarkStart w:id="90" w:name="z344"/>
      <w:bookmarkEnd w:id="89"/>
      <w:r>
        <w:rPr>
          <w:color w:val="000000"/>
          <w:sz w:val="28"/>
        </w:rPr>
        <w:t>       3) товары нижнего передела в размере 30% от суммы</w:t>
      </w:r>
      <w:r>
        <w:rPr>
          <w:color w:val="000000"/>
          <w:sz w:val="28"/>
        </w:rPr>
        <w:t>, предъявленной к возмещению.</w:t>
      </w:r>
    </w:p>
    <w:p w:rsidR="00B25C5D" w:rsidRDefault="000169B6">
      <w:pPr>
        <w:spacing w:after="0"/>
        <w:jc w:val="both"/>
      </w:pPr>
      <w:bookmarkStart w:id="91" w:name="z345"/>
      <w:bookmarkEnd w:id="90"/>
      <w:r>
        <w:rPr>
          <w:color w:val="000000"/>
          <w:sz w:val="28"/>
        </w:rPr>
        <w:t>      Сумма затрат, возмещаемая заявителю, увеличивается на 5% от суммы документально подтвержденных затрат, указанных в подпункте 9) пункта 9 настоящих Правил, при привлечении отечественных грузоперевозчиков.</w:t>
      </w:r>
    </w:p>
    <w:p w:rsidR="00B25C5D" w:rsidRDefault="000169B6">
      <w:pPr>
        <w:spacing w:after="0"/>
        <w:jc w:val="both"/>
      </w:pPr>
      <w:bookmarkStart w:id="92" w:name="z346"/>
      <w:bookmarkEnd w:id="91"/>
      <w:r>
        <w:rPr>
          <w:color w:val="000000"/>
          <w:sz w:val="28"/>
        </w:rPr>
        <w:t>      Сумма затр</w:t>
      </w:r>
      <w:r>
        <w:rPr>
          <w:color w:val="000000"/>
          <w:sz w:val="28"/>
        </w:rPr>
        <w:t>ат, возмещаемая заявителю, увеличивается на 5% от суммы документально подтвержденных затрат, указанных в подпункте 9) пункта 9 настоящих Правил, при транспортировке товаров через морские порты Республики Казахстан.</w:t>
      </w:r>
    </w:p>
    <w:bookmarkEnd w:id="92"/>
    <w:p w:rsidR="00B25C5D" w:rsidRDefault="000169B6">
      <w:pPr>
        <w:spacing w:after="0"/>
      </w:pPr>
      <w:r>
        <w:rPr>
          <w:color w:val="FF0000"/>
          <w:sz w:val="28"/>
        </w:rPr>
        <w:t>      Сноска. Пункт 11 - в редакции прика</w:t>
      </w:r>
      <w:r>
        <w:rPr>
          <w:color w:val="FF0000"/>
          <w:sz w:val="28"/>
        </w:rPr>
        <w:t xml:space="preserve">за Заместителя Премьер-Министра - Министра торговли и интеграции РК от 08.12.2022 </w:t>
      </w:r>
      <w:r>
        <w:rPr>
          <w:color w:val="000000"/>
          <w:sz w:val="28"/>
        </w:rPr>
        <w:t>№ 470-нқ</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B25C5D" w:rsidRDefault="000169B6">
      <w:pPr>
        <w:spacing w:after="0"/>
        <w:jc w:val="both"/>
      </w:pPr>
      <w:bookmarkStart w:id="93" w:name="z97"/>
      <w:r>
        <w:rPr>
          <w:color w:val="000000"/>
          <w:sz w:val="28"/>
        </w:rPr>
        <w:t xml:space="preserve">       12. Возмещение части затрат, по видам, указанным</w:t>
      </w:r>
      <w:r>
        <w:rPr>
          <w:color w:val="000000"/>
          <w:sz w:val="28"/>
        </w:rPr>
        <w:t xml:space="preserve"> в пунктах 9 и 10 настоящих Правил, осуществляется без учета косвенных налогов (налог на добавленную стоимость и акцизы) Республики Казахстан.</w:t>
      </w:r>
    </w:p>
    <w:p w:rsidR="00B25C5D" w:rsidRDefault="000169B6">
      <w:pPr>
        <w:spacing w:after="0"/>
        <w:jc w:val="both"/>
      </w:pPr>
      <w:bookmarkStart w:id="94" w:name="z369"/>
      <w:bookmarkEnd w:id="93"/>
      <w:r>
        <w:rPr>
          <w:color w:val="000000"/>
          <w:sz w:val="28"/>
        </w:rPr>
        <w:t xml:space="preserve">       Совокупный размер возмещения части затрат по видам, указанным в подпунктах 1), 2), 3), 4), 5), 6), 7), 8) </w:t>
      </w:r>
      <w:r>
        <w:rPr>
          <w:color w:val="000000"/>
          <w:sz w:val="28"/>
        </w:rPr>
        <w:t>пункта 9 и в подпунктах 1), 2), 3), 4), 5), 6), 7) пункте 10 настоящих Правил составляет 13 000 (тринадцать тысяч) месячных расчетных показателей (далее – МРП) на одного заявителя в текущем финансовом (календарном) году.</w:t>
      </w:r>
    </w:p>
    <w:p w:rsidR="00B25C5D" w:rsidRDefault="000169B6">
      <w:pPr>
        <w:spacing w:after="0"/>
        <w:jc w:val="both"/>
      </w:pPr>
      <w:bookmarkStart w:id="95" w:name="z370"/>
      <w:bookmarkEnd w:id="94"/>
      <w:r>
        <w:rPr>
          <w:color w:val="000000"/>
          <w:sz w:val="28"/>
        </w:rPr>
        <w:t xml:space="preserve">       Предельный размер возмещения</w:t>
      </w:r>
      <w:r>
        <w:rPr>
          <w:color w:val="000000"/>
          <w:sz w:val="28"/>
        </w:rPr>
        <w:t xml:space="preserve"> части затрат по виду, указанному в подпункте 9) пункта 9 настоящих Правил, за исключением заявок, в которых заявителем является юридическое лицо, реализующее инвестиционный проект (инвестиционный приоритетный проект и (или) специальный инвестиционный прое</w:t>
      </w:r>
      <w:r>
        <w:rPr>
          <w:color w:val="000000"/>
          <w:sz w:val="28"/>
        </w:rPr>
        <w:t>кт), составляет:</w:t>
      </w:r>
    </w:p>
    <w:p w:rsidR="00B25C5D" w:rsidRDefault="000169B6">
      <w:pPr>
        <w:spacing w:after="0"/>
        <w:jc w:val="both"/>
      </w:pPr>
      <w:bookmarkStart w:id="96" w:name="z371"/>
      <w:bookmarkEnd w:id="95"/>
      <w:r>
        <w:rPr>
          <w:color w:val="000000"/>
          <w:sz w:val="28"/>
        </w:rPr>
        <w:lastRenderedPageBreak/>
        <w:t>      1) товары верхнего передела в размере 100% от суммы уплаченных налогов за вычетом возврата НДС в году, предшествующем году подачи заявки;</w:t>
      </w:r>
    </w:p>
    <w:p w:rsidR="00B25C5D" w:rsidRDefault="000169B6">
      <w:pPr>
        <w:spacing w:after="0"/>
        <w:jc w:val="both"/>
      </w:pPr>
      <w:bookmarkStart w:id="97" w:name="z372"/>
      <w:bookmarkEnd w:id="96"/>
      <w:r>
        <w:rPr>
          <w:color w:val="000000"/>
          <w:sz w:val="28"/>
        </w:rPr>
        <w:t>      2) товары среднего передела в размере 80% от суммы уплаченных налогов за вычетом возврата</w:t>
      </w:r>
      <w:r>
        <w:rPr>
          <w:color w:val="000000"/>
          <w:sz w:val="28"/>
        </w:rPr>
        <w:t xml:space="preserve"> НДС в году, предшествующем году подачи заявки;</w:t>
      </w:r>
    </w:p>
    <w:p w:rsidR="00B25C5D" w:rsidRDefault="000169B6">
      <w:pPr>
        <w:spacing w:after="0"/>
        <w:jc w:val="both"/>
      </w:pPr>
      <w:bookmarkStart w:id="98" w:name="z373"/>
      <w:bookmarkEnd w:id="97"/>
      <w:r>
        <w:rPr>
          <w:color w:val="000000"/>
          <w:sz w:val="28"/>
        </w:rPr>
        <w:t>      3) товары нижнего передела в размере 50% от суммы уплаченных налогов за вычетом возврата НДС в году, предшествующем году подачи заявки.</w:t>
      </w:r>
    </w:p>
    <w:p w:rsidR="00B25C5D" w:rsidRDefault="000169B6">
      <w:pPr>
        <w:spacing w:after="0"/>
        <w:jc w:val="both"/>
      </w:pPr>
      <w:bookmarkStart w:id="99" w:name="z374"/>
      <w:bookmarkEnd w:id="98"/>
      <w:r>
        <w:rPr>
          <w:color w:val="000000"/>
          <w:sz w:val="28"/>
        </w:rPr>
        <w:t xml:space="preserve">       Предельный размер возмещения части затрат по виду, указанно</w:t>
      </w:r>
      <w:r>
        <w:rPr>
          <w:color w:val="000000"/>
          <w:sz w:val="28"/>
        </w:rPr>
        <w:t>му в подпункте 9) пункта 9 настоящих Правил по заявкам, в которых заявителем является официальный представитель (дистрибьютор)/трейдер/дочерняя компания, составляет:</w:t>
      </w:r>
    </w:p>
    <w:p w:rsidR="00B25C5D" w:rsidRDefault="000169B6">
      <w:pPr>
        <w:spacing w:after="0"/>
        <w:jc w:val="both"/>
      </w:pPr>
      <w:bookmarkStart w:id="100" w:name="z375"/>
      <w:bookmarkEnd w:id="99"/>
      <w:r>
        <w:rPr>
          <w:color w:val="000000"/>
          <w:sz w:val="28"/>
        </w:rPr>
        <w:t>      1) товары верхнего передела в размере 100% от суммы уплаченных налогов за вычетом во</w:t>
      </w:r>
      <w:r>
        <w:rPr>
          <w:color w:val="000000"/>
          <w:sz w:val="28"/>
        </w:rPr>
        <w:t>зврата НДС совместно заявителем и производителем в году, предшествующем году подачи заявки;</w:t>
      </w:r>
    </w:p>
    <w:p w:rsidR="00B25C5D" w:rsidRDefault="000169B6">
      <w:pPr>
        <w:spacing w:after="0"/>
        <w:jc w:val="both"/>
      </w:pPr>
      <w:bookmarkStart w:id="101" w:name="z376"/>
      <w:bookmarkEnd w:id="100"/>
      <w:r>
        <w:rPr>
          <w:color w:val="000000"/>
          <w:sz w:val="28"/>
        </w:rPr>
        <w:t>      2) товары среднего передела в размере 80% от суммы уплаченных налогов за вычетом возврата НДС совместно заявителем и производителем в году, предшествующем год</w:t>
      </w:r>
      <w:r>
        <w:rPr>
          <w:color w:val="000000"/>
          <w:sz w:val="28"/>
        </w:rPr>
        <w:t>у подачи заявки;</w:t>
      </w:r>
    </w:p>
    <w:p w:rsidR="00B25C5D" w:rsidRDefault="000169B6">
      <w:pPr>
        <w:spacing w:after="0"/>
        <w:jc w:val="both"/>
      </w:pPr>
      <w:bookmarkStart w:id="102" w:name="z377"/>
      <w:bookmarkEnd w:id="101"/>
      <w:r>
        <w:rPr>
          <w:color w:val="000000"/>
          <w:sz w:val="28"/>
        </w:rPr>
        <w:t>      3) товары нижнего передела в размере 50% от суммы уплаченных налогов за вычетом возврата НДС совместно заявителем и производителем в году, предшествующем году подачи заявки.</w:t>
      </w:r>
    </w:p>
    <w:p w:rsidR="00B25C5D" w:rsidRDefault="000169B6">
      <w:pPr>
        <w:spacing w:after="0"/>
        <w:jc w:val="both"/>
      </w:pPr>
      <w:bookmarkStart w:id="103" w:name="z378"/>
      <w:bookmarkEnd w:id="102"/>
      <w:r>
        <w:rPr>
          <w:color w:val="000000"/>
          <w:sz w:val="28"/>
        </w:rPr>
        <w:t>      При этом заявки подаются только одним заявителем (одн</w:t>
      </w:r>
      <w:r>
        <w:rPr>
          <w:color w:val="000000"/>
          <w:sz w:val="28"/>
        </w:rPr>
        <w:t>ой/одним дочерней компанией, официальным представителем (дистрибьютором/трейдером) на текущий финансовый год.</w:t>
      </w:r>
    </w:p>
    <w:p w:rsidR="00B25C5D" w:rsidRDefault="000169B6">
      <w:pPr>
        <w:spacing w:after="0"/>
        <w:jc w:val="both"/>
      </w:pPr>
      <w:bookmarkStart w:id="104" w:name="z379"/>
      <w:bookmarkEnd w:id="103"/>
      <w:r>
        <w:rPr>
          <w:color w:val="000000"/>
          <w:sz w:val="28"/>
        </w:rPr>
        <w:t xml:space="preserve">       Совокупный размер части затрат по виду, указанному в подпункте 9) пункта 9 настоящих Правил, не может превышать 75 000 (семьдесят пять тыся</w:t>
      </w:r>
      <w:r>
        <w:rPr>
          <w:color w:val="000000"/>
          <w:sz w:val="28"/>
        </w:rPr>
        <w:t>ч) МРП на одного отечественного производителя (вне зависимости от количества поданных заявок дочерними компаниями и официальными представительствами (дистрибьюторами) заявителя, реализующими произведенную продукцию) в текущем финансовом (календарном) году,</w:t>
      </w:r>
      <w:r>
        <w:rPr>
          <w:color w:val="000000"/>
          <w:sz w:val="28"/>
        </w:rPr>
        <w:t xml:space="preserve"> за исключением заявителей, заключивших Соглашение о промышленной сборке транспортных средств с юридическими лицами Республики Казахстан, утвержденное приказом исполняющего обязанности Министра индустрии и инфраструктурного развития Республики Казахстан от</w:t>
      </w:r>
      <w:r>
        <w:rPr>
          <w:color w:val="000000"/>
          <w:sz w:val="28"/>
        </w:rPr>
        <w:t xml:space="preserve"> 30 мая 2022 года № 303 (зарегистрирован в Реестре государственной регистрации нормативных правовых актов под № 28283) (далее - Соглашение о промышленной сборке транспортных средств), Соглашение о промышленной сборке сельскохозяйственной техники с юридичес</w:t>
      </w:r>
      <w:r>
        <w:rPr>
          <w:color w:val="000000"/>
          <w:sz w:val="28"/>
        </w:rPr>
        <w:t xml:space="preserve">кими лицами Республики Казахстан, утвержденное приказом исполняющего обязанности Министра индустрии и инфраструктурного развития Республики Казахстан от </w:t>
      </w:r>
      <w:r>
        <w:rPr>
          <w:color w:val="000000"/>
          <w:sz w:val="28"/>
        </w:rPr>
        <w:lastRenderedPageBreak/>
        <w:t>27 мая 2022 года № 293 (зарегистрирован в Реестре государственной регистрации нормативных правовых акто</w:t>
      </w:r>
      <w:r>
        <w:rPr>
          <w:color w:val="000000"/>
          <w:sz w:val="28"/>
        </w:rPr>
        <w:t>в под № 28261) (далее - Соглашение о промышленной сборке сельскохозяйственной техники), Соглашение о промышленной сборке компонентов к транспортным средствам и (или) сельскохозяйственной технике с юридическими лицами Республики Казахстан, утвержденное прик</w:t>
      </w:r>
      <w:r>
        <w:rPr>
          <w:color w:val="000000"/>
          <w:sz w:val="28"/>
        </w:rPr>
        <w:t>азом исполняющего обязанности Министра энергетики Республики Казахстан от 30 мая 2022 года № 304 (зарегистрирован в Реестре государственной регистрации нормативных правовых актов под № 28282) (далее - Соглашение о промышленной сборке компонентов к транспор</w:t>
      </w:r>
      <w:r>
        <w:rPr>
          <w:color w:val="000000"/>
          <w:sz w:val="28"/>
        </w:rPr>
        <w:t>тным средствам и (или) сельскохозяйственной технике).</w:t>
      </w:r>
    </w:p>
    <w:p w:rsidR="00B25C5D" w:rsidRDefault="000169B6">
      <w:pPr>
        <w:spacing w:after="0"/>
        <w:jc w:val="both"/>
      </w:pPr>
      <w:bookmarkStart w:id="105" w:name="z380"/>
      <w:bookmarkEnd w:id="104"/>
      <w:r>
        <w:rPr>
          <w:color w:val="000000"/>
          <w:sz w:val="28"/>
        </w:rPr>
        <w:t>      Возмещение части затрат, при доставке товаров собственным автотранспортом производится из расчета 0,04 МРП на 1 (один) километр пробега. Расчет расстояния исчисляется с открытых источников, интерн</w:t>
      </w:r>
      <w:r>
        <w:rPr>
          <w:color w:val="000000"/>
          <w:sz w:val="28"/>
        </w:rPr>
        <w:t>ет ресурсов от пункта разгрузки груза и место погрузки груза, указанных в международной товарно-транспортной накладной.</w:t>
      </w:r>
    </w:p>
    <w:p w:rsidR="00B25C5D" w:rsidRDefault="000169B6">
      <w:pPr>
        <w:spacing w:after="0"/>
        <w:jc w:val="both"/>
      </w:pPr>
      <w:bookmarkStart w:id="106" w:name="z381"/>
      <w:bookmarkEnd w:id="105"/>
      <w:r>
        <w:rPr>
          <w:color w:val="000000"/>
          <w:sz w:val="28"/>
        </w:rPr>
        <w:t>      Если заявителем были понесены затраты по перевозке, в ходе которой были использованы несколько видов транспорта, то часть затрат п</w:t>
      </w:r>
      <w:r>
        <w:rPr>
          <w:color w:val="000000"/>
          <w:sz w:val="28"/>
        </w:rPr>
        <w:t>о каждому виду транспорта будут возмещены в соответствии с условиями настоящего пункта.</w:t>
      </w:r>
    </w:p>
    <w:bookmarkEnd w:id="106"/>
    <w:p w:rsidR="00B25C5D" w:rsidRDefault="000169B6">
      <w:pPr>
        <w:spacing w:after="0"/>
      </w:pPr>
      <w:r>
        <w:rPr>
          <w:color w:val="FF0000"/>
          <w:sz w:val="28"/>
        </w:rPr>
        <w:t xml:space="preserve">      Сноска. Пункт 12 - в редакции приказа Заместителя Премьер-Министра - Министра торговли и интеграции РК от 01.03.2023 </w:t>
      </w:r>
      <w:r>
        <w:rPr>
          <w:color w:val="000000"/>
          <w:sz w:val="28"/>
        </w:rPr>
        <w:t>№ 91-НҚ</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B25C5D" w:rsidRDefault="000169B6">
      <w:pPr>
        <w:spacing w:after="0"/>
        <w:jc w:val="both"/>
      </w:pPr>
      <w:bookmarkStart w:id="107" w:name="z109"/>
      <w:r>
        <w:rPr>
          <w:color w:val="000000"/>
          <w:sz w:val="28"/>
        </w:rPr>
        <w:t>      13. Возмещение части затрат производится в национальной валюте Республики Казахстан. Пересчет затрат, понесенных в иностранных валютах, осу</w:t>
      </w:r>
      <w:r>
        <w:rPr>
          <w:color w:val="000000"/>
          <w:sz w:val="28"/>
        </w:rPr>
        <w:t>ществляется по курсам валют Национального Банка Республики Казахстан на дату перечисления платежа за выполненные работы, услуги заявителя по заявленным затратам.</w:t>
      </w:r>
    </w:p>
    <w:p w:rsidR="00B25C5D" w:rsidRDefault="000169B6">
      <w:pPr>
        <w:spacing w:after="0"/>
        <w:jc w:val="both"/>
      </w:pPr>
      <w:bookmarkStart w:id="108" w:name="z110"/>
      <w:bookmarkEnd w:id="107"/>
      <w:r>
        <w:rPr>
          <w:color w:val="000000"/>
          <w:sz w:val="28"/>
        </w:rPr>
        <w:t xml:space="preserve">      14. Оператор размещает в республиканских средствах массовой информации и на веб-портале </w:t>
      </w:r>
      <w:r>
        <w:rPr>
          <w:color w:val="000000"/>
          <w:sz w:val="28"/>
        </w:rPr>
        <w:t>объявление о приеме заявок с указанием веб-портала приема заявок, даты и времени завершения приема заявок.</w:t>
      </w:r>
    </w:p>
    <w:bookmarkEnd w:id="108"/>
    <w:p w:rsidR="00B25C5D" w:rsidRDefault="000169B6">
      <w:pPr>
        <w:spacing w:after="0"/>
        <w:jc w:val="both"/>
      </w:pPr>
      <w:r>
        <w:rPr>
          <w:color w:val="000000"/>
          <w:sz w:val="28"/>
        </w:rPr>
        <w:t>      Прием заявок завершается не ранее, чем через месяц после опубликования объявления в средствах массовой информации и на веб-портале.</w:t>
      </w:r>
    </w:p>
    <w:p w:rsidR="00B25C5D" w:rsidRDefault="000169B6">
      <w:pPr>
        <w:spacing w:after="0"/>
        <w:jc w:val="both"/>
      </w:pPr>
      <w:r>
        <w:rPr>
          <w:color w:val="000000"/>
          <w:sz w:val="28"/>
        </w:rPr>
        <w:t>      Заявк</w:t>
      </w:r>
      <w:r>
        <w:rPr>
          <w:color w:val="000000"/>
          <w:sz w:val="28"/>
        </w:rPr>
        <w:t>и, поступившие после даты завершения их приема, подлежат отклонению с направлением соответствующего уведомления заявителю.</w:t>
      </w:r>
    </w:p>
    <w:p w:rsidR="00B25C5D" w:rsidRDefault="000169B6">
      <w:pPr>
        <w:spacing w:after="0"/>
      </w:pPr>
      <w:r>
        <w:rPr>
          <w:color w:val="FF0000"/>
          <w:sz w:val="28"/>
        </w:rPr>
        <w:t xml:space="preserve">      Сноска. Пункт 14 - в редакции приказа Заместителя Премьер-Министра - Министра торговли и интеграции РК от 01.03.2023 </w:t>
      </w:r>
      <w:r>
        <w:rPr>
          <w:color w:val="000000"/>
          <w:sz w:val="28"/>
        </w:rPr>
        <w:t>№ 91-НҚ</w:t>
      </w:r>
      <w:r>
        <w:rPr>
          <w:color w:val="FF0000"/>
          <w:sz w:val="28"/>
        </w:rPr>
        <w:t xml:space="preserve"> (в</w:t>
      </w:r>
      <w:r>
        <w:rPr>
          <w:color w:val="FF0000"/>
          <w:sz w:val="28"/>
        </w:rPr>
        <w:t xml:space="preserve">водится в действие по истечении десяти календарных дней после дня его первого </w:t>
      </w:r>
      <w:r>
        <w:rPr>
          <w:color w:val="FF0000"/>
          <w:sz w:val="28"/>
        </w:rPr>
        <w:lastRenderedPageBreak/>
        <w:t>официального опубликования).</w:t>
      </w:r>
      <w:r>
        <w:br/>
      </w:r>
    </w:p>
    <w:p w:rsidR="00B25C5D" w:rsidRDefault="000169B6">
      <w:pPr>
        <w:spacing w:after="0"/>
        <w:jc w:val="both"/>
      </w:pPr>
      <w:bookmarkStart w:id="109" w:name="z113"/>
      <w:r>
        <w:rPr>
          <w:color w:val="000000"/>
          <w:sz w:val="28"/>
        </w:rPr>
        <w:t>      15. Требования к заявителям, форма заявки и перечень прилагаемых к ней документов и материалов размещаются на интернет-ресурсе Оператора и/или</w:t>
      </w:r>
      <w:r>
        <w:rPr>
          <w:color w:val="000000"/>
          <w:sz w:val="28"/>
        </w:rPr>
        <w:t xml:space="preserve"> веб-портале.</w:t>
      </w:r>
    </w:p>
    <w:bookmarkEnd w:id="109"/>
    <w:p w:rsidR="00B25C5D" w:rsidRDefault="000169B6">
      <w:pPr>
        <w:spacing w:after="0"/>
        <w:jc w:val="both"/>
      </w:pPr>
      <w:r>
        <w:rPr>
          <w:color w:val="000000"/>
          <w:sz w:val="28"/>
        </w:rPr>
        <w:t>      При технических неисправностях на веб-портале, исключающих возможность подачи заявок, Оператор продлевает прием заявок на период устранения технических неисправностей и сообщает заявителям о необходимости повторно подать заявки.</w:t>
      </w:r>
    </w:p>
    <w:p w:rsidR="00B25C5D" w:rsidRDefault="000169B6">
      <w:pPr>
        <w:spacing w:after="0"/>
      </w:pPr>
      <w:r>
        <w:rPr>
          <w:color w:val="FF0000"/>
          <w:sz w:val="28"/>
        </w:rPr>
        <w:t>      С</w:t>
      </w:r>
      <w:r>
        <w:rPr>
          <w:color w:val="FF0000"/>
          <w:sz w:val="28"/>
        </w:rPr>
        <w:t xml:space="preserve">носка. Пункт 15 - в редакции приказа Заместителя Премьер-Министра - Министра торговли и интеграции РК от 08.12.2022 </w:t>
      </w:r>
      <w:r>
        <w:rPr>
          <w:color w:val="000000"/>
          <w:sz w:val="28"/>
        </w:rPr>
        <w:t>№ 470-нқ</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B25C5D" w:rsidRDefault="000169B6">
      <w:pPr>
        <w:spacing w:after="0"/>
        <w:jc w:val="both"/>
      </w:pPr>
      <w:bookmarkStart w:id="110" w:name="z115"/>
      <w:r>
        <w:rPr>
          <w:color w:val="000000"/>
          <w:sz w:val="28"/>
        </w:rPr>
        <w:t xml:space="preserve">       16. Заявитель </w:t>
      </w:r>
      <w:r>
        <w:rPr>
          <w:color w:val="000000"/>
          <w:sz w:val="28"/>
        </w:rPr>
        <w:t>при направлении заявки для получения возмещения части затрат, указанных в подпунктах 1), 2), 3), 4), 5), 6), 7), 8) пункта 9 настоящих Правил прилагает следующие подтверждающие документы в электронном формате "PDF" (Portable Document Format) (Портейбл Доку</w:t>
      </w:r>
      <w:r>
        <w:rPr>
          <w:color w:val="000000"/>
          <w:sz w:val="28"/>
        </w:rPr>
        <w:t>мент Формат):</w:t>
      </w:r>
    </w:p>
    <w:p w:rsidR="00B25C5D" w:rsidRDefault="000169B6">
      <w:pPr>
        <w:spacing w:after="0"/>
        <w:jc w:val="both"/>
      </w:pPr>
      <w:bookmarkStart w:id="111" w:name="z116"/>
      <w:bookmarkEnd w:id="110"/>
      <w:r>
        <w:rPr>
          <w:color w:val="000000"/>
          <w:sz w:val="28"/>
        </w:rPr>
        <w:t xml:space="preserve">       1) копия сертификата о происхождении товара в форме СТ-KZ, либо декларация о соответствии, либо индустриальный сертификат, действующего на возмещаемый период; </w:t>
      </w:r>
    </w:p>
    <w:p w:rsidR="00B25C5D" w:rsidRDefault="000169B6">
      <w:pPr>
        <w:spacing w:after="0"/>
        <w:jc w:val="both"/>
      </w:pPr>
      <w:bookmarkStart w:id="112" w:name="z117"/>
      <w:bookmarkEnd w:id="111"/>
      <w:r>
        <w:rPr>
          <w:color w:val="000000"/>
          <w:sz w:val="28"/>
        </w:rPr>
        <w:t>      2) копия договора (договоров) на выполнение работ, услуг, заключенных</w:t>
      </w:r>
      <w:r>
        <w:rPr>
          <w:color w:val="000000"/>
          <w:sz w:val="28"/>
        </w:rPr>
        <w:t xml:space="preserve"> между заявителем и исполнителем, затраты на оплату которого включены в заявку для их возмещения (при наличии);</w:t>
      </w:r>
    </w:p>
    <w:p w:rsidR="00B25C5D" w:rsidRDefault="000169B6">
      <w:pPr>
        <w:spacing w:after="0"/>
        <w:jc w:val="both"/>
      </w:pPr>
      <w:bookmarkStart w:id="113" w:name="z118"/>
      <w:bookmarkEnd w:id="112"/>
      <w:r>
        <w:rPr>
          <w:color w:val="000000"/>
          <w:sz w:val="28"/>
        </w:rPr>
        <w:t>      3) копии счетов на оплату (если предусмотрены в платежных документах), счетов-фактур (инвойса) и актов выполненных работ, услуг, а также п</w:t>
      </w:r>
      <w:r>
        <w:rPr>
          <w:color w:val="000000"/>
          <w:sz w:val="28"/>
        </w:rPr>
        <w:t>латежные документы, подтверждающие факт оплаты заявителем работ, услуг, оформленные в установленном законодательством порядке Республики Казахстан в области бухгалтерского учета и финансовой отчетности.</w:t>
      </w:r>
    </w:p>
    <w:p w:rsidR="00B25C5D" w:rsidRDefault="000169B6">
      <w:pPr>
        <w:spacing w:after="0"/>
        <w:jc w:val="both"/>
      </w:pPr>
      <w:bookmarkStart w:id="114" w:name="z119"/>
      <w:bookmarkEnd w:id="113"/>
      <w:r>
        <w:rPr>
          <w:color w:val="000000"/>
          <w:sz w:val="28"/>
        </w:rPr>
        <w:t xml:space="preserve">       Если услугодателем выступает нерезидент Респуб</w:t>
      </w:r>
      <w:r>
        <w:rPr>
          <w:color w:val="000000"/>
          <w:sz w:val="28"/>
        </w:rPr>
        <w:t xml:space="preserve">лики Казахстан, взамен документов, указанных в подпункте 3) настоящего пункта, предоставляются документы, подтверждающие факт оказания услуги. </w:t>
      </w:r>
    </w:p>
    <w:p w:rsidR="00B25C5D" w:rsidRDefault="000169B6">
      <w:pPr>
        <w:spacing w:after="0"/>
        <w:jc w:val="both"/>
      </w:pPr>
      <w:bookmarkStart w:id="115" w:name="z120"/>
      <w:bookmarkEnd w:id="114"/>
      <w:r>
        <w:rPr>
          <w:color w:val="000000"/>
          <w:sz w:val="28"/>
        </w:rPr>
        <w:t>      Заявителем в зависимости от вида затрат представляются следующие документы в электронном формате "PDF" (Po</w:t>
      </w:r>
      <w:r>
        <w:rPr>
          <w:color w:val="000000"/>
          <w:sz w:val="28"/>
        </w:rPr>
        <w:t>rtable Document Format) (Портейбл Документ Формат):</w:t>
      </w:r>
    </w:p>
    <w:p w:rsidR="00B25C5D" w:rsidRDefault="000169B6">
      <w:pPr>
        <w:spacing w:after="0"/>
        <w:jc w:val="both"/>
      </w:pPr>
      <w:bookmarkStart w:id="116" w:name="z121"/>
      <w:bookmarkEnd w:id="115"/>
      <w:r>
        <w:rPr>
          <w:color w:val="000000"/>
          <w:sz w:val="28"/>
        </w:rPr>
        <w:t>      1) по затратам на рекламу товаров за рубежом:</w:t>
      </w:r>
    </w:p>
    <w:p w:rsidR="00B25C5D" w:rsidRDefault="000169B6">
      <w:pPr>
        <w:spacing w:after="0"/>
        <w:jc w:val="both"/>
      </w:pPr>
      <w:bookmarkStart w:id="117" w:name="z122"/>
      <w:bookmarkEnd w:id="116"/>
      <w:r>
        <w:rPr>
          <w:color w:val="000000"/>
          <w:sz w:val="28"/>
        </w:rPr>
        <w:t xml:space="preserve">      копии документов, подтверждающих трансляцию аудио и/или видеороликов (эфирные справки и/или графики, подтверждающие выходов рекламы и/или </w:t>
      </w:r>
      <w:r>
        <w:rPr>
          <w:color w:val="000000"/>
          <w:sz w:val="28"/>
        </w:rPr>
        <w:lastRenderedPageBreak/>
        <w:t>документ</w:t>
      </w:r>
      <w:r>
        <w:rPr>
          <w:color w:val="000000"/>
          <w:sz w:val="28"/>
        </w:rPr>
        <w:t>ы, скрепленные печатями (при наличии) и подписью стороны, оказавшей услугу);</w:t>
      </w:r>
    </w:p>
    <w:p w:rsidR="00B25C5D" w:rsidRDefault="000169B6">
      <w:pPr>
        <w:spacing w:after="0"/>
        <w:jc w:val="both"/>
      </w:pPr>
      <w:bookmarkStart w:id="118" w:name="z123"/>
      <w:bookmarkEnd w:id="117"/>
      <w:r>
        <w:rPr>
          <w:color w:val="000000"/>
          <w:sz w:val="28"/>
        </w:rPr>
        <w:t>      цветные копии сканированных каталогов, газет или печатных изданий, специализированных и рекламных журналов, каталогов с рекламой товаров (в том числе рекламными статьями о т</w:t>
      </w:r>
      <w:r>
        <w:rPr>
          <w:color w:val="000000"/>
          <w:sz w:val="28"/>
        </w:rPr>
        <w:t>оваре и производителе);</w:t>
      </w:r>
    </w:p>
    <w:p w:rsidR="00B25C5D" w:rsidRDefault="000169B6">
      <w:pPr>
        <w:spacing w:after="0"/>
        <w:jc w:val="both"/>
      </w:pPr>
      <w:bookmarkStart w:id="119" w:name="z124"/>
      <w:bookmarkEnd w:id="118"/>
      <w:r>
        <w:rPr>
          <w:color w:val="000000"/>
          <w:sz w:val="28"/>
        </w:rPr>
        <w:t>      2) по затратам на участие в зарубежных выставках, форумах, ярмарках, конкурсах, конгрессах:</w:t>
      </w:r>
    </w:p>
    <w:p w:rsidR="00B25C5D" w:rsidRDefault="000169B6">
      <w:pPr>
        <w:spacing w:after="0"/>
        <w:jc w:val="both"/>
      </w:pPr>
      <w:bookmarkStart w:id="120" w:name="z125"/>
      <w:bookmarkEnd w:id="119"/>
      <w:r>
        <w:rPr>
          <w:color w:val="000000"/>
          <w:sz w:val="28"/>
        </w:rPr>
        <w:t>      копии документов за проживание: документы, подтверждающие понесенные расходы по найму номера в гостинице (инвойс, заверенный печ</w:t>
      </w:r>
      <w:r>
        <w:rPr>
          <w:color w:val="000000"/>
          <w:sz w:val="28"/>
        </w:rPr>
        <w:t>атью (при наличии), документы, подтверждающие произведенные расходы, авансовый отчет;</w:t>
      </w:r>
    </w:p>
    <w:p w:rsidR="00B25C5D" w:rsidRDefault="000169B6">
      <w:pPr>
        <w:spacing w:after="0"/>
        <w:jc w:val="both"/>
      </w:pPr>
      <w:bookmarkStart w:id="121" w:name="z126"/>
      <w:bookmarkEnd w:id="120"/>
      <w:r>
        <w:rPr>
          <w:color w:val="000000"/>
          <w:sz w:val="28"/>
        </w:rPr>
        <w:t>      копии документов за перелет: билеты, посадочные талоны, документы, подтверждающие произведенные расходы;</w:t>
      </w:r>
    </w:p>
    <w:p w:rsidR="00B25C5D" w:rsidRDefault="000169B6">
      <w:pPr>
        <w:spacing w:after="0"/>
        <w:jc w:val="both"/>
      </w:pPr>
      <w:bookmarkStart w:id="122" w:name="z127"/>
      <w:bookmarkEnd w:id="121"/>
      <w:r>
        <w:rPr>
          <w:color w:val="000000"/>
          <w:sz w:val="28"/>
        </w:rPr>
        <w:t>      копия приказа о командировании сотрудников для участи</w:t>
      </w:r>
      <w:r>
        <w:rPr>
          <w:color w:val="000000"/>
          <w:sz w:val="28"/>
        </w:rPr>
        <w:t>я в данных выставках, форумах, ярмарках, конкурсах, конгрессах;</w:t>
      </w:r>
    </w:p>
    <w:p w:rsidR="00B25C5D" w:rsidRDefault="000169B6">
      <w:pPr>
        <w:spacing w:after="0"/>
        <w:jc w:val="both"/>
      </w:pPr>
      <w:bookmarkStart w:id="123" w:name="z128"/>
      <w:bookmarkEnd w:id="122"/>
      <w:r>
        <w:rPr>
          <w:color w:val="000000"/>
          <w:sz w:val="28"/>
        </w:rPr>
        <w:t>      3) по затратам, связанным с разработкой, переводом на иностранные языки и изданием специализированного каталога для распространения за рубежом:</w:t>
      </w:r>
    </w:p>
    <w:p w:rsidR="00B25C5D" w:rsidRDefault="000169B6">
      <w:pPr>
        <w:spacing w:after="0"/>
        <w:jc w:val="both"/>
      </w:pPr>
      <w:bookmarkStart w:id="124" w:name="z129"/>
      <w:bookmarkEnd w:id="123"/>
      <w:r>
        <w:rPr>
          <w:color w:val="000000"/>
          <w:sz w:val="28"/>
        </w:rPr>
        <w:t>      оригинал каталога;</w:t>
      </w:r>
    </w:p>
    <w:p w:rsidR="00B25C5D" w:rsidRDefault="000169B6">
      <w:pPr>
        <w:spacing w:after="0"/>
        <w:jc w:val="both"/>
      </w:pPr>
      <w:bookmarkStart w:id="125" w:name="z130"/>
      <w:bookmarkEnd w:id="124"/>
      <w:r>
        <w:rPr>
          <w:color w:val="000000"/>
          <w:sz w:val="28"/>
        </w:rPr>
        <w:t>      оригинал сп</w:t>
      </w:r>
      <w:r>
        <w:rPr>
          <w:color w:val="000000"/>
          <w:sz w:val="28"/>
        </w:rPr>
        <w:t>равки заявителя за подписью первого руководителя о распространении каталога и их количестве;</w:t>
      </w:r>
    </w:p>
    <w:p w:rsidR="00B25C5D" w:rsidRDefault="000169B6">
      <w:pPr>
        <w:spacing w:after="0"/>
        <w:jc w:val="both"/>
      </w:pPr>
      <w:bookmarkStart w:id="126" w:name="z131"/>
      <w:bookmarkEnd w:id="125"/>
      <w:r>
        <w:rPr>
          <w:color w:val="000000"/>
          <w:sz w:val="28"/>
        </w:rPr>
        <w:t>      копии накладной (при отправлении каталога посредством почтовой службы);</w:t>
      </w:r>
    </w:p>
    <w:p w:rsidR="00B25C5D" w:rsidRDefault="000169B6">
      <w:pPr>
        <w:spacing w:after="0"/>
        <w:jc w:val="both"/>
      </w:pPr>
      <w:bookmarkStart w:id="127" w:name="z132"/>
      <w:bookmarkEnd w:id="126"/>
      <w:r>
        <w:rPr>
          <w:color w:val="000000"/>
          <w:sz w:val="28"/>
        </w:rPr>
        <w:t>      копии транспортной накладной (при отправлении каталогов посредством авиа, авто,</w:t>
      </w:r>
      <w:r>
        <w:rPr>
          <w:color w:val="000000"/>
          <w:sz w:val="28"/>
        </w:rPr>
        <w:t xml:space="preserve"> железнодорожного транспорта);</w:t>
      </w:r>
    </w:p>
    <w:p w:rsidR="00B25C5D" w:rsidRDefault="000169B6">
      <w:pPr>
        <w:spacing w:after="0"/>
        <w:jc w:val="both"/>
      </w:pPr>
      <w:bookmarkStart w:id="128" w:name="z133"/>
      <w:bookmarkEnd w:id="127"/>
      <w:r>
        <w:rPr>
          <w:color w:val="000000"/>
          <w:sz w:val="28"/>
        </w:rPr>
        <w:t>      4) по затратам на аренду помещения для филиала, представительства, торговой площади, склада и торговых полок за рубежом:</w:t>
      </w:r>
    </w:p>
    <w:p w:rsidR="00B25C5D" w:rsidRDefault="000169B6">
      <w:pPr>
        <w:spacing w:after="0"/>
        <w:jc w:val="both"/>
      </w:pPr>
      <w:bookmarkStart w:id="129" w:name="z134"/>
      <w:bookmarkEnd w:id="128"/>
      <w:r>
        <w:rPr>
          <w:color w:val="000000"/>
          <w:sz w:val="28"/>
        </w:rPr>
        <w:t>      копия документа о регистрации филиала, представительства (по затратам на содержание филиалов</w:t>
      </w:r>
      <w:r>
        <w:rPr>
          <w:color w:val="000000"/>
          <w:sz w:val="28"/>
        </w:rPr>
        <w:t xml:space="preserve"> и представительств);</w:t>
      </w:r>
    </w:p>
    <w:p w:rsidR="00B25C5D" w:rsidRDefault="000169B6">
      <w:pPr>
        <w:spacing w:after="0"/>
        <w:jc w:val="both"/>
      </w:pPr>
      <w:bookmarkStart w:id="130" w:name="z135"/>
      <w:bookmarkEnd w:id="129"/>
      <w:r>
        <w:rPr>
          <w:color w:val="000000"/>
          <w:sz w:val="28"/>
        </w:rPr>
        <w:t>      5) по затратам на проведение процедур, связанных с регистрацией товарных знаков (бренда) за рубежом и на электронно-торговых площадках:</w:t>
      </w:r>
    </w:p>
    <w:p w:rsidR="00B25C5D" w:rsidRDefault="000169B6">
      <w:pPr>
        <w:spacing w:after="0"/>
        <w:jc w:val="both"/>
      </w:pPr>
      <w:bookmarkStart w:id="131" w:name="z136"/>
      <w:bookmarkEnd w:id="130"/>
      <w:r>
        <w:rPr>
          <w:color w:val="000000"/>
          <w:sz w:val="28"/>
        </w:rPr>
        <w:t>      копии документов, подтверждающих прохождение процедур, связанных с регистрацией товарн</w:t>
      </w:r>
      <w:r>
        <w:rPr>
          <w:color w:val="000000"/>
          <w:sz w:val="28"/>
        </w:rPr>
        <w:t>ых знаков (бренда) за рубежом или на электронно-торговых площадках (регистрационные документы);</w:t>
      </w:r>
    </w:p>
    <w:p w:rsidR="00B25C5D" w:rsidRDefault="000169B6">
      <w:pPr>
        <w:spacing w:after="0"/>
        <w:jc w:val="both"/>
      </w:pPr>
      <w:bookmarkStart w:id="132" w:name="z137"/>
      <w:bookmarkEnd w:id="131"/>
      <w:r>
        <w:rPr>
          <w:color w:val="000000"/>
          <w:sz w:val="28"/>
        </w:rPr>
        <w:t xml:space="preserve">       6) затраты на проведение мероприятий, связанных с процедурами подтверждения соответствия товаров требованиям, установленным техническими регламентами, ст</w:t>
      </w:r>
      <w:r>
        <w:rPr>
          <w:color w:val="000000"/>
          <w:sz w:val="28"/>
        </w:rPr>
        <w:t xml:space="preserve">андартами, включая стандарты организации, или условиям договоров или подтверждением права на осуществление деятельности по реализации товаров за рубежом, а также затраты, понесенные при доставке до </w:t>
      </w:r>
      <w:r>
        <w:rPr>
          <w:color w:val="000000"/>
          <w:sz w:val="28"/>
        </w:rPr>
        <w:lastRenderedPageBreak/>
        <w:t xml:space="preserve">пункта испытания и обратно пробных образцов продукции для </w:t>
      </w:r>
      <w:r>
        <w:rPr>
          <w:color w:val="000000"/>
          <w:sz w:val="28"/>
        </w:rPr>
        <w:t>прохождения процедуры сертификации (при положительном прохождении процедуры сертификации, аккредитации, инспекции либо подтверждения соответствия заявителя требованиям, установленным законодательством страны Покупателя, условиям договоров и наличия сертифи</w:t>
      </w:r>
      <w:r>
        <w:rPr>
          <w:color w:val="000000"/>
          <w:sz w:val="28"/>
        </w:rPr>
        <w:t xml:space="preserve">ката либо подтверждающего документа): </w:t>
      </w:r>
    </w:p>
    <w:p w:rsidR="00B25C5D" w:rsidRDefault="000169B6">
      <w:pPr>
        <w:spacing w:after="0"/>
        <w:jc w:val="both"/>
      </w:pPr>
      <w:bookmarkStart w:id="133" w:name="z138"/>
      <w:bookmarkEnd w:id="132"/>
      <w:r>
        <w:rPr>
          <w:color w:val="000000"/>
          <w:sz w:val="28"/>
        </w:rPr>
        <w:t>      копии документов, подтверждающих прохождение процедур соответствия товаров требованиям, установленным техническими регламентами, стандартами, включая стандарты организации, или условиям договоров за рубежом;</w:t>
      </w:r>
    </w:p>
    <w:p w:rsidR="00B25C5D" w:rsidRDefault="000169B6">
      <w:pPr>
        <w:spacing w:after="0"/>
        <w:jc w:val="both"/>
      </w:pPr>
      <w:bookmarkStart w:id="134" w:name="z139"/>
      <w:bookmarkEnd w:id="133"/>
      <w:r>
        <w:rPr>
          <w:color w:val="000000"/>
          <w:sz w:val="28"/>
        </w:rPr>
        <w:t xml:space="preserve">   </w:t>
      </w:r>
      <w:r>
        <w:rPr>
          <w:color w:val="000000"/>
          <w:sz w:val="28"/>
        </w:rPr>
        <w:t xml:space="preserve">    копия соглашения или договора на оказания услуг по испытанию образцов (при наличии); </w:t>
      </w:r>
    </w:p>
    <w:p w:rsidR="00B25C5D" w:rsidRDefault="000169B6">
      <w:pPr>
        <w:spacing w:after="0"/>
        <w:jc w:val="both"/>
      </w:pPr>
      <w:bookmarkStart w:id="135" w:name="z140"/>
      <w:bookmarkEnd w:id="134"/>
      <w:r>
        <w:rPr>
          <w:color w:val="000000"/>
          <w:sz w:val="28"/>
        </w:rPr>
        <w:t>      копия транспортных накладных (в зависимости от вида транспорта);</w:t>
      </w:r>
    </w:p>
    <w:p w:rsidR="00B25C5D" w:rsidRDefault="000169B6">
      <w:pPr>
        <w:spacing w:after="0"/>
        <w:jc w:val="both"/>
      </w:pPr>
      <w:bookmarkStart w:id="136" w:name="z141"/>
      <w:bookmarkEnd w:id="135"/>
      <w:r>
        <w:rPr>
          <w:color w:val="000000"/>
          <w:sz w:val="28"/>
        </w:rPr>
        <w:t>      7) затраты, связанные с проведением процедур получения разрешения по использованию объект</w:t>
      </w:r>
      <w:r>
        <w:rPr>
          <w:color w:val="000000"/>
          <w:sz w:val="28"/>
        </w:rPr>
        <w:t>ов исключительных прав (франчайзинг) за рубежом:</w:t>
      </w:r>
    </w:p>
    <w:p w:rsidR="00B25C5D" w:rsidRDefault="000169B6">
      <w:pPr>
        <w:spacing w:after="0"/>
        <w:jc w:val="both"/>
      </w:pPr>
      <w:bookmarkStart w:id="137" w:name="z142"/>
      <w:bookmarkEnd w:id="136"/>
      <w:r>
        <w:rPr>
          <w:color w:val="000000"/>
          <w:sz w:val="28"/>
        </w:rPr>
        <w:t>      копии подтверждающих документов;</w:t>
      </w:r>
    </w:p>
    <w:p w:rsidR="00B25C5D" w:rsidRDefault="000169B6">
      <w:pPr>
        <w:spacing w:after="0"/>
        <w:jc w:val="both"/>
      </w:pPr>
      <w:bookmarkStart w:id="138" w:name="z143"/>
      <w:bookmarkEnd w:id="137"/>
      <w:r>
        <w:rPr>
          <w:color w:val="000000"/>
          <w:sz w:val="28"/>
        </w:rPr>
        <w:t>      8) затраты, связанные с прохождением процедур сертификации, аккредитации, инспекции производственных предприятий за рубежом (при положительном прохождении процеду</w:t>
      </w:r>
      <w:r>
        <w:rPr>
          <w:color w:val="000000"/>
          <w:sz w:val="28"/>
        </w:rPr>
        <w:t>ры сертификации, аккредитации, инспекции):</w:t>
      </w:r>
    </w:p>
    <w:p w:rsidR="00B25C5D" w:rsidRDefault="000169B6">
      <w:pPr>
        <w:spacing w:after="0"/>
        <w:jc w:val="both"/>
      </w:pPr>
      <w:bookmarkStart w:id="139" w:name="z144"/>
      <w:bookmarkEnd w:id="138"/>
      <w:r>
        <w:rPr>
          <w:color w:val="000000"/>
          <w:sz w:val="28"/>
        </w:rPr>
        <w:t>      копии документов, подтверждающих прохождение процедур сертификации, аккредитации, инспекции.</w:t>
      </w:r>
    </w:p>
    <w:p w:rsidR="00B25C5D" w:rsidRDefault="000169B6">
      <w:pPr>
        <w:spacing w:after="0"/>
        <w:jc w:val="both"/>
      </w:pPr>
      <w:bookmarkStart w:id="140" w:name="z145"/>
      <w:bookmarkEnd w:id="139"/>
      <w:r>
        <w:rPr>
          <w:color w:val="000000"/>
          <w:sz w:val="28"/>
        </w:rPr>
        <w:t xml:space="preserve">       17. Заявитель при направлении заявки для получения возмещения части затрат, указанных в подпункте 9) пункта</w:t>
      </w:r>
      <w:r>
        <w:rPr>
          <w:color w:val="000000"/>
          <w:sz w:val="28"/>
        </w:rPr>
        <w:t xml:space="preserve"> 9 настоящих Правил прилагает следующие подтверждающие документы в электронном формате "PDF" (Portable Document Format) (Портейбл Документ Формат):</w:t>
      </w:r>
    </w:p>
    <w:p w:rsidR="00B25C5D" w:rsidRDefault="000169B6">
      <w:pPr>
        <w:spacing w:after="0"/>
        <w:jc w:val="both"/>
      </w:pPr>
      <w:bookmarkStart w:id="141" w:name="z383"/>
      <w:bookmarkEnd w:id="140"/>
      <w:r>
        <w:rPr>
          <w:color w:val="000000"/>
          <w:sz w:val="28"/>
        </w:rPr>
        <w:t>      1) копия сертификата о происхождении товара в форме СТ-KZ, либо декларации о соответствии, либо индуст</w:t>
      </w:r>
      <w:r>
        <w:rPr>
          <w:color w:val="000000"/>
          <w:sz w:val="28"/>
        </w:rPr>
        <w:t>риального сертификата, действующего на возмещаемый период;</w:t>
      </w:r>
    </w:p>
    <w:p w:rsidR="00B25C5D" w:rsidRDefault="000169B6">
      <w:pPr>
        <w:spacing w:after="0"/>
        <w:jc w:val="both"/>
      </w:pPr>
      <w:bookmarkStart w:id="142" w:name="z384"/>
      <w:bookmarkEnd w:id="141"/>
      <w:r>
        <w:rPr>
          <w:color w:val="000000"/>
          <w:sz w:val="28"/>
        </w:rPr>
        <w:t>      2) копия сертификата о происхождении товара по договорам поставки товаров оформляемого при экспорте (исключительно для официальных представителей (дистрибьюторов)/трейдеров/дочерних компаний)</w:t>
      </w:r>
      <w:r>
        <w:rPr>
          <w:color w:val="000000"/>
          <w:sz w:val="28"/>
        </w:rPr>
        <w:t>.</w:t>
      </w:r>
    </w:p>
    <w:p w:rsidR="00B25C5D" w:rsidRDefault="000169B6">
      <w:pPr>
        <w:spacing w:after="0"/>
        <w:jc w:val="both"/>
      </w:pPr>
      <w:bookmarkStart w:id="143" w:name="z385"/>
      <w:bookmarkEnd w:id="142"/>
      <w:r>
        <w:rPr>
          <w:color w:val="000000"/>
          <w:sz w:val="28"/>
        </w:rPr>
        <w:t>      3) копии договоров на поставку товаров, заключенные между заявителем и покупателем;</w:t>
      </w:r>
    </w:p>
    <w:p w:rsidR="00B25C5D" w:rsidRDefault="000169B6">
      <w:pPr>
        <w:spacing w:after="0"/>
        <w:jc w:val="both"/>
      </w:pPr>
      <w:bookmarkStart w:id="144" w:name="z386"/>
      <w:bookmarkEnd w:id="143"/>
      <w:r>
        <w:rPr>
          <w:color w:val="000000"/>
          <w:sz w:val="28"/>
        </w:rPr>
        <w:t>      4) копии договоров по реализации отечественных товаров и услуг обрабатывающей промышленности, заключенных между заявителем и производителем (исключительно для</w:t>
      </w:r>
      <w:r>
        <w:rPr>
          <w:color w:val="000000"/>
          <w:sz w:val="28"/>
        </w:rPr>
        <w:t xml:space="preserve"> официальных представителей (дистрибьюторов)/трейдеров);</w:t>
      </w:r>
    </w:p>
    <w:p w:rsidR="00B25C5D" w:rsidRDefault="000169B6">
      <w:pPr>
        <w:spacing w:after="0"/>
        <w:jc w:val="both"/>
      </w:pPr>
      <w:bookmarkStart w:id="145" w:name="z387"/>
      <w:bookmarkEnd w:id="144"/>
      <w:r>
        <w:rPr>
          <w:color w:val="000000"/>
          <w:sz w:val="28"/>
        </w:rPr>
        <w:lastRenderedPageBreak/>
        <w:t>      5) копии счетов-фактур (инвойса), актов выполненных работ, услуг и актов сверки взаиморасчетов, скрепленные подписью первых руководителей и печатью (при наличии).</w:t>
      </w:r>
    </w:p>
    <w:p w:rsidR="00B25C5D" w:rsidRDefault="000169B6">
      <w:pPr>
        <w:spacing w:after="0"/>
        <w:jc w:val="both"/>
      </w:pPr>
      <w:bookmarkStart w:id="146" w:name="z388"/>
      <w:bookmarkEnd w:id="145"/>
      <w:r>
        <w:rPr>
          <w:color w:val="000000"/>
          <w:sz w:val="28"/>
        </w:rPr>
        <w:t>      При отсутствии актов све</w:t>
      </w:r>
      <w:r>
        <w:rPr>
          <w:color w:val="000000"/>
          <w:sz w:val="28"/>
        </w:rPr>
        <w:t>рки взаиморасчетов, скрепленные подписью первых руководителей и печатью (при наличии) предоставляются платежные документы, подтверждающие факт оплаты заявителем работ, услуг, оформленные в установленном законодательством порядке Республики Казахстан в обла</w:t>
      </w:r>
      <w:r>
        <w:rPr>
          <w:color w:val="000000"/>
          <w:sz w:val="28"/>
        </w:rPr>
        <w:t>сти бухгалтерского учета и финансовой отчетности и копии счетов на оплату (если предусмотрены в платежных документах).</w:t>
      </w:r>
    </w:p>
    <w:p w:rsidR="00B25C5D" w:rsidRDefault="000169B6">
      <w:pPr>
        <w:spacing w:after="0"/>
        <w:jc w:val="both"/>
      </w:pPr>
      <w:bookmarkStart w:id="147" w:name="z389"/>
      <w:bookmarkEnd w:id="146"/>
      <w:r>
        <w:rPr>
          <w:color w:val="000000"/>
          <w:sz w:val="28"/>
        </w:rPr>
        <w:t xml:space="preserve">       Если услугодателем выступает нерезидент Республики Казахстан, взамен документов, указанных в подпункте 3) настоящего пункта, предо</w:t>
      </w:r>
      <w:r>
        <w:rPr>
          <w:color w:val="000000"/>
          <w:sz w:val="28"/>
        </w:rPr>
        <w:t>ставляются документы, подтверждающие факт оказания услуги, платежные документы, подтверждающие факт оплаты заявителем работ, услуг и копии счетов на оплату (если предусмотрены в платежных документах).</w:t>
      </w:r>
    </w:p>
    <w:p w:rsidR="00B25C5D" w:rsidRDefault="000169B6">
      <w:pPr>
        <w:spacing w:after="0"/>
        <w:jc w:val="both"/>
      </w:pPr>
      <w:bookmarkStart w:id="148" w:name="z390"/>
      <w:bookmarkEnd w:id="147"/>
      <w:r>
        <w:rPr>
          <w:color w:val="000000"/>
          <w:sz w:val="28"/>
        </w:rPr>
        <w:t xml:space="preserve">       6) копия Соглашения о промышленной сборке трансп</w:t>
      </w:r>
      <w:r>
        <w:rPr>
          <w:color w:val="000000"/>
          <w:sz w:val="28"/>
        </w:rPr>
        <w:t>ортных средств либо Соглашения о промышленной сборке сельскохозяйственной техники либо Соглашения о промышленной сборке компонентов к транспортным средствам и (или) сельскохозяйственной технике в соответствии со статьями 62, 63, 64 Закона (при наличии);</w:t>
      </w:r>
    </w:p>
    <w:p w:rsidR="00B25C5D" w:rsidRDefault="000169B6">
      <w:pPr>
        <w:spacing w:after="0"/>
        <w:jc w:val="both"/>
      </w:pPr>
      <w:bookmarkStart w:id="149" w:name="z391"/>
      <w:bookmarkEnd w:id="148"/>
      <w:r>
        <w:rPr>
          <w:color w:val="000000"/>
          <w:sz w:val="28"/>
        </w:rPr>
        <w:t>  </w:t>
      </w:r>
      <w:r>
        <w:rPr>
          <w:color w:val="000000"/>
          <w:sz w:val="28"/>
        </w:rPr>
        <w:t>    7) расшифровка к акту выполненных работ/оказанных услуг (при отсутствии соответствующей информации в акте выполненных работ/оказанных услуг);</w:t>
      </w:r>
    </w:p>
    <w:p w:rsidR="00B25C5D" w:rsidRDefault="000169B6">
      <w:pPr>
        <w:spacing w:after="0"/>
        <w:jc w:val="both"/>
      </w:pPr>
      <w:bookmarkStart w:id="150" w:name="z392"/>
      <w:bookmarkEnd w:id="149"/>
      <w:r>
        <w:rPr>
          <w:color w:val="000000"/>
          <w:sz w:val="28"/>
        </w:rPr>
        <w:t>      8) в зависимости от вида транспорта предоставляются следующие документы:</w:t>
      </w:r>
    </w:p>
    <w:p w:rsidR="00B25C5D" w:rsidRDefault="000169B6">
      <w:pPr>
        <w:spacing w:after="0"/>
        <w:jc w:val="both"/>
      </w:pPr>
      <w:bookmarkStart w:id="151" w:name="z393"/>
      <w:bookmarkEnd w:id="150"/>
      <w:r>
        <w:rPr>
          <w:color w:val="000000"/>
          <w:sz w:val="28"/>
        </w:rPr>
        <w:t>      1) при перевозке автомоби</w:t>
      </w:r>
      <w:r>
        <w:rPr>
          <w:color w:val="000000"/>
          <w:sz w:val="28"/>
        </w:rPr>
        <w:t>льным транспортом:</w:t>
      </w:r>
    </w:p>
    <w:p w:rsidR="00B25C5D" w:rsidRDefault="000169B6">
      <w:pPr>
        <w:spacing w:after="0"/>
        <w:jc w:val="both"/>
      </w:pPr>
      <w:bookmarkStart w:id="152" w:name="z394"/>
      <w:bookmarkEnd w:id="151"/>
      <w:r>
        <w:rPr>
          <w:color w:val="000000"/>
          <w:sz w:val="28"/>
        </w:rPr>
        <w:t>      международная товарно-транспортная накладная;</w:t>
      </w:r>
    </w:p>
    <w:p w:rsidR="00B25C5D" w:rsidRDefault="000169B6">
      <w:pPr>
        <w:spacing w:after="0"/>
        <w:jc w:val="both"/>
      </w:pPr>
      <w:bookmarkStart w:id="153" w:name="z395"/>
      <w:bookmarkEnd w:id="152"/>
      <w:r>
        <w:rPr>
          <w:color w:val="000000"/>
          <w:sz w:val="28"/>
        </w:rPr>
        <w:t>      копия свидетельства о регистрации транспортного средства (предоставляется при перевозке собственным автотранспортом);</w:t>
      </w:r>
    </w:p>
    <w:p w:rsidR="00B25C5D" w:rsidRDefault="000169B6">
      <w:pPr>
        <w:spacing w:after="0"/>
        <w:jc w:val="both"/>
      </w:pPr>
      <w:bookmarkStart w:id="154" w:name="z396"/>
      <w:bookmarkEnd w:id="153"/>
      <w:r>
        <w:rPr>
          <w:color w:val="000000"/>
          <w:sz w:val="28"/>
        </w:rPr>
        <w:t>      2) при перевозке железнодорожным транспортом:</w:t>
      </w:r>
    </w:p>
    <w:p w:rsidR="00B25C5D" w:rsidRDefault="000169B6">
      <w:pPr>
        <w:spacing w:after="0"/>
        <w:jc w:val="both"/>
      </w:pPr>
      <w:bookmarkStart w:id="155" w:name="z397"/>
      <w:bookmarkEnd w:id="154"/>
      <w:r>
        <w:rPr>
          <w:color w:val="000000"/>
          <w:sz w:val="28"/>
        </w:rPr>
        <w:t>      жел</w:t>
      </w:r>
      <w:r>
        <w:rPr>
          <w:color w:val="000000"/>
          <w:sz w:val="28"/>
        </w:rPr>
        <w:t>езнодорожная транспортная накладная;</w:t>
      </w:r>
    </w:p>
    <w:p w:rsidR="00B25C5D" w:rsidRDefault="000169B6">
      <w:pPr>
        <w:spacing w:after="0"/>
        <w:jc w:val="both"/>
      </w:pPr>
      <w:bookmarkStart w:id="156" w:name="z398"/>
      <w:bookmarkEnd w:id="155"/>
      <w:r>
        <w:rPr>
          <w:color w:val="000000"/>
          <w:sz w:val="28"/>
        </w:rPr>
        <w:t>      перечень выполненных работ, оказанных услуг к договору о перевозке (если в акте выполненных работ/оказанных услуг не отражена полная информация о них);</w:t>
      </w:r>
    </w:p>
    <w:p w:rsidR="00B25C5D" w:rsidRDefault="000169B6">
      <w:pPr>
        <w:spacing w:after="0"/>
        <w:jc w:val="both"/>
      </w:pPr>
      <w:bookmarkStart w:id="157" w:name="z399"/>
      <w:bookmarkEnd w:id="156"/>
      <w:r>
        <w:rPr>
          <w:color w:val="000000"/>
          <w:sz w:val="28"/>
        </w:rPr>
        <w:t>      3) при перевозке воздушным транспортом:</w:t>
      </w:r>
    </w:p>
    <w:p w:rsidR="00B25C5D" w:rsidRDefault="000169B6">
      <w:pPr>
        <w:spacing w:after="0"/>
        <w:jc w:val="both"/>
      </w:pPr>
      <w:bookmarkStart w:id="158" w:name="z400"/>
      <w:bookmarkEnd w:id="157"/>
      <w:r>
        <w:rPr>
          <w:color w:val="000000"/>
          <w:sz w:val="28"/>
        </w:rPr>
        <w:t xml:space="preserve">      грузовая </w:t>
      </w:r>
      <w:r>
        <w:rPr>
          <w:color w:val="000000"/>
          <w:sz w:val="28"/>
        </w:rPr>
        <w:t>авианакладная;</w:t>
      </w:r>
    </w:p>
    <w:p w:rsidR="00B25C5D" w:rsidRDefault="000169B6">
      <w:pPr>
        <w:spacing w:after="0"/>
        <w:jc w:val="both"/>
      </w:pPr>
      <w:bookmarkStart w:id="159" w:name="z401"/>
      <w:bookmarkEnd w:id="158"/>
      <w:r>
        <w:rPr>
          <w:color w:val="000000"/>
          <w:sz w:val="28"/>
        </w:rPr>
        <w:t>      4) при перевозке морским транспортом:</w:t>
      </w:r>
    </w:p>
    <w:p w:rsidR="00B25C5D" w:rsidRDefault="000169B6">
      <w:pPr>
        <w:spacing w:after="0"/>
        <w:jc w:val="both"/>
      </w:pPr>
      <w:bookmarkStart w:id="160" w:name="z402"/>
      <w:bookmarkEnd w:id="159"/>
      <w:r>
        <w:rPr>
          <w:color w:val="000000"/>
          <w:sz w:val="28"/>
        </w:rPr>
        <w:t>      коносамент или морская накладная.</w:t>
      </w:r>
    </w:p>
    <w:bookmarkEnd w:id="160"/>
    <w:p w:rsidR="00B25C5D" w:rsidRDefault="000169B6">
      <w:pPr>
        <w:spacing w:after="0"/>
      </w:pPr>
      <w:r>
        <w:rPr>
          <w:color w:val="FF0000"/>
          <w:sz w:val="28"/>
        </w:rPr>
        <w:lastRenderedPageBreak/>
        <w:t xml:space="preserve">      Сноска. Пункт 17 - в редакции приказа Заместителя Премьер-Министра - Министра торговли и интеграции РК от 01.03.2023 </w:t>
      </w:r>
      <w:r>
        <w:rPr>
          <w:color w:val="000000"/>
          <w:sz w:val="28"/>
        </w:rPr>
        <w:t>№ 91-НҚ</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B25C5D" w:rsidRDefault="000169B6">
      <w:pPr>
        <w:spacing w:after="0"/>
        <w:jc w:val="both"/>
      </w:pPr>
      <w:bookmarkStart w:id="161" w:name="z166"/>
      <w:r>
        <w:rPr>
          <w:color w:val="000000"/>
          <w:sz w:val="28"/>
        </w:rPr>
        <w:t xml:space="preserve">       18. Заявитель при направлении заявки для получения возмещения части затрат, указанных в пункте 10 настоящих Правил прилагает следующие под</w:t>
      </w:r>
      <w:r>
        <w:rPr>
          <w:color w:val="000000"/>
          <w:sz w:val="28"/>
        </w:rPr>
        <w:t>тверждающие документы в электронном формате "PDF" (Portable Document Format) (Портейбл Документ Формат):</w:t>
      </w:r>
    </w:p>
    <w:p w:rsidR="00B25C5D" w:rsidRDefault="000169B6">
      <w:pPr>
        <w:spacing w:after="0"/>
        <w:jc w:val="both"/>
      </w:pPr>
      <w:bookmarkStart w:id="162" w:name="z167"/>
      <w:bookmarkEnd w:id="161"/>
      <w:r>
        <w:rPr>
          <w:color w:val="000000"/>
          <w:sz w:val="28"/>
        </w:rPr>
        <w:t>      1) копия документа, подтверждающая право на оказание информационно-консультационной услуги (индустриальный сертификат);</w:t>
      </w:r>
    </w:p>
    <w:p w:rsidR="00B25C5D" w:rsidRDefault="000169B6">
      <w:pPr>
        <w:spacing w:after="0"/>
        <w:jc w:val="both"/>
      </w:pPr>
      <w:bookmarkStart w:id="163" w:name="z168"/>
      <w:bookmarkEnd w:id="162"/>
      <w:r>
        <w:rPr>
          <w:color w:val="000000"/>
          <w:sz w:val="28"/>
        </w:rPr>
        <w:t>      2) копия договора (</w:t>
      </w:r>
      <w:r>
        <w:rPr>
          <w:color w:val="000000"/>
          <w:sz w:val="28"/>
        </w:rPr>
        <w:t>договоров) на выполнение работ, услуг, заключенного между Заявителем и исполнителем, затраты на оплату которого включены в заявку для их возмещения (при наличии);</w:t>
      </w:r>
    </w:p>
    <w:p w:rsidR="00B25C5D" w:rsidRDefault="000169B6">
      <w:pPr>
        <w:spacing w:after="0"/>
        <w:jc w:val="both"/>
      </w:pPr>
      <w:bookmarkStart w:id="164" w:name="z169"/>
      <w:bookmarkEnd w:id="163"/>
      <w:r>
        <w:rPr>
          <w:color w:val="000000"/>
          <w:sz w:val="28"/>
        </w:rPr>
        <w:t>      3) копии счетов на оплату (если предусмотрены в платежных документах), счетов-фактур (и</w:t>
      </w:r>
      <w:r>
        <w:rPr>
          <w:color w:val="000000"/>
          <w:sz w:val="28"/>
        </w:rPr>
        <w:t>нвойса) и актов выполненных работ, услуг, а также платежные документы, подтверждающие факт оплаты заявителем работ, услуг, оформленные в установленном законодательством порядке Республики Казахстан в области бухгалтерского учета и финансовой отчетности.</w:t>
      </w:r>
    </w:p>
    <w:p w:rsidR="00B25C5D" w:rsidRDefault="000169B6">
      <w:pPr>
        <w:spacing w:after="0"/>
        <w:jc w:val="both"/>
      </w:pPr>
      <w:bookmarkStart w:id="165" w:name="z170"/>
      <w:bookmarkEnd w:id="164"/>
      <w:r>
        <w:rPr>
          <w:color w:val="000000"/>
          <w:sz w:val="28"/>
        </w:rPr>
        <w:t xml:space="preserve">  </w:t>
      </w:r>
      <w:r>
        <w:rPr>
          <w:color w:val="000000"/>
          <w:sz w:val="28"/>
        </w:rPr>
        <w:t>     Если услугодателем выступает нерезидент Республики Казахстан, взамен документов, указанных в подпункте 3) настоящего пункта, предоставляются документы, подтверждающие факт оказания услуги.</w:t>
      </w:r>
    </w:p>
    <w:p w:rsidR="00B25C5D" w:rsidRDefault="000169B6">
      <w:pPr>
        <w:spacing w:after="0"/>
        <w:jc w:val="both"/>
      </w:pPr>
      <w:bookmarkStart w:id="166" w:name="z171"/>
      <w:bookmarkEnd w:id="165"/>
      <w:r>
        <w:rPr>
          <w:color w:val="000000"/>
          <w:sz w:val="28"/>
        </w:rPr>
        <w:t>      Заявителем в зависимости от вида затрат представляются в</w:t>
      </w:r>
      <w:r>
        <w:rPr>
          <w:color w:val="000000"/>
          <w:sz w:val="28"/>
        </w:rPr>
        <w:t xml:space="preserve"> электронном формате "PDF" (Portable Document Format) (Портейбл Документ Формат):</w:t>
      </w:r>
    </w:p>
    <w:p w:rsidR="00B25C5D" w:rsidRDefault="000169B6">
      <w:pPr>
        <w:spacing w:after="0"/>
        <w:jc w:val="both"/>
      </w:pPr>
      <w:bookmarkStart w:id="167" w:name="z172"/>
      <w:bookmarkEnd w:id="166"/>
      <w:r>
        <w:rPr>
          <w:color w:val="000000"/>
          <w:sz w:val="28"/>
        </w:rPr>
        <w:t>      1) по затратам на рекламу ИКУ за рубежом:</w:t>
      </w:r>
    </w:p>
    <w:p w:rsidR="00B25C5D" w:rsidRDefault="000169B6">
      <w:pPr>
        <w:spacing w:after="0"/>
        <w:jc w:val="both"/>
      </w:pPr>
      <w:bookmarkStart w:id="168" w:name="z173"/>
      <w:bookmarkEnd w:id="167"/>
      <w:r>
        <w:rPr>
          <w:color w:val="000000"/>
          <w:sz w:val="28"/>
        </w:rPr>
        <w:t>      копии документов, подтверждающих трансляцию аудио и/или видеороликов (эфирные справки и/или графики, подтверждающие выхо</w:t>
      </w:r>
      <w:r>
        <w:rPr>
          <w:color w:val="000000"/>
          <w:sz w:val="28"/>
        </w:rPr>
        <w:t>дов рекламы и/или документы, скрепленные печатями (при наличии) и подписью стороны, оказавшей услугу);</w:t>
      </w:r>
    </w:p>
    <w:p w:rsidR="00B25C5D" w:rsidRDefault="000169B6">
      <w:pPr>
        <w:spacing w:after="0"/>
        <w:jc w:val="both"/>
      </w:pPr>
      <w:bookmarkStart w:id="169" w:name="z174"/>
      <w:bookmarkEnd w:id="168"/>
      <w:r>
        <w:rPr>
          <w:color w:val="000000"/>
          <w:sz w:val="28"/>
        </w:rPr>
        <w:t>      цветные копии сканированных каталогов, газет или печатных изданий, специализированных и рекламных журналов, каталогов с рекламой ИКУ (в том числе р</w:t>
      </w:r>
      <w:r>
        <w:rPr>
          <w:color w:val="000000"/>
          <w:sz w:val="28"/>
        </w:rPr>
        <w:t>екламными статьями об ИКУ и производителе);</w:t>
      </w:r>
    </w:p>
    <w:p w:rsidR="00B25C5D" w:rsidRDefault="000169B6">
      <w:pPr>
        <w:spacing w:after="0"/>
        <w:jc w:val="both"/>
      </w:pPr>
      <w:bookmarkStart w:id="170" w:name="z175"/>
      <w:bookmarkEnd w:id="169"/>
      <w:r>
        <w:rPr>
          <w:color w:val="000000"/>
          <w:sz w:val="28"/>
        </w:rPr>
        <w:t xml:space="preserve">       2) по затратам на прямое участие в зарубежных выставках, форумах, ярмарках, конкурсах, конгрессах (в том числе в формате онлайн): </w:t>
      </w:r>
    </w:p>
    <w:p w:rsidR="00B25C5D" w:rsidRDefault="000169B6">
      <w:pPr>
        <w:spacing w:after="0"/>
        <w:jc w:val="both"/>
      </w:pPr>
      <w:bookmarkStart w:id="171" w:name="z176"/>
      <w:bookmarkEnd w:id="170"/>
      <w:r>
        <w:rPr>
          <w:color w:val="000000"/>
          <w:sz w:val="28"/>
        </w:rPr>
        <w:t>      копии документов за проживание: документы, подтверждающие понесенные</w:t>
      </w:r>
      <w:r>
        <w:rPr>
          <w:color w:val="000000"/>
          <w:sz w:val="28"/>
        </w:rPr>
        <w:t xml:space="preserve"> расходы по найму номера в гостинице (инвойс, заверенный печатью (при наличии), документы, подтверждающие произведенные расходы, авансовый отчет;</w:t>
      </w:r>
    </w:p>
    <w:p w:rsidR="00B25C5D" w:rsidRDefault="000169B6">
      <w:pPr>
        <w:spacing w:after="0"/>
        <w:jc w:val="both"/>
      </w:pPr>
      <w:bookmarkStart w:id="172" w:name="z177"/>
      <w:bookmarkEnd w:id="171"/>
      <w:r>
        <w:rPr>
          <w:color w:val="000000"/>
          <w:sz w:val="28"/>
        </w:rPr>
        <w:lastRenderedPageBreak/>
        <w:t>      копии документов за перелет: билеты, посадочные талоны, документы, подтверждающие произведенные расходы;</w:t>
      </w:r>
    </w:p>
    <w:p w:rsidR="00B25C5D" w:rsidRDefault="000169B6">
      <w:pPr>
        <w:spacing w:after="0"/>
        <w:jc w:val="both"/>
      </w:pPr>
      <w:bookmarkStart w:id="173" w:name="z178"/>
      <w:bookmarkEnd w:id="172"/>
      <w:r>
        <w:rPr>
          <w:color w:val="000000"/>
          <w:sz w:val="28"/>
        </w:rPr>
        <w:t>      копия приказа о командировании работников для участия в данных выставках, форумах, ярмарках, конкурсах, конгрессах;</w:t>
      </w:r>
    </w:p>
    <w:p w:rsidR="00B25C5D" w:rsidRDefault="000169B6">
      <w:pPr>
        <w:spacing w:after="0"/>
        <w:jc w:val="both"/>
      </w:pPr>
      <w:bookmarkStart w:id="174" w:name="z179"/>
      <w:bookmarkEnd w:id="173"/>
      <w:r>
        <w:rPr>
          <w:color w:val="000000"/>
          <w:sz w:val="28"/>
        </w:rPr>
        <w:t>      3) по затратам, связанным с разработкой, переводом на иностранные языки и изданием специализированного каталога для распростран</w:t>
      </w:r>
      <w:r>
        <w:rPr>
          <w:color w:val="000000"/>
          <w:sz w:val="28"/>
        </w:rPr>
        <w:t>ения за рубежом:</w:t>
      </w:r>
    </w:p>
    <w:p w:rsidR="00B25C5D" w:rsidRDefault="000169B6">
      <w:pPr>
        <w:spacing w:after="0"/>
        <w:jc w:val="both"/>
      </w:pPr>
      <w:bookmarkStart w:id="175" w:name="z180"/>
      <w:bookmarkEnd w:id="174"/>
      <w:r>
        <w:rPr>
          <w:color w:val="000000"/>
          <w:sz w:val="28"/>
        </w:rPr>
        <w:t>      оригинал каталога;</w:t>
      </w:r>
    </w:p>
    <w:p w:rsidR="00B25C5D" w:rsidRDefault="000169B6">
      <w:pPr>
        <w:spacing w:after="0"/>
        <w:jc w:val="both"/>
      </w:pPr>
      <w:bookmarkStart w:id="176" w:name="z181"/>
      <w:bookmarkEnd w:id="175"/>
      <w:r>
        <w:rPr>
          <w:color w:val="000000"/>
          <w:sz w:val="28"/>
        </w:rPr>
        <w:t>      оригинал справки заявителя за подписью первого руководителя о распространении каталога и их количестве;</w:t>
      </w:r>
    </w:p>
    <w:p w:rsidR="00B25C5D" w:rsidRDefault="000169B6">
      <w:pPr>
        <w:spacing w:after="0"/>
        <w:jc w:val="both"/>
      </w:pPr>
      <w:bookmarkStart w:id="177" w:name="z182"/>
      <w:bookmarkEnd w:id="176"/>
      <w:r>
        <w:rPr>
          <w:color w:val="000000"/>
          <w:sz w:val="28"/>
        </w:rPr>
        <w:t>      копии накладной (если каталоги отправлены посредством почтовой службы);</w:t>
      </w:r>
    </w:p>
    <w:p w:rsidR="00B25C5D" w:rsidRDefault="000169B6">
      <w:pPr>
        <w:spacing w:after="0"/>
        <w:jc w:val="both"/>
      </w:pPr>
      <w:bookmarkStart w:id="178" w:name="z183"/>
      <w:bookmarkEnd w:id="177"/>
      <w:r>
        <w:rPr>
          <w:color w:val="000000"/>
          <w:sz w:val="28"/>
        </w:rPr>
        <w:t>      копии транспортной н</w:t>
      </w:r>
      <w:r>
        <w:rPr>
          <w:color w:val="000000"/>
          <w:sz w:val="28"/>
        </w:rPr>
        <w:t>акладной (если каталоги отправлены посредством авиа, авто, железнодорожного транспорта);</w:t>
      </w:r>
    </w:p>
    <w:p w:rsidR="00B25C5D" w:rsidRDefault="000169B6">
      <w:pPr>
        <w:spacing w:after="0"/>
        <w:jc w:val="both"/>
      </w:pPr>
      <w:bookmarkStart w:id="179" w:name="z184"/>
      <w:bookmarkEnd w:id="178"/>
      <w:r>
        <w:rPr>
          <w:color w:val="000000"/>
          <w:sz w:val="28"/>
        </w:rPr>
        <w:t>      4) по затратам на аренду помещения для филиала, представительства, торговой площади, склада и торговых полок за рубежом:</w:t>
      </w:r>
    </w:p>
    <w:p w:rsidR="00B25C5D" w:rsidRDefault="000169B6">
      <w:pPr>
        <w:spacing w:after="0"/>
        <w:jc w:val="both"/>
      </w:pPr>
      <w:bookmarkStart w:id="180" w:name="z185"/>
      <w:bookmarkEnd w:id="179"/>
      <w:r>
        <w:rPr>
          <w:color w:val="000000"/>
          <w:sz w:val="28"/>
        </w:rPr>
        <w:t>      копия документа о регистрации фили</w:t>
      </w:r>
      <w:r>
        <w:rPr>
          <w:color w:val="000000"/>
          <w:sz w:val="28"/>
        </w:rPr>
        <w:t>ала, представительства (по затратам на содержание филиалов и представительств);</w:t>
      </w:r>
    </w:p>
    <w:p w:rsidR="00B25C5D" w:rsidRDefault="000169B6">
      <w:pPr>
        <w:spacing w:after="0"/>
        <w:jc w:val="both"/>
      </w:pPr>
      <w:bookmarkStart w:id="181" w:name="z186"/>
      <w:bookmarkEnd w:id="180"/>
      <w:r>
        <w:rPr>
          <w:color w:val="000000"/>
          <w:sz w:val="28"/>
        </w:rPr>
        <w:t xml:space="preserve">      5) затраты, связанные с прохождением зарубежной сертификации, аккредитации, инспекции, а также связанные с получением авторских прав на программное обеспечение, патентов </w:t>
      </w:r>
      <w:r>
        <w:rPr>
          <w:color w:val="000000"/>
          <w:sz w:val="28"/>
        </w:rPr>
        <w:t>субъектов промышленно-инновационной деятельности (при положительном прохождении процедуры сертификации, аккредитации, инспекции или процедур, связанных с получением авторских прав, патентов):</w:t>
      </w:r>
    </w:p>
    <w:p w:rsidR="00B25C5D" w:rsidRDefault="000169B6">
      <w:pPr>
        <w:spacing w:after="0"/>
        <w:jc w:val="both"/>
      </w:pPr>
      <w:bookmarkStart w:id="182" w:name="z187"/>
      <w:bookmarkEnd w:id="181"/>
      <w:r>
        <w:rPr>
          <w:color w:val="000000"/>
          <w:sz w:val="28"/>
        </w:rPr>
        <w:t>      копии документов, подтверждающих прохождение процедур зару</w:t>
      </w:r>
      <w:r>
        <w:rPr>
          <w:color w:val="000000"/>
          <w:sz w:val="28"/>
        </w:rPr>
        <w:t>бежной сертификации, аккредитации, инспекции, а также получение авторских прав на программное обеспечение, патентов;</w:t>
      </w:r>
    </w:p>
    <w:p w:rsidR="00B25C5D" w:rsidRDefault="000169B6">
      <w:pPr>
        <w:spacing w:after="0"/>
        <w:jc w:val="both"/>
      </w:pPr>
      <w:bookmarkStart w:id="183" w:name="z188"/>
      <w:bookmarkEnd w:id="182"/>
      <w:r>
        <w:rPr>
          <w:color w:val="000000"/>
          <w:sz w:val="28"/>
        </w:rPr>
        <w:t>      6) затраты, связанные с организацией и проведением за рубежом демонстрации отечественных информационно-коммуникационных услуг и разра</w:t>
      </w:r>
      <w:r>
        <w:rPr>
          <w:color w:val="000000"/>
          <w:sz w:val="28"/>
        </w:rPr>
        <w:t>боток в сфере информационно-коммуникационных технологий для потенциальных покупателей:</w:t>
      </w:r>
    </w:p>
    <w:p w:rsidR="00B25C5D" w:rsidRDefault="000169B6">
      <w:pPr>
        <w:spacing w:after="0"/>
        <w:jc w:val="both"/>
      </w:pPr>
      <w:bookmarkStart w:id="184" w:name="z189"/>
      <w:bookmarkEnd w:id="183"/>
      <w:r>
        <w:rPr>
          <w:color w:val="000000"/>
          <w:sz w:val="28"/>
        </w:rPr>
        <w:t xml:space="preserve">      копии документов, подтверждающих организацию и проведение за рубежом демонстрации отечественных информационно-коммуникационных услуг и разработок в сфере </w:t>
      </w:r>
      <w:r>
        <w:rPr>
          <w:color w:val="000000"/>
          <w:sz w:val="28"/>
        </w:rPr>
        <w:t>информационно-коммуникационных технологий для потенциальных покупателей.</w:t>
      </w:r>
    </w:p>
    <w:p w:rsidR="00B25C5D" w:rsidRDefault="000169B6">
      <w:pPr>
        <w:spacing w:after="0"/>
        <w:jc w:val="both"/>
      </w:pPr>
      <w:bookmarkStart w:id="185" w:name="z190"/>
      <w:bookmarkEnd w:id="184"/>
      <w:r>
        <w:rPr>
          <w:color w:val="000000"/>
          <w:sz w:val="28"/>
        </w:rPr>
        <w:t>      19. Заявка и прилагаемые к ней документы оформляются на казахском и/или русском языках.</w:t>
      </w:r>
    </w:p>
    <w:p w:rsidR="00B25C5D" w:rsidRDefault="000169B6">
      <w:pPr>
        <w:spacing w:after="0"/>
        <w:jc w:val="both"/>
      </w:pPr>
      <w:bookmarkStart w:id="186" w:name="z191"/>
      <w:bookmarkEnd w:id="185"/>
      <w:r>
        <w:rPr>
          <w:color w:val="000000"/>
          <w:sz w:val="28"/>
        </w:rPr>
        <w:lastRenderedPageBreak/>
        <w:t xml:space="preserve">       Если предоставленные документы на иностранном языке, то заявитель обеспечивает их </w:t>
      </w:r>
      <w:r>
        <w:rPr>
          <w:color w:val="000000"/>
          <w:sz w:val="28"/>
        </w:rPr>
        <w:t xml:space="preserve">нотариально-заверенный перевод на казахский или русский языки. </w:t>
      </w:r>
    </w:p>
    <w:p w:rsidR="00B25C5D" w:rsidRDefault="000169B6">
      <w:pPr>
        <w:spacing w:after="0"/>
        <w:jc w:val="both"/>
      </w:pPr>
      <w:bookmarkStart w:id="187" w:name="z192"/>
      <w:bookmarkEnd w:id="186"/>
      <w:r>
        <w:rPr>
          <w:color w:val="000000"/>
          <w:sz w:val="28"/>
        </w:rPr>
        <w:t>      В заявке и прилагаемых к ней документах не допускается наличие подчисток, приписок, зачеркнутых слов и неоговоренных исправлений.</w:t>
      </w:r>
    </w:p>
    <w:p w:rsidR="00B25C5D" w:rsidRDefault="000169B6">
      <w:pPr>
        <w:spacing w:after="0"/>
        <w:jc w:val="both"/>
      </w:pPr>
      <w:bookmarkStart w:id="188" w:name="z193"/>
      <w:bookmarkEnd w:id="187"/>
      <w:r>
        <w:rPr>
          <w:color w:val="000000"/>
          <w:sz w:val="28"/>
        </w:rPr>
        <w:t>      20. Для рассмотрения допускаются заявки заявителей</w:t>
      </w:r>
      <w:r>
        <w:rPr>
          <w:color w:val="000000"/>
          <w:sz w:val="28"/>
        </w:rPr>
        <w:t>:</w:t>
      </w:r>
    </w:p>
    <w:p w:rsidR="00B25C5D" w:rsidRDefault="000169B6">
      <w:pPr>
        <w:spacing w:after="0"/>
        <w:jc w:val="both"/>
      </w:pPr>
      <w:bookmarkStart w:id="189" w:name="z194"/>
      <w:bookmarkEnd w:id="188"/>
      <w:r>
        <w:rPr>
          <w:color w:val="000000"/>
          <w:sz w:val="28"/>
        </w:rPr>
        <w:t xml:space="preserve">       1) осуществляющих реализацию продукции, которая соответствует товарным позициям на уровне не менее 6 знаков единой товарной номенклатуры внешнеэкономической деятельности Евразийского экономического союза (далее – ЕТН ВЭД ЕАЭС) и включенных в переч</w:t>
      </w:r>
      <w:r>
        <w:rPr>
          <w:color w:val="000000"/>
          <w:sz w:val="28"/>
        </w:rPr>
        <w:t>ень отечественных товаров и услуг обрабатывающей промышленности, по которым частично возмещаются затраты по их продвижению на внешние рынки согласно приложению 2 к настоящему приказу, а также затраты, указанные в пункте 10 настоящих Правил ИКУ предоставляю</w:t>
      </w:r>
      <w:r>
        <w:rPr>
          <w:color w:val="000000"/>
          <w:sz w:val="28"/>
        </w:rPr>
        <w:t>тся по общему классификатору видов экономической деятельности (далее – ОКВЭД) на уровне не менее 4 знаков согласно перечню отечественных информационно-коммуникационных услуг, по которым частично возмещаются затраты по их продвижению на внешние рынки соглас</w:t>
      </w:r>
      <w:r>
        <w:rPr>
          <w:color w:val="000000"/>
          <w:sz w:val="28"/>
        </w:rPr>
        <w:t>но приложению 3 к настоящему приказу;</w:t>
      </w:r>
    </w:p>
    <w:p w:rsidR="00B25C5D" w:rsidRDefault="000169B6">
      <w:pPr>
        <w:spacing w:after="0"/>
        <w:jc w:val="both"/>
      </w:pPr>
      <w:bookmarkStart w:id="190" w:name="z195"/>
      <w:bookmarkEnd w:id="189"/>
      <w:r>
        <w:rPr>
          <w:color w:val="000000"/>
          <w:sz w:val="28"/>
        </w:rPr>
        <w:t>      2) содержащие сведения о затратах по продвижению своих товаров и ИКУ, которые:</w:t>
      </w:r>
    </w:p>
    <w:p w:rsidR="00B25C5D" w:rsidRDefault="000169B6">
      <w:pPr>
        <w:spacing w:after="0"/>
        <w:jc w:val="both"/>
      </w:pPr>
      <w:bookmarkStart w:id="191" w:name="z196"/>
      <w:bookmarkEnd w:id="190"/>
      <w:r>
        <w:rPr>
          <w:color w:val="000000"/>
          <w:sz w:val="28"/>
        </w:rPr>
        <w:t xml:space="preserve">       относятся к видам затрат, указанным в пунктах 9 и 10 настоящих Правил;</w:t>
      </w:r>
    </w:p>
    <w:p w:rsidR="00B25C5D" w:rsidRDefault="000169B6">
      <w:pPr>
        <w:spacing w:after="0"/>
        <w:jc w:val="both"/>
      </w:pPr>
      <w:bookmarkStart w:id="192" w:name="z197"/>
      <w:bookmarkEnd w:id="191"/>
      <w:r>
        <w:rPr>
          <w:color w:val="000000"/>
          <w:sz w:val="28"/>
        </w:rPr>
        <w:t xml:space="preserve">       были понесены заявителем по видам затрат, указан</w:t>
      </w:r>
      <w:r>
        <w:rPr>
          <w:color w:val="000000"/>
          <w:sz w:val="28"/>
        </w:rPr>
        <w:t xml:space="preserve">ным в подпунктах 1), 2), 3), 4), 5), 6), 7) и 8) пункта 9, а также в пункте 10 настоящих Правил, не ранее 32 (тридцати двух) месяцев до даты подачи заявки; </w:t>
      </w:r>
    </w:p>
    <w:p w:rsidR="00B25C5D" w:rsidRDefault="000169B6">
      <w:pPr>
        <w:spacing w:after="0"/>
        <w:jc w:val="both"/>
      </w:pPr>
      <w:bookmarkStart w:id="193" w:name="z198"/>
      <w:bookmarkEnd w:id="192"/>
      <w:r>
        <w:rPr>
          <w:color w:val="000000"/>
          <w:sz w:val="28"/>
        </w:rPr>
        <w:t xml:space="preserve">       были понесены заявителями по видам затрат, указанным в подпункте 9) пункта 9 настоящих Прави</w:t>
      </w:r>
      <w:r>
        <w:rPr>
          <w:color w:val="000000"/>
          <w:sz w:val="28"/>
        </w:rPr>
        <w:t>л, но не ранее 12 (двенадцати месяцев) до даты подачи заявки.</w:t>
      </w:r>
    </w:p>
    <w:p w:rsidR="00B25C5D" w:rsidRDefault="000169B6">
      <w:pPr>
        <w:spacing w:after="0"/>
        <w:jc w:val="both"/>
      </w:pPr>
      <w:bookmarkStart w:id="194" w:name="z199"/>
      <w:bookmarkEnd w:id="193"/>
      <w:r>
        <w:rPr>
          <w:color w:val="000000"/>
          <w:sz w:val="28"/>
        </w:rPr>
        <w:t>      21. Оператор в течение 15 (пятнадцати) рабочих дней после приема и регистрации заявок рассматривает их на полноту и соответствие требованиям настоящих Правил и готовит резюме заявки. Резюм</w:t>
      </w:r>
      <w:r>
        <w:rPr>
          <w:color w:val="000000"/>
          <w:sz w:val="28"/>
        </w:rPr>
        <w:t>е заявки на получение возмещения части утверждается приказом первого руководителя Оператора.</w:t>
      </w:r>
    </w:p>
    <w:bookmarkEnd w:id="194"/>
    <w:p w:rsidR="00B25C5D" w:rsidRDefault="000169B6">
      <w:pPr>
        <w:spacing w:after="0"/>
        <w:jc w:val="both"/>
      </w:pPr>
      <w:r>
        <w:rPr>
          <w:color w:val="000000"/>
          <w:sz w:val="28"/>
        </w:rPr>
        <w:t xml:space="preserve">       Сведения о государственной регистрации, перерегистрации юридического лица, категории субъекта предпринимательства, об отсутствии (наличии) задолженности зая</w:t>
      </w:r>
      <w:r>
        <w:rPr>
          <w:color w:val="000000"/>
          <w:sz w:val="28"/>
        </w:rPr>
        <w:t xml:space="preserve">вителя Оператор получает из соответствующих государственных информационных систем на этапе рассмотрения заявки на соответствие требованиям настоящих Правил. </w:t>
      </w:r>
    </w:p>
    <w:p w:rsidR="00B25C5D" w:rsidRDefault="000169B6">
      <w:pPr>
        <w:spacing w:after="0"/>
        <w:jc w:val="both"/>
      </w:pPr>
      <w:r>
        <w:rPr>
          <w:color w:val="000000"/>
          <w:sz w:val="28"/>
        </w:rPr>
        <w:lastRenderedPageBreak/>
        <w:t>      При отсутствии в государственных информационных системах необходимых сведений, а также для п</w:t>
      </w:r>
      <w:r>
        <w:rPr>
          <w:color w:val="000000"/>
          <w:sz w:val="28"/>
        </w:rPr>
        <w:t>одтверждения понесенных затрат, Оператор запрашивает, подтверждающие документы от заявителя и соответствующих государственных органов.</w:t>
      </w:r>
    </w:p>
    <w:p w:rsidR="00B25C5D" w:rsidRDefault="000169B6">
      <w:pPr>
        <w:spacing w:after="0"/>
        <w:jc w:val="both"/>
      </w:pPr>
      <w:r>
        <w:rPr>
          <w:color w:val="000000"/>
          <w:sz w:val="28"/>
        </w:rPr>
        <w:t>      При направлении Оператором запроса в соответствующие государственные органы период рассмотрения заявки продлевается</w:t>
      </w:r>
      <w:r>
        <w:rPr>
          <w:color w:val="000000"/>
          <w:sz w:val="28"/>
        </w:rPr>
        <w:t xml:space="preserve"> до момента получения ответа соответствующего государственного органа (с письменным уведомлением заявителя), не более чем на 30 (тридцать) календарных дней.</w:t>
      </w:r>
    </w:p>
    <w:p w:rsidR="00B25C5D" w:rsidRDefault="000169B6">
      <w:pPr>
        <w:spacing w:after="0"/>
      </w:pPr>
      <w:r>
        <w:rPr>
          <w:color w:val="FF0000"/>
          <w:sz w:val="28"/>
        </w:rPr>
        <w:t>      Сноска. Пункт 21 - в редакции приказа Заместителя Премьер-Министра - Министра торговли и инте</w:t>
      </w:r>
      <w:r>
        <w:rPr>
          <w:color w:val="FF0000"/>
          <w:sz w:val="28"/>
        </w:rPr>
        <w:t xml:space="preserve">грации РК от 08.12.2022 </w:t>
      </w:r>
      <w:r>
        <w:rPr>
          <w:color w:val="000000"/>
          <w:sz w:val="28"/>
        </w:rPr>
        <w:t>№ 470-нқ</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B25C5D" w:rsidRDefault="000169B6">
      <w:pPr>
        <w:spacing w:after="0"/>
        <w:jc w:val="both"/>
      </w:pPr>
      <w:bookmarkStart w:id="195" w:name="z203"/>
      <w:r>
        <w:rPr>
          <w:color w:val="000000"/>
          <w:sz w:val="28"/>
        </w:rPr>
        <w:t>      22. При неполноте и несоответствии заявки и представленных документов требованиям настоящих Правил, а также</w:t>
      </w:r>
      <w:r>
        <w:rPr>
          <w:color w:val="000000"/>
          <w:sz w:val="28"/>
        </w:rPr>
        <w:t xml:space="preserve"> нарушения заявителем принятых встречных обязательств по заключенному соглашению/соглашениям в части увеличения объема доходов валютной выручки от реализации продукции/услуг не менее чем на 10% в течение 2 (двух) лет, Оператор в течение 15 (пятнадцати) раб</w:t>
      </w:r>
      <w:r>
        <w:rPr>
          <w:color w:val="000000"/>
          <w:sz w:val="28"/>
        </w:rPr>
        <w:t>очих дней направляет соответствующие замечания заявителю посредством веб-портала, а также на электронную почту заявителя.</w:t>
      </w:r>
    </w:p>
    <w:bookmarkEnd w:id="195"/>
    <w:p w:rsidR="00B25C5D" w:rsidRDefault="000169B6">
      <w:pPr>
        <w:spacing w:after="0"/>
        <w:jc w:val="both"/>
      </w:pPr>
      <w:r>
        <w:rPr>
          <w:color w:val="000000"/>
          <w:sz w:val="28"/>
        </w:rPr>
        <w:t xml:space="preserve">      При неполноте и несоответствии вновь представленных документов требованиям настоящих Правил, Оператор в течение 30 (тридцати) </w:t>
      </w:r>
      <w:r>
        <w:rPr>
          <w:color w:val="000000"/>
          <w:sz w:val="28"/>
        </w:rPr>
        <w:t>рабочих дней направляет посредством веб-портала, а также на электронную почту заявителя повторное уведомление.</w:t>
      </w:r>
    </w:p>
    <w:p w:rsidR="00B25C5D" w:rsidRDefault="000169B6">
      <w:pPr>
        <w:spacing w:after="0"/>
      </w:pPr>
      <w:r>
        <w:rPr>
          <w:color w:val="FF0000"/>
          <w:sz w:val="28"/>
        </w:rPr>
        <w:t xml:space="preserve">      Сноска. Пункт 22 - в редакции приказа Заместителя Премьер-Министра - Министра торговли и интеграции РК от 01.03.2023 </w:t>
      </w:r>
      <w:r>
        <w:rPr>
          <w:color w:val="000000"/>
          <w:sz w:val="28"/>
        </w:rPr>
        <w:t>№ 91-НҚ</w:t>
      </w:r>
      <w:r>
        <w:rPr>
          <w:color w:val="FF0000"/>
          <w:sz w:val="28"/>
        </w:rPr>
        <w:t xml:space="preserve"> (вводится в де</w:t>
      </w:r>
      <w:r>
        <w:rPr>
          <w:color w:val="FF0000"/>
          <w:sz w:val="28"/>
        </w:rPr>
        <w:t>йствие по истечении десяти календарных дней после дня его первого официального опубликования).</w:t>
      </w:r>
      <w:r>
        <w:br/>
      </w:r>
    </w:p>
    <w:p w:rsidR="00B25C5D" w:rsidRDefault="000169B6">
      <w:pPr>
        <w:spacing w:after="0"/>
        <w:jc w:val="both"/>
      </w:pPr>
      <w:bookmarkStart w:id="196" w:name="z205"/>
      <w:r>
        <w:rPr>
          <w:color w:val="000000"/>
          <w:sz w:val="28"/>
        </w:rPr>
        <w:t xml:space="preserve">       23. Заявитель устраняет замечания в течение 7 (семи) рабочих дней с даты их получения. </w:t>
      </w:r>
    </w:p>
    <w:p w:rsidR="00B25C5D" w:rsidRDefault="000169B6">
      <w:pPr>
        <w:spacing w:after="0"/>
        <w:jc w:val="both"/>
      </w:pPr>
      <w:bookmarkStart w:id="197" w:name="z206"/>
      <w:bookmarkEnd w:id="196"/>
      <w:r>
        <w:rPr>
          <w:color w:val="000000"/>
          <w:sz w:val="28"/>
        </w:rPr>
        <w:t>      Если направленные замечания не устранены заявителем в устан</w:t>
      </w:r>
      <w:r>
        <w:rPr>
          <w:color w:val="000000"/>
          <w:sz w:val="28"/>
        </w:rPr>
        <w:t>овленный срок, заявка считается аннулированной. Для дальнейшего рассмотрения подает новую заявку.</w:t>
      </w:r>
    </w:p>
    <w:p w:rsidR="00B25C5D" w:rsidRDefault="000169B6">
      <w:pPr>
        <w:spacing w:after="0"/>
        <w:jc w:val="both"/>
      </w:pPr>
      <w:bookmarkStart w:id="198" w:name="z207"/>
      <w:bookmarkEnd w:id="197"/>
      <w:r>
        <w:rPr>
          <w:color w:val="000000"/>
          <w:sz w:val="28"/>
        </w:rPr>
        <w:t xml:space="preserve">       24. В соответствии со статьей 73 Административного процедурно-процессуального кодекса Республики Казахстан (далее – АППК РК) до принятия решения об отк</w:t>
      </w:r>
      <w:r>
        <w:rPr>
          <w:color w:val="000000"/>
          <w:sz w:val="28"/>
        </w:rPr>
        <w:t xml:space="preserve">азе в возмещении части затрат Оператор не позднее 3 (трех) рабочих дней до окончания срока рассмотрения заявки направляет заявителю </w:t>
      </w:r>
      <w:r>
        <w:rPr>
          <w:color w:val="000000"/>
          <w:sz w:val="28"/>
        </w:rPr>
        <w:lastRenderedPageBreak/>
        <w:t>уведомление о предварительном решении об отказе в возмещении части затрат заявителя, а также времени и месте (способе) прове</w:t>
      </w:r>
      <w:r>
        <w:rPr>
          <w:color w:val="000000"/>
          <w:sz w:val="28"/>
        </w:rPr>
        <w:t>дения заслушивания для предоставления возможности заявителю выразить позицию по предварительному решению. Заслушивание проводится не позднее 2 (двух) рабочих дней со дня уведомления.</w:t>
      </w:r>
    </w:p>
    <w:bookmarkEnd w:id="198"/>
    <w:p w:rsidR="00B25C5D" w:rsidRDefault="000169B6">
      <w:pPr>
        <w:spacing w:after="0"/>
        <w:jc w:val="both"/>
      </w:pPr>
      <w:r>
        <w:rPr>
          <w:color w:val="000000"/>
          <w:sz w:val="28"/>
        </w:rPr>
        <w:t xml:space="preserve">       В соответствии с пунктом 4 статьи 73 АППК РК, в случае устного выр</w:t>
      </w:r>
      <w:r>
        <w:rPr>
          <w:color w:val="000000"/>
          <w:sz w:val="28"/>
        </w:rPr>
        <w:t>ажения заявителем своего возражения Оператор ведет протокол заслушивания.</w:t>
      </w:r>
    </w:p>
    <w:p w:rsidR="00B25C5D" w:rsidRDefault="000169B6">
      <w:pPr>
        <w:spacing w:after="0"/>
      </w:pPr>
      <w:r>
        <w:rPr>
          <w:color w:val="FF0000"/>
          <w:sz w:val="28"/>
        </w:rPr>
        <w:t xml:space="preserve">      Сноска. Пункт 24 - в редакции приказа Заместителя Премьер-Министра - Министра торговли и интеграции РК от 01.03.2023 </w:t>
      </w:r>
      <w:r>
        <w:rPr>
          <w:color w:val="000000"/>
          <w:sz w:val="28"/>
        </w:rPr>
        <w:t>№ 91-НҚ</w:t>
      </w:r>
      <w:r>
        <w:rPr>
          <w:color w:val="FF0000"/>
          <w:sz w:val="28"/>
        </w:rPr>
        <w:t xml:space="preserve"> (вводится в действие по истечении десяти календарны</w:t>
      </w:r>
      <w:r>
        <w:rPr>
          <w:color w:val="FF0000"/>
          <w:sz w:val="28"/>
        </w:rPr>
        <w:t>х дней после дня его первого официального опубликования).</w:t>
      </w:r>
      <w:r>
        <w:br/>
      </w:r>
    </w:p>
    <w:p w:rsidR="00B25C5D" w:rsidRDefault="000169B6">
      <w:pPr>
        <w:spacing w:after="0"/>
        <w:jc w:val="both"/>
      </w:pPr>
      <w:bookmarkStart w:id="199" w:name="z209"/>
      <w:r>
        <w:rPr>
          <w:color w:val="000000"/>
          <w:sz w:val="28"/>
        </w:rPr>
        <w:t>      25. Оператор в течение 7 (семи) рабочих дней со дня принятия решения о возможности возмещения части затрат, заключает с заявителем (производитель) двустороннее соглашение.</w:t>
      </w:r>
    </w:p>
    <w:bookmarkEnd w:id="199"/>
    <w:p w:rsidR="00B25C5D" w:rsidRDefault="000169B6">
      <w:pPr>
        <w:spacing w:after="0"/>
        <w:jc w:val="both"/>
      </w:pPr>
      <w:r>
        <w:rPr>
          <w:color w:val="000000"/>
          <w:sz w:val="28"/>
        </w:rPr>
        <w:t>      Оператор в те</w:t>
      </w:r>
      <w:r>
        <w:rPr>
          <w:color w:val="000000"/>
          <w:sz w:val="28"/>
        </w:rPr>
        <w:t>чение 7 (семи) рабочих дней со дня принятия решения о возможности возмещения части затрат, заключает с заявителем (официальный представитель (дистрибьютор)/трейдер/дочерняя компания), производителем трехстороннее соглашение.</w:t>
      </w:r>
    </w:p>
    <w:p w:rsidR="00B25C5D" w:rsidRDefault="000169B6">
      <w:pPr>
        <w:spacing w:after="0"/>
        <w:jc w:val="both"/>
      </w:pPr>
      <w:r>
        <w:rPr>
          <w:color w:val="000000"/>
          <w:sz w:val="28"/>
        </w:rPr>
        <w:t xml:space="preserve">      При отказе от подписания </w:t>
      </w:r>
      <w:r>
        <w:rPr>
          <w:color w:val="000000"/>
          <w:sz w:val="28"/>
        </w:rPr>
        <w:t>или не подписания соглашения (двустороннего или трехстороннего) заявителем (производителем) и (или) заявителем (официальным представителем (дистрибьютором)/трейдером/дочерней компанией) в течение указанного срока, Оператором возмещение части затрат заявите</w:t>
      </w:r>
      <w:r>
        <w:rPr>
          <w:color w:val="000000"/>
          <w:sz w:val="28"/>
        </w:rPr>
        <w:t>лю не производится.</w:t>
      </w:r>
    </w:p>
    <w:p w:rsidR="00B25C5D" w:rsidRDefault="000169B6">
      <w:pPr>
        <w:spacing w:after="0"/>
      </w:pPr>
      <w:r>
        <w:rPr>
          <w:color w:val="FF0000"/>
          <w:sz w:val="28"/>
        </w:rPr>
        <w:t xml:space="preserve">      Сноска. Пункт 25 - в редакции приказа Заместителя Премьер-Министра - Министра торговли и интеграции РК от 01.03.2023 </w:t>
      </w:r>
      <w:r>
        <w:rPr>
          <w:color w:val="000000"/>
          <w:sz w:val="28"/>
        </w:rPr>
        <w:t>№ 91-НҚ</w:t>
      </w:r>
      <w:r>
        <w:rPr>
          <w:color w:val="FF0000"/>
          <w:sz w:val="28"/>
        </w:rPr>
        <w:t xml:space="preserve"> (вводится в действие по истечении десяти календарных дней после дня его первого официального опубликовани</w:t>
      </w:r>
      <w:r>
        <w:rPr>
          <w:color w:val="FF0000"/>
          <w:sz w:val="28"/>
        </w:rPr>
        <w:t>я).</w:t>
      </w:r>
      <w:r>
        <w:br/>
      </w:r>
    </w:p>
    <w:p w:rsidR="00B25C5D" w:rsidRDefault="000169B6">
      <w:pPr>
        <w:spacing w:after="0"/>
        <w:jc w:val="both"/>
      </w:pPr>
      <w:bookmarkStart w:id="200" w:name="z210"/>
      <w:r>
        <w:rPr>
          <w:color w:val="000000"/>
          <w:sz w:val="28"/>
        </w:rPr>
        <w:t xml:space="preserve">       26. Заявитель дает согласие на предоставление органам государственного аудита сведений о них, являющихся банковской тайной. При этом предоставляемые сведения будут ограничиваться в пределах целей проведения государственного аудита по проверке р</w:t>
      </w:r>
      <w:r>
        <w:rPr>
          <w:color w:val="000000"/>
          <w:sz w:val="28"/>
        </w:rPr>
        <w:t xml:space="preserve">асходования бюджетных средств. </w:t>
      </w:r>
    </w:p>
    <w:p w:rsidR="00B25C5D" w:rsidRDefault="000169B6">
      <w:pPr>
        <w:spacing w:after="0"/>
        <w:jc w:val="both"/>
      </w:pPr>
      <w:bookmarkStart w:id="201" w:name="z211"/>
      <w:bookmarkEnd w:id="200"/>
      <w:r>
        <w:rPr>
          <w:color w:val="000000"/>
          <w:sz w:val="28"/>
        </w:rPr>
        <w:t xml:space="preserve">      27. Для определения эффективности мер государственного стимулирования промышленности, предусмотренных настоящими Правилами, Оператором в течение 3 (трех) лет со дня заключения соглашения проводится мониторинг их </w:t>
      </w:r>
      <w:r>
        <w:rPr>
          <w:color w:val="000000"/>
          <w:sz w:val="28"/>
        </w:rPr>
        <w:t xml:space="preserve">реализации на основании данных, полученных из государственных </w:t>
      </w:r>
      <w:r>
        <w:rPr>
          <w:color w:val="000000"/>
          <w:sz w:val="28"/>
        </w:rPr>
        <w:lastRenderedPageBreak/>
        <w:t>информационных систем, и/или информации, представленной заявителем, который включает:</w:t>
      </w:r>
    </w:p>
    <w:p w:rsidR="00B25C5D" w:rsidRDefault="000169B6">
      <w:pPr>
        <w:spacing w:after="0"/>
        <w:jc w:val="both"/>
      </w:pPr>
      <w:bookmarkStart w:id="202" w:name="z361"/>
      <w:bookmarkEnd w:id="201"/>
      <w:r>
        <w:rPr>
          <w:color w:val="000000"/>
          <w:sz w:val="28"/>
        </w:rPr>
        <w:t>      1) подготовку аналитической справки по выявлению проблем в реализации мер государственного стимулирова</w:t>
      </w:r>
      <w:r>
        <w:rPr>
          <w:color w:val="000000"/>
          <w:sz w:val="28"/>
        </w:rPr>
        <w:t>ния промышленности;</w:t>
      </w:r>
    </w:p>
    <w:p w:rsidR="00B25C5D" w:rsidRDefault="000169B6">
      <w:pPr>
        <w:spacing w:after="0"/>
        <w:jc w:val="both"/>
      </w:pPr>
      <w:bookmarkStart w:id="203" w:name="z362"/>
      <w:bookmarkEnd w:id="202"/>
      <w:r>
        <w:rPr>
          <w:color w:val="000000"/>
          <w:sz w:val="28"/>
        </w:rPr>
        <w:t>      2) свод информации по достижению показателей встречных обязательств заявителя, получивших государственную поддержку в рамках настоящих Правил.</w:t>
      </w:r>
    </w:p>
    <w:bookmarkEnd w:id="203"/>
    <w:p w:rsidR="00B25C5D" w:rsidRDefault="000169B6">
      <w:pPr>
        <w:spacing w:after="0"/>
      </w:pPr>
      <w:r>
        <w:rPr>
          <w:color w:val="FF0000"/>
          <w:sz w:val="28"/>
        </w:rPr>
        <w:t>      Сноска. Пункт 27 - в редакции приказа Заместителя Премьер-Министра - Министра тор</w:t>
      </w:r>
      <w:r>
        <w:rPr>
          <w:color w:val="FF0000"/>
          <w:sz w:val="28"/>
        </w:rPr>
        <w:t xml:space="preserve">говли и интеграции РК от 08.12.2022 </w:t>
      </w:r>
      <w:r>
        <w:rPr>
          <w:color w:val="000000"/>
          <w:sz w:val="28"/>
        </w:rPr>
        <w:t>№ 470-нқ</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B25C5D" w:rsidRDefault="000169B6">
      <w:pPr>
        <w:spacing w:after="0"/>
        <w:jc w:val="both"/>
      </w:pPr>
      <w:bookmarkStart w:id="204" w:name="z363"/>
      <w:r>
        <w:rPr>
          <w:color w:val="000000"/>
          <w:sz w:val="28"/>
        </w:rPr>
        <w:t>      28. При возмещении части затрат субъектов промышленно-инновационной деятельности по продвижению</w:t>
      </w:r>
      <w:r>
        <w:rPr>
          <w:color w:val="000000"/>
          <w:sz w:val="28"/>
        </w:rPr>
        <w:t xml:space="preserve"> отечественных товаров и услуг обрабатывающей промышленности, а также информационно-коммуникационных услуг на внешние рынки в рамках принятых международных обязательств заявители, в рамках заключенного сторонами соглашения, принимают встречные обязательств</w:t>
      </w:r>
      <w:r>
        <w:rPr>
          <w:color w:val="000000"/>
          <w:sz w:val="28"/>
        </w:rPr>
        <w:t>а, предусмотренные статьей 27 Закона.</w:t>
      </w:r>
    </w:p>
    <w:bookmarkEnd w:id="204"/>
    <w:p w:rsidR="00B25C5D" w:rsidRDefault="000169B6">
      <w:pPr>
        <w:spacing w:after="0"/>
        <w:jc w:val="both"/>
      </w:pPr>
      <w:r>
        <w:rPr>
          <w:color w:val="000000"/>
          <w:sz w:val="28"/>
        </w:rPr>
        <w:t xml:space="preserve">       В случае невыполнения встречных обязательств заявителями денежные средства, полученные ими в рамках возмещения части затрат субъектов промышленно-инновационной деятельности по продвижению отечественных товаров и</w:t>
      </w:r>
      <w:r>
        <w:rPr>
          <w:color w:val="000000"/>
          <w:sz w:val="28"/>
        </w:rPr>
        <w:t xml:space="preserve"> услуг обрабатывающей промышленности, а также информационно-коммуникационных услуг на внешние рынки в рамках принятых международных обязательств, подлежат возврату с учетом достигнутого уровня исполнения встречных обязательств и базовой ставки Национальног</w:t>
      </w:r>
      <w:r>
        <w:rPr>
          <w:color w:val="000000"/>
          <w:sz w:val="28"/>
        </w:rPr>
        <w:t>о Банка Республики Казахстан в порядке, предусмотренном Правилами по определению и применению встречных обязательств при оказании мер государственного стимулирования промышленности, утвержденными приказом исполняющего обязанности Министра индустрии и инфра</w:t>
      </w:r>
      <w:r>
        <w:rPr>
          <w:color w:val="000000"/>
          <w:sz w:val="28"/>
        </w:rPr>
        <w:t>структурного развития Республики Казахстан от 27 мая 2022 года № 298 (зарегистрирован в Реестре государственной регистрации нормативных правовых актов под № 28281).</w:t>
      </w:r>
    </w:p>
    <w:p w:rsidR="00B25C5D" w:rsidRDefault="000169B6">
      <w:pPr>
        <w:spacing w:after="0"/>
      </w:pPr>
      <w:r>
        <w:rPr>
          <w:color w:val="FF0000"/>
          <w:sz w:val="28"/>
        </w:rPr>
        <w:t>      Сноска. Правила дополнены пунктом 28 в соответствии с приказом Заместителя Премьер-Ми</w:t>
      </w:r>
      <w:r>
        <w:rPr>
          <w:color w:val="FF0000"/>
          <w:sz w:val="28"/>
        </w:rPr>
        <w:t xml:space="preserve">нистра - Министра торговли и интеграции РК от 08.12.2022 </w:t>
      </w:r>
      <w:r>
        <w:rPr>
          <w:color w:val="000000"/>
          <w:sz w:val="28"/>
        </w:rPr>
        <w:t>№ 470-нқ</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tbl>
      <w:tblPr>
        <w:tblW w:w="0" w:type="auto"/>
        <w:tblCellSpacing w:w="0" w:type="auto"/>
        <w:tblLook w:val="04A0" w:firstRow="1" w:lastRow="0" w:firstColumn="1" w:lastColumn="0" w:noHBand="0" w:noVBand="1"/>
      </w:tblPr>
      <w:tblGrid>
        <w:gridCol w:w="5881"/>
        <w:gridCol w:w="3896"/>
      </w:tblGrid>
      <w:tr w:rsidR="00B25C5D">
        <w:trPr>
          <w:trHeight w:val="30"/>
          <w:tblCellSpacing w:w="0" w:type="auto"/>
        </w:trPr>
        <w:tc>
          <w:tcPr>
            <w:tcW w:w="7780" w:type="dxa"/>
            <w:tcMar>
              <w:top w:w="15" w:type="dxa"/>
              <w:left w:w="15" w:type="dxa"/>
              <w:bottom w:w="15" w:type="dxa"/>
              <w:right w:w="15" w:type="dxa"/>
            </w:tcMar>
            <w:vAlign w:val="center"/>
          </w:tcPr>
          <w:p w:rsidR="00B25C5D" w:rsidRDefault="000169B6">
            <w:pPr>
              <w:spacing w:after="0"/>
              <w:jc w:val="center"/>
            </w:pPr>
            <w:r>
              <w:rPr>
                <w:color w:val="000000"/>
                <w:sz w:val="20"/>
              </w:rPr>
              <w:t> </w:t>
            </w:r>
          </w:p>
        </w:tc>
        <w:tc>
          <w:tcPr>
            <w:tcW w:w="4600" w:type="dxa"/>
            <w:tcMar>
              <w:top w:w="15" w:type="dxa"/>
              <w:left w:w="15" w:type="dxa"/>
              <w:bottom w:w="15" w:type="dxa"/>
              <w:right w:w="15" w:type="dxa"/>
            </w:tcMar>
            <w:vAlign w:val="center"/>
          </w:tcPr>
          <w:p w:rsidR="00B25C5D" w:rsidRDefault="000169B6">
            <w:pPr>
              <w:spacing w:after="0"/>
              <w:jc w:val="center"/>
            </w:pPr>
            <w:r>
              <w:rPr>
                <w:color w:val="000000"/>
                <w:sz w:val="20"/>
              </w:rPr>
              <w:t>Приложение</w:t>
            </w:r>
            <w:r>
              <w:br/>
            </w:r>
            <w:r>
              <w:rPr>
                <w:color w:val="000000"/>
                <w:sz w:val="20"/>
              </w:rPr>
              <w:t>к Правилам возмещения части</w:t>
            </w:r>
            <w:r>
              <w:br/>
            </w:r>
            <w:r>
              <w:rPr>
                <w:color w:val="000000"/>
                <w:sz w:val="20"/>
              </w:rPr>
              <w:lastRenderedPageBreak/>
              <w:t>затрат субъектов промышленно-</w:t>
            </w:r>
            <w:r>
              <w:br/>
            </w:r>
            <w:r>
              <w:rPr>
                <w:color w:val="000000"/>
                <w:sz w:val="20"/>
              </w:rPr>
              <w:t>инновацио</w:t>
            </w:r>
            <w:r>
              <w:rPr>
                <w:color w:val="000000"/>
                <w:sz w:val="20"/>
              </w:rPr>
              <w:t>нной деятельности по</w:t>
            </w:r>
            <w:r>
              <w:br/>
            </w:r>
            <w:r>
              <w:rPr>
                <w:color w:val="000000"/>
                <w:sz w:val="20"/>
              </w:rPr>
              <w:t xml:space="preserve">продвижению отечественных </w:t>
            </w:r>
            <w:r>
              <w:br/>
            </w:r>
            <w:r>
              <w:rPr>
                <w:color w:val="000000"/>
                <w:sz w:val="20"/>
              </w:rPr>
              <w:t>товаров и услуг</w:t>
            </w:r>
            <w:r>
              <w:br/>
            </w:r>
            <w:r>
              <w:rPr>
                <w:color w:val="000000"/>
                <w:sz w:val="20"/>
              </w:rPr>
              <w:t xml:space="preserve">обрабатывающей промышленности, </w:t>
            </w:r>
            <w:r>
              <w:br/>
            </w:r>
            <w:r>
              <w:rPr>
                <w:color w:val="000000"/>
                <w:sz w:val="20"/>
              </w:rPr>
              <w:t>а также информационно-</w:t>
            </w:r>
            <w:r>
              <w:br/>
            </w:r>
            <w:r>
              <w:rPr>
                <w:color w:val="000000"/>
                <w:sz w:val="20"/>
              </w:rPr>
              <w:t>коммуникационных услуг на</w:t>
            </w:r>
            <w:r>
              <w:br/>
            </w:r>
            <w:r>
              <w:rPr>
                <w:color w:val="000000"/>
                <w:sz w:val="20"/>
              </w:rPr>
              <w:t>внешние рынки в рамках</w:t>
            </w:r>
            <w:r>
              <w:br/>
            </w:r>
            <w:r>
              <w:rPr>
                <w:color w:val="000000"/>
                <w:sz w:val="20"/>
              </w:rPr>
              <w:t>принятых международных</w:t>
            </w:r>
            <w:r>
              <w:br/>
            </w:r>
            <w:r>
              <w:rPr>
                <w:color w:val="000000"/>
                <w:sz w:val="20"/>
              </w:rPr>
              <w:t>обязательств</w:t>
            </w:r>
          </w:p>
        </w:tc>
      </w:tr>
      <w:tr w:rsidR="00B25C5D">
        <w:trPr>
          <w:trHeight w:val="30"/>
          <w:tblCellSpacing w:w="0" w:type="auto"/>
        </w:trPr>
        <w:tc>
          <w:tcPr>
            <w:tcW w:w="7780" w:type="dxa"/>
            <w:tcMar>
              <w:top w:w="15" w:type="dxa"/>
              <w:left w:w="15" w:type="dxa"/>
              <w:bottom w:w="15" w:type="dxa"/>
              <w:right w:w="15" w:type="dxa"/>
            </w:tcMar>
            <w:vAlign w:val="center"/>
          </w:tcPr>
          <w:p w:rsidR="00B25C5D" w:rsidRDefault="000169B6">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B25C5D" w:rsidRDefault="000169B6">
            <w:pPr>
              <w:spacing w:after="0"/>
              <w:jc w:val="center"/>
            </w:pPr>
            <w:r>
              <w:rPr>
                <w:color w:val="000000"/>
                <w:sz w:val="20"/>
              </w:rPr>
              <w:t>Форма</w:t>
            </w:r>
          </w:p>
        </w:tc>
      </w:tr>
    </w:tbl>
    <w:p w:rsidR="00B25C5D" w:rsidRDefault="000169B6">
      <w:pPr>
        <w:spacing w:after="0"/>
      </w:pPr>
      <w:bookmarkStart w:id="205" w:name="z216"/>
      <w:r>
        <w:rPr>
          <w:b/>
          <w:color w:val="000000"/>
        </w:rPr>
        <w:t xml:space="preserve"> Заявка на получение возмещения части затр</w:t>
      </w:r>
      <w:r>
        <w:rPr>
          <w:b/>
          <w:color w:val="000000"/>
        </w:rPr>
        <w:t>ат субъектов промышленно-инновационной деятельности</w:t>
      </w:r>
    </w:p>
    <w:p w:rsidR="00B25C5D" w:rsidRDefault="000169B6">
      <w:pPr>
        <w:spacing w:after="0"/>
        <w:jc w:val="both"/>
      </w:pPr>
      <w:bookmarkStart w:id="206" w:name="z217"/>
      <w:bookmarkEnd w:id="205"/>
      <w:r>
        <w:rPr>
          <w:color w:val="000000"/>
          <w:sz w:val="28"/>
        </w:rPr>
        <w:t>      Кому:______________________________________________________________________</w:t>
      </w:r>
    </w:p>
    <w:p w:rsidR="00B25C5D" w:rsidRDefault="000169B6">
      <w:pPr>
        <w:spacing w:after="0"/>
        <w:jc w:val="both"/>
      </w:pPr>
      <w:bookmarkStart w:id="207" w:name="z218"/>
      <w:bookmarkEnd w:id="206"/>
      <w:r>
        <w:rPr>
          <w:color w:val="000000"/>
          <w:sz w:val="28"/>
        </w:rPr>
        <w:t>                                (наименование Оператора)</w:t>
      </w:r>
    </w:p>
    <w:p w:rsidR="00B25C5D" w:rsidRDefault="000169B6">
      <w:pPr>
        <w:spacing w:after="0"/>
        <w:jc w:val="both"/>
      </w:pPr>
      <w:bookmarkStart w:id="208" w:name="z219"/>
      <w:bookmarkEnd w:id="207"/>
      <w:r>
        <w:rPr>
          <w:color w:val="000000"/>
          <w:sz w:val="28"/>
        </w:rPr>
        <w:t xml:space="preserve">      От </w:t>
      </w:r>
      <w:r>
        <w:rPr>
          <w:color w:val="000000"/>
          <w:sz w:val="28"/>
        </w:rPr>
        <w:t>кого:____________________________________________________________________</w:t>
      </w:r>
    </w:p>
    <w:p w:rsidR="00B25C5D" w:rsidRDefault="000169B6">
      <w:pPr>
        <w:spacing w:after="0"/>
        <w:jc w:val="both"/>
      </w:pPr>
      <w:bookmarkStart w:id="209" w:name="z220"/>
      <w:bookmarkEnd w:id="208"/>
      <w:r>
        <w:rPr>
          <w:color w:val="000000"/>
          <w:sz w:val="28"/>
        </w:rPr>
        <w:t>                   (полное наименование заявителя с указанием организационно- правовой формы)</w:t>
      </w:r>
    </w:p>
    <w:p w:rsidR="00B25C5D" w:rsidRDefault="000169B6">
      <w:pPr>
        <w:spacing w:after="0"/>
        <w:jc w:val="both"/>
      </w:pPr>
      <w:bookmarkStart w:id="210" w:name="z221"/>
      <w:bookmarkEnd w:id="209"/>
      <w:r>
        <w:rPr>
          <w:color w:val="000000"/>
          <w:sz w:val="28"/>
        </w:rPr>
        <w:t>      Государственная регистрация/перерегистрация ______________________________________</w:t>
      </w:r>
      <w:r>
        <w:rPr>
          <w:color w:val="000000"/>
          <w:sz w:val="28"/>
        </w:rPr>
        <w:t>_________________________________</w:t>
      </w:r>
    </w:p>
    <w:p w:rsidR="00B25C5D" w:rsidRDefault="000169B6">
      <w:pPr>
        <w:spacing w:after="0"/>
        <w:jc w:val="both"/>
      </w:pPr>
      <w:bookmarkStart w:id="211" w:name="z222"/>
      <w:bookmarkEnd w:id="210"/>
      <w:r>
        <w:rPr>
          <w:color w:val="000000"/>
          <w:sz w:val="28"/>
        </w:rPr>
        <w:t xml:space="preserve">                                                        (№ свидетельства/справки/уведомления о начале деятельности в качестве </w:t>
      </w:r>
    </w:p>
    <w:p w:rsidR="00B25C5D" w:rsidRDefault="000169B6">
      <w:pPr>
        <w:spacing w:after="0"/>
        <w:jc w:val="both"/>
      </w:pPr>
      <w:bookmarkStart w:id="212" w:name="z223"/>
      <w:bookmarkEnd w:id="211"/>
      <w:r>
        <w:rPr>
          <w:color w:val="000000"/>
          <w:sz w:val="28"/>
        </w:rPr>
        <w:t xml:space="preserve">                                                             индивидуального предпринимателя, </w:t>
      </w:r>
      <w:r>
        <w:rPr>
          <w:color w:val="000000"/>
          <w:sz w:val="28"/>
        </w:rPr>
        <w:t>кем и когда выдано)</w:t>
      </w:r>
    </w:p>
    <w:p w:rsidR="00B25C5D" w:rsidRDefault="000169B6">
      <w:pPr>
        <w:spacing w:after="0"/>
        <w:jc w:val="both"/>
      </w:pPr>
      <w:bookmarkStart w:id="213" w:name="z224"/>
      <w:bookmarkEnd w:id="212"/>
      <w:r>
        <w:rPr>
          <w:color w:val="000000"/>
          <w:sz w:val="28"/>
        </w:rPr>
        <w:t>      Фактический адрес: ___________________________________________________________________</w:t>
      </w:r>
    </w:p>
    <w:p w:rsidR="00B25C5D" w:rsidRDefault="000169B6">
      <w:pPr>
        <w:spacing w:after="0"/>
        <w:jc w:val="both"/>
      </w:pPr>
      <w:bookmarkStart w:id="214" w:name="z225"/>
      <w:bookmarkEnd w:id="213"/>
      <w:r>
        <w:rPr>
          <w:color w:val="000000"/>
          <w:sz w:val="28"/>
        </w:rPr>
        <w:t>      БИН/ИИН: ____________________________________________________________________________</w:t>
      </w:r>
    </w:p>
    <w:p w:rsidR="00B25C5D" w:rsidRDefault="000169B6">
      <w:pPr>
        <w:spacing w:after="0"/>
        <w:jc w:val="both"/>
      </w:pPr>
      <w:bookmarkStart w:id="215" w:name="z226"/>
      <w:bookmarkEnd w:id="214"/>
      <w:r>
        <w:rPr>
          <w:color w:val="000000"/>
          <w:sz w:val="28"/>
        </w:rPr>
        <w:t>      Наименование отрасли: _______________________</w:t>
      </w:r>
      <w:r>
        <w:rPr>
          <w:color w:val="000000"/>
          <w:sz w:val="28"/>
        </w:rPr>
        <w:t>__________________________________________</w:t>
      </w:r>
    </w:p>
    <w:p w:rsidR="00B25C5D" w:rsidRDefault="000169B6">
      <w:pPr>
        <w:spacing w:after="0"/>
        <w:jc w:val="both"/>
      </w:pPr>
      <w:bookmarkStart w:id="216" w:name="z227"/>
      <w:bookmarkEnd w:id="215"/>
      <w:r>
        <w:rPr>
          <w:color w:val="000000"/>
          <w:sz w:val="28"/>
        </w:rPr>
        <w:t>      Вид деятельности:______________________________________________________________________</w:t>
      </w:r>
    </w:p>
    <w:p w:rsidR="00B25C5D" w:rsidRDefault="000169B6">
      <w:pPr>
        <w:spacing w:after="0"/>
        <w:jc w:val="both"/>
      </w:pPr>
      <w:bookmarkStart w:id="217" w:name="z228"/>
      <w:bookmarkEnd w:id="216"/>
      <w:r>
        <w:rPr>
          <w:color w:val="000000"/>
          <w:sz w:val="28"/>
        </w:rPr>
        <w:lastRenderedPageBreak/>
        <w:t>      Численность сотрудников:_______________________________________________________________</w:t>
      </w:r>
    </w:p>
    <w:p w:rsidR="00B25C5D" w:rsidRDefault="000169B6">
      <w:pPr>
        <w:spacing w:after="0"/>
        <w:jc w:val="both"/>
      </w:pPr>
      <w:bookmarkStart w:id="218" w:name="z229"/>
      <w:bookmarkEnd w:id="217"/>
      <w:r>
        <w:rPr>
          <w:color w:val="000000"/>
          <w:sz w:val="28"/>
        </w:rPr>
        <w:t>      Производственная мо</w:t>
      </w:r>
      <w:r>
        <w:rPr>
          <w:color w:val="000000"/>
          <w:sz w:val="28"/>
        </w:rPr>
        <w:t>щность, возможности увеличения:_________(обязательно указать единицу измерения)</w:t>
      </w:r>
    </w:p>
    <w:p w:rsidR="00B25C5D" w:rsidRDefault="000169B6">
      <w:pPr>
        <w:spacing w:after="0"/>
        <w:jc w:val="both"/>
      </w:pPr>
      <w:bookmarkStart w:id="219" w:name="z230"/>
      <w:bookmarkEnd w:id="218"/>
      <w:r>
        <w:rPr>
          <w:color w:val="000000"/>
          <w:sz w:val="28"/>
        </w:rPr>
        <w:t>      Производитель: ____________Товар:_____________Объем товара: ____________</w:t>
      </w:r>
    </w:p>
    <w:p w:rsidR="00B25C5D" w:rsidRDefault="000169B6">
      <w:pPr>
        <w:spacing w:after="0"/>
        <w:jc w:val="both"/>
      </w:pPr>
      <w:bookmarkStart w:id="220" w:name="z231"/>
      <w:bookmarkEnd w:id="219"/>
      <w:r>
        <w:rPr>
          <w:color w:val="000000"/>
          <w:sz w:val="28"/>
        </w:rPr>
        <w:t>      (Заполняется трейдером)</w:t>
      </w:r>
    </w:p>
    <w:p w:rsidR="00B25C5D" w:rsidRDefault="000169B6">
      <w:pPr>
        <w:spacing w:after="0"/>
        <w:jc w:val="both"/>
      </w:pPr>
      <w:bookmarkStart w:id="221" w:name="z232"/>
      <w:bookmarkEnd w:id="220"/>
      <w:r>
        <w:rPr>
          <w:color w:val="000000"/>
          <w:sz w:val="28"/>
        </w:rPr>
        <w:t>      Объем фактической валютной выручки (в соответствии со справко</w:t>
      </w:r>
      <w:r>
        <w:rPr>
          <w:color w:val="000000"/>
          <w:sz w:val="28"/>
        </w:rPr>
        <w:t>й банка второго уровня) за полугодие предшествующей дате подачи</w:t>
      </w:r>
    </w:p>
    <w:p w:rsidR="00B25C5D" w:rsidRDefault="000169B6">
      <w:pPr>
        <w:spacing w:after="0"/>
        <w:jc w:val="both"/>
      </w:pPr>
      <w:bookmarkStart w:id="222" w:name="z233"/>
      <w:bookmarkEnd w:id="221"/>
      <w:r>
        <w:rPr>
          <w:color w:val="000000"/>
          <w:sz w:val="28"/>
        </w:rPr>
        <w:t>       заявки _____________________ тенге/иностранная валюта.</w:t>
      </w:r>
    </w:p>
    <w:p w:rsidR="00B25C5D" w:rsidRDefault="000169B6">
      <w:pPr>
        <w:spacing w:after="0"/>
        <w:jc w:val="both"/>
      </w:pPr>
      <w:bookmarkStart w:id="223" w:name="z234"/>
      <w:bookmarkEnd w:id="222"/>
      <w:r>
        <w:rPr>
          <w:color w:val="000000"/>
          <w:sz w:val="28"/>
        </w:rPr>
        <w:t xml:space="preserve">       Фактическая загруженность производства:______________________________ </w:t>
      </w:r>
    </w:p>
    <w:p w:rsidR="00B25C5D" w:rsidRDefault="000169B6">
      <w:pPr>
        <w:spacing w:after="0"/>
        <w:jc w:val="both"/>
      </w:pPr>
      <w:bookmarkStart w:id="224" w:name="z235"/>
      <w:bookmarkEnd w:id="223"/>
      <w:r>
        <w:rPr>
          <w:color w:val="000000"/>
          <w:sz w:val="28"/>
        </w:rPr>
        <w:t>                                                  (в</w:t>
      </w:r>
      <w:r>
        <w:rPr>
          <w:color w:val="000000"/>
          <w:sz w:val="28"/>
        </w:rPr>
        <w:t xml:space="preserve"> процентах)</w:t>
      </w:r>
    </w:p>
    <w:p w:rsidR="00B25C5D" w:rsidRDefault="000169B6">
      <w:pPr>
        <w:spacing w:after="0"/>
        <w:jc w:val="both"/>
      </w:pPr>
      <w:bookmarkStart w:id="225" w:name="z236"/>
      <w:bookmarkEnd w:id="224"/>
      <w:r>
        <w:rPr>
          <w:color w:val="000000"/>
          <w:sz w:val="28"/>
        </w:rPr>
        <w:t xml:space="preserve">       Руководитель: _________________________________________________________  </w:t>
      </w:r>
    </w:p>
    <w:p w:rsidR="00B25C5D" w:rsidRDefault="000169B6">
      <w:pPr>
        <w:spacing w:after="0"/>
        <w:jc w:val="both"/>
      </w:pPr>
      <w:bookmarkStart w:id="226" w:name="z237"/>
      <w:bookmarkEnd w:id="225"/>
      <w:r>
        <w:rPr>
          <w:color w:val="000000"/>
          <w:sz w:val="28"/>
        </w:rPr>
        <w:t>                   (фамилия, имя, отчество (при наличии), должность, номер телефона)</w:t>
      </w:r>
    </w:p>
    <w:p w:rsidR="00B25C5D" w:rsidRDefault="000169B6">
      <w:pPr>
        <w:spacing w:after="0"/>
        <w:jc w:val="both"/>
      </w:pPr>
      <w:bookmarkStart w:id="227" w:name="z238"/>
      <w:bookmarkEnd w:id="226"/>
      <w:r>
        <w:rPr>
          <w:color w:val="000000"/>
          <w:sz w:val="28"/>
        </w:rPr>
        <w:t>      Контактное лицо, заполнившее заявку на возмещение: _____________________</w:t>
      </w:r>
      <w:r>
        <w:rPr>
          <w:color w:val="000000"/>
          <w:sz w:val="28"/>
        </w:rPr>
        <w:t>________________________________________________</w:t>
      </w:r>
    </w:p>
    <w:p w:rsidR="00B25C5D" w:rsidRDefault="000169B6">
      <w:pPr>
        <w:spacing w:after="0"/>
        <w:jc w:val="both"/>
      </w:pPr>
      <w:bookmarkStart w:id="228" w:name="z239"/>
      <w:bookmarkEnd w:id="227"/>
      <w:r>
        <w:rPr>
          <w:color w:val="000000"/>
          <w:sz w:val="28"/>
        </w:rPr>
        <w:t>                                      (фамилия, имя, отчество (при наличии), должность, электронный адрес, номера телефона, факса)</w:t>
      </w:r>
    </w:p>
    <w:p w:rsidR="00B25C5D" w:rsidRDefault="000169B6">
      <w:pPr>
        <w:spacing w:after="0"/>
        <w:jc w:val="both"/>
      </w:pPr>
      <w:bookmarkStart w:id="229" w:name="z240"/>
      <w:bookmarkEnd w:id="228"/>
      <w:r>
        <w:rPr>
          <w:color w:val="000000"/>
          <w:sz w:val="28"/>
        </w:rPr>
        <w:t>      Сведения о реализуемых отечественных товарах обрабатывающей промышленн</w:t>
      </w:r>
      <w:r>
        <w:rPr>
          <w:color w:val="000000"/>
          <w:sz w:val="28"/>
        </w:rPr>
        <w:t>ости и/или о предоставляемых ИКУ</w:t>
      </w:r>
    </w:p>
    <w:p w:rsidR="00B25C5D" w:rsidRDefault="000169B6">
      <w:pPr>
        <w:spacing w:after="0"/>
        <w:jc w:val="both"/>
      </w:pPr>
      <w:bookmarkStart w:id="230" w:name="z241"/>
      <w:bookmarkEnd w:id="229"/>
      <w:r>
        <w:rPr>
          <w:color w:val="000000"/>
          <w:sz w:val="28"/>
        </w:rPr>
        <w:t>      _____________________________________________________________________</w:t>
      </w:r>
    </w:p>
    <w:p w:rsidR="00B25C5D" w:rsidRDefault="000169B6">
      <w:pPr>
        <w:spacing w:after="0"/>
        <w:jc w:val="both"/>
      </w:pPr>
      <w:bookmarkStart w:id="231" w:name="z242"/>
      <w:bookmarkEnd w:id="230"/>
      <w:r>
        <w:rPr>
          <w:color w:val="000000"/>
          <w:sz w:val="28"/>
        </w:rPr>
        <w:t>      _____________________________________________________________________</w:t>
      </w:r>
    </w:p>
    <w:p w:rsidR="00B25C5D" w:rsidRDefault="000169B6">
      <w:pPr>
        <w:spacing w:after="0"/>
        <w:jc w:val="both"/>
      </w:pPr>
      <w:bookmarkStart w:id="232" w:name="z243"/>
      <w:bookmarkEnd w:id="231"/>
      <w:r>
        <w:rPr>
          <w:color w:val="000000"/>
          <w:sz w:val="28"/>
        </w:rPr>
        <w:t>      _________________________________________________________________</w:t>
      </w:r>
      <w:r>
        <w:rPr>
          <w:color w:val="000000"/>
          <w:sz w:val="28"/>
        </w:rPr>
        <w:t>____</w:t>
      </w:r>
    </w:p>
    <w:p w:rsidR="00B25C5D" w:rsidRDefault="000169B6">
      <w:pPr>
        <w:spacing w:after="0"/>
        <w:jc w:val="both"/>
      </w:pPr>
      <w:bookmarkStart w:id="233" w:name="z244"/>
      <w:bookmarkEnd w:id="232"/>
      <w:r>
        <w:rPr>
          <w:color w:val="000000"/>
          <w:sz w:val="28"/>
        </w:rPr>
        <w:t>      _____________________________________________________________________</w:t>
      </w:r>
    </w:p>
    <w:p w:rsidR="00B25C5D" w:rsidRDefault="000169B6">
      <w:pPr>
        <w:spacing w:after="0"/>
        <w:jc w:val="both"/>
      </w:pPr>
      <w:bookmarkStart w:id="234" w:name="z245"/>
      <w:bookmarkEnd w:id="233"/>
      <w:r>
        <w:rPr>
          <w:color w:val="000000"/>
          <w:sz w:val="28"/>
        </w:rPr>
        <w:t>      Наименование товаров с указанием товарной позиции на уровне 6 и более знаков ЕТН ВЭД ЕАЭС и/или ИКУ на уровне не менее 4 знаков ОКВЭД:</w:t>
      </w:r>
    </w:p>
    <w:p w:rsidR="00B25C5D" w:rsidRDefault="000169B6">
      <w:pPr>
        <w:spacing w:after="0"/>
        <w:jc w:val="both"/>
      </w:pPr>
      <w:bookmarkStart w:id="235" w:name="z246"/>
      <w:bookmarkEnd w:id="234"/>
      <w:r>
        <w:rPr>
          <w:color w:val="000000"/>
          <w:sz w:val="28"/>
        </w:rPr>
        <w:t>      ____________________________</w:t>
      </w:r>
      <w:r>
        <w:rPr>
          <w:color w:val="000000"/>
          <w:sz w:val="28"/>
        </w:rPr>
        <w:t>_________________________________________</w:t>
      </w:r>
    </w:p>
    <w:p w:rsidR="00B25C5D" w:rsidRDefault="000169B6">
      <w:pPr>
        <w:spacing w:after="0"/>
        <w:jc w:val="both"/>
      </w:pPr>
      <w:bookmarkStart w:id="236" w:name="z247"/>
      <w:bookmarkEnd w:id="235"/>
      <w:r>
        <w:rPr>
          <w:color w:val="000000"/>
          <w:sz w:val="28"/>
        </w:rPr>
        <w:lastRenderedPageBreak/>
        <w:t xml:space="preserve">       1. Перечень документов в соответствии с требованиями перечня документов, прилагаемых к заявке согласно пунктам 16-17 Правил возмещения части</w:t>
      </w:r>
    </w:p>
    <w:p w:rsidR="00B25C5D" w:rsidRDefault="000169B6">
      <w:pPr>
        <w:spacing w:after="0"/>
        <w:jc w:val="both"/>
      </w:pPr>
      <w:bookmarkStart w:id="237" w:name="z248"/>
      <w:bookmarkEnd w:id="236"/>
      <w:r>
        <w:rPr>
          <w:color w:val="000000"/>
          <w:sz w:val="28"/>
        </w:rPr>
        <w:t xml:space="preserve">       затрат субъектов промышленно-инновационной деятельности по </w:t>
      </w:r>
      <w:r>
        <w:rPr>
          <w:color w:val="000000"/>
          <w:sz w:val="28"/>
        </w:rPr>
        <w:t>продвижению отечественных товаров и услуг обрабатывающей промышленности,</w:t>
      </w:r>
    </w:p>
    <w:p w:rsidR="00B25C5D" w:rsidRDefault="000169B6">
      <w:pPr>
        <w:spacing w:after="0"/>
        <w:jc w:val="both"/>
      </w:pPr>
      <w:bookmarkStart w:id="238" w:name="z249"/>
      <w:bookmarkEnd w:id="237"/>
      <w:r>
        <w:rPr>
          <w:color w:val="000000"/>
          <w:sz w:val="28"/>
        </w:rPr>
        <w:t>       а также информационно-коммуникационных услуг на внешние рынки в рамках принятых международных обязательств (далее – Правила) с указанием</w:t>
      </w:r>
    </w:p>
    <w:p w:rsidR="00B25C5D" w:rsidRDefault="000169B6">
      <w:pPr>
        <w:spacing w:after="0"/>
        <w:jc w:val="both"/>
      </w:pPr>
      <w:bookmarkStart w:id="239" w:name="z250"/>
      <w:bookmarkEnd w:id="238"/>
      <w:r>
        <w:rPr>
          <w:color w:val="000000"/>
          <w:sz w:val="28"/>
        </w:rPr>
        <w:t>       количества страниц:</w:t>
      </w:r>
    </w:p>
    <w:p w:rsidR="00B25C5D" w:rsidRDefault="000169B6">
      <w:pPr>
        <w:spacing w:after="0"/>
        <w:jc w:val="both"/>
      </w:pPr>
      <w:bookmarkStart w:id="240" w:name="z251"/>
      <w:bookmarkEnd w:id="239"/>
      <w:r>
        <w:rPr>
          <w:color w:val="000000"/>
          <w:sz w:val="28"/>
        </w:rPr>
        <w:t xml:space="preserve">      </w:t>
      </w:r>
      <w:r>
        <w:rPr>
          <w:color w:val="000000"/>
          <w:sz w:val="28"/>
        </w:rPr>
        <w:t>1)___________________________________________________________________</w:t>
      </w:r>
    </w:p>
    <w:p w:rsidR="00B25C5D" w:rsidRDefault="000169B6">
      <w:pPr>
        <w:spacing w:after="0"/>
        <w:jc w:val="both"/>
      </w:pPr>
      <w:bookmarkStart w:id="241" w:name="z252"/>
      <w:bookmarkEnd w:id="240"/>
      <w:r>
        <w:rPr>
          <w:color w:val="000000"/>
          <w:sz w:val="28"/>
        </w:rPr>
        <w:t>      2) ___________________________________________________________________</w:t>
      </w:r>
    </w:p>
    <w:p w:rsidR="00B25C5D" w:rsidRDefault="000169B6">
      <w:pPr>
        <w:spacing w:after="0"/>
        <w:jc w:val="both"/>
      </w:pPr>
      <w:bookmarkStart w:id="242" w:name="z253"/>
      <w:bookmarkEnd w:id="241"/>
      <w:r>
        <w:rPr>
          <w:color w:val="000000"/>
          <w:sz w:val="28"/>
        </w:rPr>
        <w:t>      3) ___________________________________________________________________</w:t>
      </w:r>
    </w:p>
    <w:p w:rsidR="00B25C5D" w:rsidRDefault="000169B6">
      <w:pPr>
        <w:spacing w:after="0"/>
        <w:jc w:val="both"/>
      </w:pPr>
      <w:bookmarkStart w:id="243" w:name="z254"/>
      <w:bookmarkEnd w:id="242"/>
      <w:r>
        <w:rPr>
          <w:color w:val="000000"/>
          <w:sz w:val="28"/>
        </w:rPr>
        <w:t xml:space="preserve">       2. Перечень документов в </w:t>
      </w:r>
      <w:r>
        <w:rPr>
          <w:color w:val="000000"/>
          <w:sz w:val="28"/>
        </w:rPr>
        <w:t>соответствии с требованиями перечня документов, прилагаемых к заявке согласно пункту 18 Правил с указанием количества страниц:</w:t>
      </w:r>
    </w:p>
    <w:p w:rsidR="00B25C5D" w:rsidRDefault="000169B6">
      <w:pPr>
        <w:spacing w:after="0"/>
        <w:jc w:val="both"/>
      </w:pPr>
      <w:bookmarkStart w:id="244" w:name="z255"/>
      <w:bookmarkEnd w:id="243"/>
      <w:r>
        <w:rPr>
          <w:color w:val="000000"/>
          <w:sz w:val="28"/>
        </w:rPr>
        <w:t>      1) ___________________________________________________________________</w:t>
      </w:r>
    </w:p>
    <w:p w:rsidR="00B25C5D" w:rsidRDefault="000169B6">
      <w:pPr>
        <w:spacing w:after="0"/>
        <w:jc w:val="both"/>
      </w:pPr>
      <w:bookmarkStart w:id="245" w:name="z256"/>
      <w:bookmarkEnd w:id="244"/>
      <w:r>
        <w:rPr>
          <w:color w:val="000000"/>
          <w:sz w:val="28"/>
        </w:rPr>
        <w:t>      2) ___________________________________________</w:t>
      </w:r>
      <w:r>
        <w:rPr>
          <w:color w:val="000000"/>
          <w:sz w:val="28"/>
        </w:rPr>
        <w:t>________________________</w:t>
      </w:r>
    </w:p>
    <w:p w:rsidR="00B25C5D" w:rsidRDefault="000169B6">
      <w:pPr>
        <w:spacing w:after="0"/>
        <w:jc w:val="both"/>
      </w:pPr>
      <w:bookmarkStart w:id="246" w:name="z257"/>
      <w:bookmarkEnd w:id="245"/>
      <w:r>
        <w:rPr>
          <w:color w:val="000000"/>
          <w:sz w:val="28"/>
        </w:rPr>
        <w:t>      3) __________________________________________________________________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118"/>
        <w:gridCol w:w="1118"/>
        <w:gridCol w:w="1118"/>
        <w:gridCol w:w="1118"/>
        <w:gridCol w:w="1118"/>
        <w:gridCol w:w="1118"/>
        <w:gridCol w:w="1118"/>
        <w:gridCol w:w="1118"/>
        <w:gridCol w:w="1118"/>
        <w:gridCol w:w="1119"/>
        <w:gridCol w:w="1119"/>
      </w:tblGrid>
      <w:tr w:rsidR="00B25C5D">
        <w:trPr>
          <w:trHeight w:val="30"/>
          <w:tblCellSpacing w:w="0" w:type="auto"/>
        </w:trPr>
        <w:tc>
          <w:tcPr>
            <w:tcW w:w="11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46"/>
          <w:p w:rsidR="00B25C5D" w:rsidRDefault="000169B6">
            <w:pPr>
              <w:spacing w:after="20"/>
              <w:ind w:left="20"/>
              <w:jc w:val="both"/>
            </w:pPr>
            <w:r>
              <w:rPr>
                <w:color w:val="000000"/>
                <w:sz w:val="20"/>
              </w:rPr>
              <w:t>№ п/п</w:t>
            </w:r>
          </w:p>
        </w:tc>
        <w:tc>
          <w:tcPr>
            <w:tcW w:w="7826"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Документ, удостоверяющий страну происхождения товара</w:t>
            </w:r>
          </w:p>
        </w:tc>
        <w:tc>
          <w:tcPr>
            <w:tcW w:w="11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п/п</w:t>
            </w:r>
          </w:p>
        </w:tc>
        <w:tc>
          <w:tcPr>
            <w:tcW w:w="22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Акционеры/Участники заявителя</w:t>
            </w:r>
          </w:p>
        </w:tc>
      </w:tr>
      <w:tr w:rsidR="00B25C5D">
        <w:trPr>
          <w:trHeight w:val="30"/>
          <w:tblCellSpacing w:w="0" w:type="auto"/>
        </w:trPr>
        <w:tc>
          <w:tcPr>
            <w:tcW w:w="1118" w:type="dxa"/>
            <w:vMerge/>
            <w:tcBorders>
              <w:top w:val="nil"/>
              <w:left w:val="single" w:sz="5" w:space="0" w:color="CFCFCF"/>
              <w:bottom w:val="single" w:sz="5" w:space="0" w:color="CFCFCF"/>
              <w:right w:val="single" w:sz="5" w:space="0" w:color="CFCFCF"/>
            </w:tcBorders>
          </w:tcPr>
          <w:p w:rsidR="00B25C5D" w:rsidRDefault="00B25C5D"/>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Наименование документа</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Дата выдачи</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Срок действия</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Наименование товара</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Код ТН ВЭД и/или ОКВЭД</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Наименование товара с указанием кода ТН ВЭД/ ИКУ с кодом ОКВЭД</w:t>
            </w:r>
          </w:p>
        </w:tc>
        <w:tc>
          <w:tcPr>
            <w:tcW w:w="1118" w:type="dxa"/>
            <w:vMerge/>
            <w:tcBorders>
              <w:top w:val="nil"/>
              <w:left w:val="single" w:sz="5" w:space="0" w:color="CFCFCF"/>
              <w:bottom w:val="single" w:sz="5" w:space="0" w:color="CFCFCF"/>
              <w:right w:val="single" w:sz="5" w:space="0" w:color="CFCFCF"/>
            </w:tcBorders>
          </w:tcPr>
          <w:p w:rsidR="00B25C5D" w:rsidRDefault="00B25C5D"/>
        </w:tc>
        <w:tc>
          <w:tcPr>
            <w:tcW w:w="1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Наименование акционера/участника</w:t>
            </w:r>
          </w:p>
        </w:tc>
        <w:tc>
          <w:tcPr>
            <w:tcW w:w="1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Доля участия (указать процентное соотношение)</w:t>
            </w:r>
          </w:p>
        </w:tc>
      </w:tr>
      <w:tr w:rsidR="00B25C5D">
        <w:trPr>
          <w:trHeight w:val="30"/>
          <w:tblCellSpacing w:w="0" w:type="auto"/>
        </w:trPr>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w:t>
            </w:r>
          </w:p>
        </w:tc>
        <w:tc>
          <w:tcPr>
            <w:tcW w:w="7826"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w:t>
            </w:r>
          </w:p>
        </w:tc>
        <w:tc>
          <w:tcPr>
            <w:tcW w:w="335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w:t>
            </w:r>
          </w:p>
        </w:tc>
      </w:tr>
      <w:tr w:rsidR="00B25C5D">
        <w:trPr>
          <w:trHeight w:val="30"/>
          <w:tblCellSpacing w:w="0" w:type="auto"/>
        </w:trPr>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1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1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r>
      <w:tr w:rsidR="00B25C5D">
        <w:trPr>
          <w:trHeight w:val="30"/>
          <w:tblCellSpacing w:w="0" w:type="auto"/>
        </w:trPr>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1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1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r>
      <w:tr w:rsidR="00B25C5D">
        <w:trPr>
          <w:trHeight w:val="30"/>
          <w:tblCellSpacing w:w="0" w:type="auto"/>
        </w:trPr>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1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1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r>
    </w:tbl>
    <w:p w:rsidR="00B25C5D" w:rsidRDefault="000169B6">
      <w:pPr>
        <w:spacing w:after="0"/>
        <w:jc w:val="both"/>
      </w:pPr>
      <w:bookmarkStart w:id="247" w:name="z258"/>
      <w:r>
        <w:rPr>
          <w:color w:val="000000"/>
          <w:sz w:val="28"/>
        </w:rPr>
        <w:lastRenderedPageBreak/>
        <w:t>      Продолжение таблицы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537"/>
        <w:gridCol w:w="1537"/>
        <w:gridCol w:w="1537"/>
        <w:gridCol w:w="1537"/>
        <w:gridCol w:w="1538"/>
        <w:gridCol w:w="1538"/>
        <w:gridCol w:w="1538"/>
        <w:gridCol w:w="1538"/>
      </w:tblGrid>
      <w:tr w:rsidR="00B25C5D">
        <w:trPr>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47"/>
          <w:p w:rsidR="00B25C5D" w:rsidRDefault="000169B6">
            <w:pPr>
              <w:spacing w:after="20"/>
              <w:ind w:left="20"/>
              <w:jc w:val="both"/>
            </w:pPr>
            <w:r>
              <w:rPr>
                <w:color w:val="000000"/>
                <w:sz w:val="20"/>
              </w:rPr>
              <w:t>№ п/п</w:t>
            </w: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Соответствие Перечню отечественных товаров и услуг обрабатывающей промышленности/ИКУ</w:t>
            </w:r>
          </w:p>
        </w:tc>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п/п</w:t>
            </w:r>
          </w:p>
        </w:tc>
        <w:tc>
          <w:tcPr>
            <w:tcW w:w="615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Период возмещения</w:t>
            </w:r>
          </w:p>
        </w:tc>
      </w:tr>
      <w:tr w:rsidR="00B25C5D">
        <w:trPr>
          <w:trHeight w:val="30"/>
          <w:tblCellSpacing w:w="0" w:type="auto"/>
        </w:trPr>
        <w:tc>
          <w:tcPr>
            <w:tcW w:w="1537" w:type="dxa"/>
            <w:vMerge/>
            <w:tcBorders>
              <w:top w:val="nil"/>
              <w:left w:val="single" w:sz="5" w:space="0" w:color="CFCFCF"/>
              <w:bottom w:val="single" w:sz="5" w:space="0" w:color="CFCFCF"/>
              <w:right w:val="single" w:sz="5" w:space="0" w:color="CFCFCF"/>
            </w:tcBorders>
          </w:tcPr>
          <w:p w:rsidR="00B25C5D" w:rsidRDefault="00B25C5D"/>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Код ТН ВЭД и/или ОКВЭД</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Наименование позиции</w:t>
            </w:r>
          </w:p>
        </w:tc>
        <w:tc>
          <w:tcPr>
            <w:tcW w:w="1537" w:type="dxa"/>
            <w:vMerge/>
            <w:tcBorders>
              <w:top w:val="nil"/>
              <w:left w:val="single" w:sz="5" w:space="0" w:color="CFCFCF"/>
              <w:bottom w:val="single" w:sz="5" w:space="0" w:color="CFCFCF"/>
              <w:right w:val="single" w:sz="5" w:space="0" w:color="CFCFCF"/>
            </w:tcBorders>
          </w:tcPr>
          <w:p w:rsidR="00B25C5D" w:rsidRDefault="00B25C5D"/>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Наименование вида затрат</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Дата и номер акта выполненных работ/</w:t>
            </w:r>
            <w:r>
              <w:rPr>
                <w:color w:val="000000"/>
                <w:sz w:val="20"/>
              </w:rPr>
              <w:t xml:space="preserve"> услуг</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Дата подачи заявки</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Общий период (указывать в месяцах)</w:t>
            </w:r>
          </w:p>
        </w:tc>
      </w:tr>
      <w:tr w:rsidR="00B25C5D">
        <w:trPr>
          <w:trHeight w:val="30"/>
          <w:tblCellSpacing w:w="0" w:type="auto"/>
        </w:trPr>
        <w:tc>
          <w:tcPr>
            <w:tcW w:w="461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w:t>
            </w:r>
          </w:p>
        </w:tc>
        <w:tc>
          <w:tcPr>
            <w:tcW w:w="7689"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w:t>
            </w:r>
          </w:p>
        </w:tc>
      </w:tr>
      <w:tr w:rsidR="00B25C5D">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r>
      <w:tr w:rsidR="00B25C5D">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r>
      <w:tr w:rsidR="00B25C5D">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r>
    </w:tbl>
    <w:p w:rsidR="00B25C5D" w:rsidRDefault="000169B6">
      <w:pPr>
        <w:spacing w:after="0"/>
        <w:jc w:val="both"/>
      </w:pPr>
      <w:bookmarkStart w:id="248" w:name="z259"/>
      <w:r>
        <w:rPr>
          <w:color w:val="000000"/>
          <w:sz w:val="28"/>
        </w:rPr>
        <w:t>      3. Затраты, понесенные заявителем:</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rsidR="00B25C5D">
        <w:trPr>
          <w:trHeight w:val="30"/>
          <w:tblCellSpacing w:w="0" w:type="auto"/>
        </w:trPr>
        <w:tc>
          <w:tcPr>
            <w:tcW w:w="68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48"/>
          <w:p w:rsidR="00B25C5D" w:rsidRDefault="000169B6">
            <w:pPr>
              <w:spacing w:after="20"/>
              <w:ind w:left="20"/>
              <w:jc w:val="both"/>
            </w:pPr>
            <w:r>
              <w:rPr>
                <w:color w:val="000000"/>
                <w:sz w:val="20"/>
              </w:rPr>
              <w:t>№ пп</w:t>
            </w:r>
          </w:p>
        </w:tc>
        <w:tc>
          <w:tcPr>
            <w:tcW w:w="204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Договор</w:t>
            </w:r>
          </w:p>
        </w:tc>
        <w:tc>
          <w:tcPr>
            <w:tcW w:w="204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Акты выполненных работ / услуг</w:t>
            </w:r>
          </w:p>
        </w:tc>
        <w:tc>
          <w:tcPr>
            <w:tcW w:w="204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Счет-фактура</w:t>
            </w:r>
          </w:p>
        </w:tc>
        <w:tc>
          <w:tcPr>
            <w:tcW w:w="20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Платежное поручение</w:t>
            </w:r>
          </w:p>
        </w:tc>
        <w:tc>
          <w:tcPr>
            <w:tcW w:w="205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Счет на оплату</w:t>
            </w:r>
          </w:p>
        </w:tc>
        <w:tc>
          <w:tcPr>
            <w:tcW w:w="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Курс </w:t>
            </w:r>
            <w:r>
              <w:rPr>
                <w:color w:val="000000"/>
                <w:sz w:val="20"/>
              </w:rPr>
              <w:t>НБ РК на дату валютирования</w:t>
            </w:r>
          </w:p>
        </w:tc>
        <w:tc>
          <w:tcPr>
            <w:tcW w:w="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Затраты заявленные заявителем (по документам заявки)</w:t>
            </w:r>
          </w:p>
        </w:tc>
      </w:tr>
      <w:tr w:rsidR="00B25C5D">
        <w:trPr>
          <w:trHeight w:val="30"/>
          <w:tblCellSpacing w:w="0" w:type="auto"/>
        </w:trPr>
        <w:tc>
          <w:tcPr>
            <w:tcW w:w="683" w:type="dxa"/>
            <w:vMerge/>
            <w:tcBorders>
              <w:top w:val="nil"/>
              <w:left w:val="single" w:sz="5" w:space="0" w:color="CFCFCF"/>
              <w:bottom w:val="single" w:sz="5" w:space="0" w:color="CFCFCF"/>
              <w:right w:val="single" w:sz="5" w:space="0" w:color="CFCFCF"/>
            </w:tcBorders>
          </w:tcPr>
          <w:p w:rsidR="00B25C5D" w:rsidRDefault="00B25C5D"/>
        </w:tc>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w:t>
            </w:r>
          </w:p>
        </w:tc>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дата</w:t>
            </w:r>
          </w:p>
        </w:tc>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Сумма</w:t>
            </w:r>
          </w:p>
        </w:tc>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w:t>
            </w:r>
          </w:p>
        </w:tc>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дата</w:t>
            </w:r>
          </w:p>
        </w:tc>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Сумма</w:t>
            </w:r>
          </w:p>
        </w:tc>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w:t>
            </w:r>
          </w:p>
        </w:tc>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дата</w:t>
            </w:r>
          </w:p>
        </w:tc>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Сумма</w:t>
            </w:r>
          </w:p>
        </w:tc>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w:t>
            </w:r>
          </w:p>
        </w:tc>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дата</w:t>
            </w:r>
          </w:p>
        </w:tc>
        <w:tc>
          <w:tcPr>
            <w:tcW w:w="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Сумма</w:t>
            </w:r>
          </w:p>
        </w:tc>
        <w:tc>
          <w:tcPr>
            <w:tcW w:w="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w:t>
            </w:r>
          </w:p>
        </w:tc>
        <w:tc>
          <w:tcPr>
            <w:tcW w:w="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дата</w:t>
            </w:r>
          </w:p>
        </w:tc>
        <w:tc>
          <w:tcPr>
            <w:tcW w:w="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Сумма</w:t>
            </w:r>
          </w:p>
        </w:tc>
        <w:tc>
          <w:tcPr>
            <w:tcW w:w="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без НДС и акцизы РК</w:t>
            </w:r>
          </w:p>
        </w:tc>
      </w:tr>
      <w:tr w:rsidR="00B25C5D">
        <w:trPr>
          <w:trHeight w:val="30"/>
          <w:tblCellSpacing w:w="0" w:type="auto"/>
        </w:trPr>
        <w:tc>
          <w:tcPr>
            <w:tcW w:w="12300" w:type="dxa"/>
            <w:gridSpan w:val="1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Затраты, связанные с рекламой товаров/ ИКУ за рубежом:</w:t>
            </w:r>
          </w:p>
        </w:tc>
      </w:tr>
      <w:tr w:rsidR="00B25C5D">
        <w:trPr>
          <w:trHeight w:val="30"/>
          <w:tblCellSpacing w:w="0" w:type="auto"/>
        </w:trPr>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w:t>
            </w:r>
          </w:p>
        </w:tc>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r>
      <w:tr w:rsidR="00B25C5D">
        <w:trPr>
          <w:trHeight w:val="30"/>
          <w:tblCellSpacing w:w="0" w:type="auto"/>
        </w:trPr>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w:t>
            </w:r>
          </w:p>
        </w:tc>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r>
      <w:tr w:rsidR="00B25C5D">
        <w:trPr>
          <w:trHeight w:val="30"/>
          <w:tblCellSpacing w:w="0" w:type="auto"/>
        </w:trPr>
        <w:tc>
          <w:tcPr>
            <w:tcW w:w="12300" w:type="dxa"/>
            <w:gridSpan w:val="1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Затраты на прямое участие в зарубежных выставках, ярмарках, фестивалях:</w:t>
            </w:r>
          </w:p>
        </w:tc>
      </w:tr>
      <w:tr w:rsidR="00B25C5D">
        <w:trPr>
          <w:trHeight w:val="30"/>
          <w:tblCellSpacing w:w="0" w:type="auto"/>
        </w:trPr>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w:t>
            </w:r>
          </w:p>
        </w:tc>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r>
      <w:tr w:rsidR="00B25C5D">
        <w:trPr>
          <w:trHeight w:val="30"/>
          <w:tblCellSpacing w:w="0" w:type="auto"/>
        </w:trPr>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w:t>
            </w:r>
          </w:p>
        </w:tc>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r>
      <w:tr w:rsidR="00B25C5D">
        <w:trPr>
          <w:trHeight w:val="30"/>
          <w:tblCellSpacing w:w="0" w:type="auto"/>
        </w:trPr>
        <w:tc>
          <w:tcPr>
            <w:tcW w:w="12300" w:type="dxa"/>
            <w:gridSpan w:val="1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Затраты, связанные с разработкой, переводом на иностранные языки</w:t>
            </w:r>
            <w:r>
              <w:rPr>
                <w:color w:val="000000"/>
                <w:sz w:val="20"/>
              </w:rPr>
              <w:t xml:space="preserve"> и изданием специализированного каталога для распространения за рубежом:</w:t>
            </w:r>
          </w:p>
        </w:tc>
      </w:tr>
      <w:tr w:rsidR="00B25C5D">
        <w:trPr>
          <w:trHeight w:val="30"/>
          <w:tblCellSpacing w:w="0" w:type="auto"/>
        </w:trPr>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w:t>
            </w:r>
          </w:p>
        </w:tc>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r>
      <w:tr w:rsidR="00B25C5D">
        <w:trPr>
          <w:trHeight w:val="30"/>
          <w:tblCellSpacing w:w="0" w:type="auto"/>
        </w:trPr>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lastRenderedPageBreak/>
              <w:t>2</w:t>
            </w:r>
          </w:p>
        </w:tc>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r>
      <w:tr w:rsidR="00B25C5D">
        <w:trPr>
          <w:trHeight w:val="30"/>
          <w:tblCellSpacing w:w="0" w:type="auto"/>
        </w:trPr>
        <w:tc>
          <w:tcPr>
            <w:tcW w:w="12300" w:type="dxa"/>
            <w:gridSpan w:val="1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Затраты на содержание представительства, филиалов, торговой площади и склада за рубежом:</w:t>
            </w:r>
          </w:p>
        </w:tc>
      </w:tr>
      <w:tr w:rsidR="00B25C5D">
        <w:trPr>
          <w:trHeight w:val="30"/>
          <w:tblCellSpacing w:w="0" w:type="auto"/>
        </w:trPr>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w:t>
            </w:r>
          </w:p>
        </w:tc>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r>
      <w:tr w:rsidR="00B25C5D">
        <w:trPr>
          <w:trHeight w:val="30"/>
          <w:tblCellSpacing w:w="0" w:type="auto"/>
        </w:trPr>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w:t>
            </w:r>
          </w:p>
        </w:tc>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r>
      <w:tr w:rsidR="00B25C5D">
        <w:trPr>
          <w:trHeight w:val="30"/>
          <w:tblCellSpacing w:w="0" w:type="auto"/>
        </w:trPr>
        <w:tc>
          <w:tcPr>
            <w:tcW w:w="12300" w:type="dxa"/>
            <w:gridSpan w:val="1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Затраты на проведение процедур, связанных с регистрацией на электронно-торговых площадках, товарных знаков (бренда) за рубежом:</w:t>
            </w:r>
          </w:p>
        </w:tc>
      </w:tr>
      <w:tr w:rsidR="00B25C5D">
        <w:trPr>
          <w:trHeight w:val="30"/>
          <w:tblCellSpacing w:w="0" w:type="auto"/>
        </w:trPr>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w:t>
            </w:r>
          </w:p>
        </w:tc>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r>
      <w:tr w:rsidR="00B25C5D">
        <w:trPr>
          <w:trHeight w:val="30"/>
          <w:tblCellSpacing w:w="0" w:type="auto"/>
        </w:trPr>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w:t>
            </w:r>
          </w:p>
        </w:tc>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r>
      <w:tr w:rsidR="00B25C5D">
        <w:trPr>
          <w:trHeight w:val="30"/>
          <w:tblCellSpacing w:w="0" w:type="auto"/>
        </w:trPr>
        <w:tc>
          <w:tcPr>
            <w:tcW w:w="12300" w:type="dxa"/>
            <w:gridSpan w:val="1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Затраты на проведение мероприятий, связанных с процедурами подтверждения соответствия товаров требованиям, установленным техническими регламентами, стандартами, включая стандарты организации, или условиям договоров или подтверждением права на </w:t>
            </w:r>
            <w:r>
              <w:rPr>
                <w:color w:val="000000"/>
                <w:sz w:val="20"/>
              </w:rPr>
              <w:t>осуществление деятельности по реализации товаров за рубежом, а также затраты, понесенные при доставке до пункта испытания и обратно пробных образцов продукции для прохождения процедуры сертификации:</w:t>
            </w:r>
          </w:p>
        </w:tc>
      </w:tr>
      <w:tr w:rsidR="00B25C5D">
        <w:trPr>
          <w:trHeight w:val="30"/>
          <w:tblCellSpacing w:w="0" w:type="auto"/>
        </w:trPr>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w:t>
            </w:r>
          </w:p>
        </w:tc>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r>
      <w:tr w:rsidR="00B25C5D">
        <w:trPr>
          <w:trHeight w:val="30"/>
          <w:tblCellSpacing w:w="0" w:type="auto"/>
        </w:trPr>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w:t>
            </w:r>
          </w:p>
        </w:tc>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r>
      <w:tr w:rsidR="00B25C5D">
        <w:trPr>
          <w:trHeight w:val="30"/>
          <w:tblCellSpacing w:w="0" w:type="auto"/>
        </w:trPr>
        <w:tc>
          <w:tcPr>
            <w:tcW w:w="12300" w:type="dxa"/>
            <w:gridSpan w:val="1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Затраты, связанные с проведением процедур получения разрешения по использованию объектов исключительных прав (франчайзинг) за рубежом:</w:t>
            </w:r>
          </w:p>
        </w:tc>
      </w:tr>
      <w:tr w:rsidR="00B25C5D">
        <w:trPr>
          <w:trHeight w:val="30"/>
          <w:tblCellSpacing w:w="0" w:type="auto"/>
        </w:trPr>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w:t>
            </w:r>
          </w:p>
        </w:tc>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r>
      <w:tr w:rsidR="00B25C5D">
        <w:trPr>
          <w:trHeight w:val="30"/>
          <w:tblCellSpacing w:w="0" w:type="auto"/>
        </w:trPr>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w:t>
            </w:r>
          </w:p>
        </w:tc>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r>
      <w:tr w:rsidR="00B25C5D">
        <w:trPr>
          <w:trHeight w:val="30"/>
          <w:tblCellSpacing w:w="0" w:type="auto"/>
        </w:trPr>
        <w:tc>
          <w:tcPr>
            <w:tcW w:w="12300" w:type="dxa"/>
            <w:gridSpan w:val="1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Затраты, связанные с </w:t>
            </w:r>
            <w:r>
              <w:rPr>
                <w:color w:val="000000"/>
                <w:sz w:val="20"/>
              </w:rPr>
              <w:t>прохождением зарубежной сертификации, аккредитации, инспекции:</w:t>
            </w:r>
          </w:p>
        </w:tc>
      </w:tr>
      <w:tr w:rsidR="00B25C5D">
        <w:trPr>
          <w:trHeight w:val="30"/>
          <w:tblCellSpacing w:w="0" w:type="auto"/>
        </w:trPr>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w:t>
            </w:r>
          </w:p>
        </w:tc>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r>
      <w:tr w:rsidR="00B25C5D">
        <w:trPr>
          <w:trHeight w:val="30"/>
          <w:tblCellSpacing w:w="0" w:type="auto"/>
        </w:trPr>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w:t>
            </w:r>
          </w:p>
        </w:tc>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r>
      <w:tr w:rsidR="00B25C5D">
        <w:trPr>
          <w:trHeight w:val="30"/>
          <w:tblCellSpacing w:w="0" w:type="auto"/>
        </w:trPr>
        <w:tc>
          <w:tcPr>
            <w:tcW w:w="12300" w:type="dxa"/>
            <w:gridSpan w:val="1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затраты, связанные с организацией и проведением за рубежом демонстрации отечественных информационно-коммуникационных </w:t>
            </w:r>
            <w:r>
              <w:rPr>
                <w:color w:val="000000"/>
                <w:sz w:val="20"/>
              </w:rPr>
              <w:t>услуг и разработок в сфере информационно-коммуникационных технологий для потенциальных покупателей</w:t>
            </w:r>
          </w:p>
        </w:tc>
      </w:tr>
      <w:tr w:rsidR="00B25C5D">
        <w:trPr>
          <w:trHeight w:val="30"/>
          <w:tblCellSpacing w:w="0" w:type="auto"/>
        </w:trPr>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w:t>
            </w:r>
          </w:p>
        </w:tc>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r>
      <w:tr w:rsidR="00B25C5D">
        <w:trPr>
          <w:trHeight w:val="30"/>
          <w:tblCellSpacing w:w="0" w:type="auto"/>
        </w:trPr>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w:t>
            </w:r>
          </w:p>
        </w:tc>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r>
    </w:tbl>
    <w:p w:rsidR="00B25C5D" w:rsidRDefault="000169B6">
      <w:pPr>
        <w:spacing w:after="0"/>
        <w:jc w:val="both"/>
      </w:pPr>
      <w:bookmarkStart w:id="249" w:name="z260"/>
      <w:r>
        <w:rPr>
          <w:color w:val="000000"/>
          <w:sz w:val="28"/>
        </w:rPr>
        <w:t>      Затраты, связанные с доставкой товаров:</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537"/>
        <w:gridCol w:w="1537"/>
        <w:gridCol w:w="1537"/>
        <w:gridCol w:w="1537"/>
        <w:gridCol w:w="1538"/>
        <w:gridCol w:w="1538"/>
        <w:gridCol w:w="1538"/>
        <w:gridCol w:w="1538"/>
      </w:tblGrid>
      <w:tr w:rsidR="00B25C5D">
        <w:trPr>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49"/>
          <w:p w:rsidR="00B25C5D" w:rsidRDefault="000169B6">
            <w:pPr>
              <w:spacing w:after="20"/>
              <w:ind w:left="20"/>
              <w:jc w:val="both"/>
            </w:pPr>
            <w:r>
              <w:rPr>
                <w:color w:val="000000"/>
                <w:sz w:val="20"/>
              </w:rPr>
              <w:t>№</w:t>
            </w:r>
          </w:p>
        </w:tc>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Производитель / дочерняя компания </w:t>
            </w:r>
            <w:r>
              <w:rPr>
                <w:color w:val="000000"/>
                <w:sz w:val="20"/>
              </w:rPr>
              <w:t>/ дистрибьютор/трейдер / СПК</w:t>
            </w:r>
          </w:p>
        </w:tc>
        <w:tc>
          <w:tcPr>
            <w:tcW w:w="615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Документ, подтверждающий статус отечественного производителя товара, действующий на возмещаемый период</w:t>
            </w: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Участники / акционеры заявителя</w:t>
            </w:r>
          </w:p>
        </w:tc>
      </w:tr>
      <w:tr w:rsidR="00B25C5D">
        <w:trPr>
          <w:trHeight w:val="30"/>
          <w:tblCellSpacing w:w="0" w:type="auto"/>
        </w:trPr>
        <w:tc>
          <w:tcPr>
            <w:tcW w:w="1537" w:type="dxa"/>
            <w:vMerge/>
            <w:tcBorders>
              <w:top w:val="nil"/>
              <w:left w:val="single" w:sz="5" w:space="0" w:color="CFCFCF"/>
              <w:bottom w:val="single" w:sz="5" w:space="0" w:color="CFCFCF"/>
              <w:right w:val="single" w:sz="5" w:space="0" w:color="CFCFCF"/>
            </w:tcBorders>
          </w:tcPr>
          <w:p w:rsidR="00B25C5D" w:rsidRDefault="00B25C5D"/>
        </w:tc>
        <w:tc>
          <w:tcPr>
            <w:tcW w:w="1537" w:type="dxa"/>
            <w:vMerge/>
            <w:tcBorders>
              <w:top w:val="nil"/>
              <w:left w:val="single" w:sz="5" w:space="0" w:color="CFCFCF"/>
              <w:bottom w:val="single" w:sz="5" w:space="0" w:color="CFCFCF"/>
              <w:right w:val="single" w:sz="5" w:space="0" w:color="CFCFCF"/>
            </w:tcBorders>
          </w:tcPr>
          <w:p w:rsidR="00B25C5D" w:rsidRDefault="00B25C5D"/>
        </w:tc>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наименование документа</w:t>
            </w:r>
          </w:p>
        </w:tc>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w:t>
            </w:r>
          </w:p>
        </w:tc>
        <w:tc>
          <w:tcPr>
            <w:tcW w:w="15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дата выдачи</w:t>
            </w:r>
          </w:p>
        </w:tc>
        <w:tc>
          <w:tcPr>
            <w:tcW w:w="15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срок действия</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наименование физического/</w:t>
            </w:r>
          </w:p>
        </w:tc>
        <w:tc>
          <w:tcPr>
            <w:tcW w:w="15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доля</w:t>
            </w:r>
          </w:p>
        </w:tc>
      </w:tr>
      <w:tr w:rsidR="00B25C5D">
        <w:trPr>
          <w:trHeight w:val="30"/>
          <w:tblCellSpacing w:w="0" w:type="auto"/>
        </w:trPr>
        <w:tc>
          <w:tcPr>
            <w:tcW w:w="1537" w:type="dxa"/>
            <w:vMerge/>
            <w:tcBorders>
              <w:top w:val="nil"/>
              <w:left w:val="single" w:sz="5" w:space="0" w:color="CFCFCF"/>
              <w:bottom w:val="single" w:sz="5" w:space="0" w:color="CFCFCF"/>
              <w:right w:val="single" w:sz="5" w:space="0" w:color="CFCFCF"/>
            </w:tcBorders>
          </w:tcPr>
          <w:p w:rsidR="00B25C5D" w:rsidRDefault="00B25C5D"/>
        </w:tc>
        <w:tc>
          <w:tcPr>
            <w:tcW w:w="1537" w:type="dxa"/>
            <w:vMerge/>
            <w:tcBorders>
              <w:top w:val="nil"/>
              <w:left w:val="single" w:sz="5" w:space="0" w:color="CFCFCF"/>
              <w:bottom w:val="single" w:sz="5" w:space="0" w:color="CFCFCF"/>
              <w:right w:val="single" w:sz="5" w:space="0" w:color="CFCFCF"/>
            </w:tcBorders>
          </w:tcPr>
          <w:p w:rsidR="00B25C5D" w:rsidRDefault="00B25C5D"/>
        </w:tc>
        <w:tc>
          <w:tcPr>
            <w:tcW w:w="1537" w:type="dxa"/>
            <w:vMerge/>
            <w:tcBorders>
              <w:top w:val="nil"/>
              <w:left w:val="single" w:sz="5" w:space="0" w:color="CFCFCF"/>
              <w:bottom w:val="single" w:sz="5" w:space="0" w:color="CFCFCF"/>
              <w:right w:val="single" w:sz="5" w:space="0" w:color="CFCFCF"/>
            </w:tcBorders>
          </w:tcPr>
          <w:p w:rsidR="00B25C5D" w:rsidRDefault="00B25C5D"/>
        </w:tc>
        <w:tc>
          <w:tcPr>
            <w:tcW w:w="1537" w:type="dxa"/>
            <w:vMerge/>
            <w:tcBorders>
              <w:top w:val="nil"/>
              <w:left w:val="single" w:sz="5" w:space="0" w:color="CFCFCF"/>
              <w:bottom w:val="single" w:sz="5" w:space="0" w:color="CFCFCF"/>
              <w:right w:val="single" w:sz="5" w:space="0" w:color="CFCFCF"/>
            </w:tcBorders>
          </w:tcPr>
          <w:p w:rsidR="00B25C5D" w:rsidRDefault="00B25C5D"/>
        </w:tc>
        <w:tc>
          <w:tcPr>
            <w:tcW w:w="1538" w:type="dxa"/>
            <w:vMerge/>
            <w:tcBorders>
              <w:top w:val="nil"/>
              <w:left w:val="single" w:sz="5" w:space="0" w:color="CFCFCF"/>
              <w:bottom w:val="single" w:sz="5" w:space="0" w:color="CFCFCF"/>
              <w:right w:val="single" w:sz="5" w:space="0" w:color="CFCFCF"/>
            </w:tcBorders>
          </w:tcPr>
          <w:p w:rsidR="00B25C5D" w:rsidRDefault="00B25C5D"/>
        </w:tc>
        <w:tc>
          <w:tcPr>
            <w:tcW w:w="1538" w:type="dxa"/>
            <w:vMerge/>
            <w:tcBorders>
              <w:top w:val="nil"/>
              <w:left w:val="single" w:sz="5" w:space="0" w:color="CFCFCF"/>
              <w:bottom w:val="single" w:sz="5" w:space="0" w:color="CFCFCF"/>
              <w:right w:val="single" w:sz="5" w:space="0" w:color="CFCFCF"/>
            </w:tcBorders>
          </w:tcPr>
          <w:p w:rsidR="00B25C5D" w:rsidRDefault="00B25C5D"/>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юридического </w:t>
            </w:r>
            <w:r>
              <w:rPr>
                <w:color w:val="000000"/>
                <w:sz w:val="20"/>
              </w:rPr>
              <w:lastRenderedPageBreak/>
              <w:t>лица</w:t>
            </w:r>
          </w:p>
        </w:tc>
        <w:tc>
          <w:tcPr>
            <w:tcW w:w="1538" w:type="dxa"/>
            <w:vMerge/>
            <w:tcBorders>
              <w:top w:val="nil"/>
              <w:left w:val="single" w:sz="5" w:space="0" w:color="CFCFCF"/>
              <w:bottom w:val="single" w:sz="5" w:space="0" w:color="CFCFCF"/>
              <w:right w:val="single" w:sz="5" w:space="0" w:color="CFCFCF"/>
            </w:tcBorders>
          </w:tcPr>
          <w:p w:rsidR="00B25C5D" w:rsidRDefault="00B25C5D"/>
        </w:tc>
      </w:tr>
      <w:tr w:rsidR="00B25C5D">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w:t>
            </w:r>
          </w:p>
        </w:tc>
      </w:tr>
      <w:tr w:rsidR="00B25C5D">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r>
      <w:tr w:rsidR="00B25C5D">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r>
    </w:tbl>
    <w:p w:rsidR="00B25C5D" w:rsidRDefault="000169B6">
      <w:pPr>
        <w:spacing w:after="0"/>
        <w:jc w:val="both"/>
      </w:pPr>
      <w:bookmarkStart w:id="250" w:name="z261"/>
      <w:r>
        <w:rPr>
          <w:color w:val="000000"/>
          <w:sz w:val="28"/>
        </w:rPr>
        <w:t>      Продолжение таблицы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230"/>
        <w:gridCol w:w="1230"/>
        <w:gridCol w:w="1230"/>
        <w:gridCol w:w="1230"/>
        <w:gridCol w:w="1230"/>
        <w:gridCol w:w="1230"/>
        <w:gridCol w:w="1230"/>
        <w:gridCol w:w="1230"/>
        <w:gridCol w:w="1230"/>
        <w:gridCol w:w="1230"/>
      </w:tblGrid>
      <w:tr w:rsidR="00B25C5D">
        <w:trPr>
          <w:trHeight w:val="30"/>
          <w:tblCellSpacing w:w="0" w:type="auto"/>
        </w:trPr>
        <w:tc>
          <w:tcPr>
            <w:tcW w:w="861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50"/>
          <w:p w:rsidR="00B25C5D" w:rsidRDefault="000169B6">
            <w:pPr>
              <w:spacing w:after="20"/>
              <w:ind w:left="20"/>
              <w:jc w:val="both"/>
            </w:pPr>
            <w:r>
              <w:rPr>
                <w:color w:val="000000"/>
                <w:sz w:val="20"/>
              </w:rPr>
              <w:t>Договор на поставку товара</w:t>
            </w:r>
          </w:p>
        </w:tc>
        <w:tc>
          <w:tcPr>
            <w:tcW w:w="369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Спецификация / приложение /заявка к договору на поставку товаров</w:t>
            </w:r>
          </w:p>
        </w:tc>
      </w:tr>
      <w:tr w:rsidR="00B25C5D">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дата</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покупатель</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грузополучатель</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условия поставки</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пункт </w:t>
            </w:r>
            <w:r>
              <w:rPr>
                <w:color w:val="000000"/>
                <w:sz w:val="20"/>
              </w:rPr>
              <w:t>назначения</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Дата</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количество груза</w:t>
            </w:r>
          </w:p>
        </w:tc>
      </w:tr>
      <w:tr w:rsidR="00B25C5D">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10</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11</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12</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13</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14</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15</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16</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17</w:t>
            </w:r>
          </w:p>
        </w:tc>
      </w:tr>
      <w:tr w:rsidR="00B25C5D">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r>
      <w:tr w:rsidR="00B25C5D">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r>
      <w:tr w:rsidR="00B25C5D">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r>
    </w:tbl>
    <w:p w:rsidR="00B25C5D" w:rsidRDefault="000169B6">
      <w:pPr>
        <w:spacing w:after="0"/>
        <w:jc w:val="both"/>
      </w:pPr>
      <w:bookmarkStart w:id="251" w:name="z262"/>
      <w:r>
        <w:rPr>
          <w:color w:val="000000"/>
          <w:sz w:val="28"/>
        </w:rPr>
        <w:t>      Продолжение таблицы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878"/>
        <w:gridCol w:w="878"/>
        <w:gridCol w:w="878"/>
        <w:gridCol w:w="878"/>
        <w:gridCol w:w="878"/>
        <w:gridCol w:w="878"/>
        <w:gridCol w:w="879"/>
        <w:gridCol w:w="879"/>
        <w:gridCol w:w="879"/>
        <w:gridCol w:w="879"/>
        <w:gridCol w:w="879"/>
        <w:gridCol w:w="879"/>
        <w:gridCol w:w="879"/>
        <w:gridCol w:w="879"/>
      </w:tblGrid>
      <w:tr w:rsidR="00B25C5D">
        <w:trPr>
          <w:trHeight w:val="30"/>
          <w:tblCellSpacing w:w="0" w:type="auto"/>
        </w:trPr>
        <w:tc>
          <w:tcPr>
            <w:tcW w:w="263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51"/>
          <w:p w:rsidR="00B25C5D" w:rsidRDefault="000169B6">
            <w:pPr>
              <w:spacing w:after="20"/>
              <w:ind w:left="20"/>
              <w:jc w:val="both"/>
            </w:pPr>
            <w:r>
              <w:rPr>
                <w:color w:val="000000"/>
                <w:sz w:val="20"/>
              </w:rPr>
              <w:t>Договор транспортно-экспедиторских услуг</w:t>
            </w:r>
          </w:p>
        </w:tc>
        <w:tc>
          <w:tcPr>
            <w:tcW w:w="175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Заявка к договору транспортно-экспедиторских услуг</w:t>
            </w:r>
          </w:p>
        </w:tc>
        <w:tc>
          <w:tcPr>
            <w:tcW w:w="263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Акт выполненных </w:t>
            </w:r>
            <w:r>
              <w:rPr>
                <w:color w:val="000000"/>
                <w:sz w:val="20"/>
              </w:rPr>
              <w:t>работ / оказанных услуг</w:t>
            </w:r>
          </w:p>
        </w:tc>
        <w:tc>
          <w:tcPr>
            <w:tcW w:w="26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Счет-фактура / Инвойс</w:t>
            </w:r>
          </w:p>
        </w:tc>
        <w:tc>
          <w:tcPr>
            <w:tcW w:w="26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Платежное поручение</w:t>
            </w:r>
          </w:p>
        </w:tc>
      </w:tr>
      <w:tr w:rsidR="00B25C5D">
        <w:trPr>
          <w:trHeight w:val="30"/>
          <w:tblCellSpacing w:w="0" w:type="auto"/>
        </w:trPr>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дата</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наименование перевозчика / экспедитора</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дата</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дата</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сумма</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дата оборота</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сумма</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дата</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сумма</w:t>
            </w:r>
          </w:p>
        </w:tc>
      </w:tr>
      <w:tr w:rsidR="00B25C5D">
        <w:trPr>
          <w:trHeight w:val="30"/>
          <w:tblCellSpacing w:w="0" w:type="auto"/>
        </w:trPr>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18</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19</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20</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21</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22</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23</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24</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25</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26</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27</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30</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31</w:t>
            </w:r>
          </w:p>
        </w:tc>
      </w:tr>
      <w:tr w:rsidR="00B25C5D">
        <w:trPr>
          <w:trHeight w:val="30"/>
          <w:tblCellSpacing w:w="0" w:type="auto"/>
        </w:trPr>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r>
      <w:tr w:rsidR="00B25C5D">
        <w:trPr>
          <w:trHeight w:val="30"/>
          <w:tblCellSpacing w:w="0" w:type="auto"/>
        </w:trPr>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r>
      <w:tr w:rsidR="00B25C5D">
        <w:trPr>
          <w:trHeight w:val="30"/>
          <w:tblCellSpacing w:w="0" w:type="auto"/>
        </w:trPr>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r>
    </w:tbl>
    <w:p w:rsidR="00B25C5D" w:rsidRDefault="000169B6">
      <w:pPr>
        <w:spacing w:after="0"/>
        <w:jc w:val="both"/>
      </w:pPr>
      <w:bookmarkStart w:id="252" w:name="z263"/>
      <w:r>
        <w:rPr>
          <w:color w:val="000000"/>
          <w:sz w:val="28"/>
        </w:rPr>
        <w:t>      Продолжение таблицы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025"/>
        <w:gridCol w:w="1025"/>
        <w:gridCol w:w="1025"/>
        <w:gridCol w:w="1025"/>
        <w:gridCol w:w="1025"/>
        <w:gridCol w:w="1025"/>
        <w:gridCol w:w="1025"/>
        <w:gridCol w:w="1025"/>
        <w:gridCol w:w="1025"/>
        <w:gridCol w:w="1025"/>
        <w:gridCol w:w="1025"/>
        <w:gridCol w:w="1025"/>
      </w:tblGrid>
      <w:tr w:rsidR="00B25C5D">
        <w:trPr>
          <w:trHeight w:val="30"/>
          <w:tblCellSpacing w:w="0" w:type="auto"/>
        </w:trPr>
        <w:tc>
          <w:tcPr>
            <w:tcW w:w="307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52"/>
          <w:p w:rsidR="00B25C5D" w:rsidRDefault="000169B6">
            <w:pPr>
              <w:spacing w:after="20"/>
              <w:ind w:left="20"/>
              <w:jc w:val="both"/>
            </w:pPr>
            <w:r>
              <w:rPr>
                <w:color w:val="000000"/>
                <w:sz w:val="20"/>
              </w:rPr>
              <w:t>Счета на оплату (если предусмотрены в платежных документах)</w:t>
            </w:r>
          </w:p>
        </w:tc>
        <w:tc>
          <w:tcPr>
            <w:tcW w:w="10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Номер ДТ (при наличии)</w:t>
            </w:r>
          </w:p>
        </w:tc>
        <w:tc>
          <w:tcPr>
            <w:tcW w:w="10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счета-фактуры, выставленного покупателю</w:t>
            </w:r>
          </w:p>
        </w:tc>
        <w:tc>
          <w:tcPr>
            <w:tcW w:w="7175"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Копии транспортных накладных (в зависимости от вида транспорта)</w:t>
            </w:r>
          </w:p>
        </w:tc>
      </w:tr>
      <w:tr w:rsidR="00B25C5D">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дата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сумма</w:t>
            </w:r>
          </w:p>
        </w:tc>
        <w:tc>
          <w:tcPr>
            <w:tcW w:w="1025" w:type="dxa"/>
            <w:vMerge/>
            <w:tcBorders>
              <w:top w:val="nil"/>
              <w:left w:val="single" w:sz="5" w:space="0" w:color="CFCFCF"/>
              <w:bottom w:val="single" w:sz="5" w:space="0" w:color="CFCFCF"/>
              <w:right w:val="single" w:sz="5" w:space="0" w:color="CFCFCF"/>
            </w:tcBorders>
          </w:tcPr>
          <w:p w:rsidR="00B25C5D" w:rsidRDefault="00B25C5D"/>
        </w:tc>
        <w:tc>
          <w:tcPr>
            <w:tcW w:w="1025" w:type="dxa"/>
            <w:vMerge/>
            <w:tcBorders>
              <w:top w:val="nil"/>
              <w:left w:val="single" w:sz="5" w:space="0" w:color="CFCFCF"/>
              <w:bottom w:val="single" w:sz="5" w:space="0" w:color="CFCFCF"/>
              <w:right w:val="single" w:sz="5" w:space="0" w:color="CFCFCF"/>
            </w:tcBorders>
          </w:tcPr>
          <w:p w:rsidR="00B25C5D" w:rsidRDefault="00B25C5D"/>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Наименование документа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Дата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номер вагона / государственный номер и </w:t>
            </w:r>
            <w:r>
              <w:rPr>
                <w:color w:val="000000"/>
                <w:sz w:val="20"/>
              </w:rPr>
              <w:lastRenderedPageBreak/>
              <w:t>марка авто / и другое.</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lastRenderedPageBreak/>
              <w:t>экспортное направление</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вес (нетто)</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сумма согласно расшифровке к АВР</w:t>
            </w:r>
          </w:p>
        </w:tc>
      </w:tr>
      <w:tr w:rsidR="00B25C5D">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33</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34</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35</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36</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37</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38</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40</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43</w:t>
            </w:r>
          </w:p>
        </w:tc>
      </w:tr>
      <w:tr w:rsidR="00B25C5D">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r>
      <w:tr w:rsidR="00B25C5D">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r>
      <w:tr w:rsidR="00B25C5D">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r>
    </w:tbl>
    <w:p w:rsidR="00B25C5D" w:rsidRDefault="000169B6">
      <w:pPr>
        <w:spacing w:after="0"/>
        <w:jc w:val="both"/>
      </w:pPr>
      <w:bookmarkStart w:id="253" w:name="z264"/>
      <w:r>
        <w:rPr>
          <w:color w:val="000000"/>
          <w:sz w:val="28"/>
        </w:rPr>
        <w:t>      Продолжение таблицы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366"/>
        <w:gridCol w:w="1366"/>
        <w:gridCol w:w="1366"/>
        <w:gridCol w:w="1367"/>
        <w:gridCol w:w="1367"/>
        <w:gridCol w:w="1367"/>
        <w:gridCol w:w="1367"/>
        <w:gridCol w:w="1367"/>
        <w:gridCol w:w="1367"/>
      </w:tblGrid>
      <w:tr w:rsidR="00B25C5D">
        <w:trPr>
          <w:trHeight w:val="30"/>
          <w:tblCellSpacing w:w="0" w:type="auto"/>
        </w:trPr>
        <w:tc>
          <w:tcPr>
            <w:tcW w:w="8199"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53"/>
          <w:p w:rsidR="00B25C5D" w:rsidRDefault="000169B6">
            <w:pPr>
              <w:spacing w:after="20"/>
              <w:ind w:left="20"/>
              <w:jc w:val="both"/>
            </w:pPr>
            <w:r>
              <w:rPr>
                <w:color w:val="000000"/>
                <w:sz w:val="20"/>
              </w:rPr>
              <w:t>Копия сертификата о происхождении товара по договорам поставки товаров оформляемого при экспорте (* заполняется официальным представителем (дистрибьютором)/трейдером)</w:t>
            </w:r>
          </w:p>
        </w:tc>
        <w:tc>
          <w:tcPr>
            <w:tcW w:w="13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Курс НБ РК на дату </w:t>
            </w:r>
            <w:r>
              <w:rPr>
                <w:color w:val="000000"/>
                <w:sz w:val="20"/>
              </w:rPr>
              <w:t>валютирования</w:t>
            </w:r>
          </w:p>
        </w:tc>
        <w:tc>
          <w:tcPr>
            <w:tcW w:w="13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Заявленные затраты, без НДС и акцизов РК</w:t>
            </w:r>
          </w:p>
        </w:tc>
        <w:tc>
          <w:tcPr>
            <w:tcW w:w="13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ТН ВЭД (6 знаков)</w:t>
            </w:r>
          </w:p>
        </w:tc>
      </w:tr>
      <w:tr w:rsidR="00B25C5D">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Наименование документа</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дата</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количество мест</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вес (нетто)</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счета-фактуры, выписанного покупателю</w:t>
            </w:r>
          </w:p>
        </w:tc>
        <w:tc>
          <w:tcPr>
            <w:tcW w:w="1367" w:type="dxa"/>
            <w:vMerge/>
            <w:tcBorders>
              <w:top w:val="nil"/>
              <w:left w:val="single" w:sz="5" w:space="0" w:color="CFCFCF"/>
              <w:bottom w:val="single" w:sz="5" w:space="0" w:color="CFCFCF"/>
              <w:right w:val="single" w:sz="5" w:space="0" w:color="CFCFCF"/>
            </w:tcBorders>
          </w:tcPr>
          <w:p w:rsidR="00B25C5D" w:rsidRDefault="00B25C5D"/>
        </w:tc>
        <w:tc>
          <w:tcPr>
            <w:tcW w:w="1367" w:type="dxa"/>
            <w:vMerge/>
            <w:tcBorders>
              <w:top w:val="nil"/>
              <w:left w:val="single" w:sz="5" w:space="0" w:color="CFCFCF"/>
              <w:bottom w:val="single" w:sz="5" w:space="0" w:color="CFCFCF"/>
              <w:right w:val="single" w:sz="5" w:space="0" w:color="CFCFCF"/>
            </w:tcBorders>
          </w:tcPr>
          <w:p w:rsidR="00B25C5D" w:rsidRDefault="00B25C5D"/>
        </w:tc>
        <w:tc>
          <w:tcPr>
            <w:tcW w:w="1367" w:type="dxa"/>
            <w:vMerge/>
            <w:tcBorders>
              <w:top w:val="nil"/>
              <w:left w:val="single" w:sz="5" w:space="0" w:color="CFCFCF"/>
              <w:bottom w:val="single" w:sz="5" w:space="0" w:color="CFCFCF"/>
              <w:right w:val="single" w:sz="5" w:space="0" w:color="CFCFCF"/>
            </w:tcBorders>
          </w:tcPr>
          <w:p w:rsidR="00B25C5D" w:rsidRDefault="00B25C5D"/>
        </w:tc>
      </w:tr>
      <w:tr w:rsidR="00B25C5D">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44</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45</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46</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47</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48</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49</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50</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51</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52</w:t>
            </w:r>
          </w:p>
        </w:tc>
      </w:tr>
      <w:tr w:rsidR="00B25C5D">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r>
      <w:tr w:rsidR="00B25C5D">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r>
      <w:tr w:rsidR="00B25C5D">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r>
    </w:tbl>
    <w:p w:rsidR="00B25C5D" w:rsidRDefault="000169B6">
      <w:pPr>
        <w:spacing w:after="0"/>
        <w:jc w:val="both"/>
      </w:pPr>
      <w:bookmarkStart w:id="254" w:name="z265"/>
      <w:r>
        <w:rPr>
          <w:color w:val="000000"/>
          <w:sz w:val="28"/>
        </w:rPr>
        <w:t>      *При заполнении вышеприведенных таблиц не допускается объединение и удаление ячеек.</w:t>
      </w:r>
    </w:p>
    <w:p w:rsidR="00B25C5D" w:rsidRDefault="000169B6">
      <w:pPr>
        <w:spacing w:after="0"/>
        <w:jc w:val="both"/>
      </w:pPr>
      <w:bookmarkStart w:id="255" w:name="z266"/>
      <w:bookmarkEnd w:id="254"/>
      <w:r>
        <w:rPr>
          <w:color w:val="000000"/>
          <w:sz w:val="28"/>
        </w:rPr>
        <w:t>      Общая сумма заявляемых к возмещению части затрат: _________________________________________________________тенге. (сумма цифрами и прописью)</w:t>
      </w:r>
    </w:p>
    <w:p w:rsidR="00B25C5D" w:rsidRDefault="000169B6">
      <w:pPr>
        <w:spacing w:after="0"/>
        <w:jc w:val="both"/>
      </w:pPr>
      <w:bookmarkStart w:id="256" w:name="z267"/>
      <w:bookmarkEnd w:id="255"/>
      <w:r>
        <w:rPr>
          <w:color w:val="000000"/>
          <w:sz w:val="28"/>
        </w:rPr>
        <w:t>      4. Затра</w:t>
      </w:r>
      <w:r>
        <w:rPr>
          <w:color w:val="000000"/>
          <w:sz w:val="28"/>
        </w:rPr>
        <w:t>ты, указанные в заявки способствовали развитию бизнеса: ________________________________________________________. (необходимо описать цели понесенных затрат)</w:t>
      </w:r>
    </w:p>
    <w:p w:rsidR="00B25C5D" w:rsidRDefault="000169B6">
      <w:pPr>
        <w:spacing w:after="0"/>
        <w:jc w:val="both"/>
      </w:pPr>
      <w:bookmarkStart w:id="257" w:name="z268"/>
      <w:bookmarkEnd w:id="256"/>
      <w:r>
        <w:rPr>
          <w:color w:val="000000"/>
          <w:sz w:val="28"/>
        </w:rPr>
        <w:t>      5. Информация о планируемом (целевом) использовании бюджетных средств, полученных в рамках П</w:t>
      </w:r>
      <w:r>
        <w:rPr>
          <w:color w:val="000000"/>
          <w:sz w:val="28"/>
        </w:rPr>
        <w:t>равил.</w:t>
      </w:r>
    </w:p>
    <w:p w:rsidR="00B25C5D" w:rsidRDefault="000169B6">
      <w:pPr>
        <w:spacing w:after="0"/>
        <w:jc w:val="both"/>
      </w:pPr>
      <w:bookmarkStart w:id="258" w:name="z269"/>
      <w:bookmarkEnd w:id="257"/>
      <w:r>
        <w:rPr>
          <w:color w:val="000000"/>
          <w:sz w:val="28"/>
        </w:rPr>
        <w:t>      1. Каким образом планируется использовать (освоить) государственные средства, полученные в рамках Правил (необходимо выбрать один или несколько вариантов ответа):</w:t>
      </w:r>
    </w:p>
    <w:p w:rsidR="00B25C5D" w:rsidRDefault="000169B6">
      <w:pPr>
        <w:spacing w:after="0"/>
        <w:jc w:val="both"/>
      </w:pPr>
      <w:bookmarkStart w:id="259" w:name="z270"/>
      <w:bookmarkEnd w:id="258"/>
      <w:r>
        <w:rPr>
          <w:color w:val="000000"/>
          <w:sz w:val="28"/>
        </w:rPr>
        <w:t>      ☐ Закупить сырье;</w:t>
      </w:r>
    </w:p>
    <w:p w:rsidR="00B25C5D" w:rsidRDefault="000169B6">
      <w:pPr>
        <w:spacing w:after="0"/>
        <w:jc w:val="both"/>
      </w:pPr>
      <w:bookmarkStart w:id="260" w:name="z271"/>
      <w:bookmarkEnd w:id="259"/>
      <w:r>
        <w:rPr>
          <w:color w:val="000000"/>
          <w:sz w:val="28"/>
        </w:rPr>
        <w:t>      ☐ Закупить горюче-смазочные материалы;</w:t>
      </w:r>
    </w:p>
    <w:p w:rsidR="00B25C5D" w:rsidRDefault="000169B6">
      <w:pPr>
        <w:spacing w:after="0"/>
        <w:jc w:val="both"/>
      </w:pPr>
      <w:bookmarkStart w:id="261" w:name="z272"/>
      <w:bookmarkEnd w:id="260"/>
      <w:r>
        <w:rPr>
          <w:color w:val="000000"/>
          <w:sz w:val="28"/>
        </w:rPr>
        <w:t>      ☐ Мод</w:t>
      </w:r>
      <w:r>
        <w:rPr>
          <w:color w:val="000000"/>
          <w:sz w:val="28"/>
        </w:rPr>
        <w:t>ернизировать оборудование;</w:t>
      </w:r>
    </w:p>
    <w:p w:rsidR="00B25C5D" w:rsidRDefault="000169B6">
      <w:pPr>
        <w:spacing w:after="0"/>
        <w:jc w:val="both"/>
      </w:pPr>
      <w:bookmarkStart w:id="262" w:name="z273"/>
      <w:bookmarkEnd w:id="261"/>
      <w:r>
        <w:rPr>
          <w:color w:val="000000"/>
          <w:sz w:val="28"/>
        </w:rPr>
        <w:t>      ☐ Предоставить скидку на свою продукцию для потребителей;</w:t>
      </w:r>
    </w:p>
    <w:p w:rsidR="00B25C5D" w:rsidRDefault="000169B6">
      <w:pPr>
        <w:spacing w:after="0"/>
        <w:jc w:val="both"/>
      </w:pPr>
      <w:bookmarkStart w:id="263" w:name="z274"/>
      <w:bookmarkEnd w:id="262"/>
      <w:r>
        <w:rPr>
          <w:color w:val="000000"/>
          <w:sz w:val="28"/>
        </w:rPr>
        <w:lastRenderedPageBreak/>
        <w:t>      ☐ Финансировать маркетинговые мероприятия;</w:t>
      </w:r>
    </w:p>
    <w:p w:rsidR="00B25C5D" w:rsidRDefault="000169B6">
      <w:pPr>
        <w:spacing w:after="0"/>
        <w:jc w:val="both"/>
      </w:pPr>
      <w:bookmarkStart w:id="264" w:name="z275"/>
      <w:bookmarkEnd w:id="263"/>
      <w:r>
        <w:rPr>
          <w:color w:val="000000"/>
          <w:sz w:val="28"/>
        </w:rPr>
        <w:t>      ☐ Другое____________________________________________________________</w:t>
      </w:r>
    </w:p>
    <w:p w:rsidR="00B25C5D" w:rsidRDefault="000169B6">
      <w:pPr>
        <w:spacing w:after="0"/>
        <w:jc w:val="both"/>
      </w:pPr>
      <w:bookmarkStart w:id="265" w:name="z276"/>
      <w:bookmarkEnd w:id="264"/>
      <w:r>
        <w:rPr>
          <w:color w:val="000000"/>
          <w:sz w:val="28"/>
        </w:rPr>
        <w:t xml:space="preserve">      2. По итогам вышеуказанных </w:t>
      </w:r>
      <w:r>
        <w:rPr>
          <w:color w:val="000000"/>
          <w:sz w:val="28"/>
        </w:rPr>
        <w:t>мероприятий будут достигнуты следующие показатели: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B25C5D">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65"/>
          <w:p w:rsidR="00B25C5D" w:rsidRDefault="000169B6">
            <w:pPr>
              <w:spacing w:after="20"/>
              <w:ind w:left="20"/>
              <w:jc w:val="both"/>
            </w:pPr>
            <w:r>
              <w:rPr>
                <w:color w:val="000000"/>
                <w:sz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Показатели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Единица измерения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Предыдущий год к отчетному году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Отчетный год</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Следующий год за отчетным годом</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Второй год следующий за отчетным годом</w:t>
            </w:r>
          </w:p>
        </w:tc>
      </w:tr>
      <w:tr w:rsidR="00B25C5D">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Объем экспорта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штук/тонн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r>
      <w:tr w:rsidR="00B25C5D">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B25C5D" w:rsidRDefault="00B25C5D"/>
        </w:tc>
        <w:tc>
          <w:tcPr>
            <w:tcW w:w="1757" w:type="dxa"/>
            <w:vMerge/>
            <w:tcBorders>
              <w:top w:val="nil"/>
              <w:left w:val="single" w:sz="5" w:space="0" w:color="CFCFCF"/>
              <w:bottom w:val="single" w:sz="5" w:space="0" w:color="CFCFCF"/>
              <w:right w:val="single" w:sz="5" w:space="0" w:color="CFCFCF"/>
            </w:tcBorders>
          </w:tcPr>
          <w:p w:rsidR="00B25C5D" w:rsidRDefault="00B25C5D"/>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тысяч тенге</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r>
      <w:tr w:rsidR="00B25C5D">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Налоговые отчисления в бюджет (ИПН и СН)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тысяч тенге</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r>
      <w:tr w:rsidR="00B25C5D">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Количество рабочих мест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человек</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r>
      <w:tr w:rsidR="00B25C5D">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Номенклатура экспортируемой продукции/ИКУ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ТНВЭД/ ОКВЭД</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r>
      <w:tr w:rsidR="00B25C5D">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Экспортные рынки сбыта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Страна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B25C5D">
            <w:pPr>
              <w:spacing w:after="20"/>
              <w:ind w:left="20"/>
              <w:jc w:val="both"/>
            </w:pPr>
          </w:p>
          <w:p w:rsidR="00B25C5D" w:rsidRDefault="00B25C5D">
            <w:pPr>
              <w:spacing w:after="20"/>
              <w:ind w:left="20"/>
              <w:jc w:val="both"/>
            </w:pPr>
          </w:p>
        </w:tc>
      </w:tr>
    </w:tbl>
    <w:p w:rsidR="00B25C5D" w:rsidRDefault="000169B6">
      <w:pPr>
        <w:spacing w:after="0"/>
        <w:jc w:val="both"/>
      </w:pPr>
      <w:bookmarkStart w:id="266" w:name="z277"/>
      <w:r>
        <w:rPr>
          <w:color w:val="000000"/>
          <w:sz w:val="28"/>
        </w:rPr>
        <w:t xml:space="preserve">      *Отчетным годом является год </w:t>
      </w:r>
      <w:r>
        <w:rPr>
          <w:color w:val="000000"/>
          <w:sz w:val="28"/>
        </w:rPr>
        <w:t>получения возмещения части затрат заявителем (плановое значение).</w:t>
      </w:r>
    </w:p>
    <w:p w:rsidR="00B25C5D" w:rsidRDefault="000169B6">
      <w:pPr>
        <w:spacing w:after="0"/>
        <w:jc w:val="both"/>
      </w:pPr>
      <w:bookmarkStart w:id="267" w:name="z278"/>
      <w:bookmarkEnd w:id="266"/>
      <w:r>
        <w:rPr>
          <w:color w:val="000000"/>
          <w:sz w:val="28"/>
        </w:rPr>
        <w:t xml:space="preserve">       6. Данной заявкой субъект индустриально-инновационной деятельности подтверждает достоверность представленных документов, информации, исходных данных, расчетов, обоснований, а также, ч</w:t>
      </w:r>
      <w:r>
        <w:rPr>
          <w:color w:val="000000"/>
          <w:sz w:val="28"/>
        </w:rPr>
        <w:t xml:space="preserve">то заявленные на возмещение затраты ранее не возмещались, не финансируются и не профинансированы за счет средств республиканского и/или местного бюджетов в рамках текущих или иных мер государственной поддержки, предусмотренных законодательством Республики </w:t>
      </w:r>
      <w:r>
        <w:rPr>
          <w:color w:val="000000"/>
          <w:sz w:val="28"/>
        </w:rPr>
        <w:t>Казахстан в области предпринимательства, а также соответствуют пункту 3 Правил.</w:t>
      </w:r>
    </w:p>
    <w:p w:rsidR="00B25C5D" w:rsidRDefault="000169B6">
      <w:pPr>
        <w:spacing w:after="0"/>
        <w:jc w:val="both"/>
      </w:pPr>
      <w:bookmarkStart w:id="268" w:name="z279"/>
      <w:bookmarkEnd w:id="267"/>
      <w:r>
        <w:rPr>
          <w:color w:val="000000"/>
          <w:sz w:val="28"/>
        </w:rPr>
        <w:t xml:space="preserve">       Руководитель: ____________________________________________________________ </w:t>
      </w:r>
    </w:p>
    <w:p w:rsidR="00B25C5D" w:rsidRDefault="000169B6">
      <w:pPr>
        <w:spacing w:after="0"/>
        <w:jc w:val="both"/>
      </w:pPr>
      <w:bookmarkStart w:id="269" w:name="z280"/>
      <w:bookmarkEnd w:id="268"/>
      <w:r>
        <w:rPr>
          <w:color w:val="000000"/>
          <w:sz w:val="28"/>
        </w:rPr>
        <w:t>                               (фамилия, имя, отчество (при наличии))</w:t>
      </w:r>
    </w:p>
    <w:p w:rsidR="00B25C5D" w:rsidRDefault="000169B6">
      <w:pPr>
        <w:spacing w:after="0"/>
        <w:jc w:val="both"/>
      </w:pPr>
      <w:bookmarkStart w:id="270" w:name="z281"/>
      <w:bookmarkEnd w:id="269"/>
      <w:r>
        <w:rPr>
          <w:color w:val="000000"/>
          <w:sz w:val="28"/>
        </w:rPr>
        <w:t xml:space="preserve">       место печати ___</w:t>
      </w:r>
      <w:r>
        <w:rPr>
          <w:color w:val="000000"/>
          <w:sz w:val="28"/>
        </w:rPr>
        <w:t xml:space="preserve">_______________ (печать (при наличии)) (подпись, ЭЦП) </w:t>
      </w:r>
    </w:p>
    <w:p w:rsidR="00B25C5D" w:rsidRDefault="000169B6">
      <w:pPr>
        <w:spacing w:after="0"/>
        <w:jc w:val="both"/>
      </w:pPr>
      <w:bookmarkStart w:id="271" w:name="z282"/>
      <w:bookmarkEnd w:id="270"/>
      <w:r>
        <w:rPr>
          <w:color w:val="000000"/>
          <w:sz w:val="28"/>
        </w:rPr>
        <w:t xml:space="preserve">       Дата подачи заявки:____________ </w:t>
      </w:r>
    </w:p>
    <w:p w:rsidR="00B25C5D" w:rsidRDefault="000169B6">
      <w:pPr>
        <w:spacing w:after="0"/>
        <w:jc w:val="both"/>
      </w:pPr>
      <w:bookmarkStart w:id="272" w:name="z283"/>
      <w:bookmarkEnd w:id="271"/>
      <w:r>
        <w:rPr>
          <w:color w:val="000000"/>
          <w:sz w:val="28"/>
        </w:rPr>
        <w:t xml:space="preserve">       Руководитель: ____________________________________________________________ </w:t>
      </w:r>
    </w:p>
    <w:p w:rsidR="00B25C5D" w:rsidRDefault="000169B6">
      <w:pPr>
        <w:spacing w:after="0"/>
        <w:jc w:val="both"/>
      </w:pPr>
      <w:bookmarkStart w:id="273" w:name="z284"/>
      <w:bookmarkEnd w:id="272"/>
      <w:r>
        <w:rPr>
          <w:color w:val="000000"/>
          <w:sz w:val="28"/>
        </w:rPr>
        <w:lastRenderedPageBreak/>
        <w:t>                                (фамилия, имя, отчество (при наличии))</w:t>
      </w:r>
    </w:p>
    <w:p w:rsidR="00B25C5D" w:rsidRDefault="000169B6">
      <w:pPr>
        <w:spacing w:after="0"/>
        <w:jc w:val="both"/>
      </w:pPr>
      <w:bookmarkStart w:id="274" w:name="z285"/>
      <w:bookmarkEnd w:id="273"/>
      <w:r>
        <w:rPr>
          <w:color w:val="000000"/>
          <w:sz w:val="28"/>
        </w:rPr>
        <w:t xml:space="preserve">       </w:t>
      </w:r>
      <w:r>
        <w:rPr>
          <w:color w:val="000000"/>
          <w:sz w:val="28"/>
        </w:rPr>
        <w:t xml:space="preserve">место печати __________________ (печать (при наличии)) (подпись, ЭЦП) </w:t>
      </w:r>
    </w:p>
    <w:p w:rsidR="00B25C5D" w:rsidRDefault="000169B6">
      <w:pPr>
        <w:spacing w:after="0"/>
        <w:jc w:val="both"/>
      </w:pPr>
      <w:bookmarkStart w:id="275" w:name="z286"/>
      <w:bookmarkEnd w:id="274"/>
      <w:r>
        <w:rPr>
          <w:color w:val="000000"/>
          <w:sz w:val="28"/>
        </w:rPr>
        <w:t>      Дата подачи заявки:____________</w:t>
      </w:r>
    </w:p>
    <w:p w:rsidR="00B25C5D" w:rsidRDefault="000169B6">
      <w:pPr>
        <w:spacing w:after="0"/>
        <w:jc w:val="both"/>
      </w:pPr>
      <w:bookmarkStart w:id="276" w:name="z287"/>
      <w:bookmarkEnd w:id="275"/>
      <w:r>
        <w:rPr>
          <w:color w:val="000000"/>
          <w:sz w:val="28"/>
        </w:rPr>
        <w:t>      Расшифровка аббревиатур:</w:t>
      </w:r>
    </w:p>
    <w:p w:rsidR="00B25C5D" w:rsidRDefault="000169B6">
      <w:pPr>
        <w:spacing w:after="0"/>
        <w:jc w:val="both"/>
      </w:pPr>
      <w:bookmarkStart w:id="277" w:name="z288"/>
      <w:bookmarkEnd w:id="276"/>
      <w:r>
        <w:rPr>
          <w:color w:val="000000"/>
          <w:sz w:val="28"/>
        </w:rPr>
        <w:t>      БИН - бизнес идентификационный номер;</w:t>
      </w:r>
    </w:p>
    <w:p w:rsidR="00B25C5D" w:rsidRDefault="000169B6">
      <w:pPr>
        <w:spacing w:after="0"/>
        <w:jc w:val="both"/>
      </w:pPr>
      <w:bookmarkStart w:id="278" w:name="z289"/>
      <w:bookmarkEnd w:id="277"/>
      <w:r>
        <w:rPr>
          <w:color w:val="000000"/>
          <w:sz w:val="28"/>
        </w:rPr>
        <w:t>      ИИН - индивидуальный идентификационный номер;</w:t>
      </w:r>
    </w:p>
    <w:p w:rsidR="00B25C5D" w:rsidRDefault="000169B6">
      <w:pPr>
        <w:spacing w:after="0"/>
        <w:jc w:val="both"/>
      </w:pPr>
      <w:bookmarkStart w:id="279" w:name="z290"/>
      <w:bookmarkEnd w:id="278"/>
      <w:r>
        <w:rPr>
          <w:color w:val="000000"/>
          <w:sz w:val="28"/>
        </w:rPr>
        <w:t>      НДС РК - налог</w:t>
      </w:r>
      <w:r>
        <w:rPr>
          <w:color w:val="000000"/>
          <w:sz w:val="28"/>
        </w:rPr>
        <w:t xml:space="preserve"> на добавленную стоимость Республики Казахстан;</w:t>
      </w:r>
    </w:p>
    <w:p w:rsidR="00B25C5D" w:rsidRDefault="000169B6">
      <w:pPr>
        <w:spacing w:after="0"/>
        <w:jc w:val="both"/>
      </w:pPr>
      <w:bookmarkStart w:id="280" w:name="z291"/>
      <w:bookmarkEnd w:id="279"/>
      <w:r>
        <w:rPr>
          <w:color w:val="000000"/>
          <w:sz w:val="28"/>
        </w:rPr>
        <w:t>      ЕТН ВЭД ЕАЭС - единая товарная номенклатура внешнеэкономической деятельности Евразийского экономического союза;</w:t>
      </w:r>
    </w:p>
    <w:p w:rsidR="00B25C5D" w:rsidRDefault="000169B6">
      <w:pPr>
        <w:spacing w:after="0"/>
        <w:jc w:val="both"/>
      </w:pPr>
      <w:bookmarkStart w:id="281" w:name="z292"/>
      <w:bookmarkEnd w:id="280"/>
      <w:r>
        <w:rPr>
          <w:color w:val="000000"/>
          <w:sz w:val="28"/>
        </w:rPr>
        <w:t>      ОКВЭД – общий классификатор видов экономической деятельности;</w:t>
      </w:r>
    </w:p>
    <w:p w:rsidR="00B25C5D" w:rsidRDefault="000169B6">
      <w:pPr>
        <w:spacing w:after="0"/>
        <w:jc w:val="both"/>
      </w:pPr>
      <w:bookmarkStart w:id="282" w:name="z293"/>
      <w:bookmarkEnd w:id="281"/>
      <w:r>
        <w:rPr>
          <w:color w:val="000000"/>
          <w:sz w:val="28"/>
        </w:rPr>
        <w:t>      НБ РК – Национал</w:t>
      </w:r>
      <w:r>
        <w:rPr>
          <w:color w:val="000000"/>
          <w:sz w:val="28"/>
        </w:rPr>
        <w:t>ьный банк Республики Казахстан;</w:t>
      </w:r>
    </w:p>
    <w:p w:rsidR="00B25C5D" w:rsidRDefault="000169B6">
      <w:pPr>
        <w:spacing w:after="0"/>
        <w:jc w:val="both"/>
      </w:pPr>
      <w:bookmarkStart w:id="283" w:name="z294"/>
      <w:bookmarkEnd w:id="282"/>
      <w:r>
        <w:rPr>
          <w:color w:val="000000"/>
          <w:sz w:val="28"/>
        </w:rPr>
        <w:t>      СПК – социально-предпринимательская корпорация;</w:t>
      </w:r>
    </w:p>
    <w:p w:rsidR="00B25C5D" w:rsidRDefault="000169B6">
      <w:pPr>
        <w:spacing w:after="0"/>
        <w:jc w:val="both"/>
      </w:pPr>
      <w:bookmarkStart w:id="284" w:name="z295"/>
      <w:bookmarkEnd w:id="283"/>
      <w:r>
        <w:rPr>
          <w:color w:val="000000"/>
          <w:sz w:val="28"/>
        </w:rPr>
        <w:t>      ДТ – декларация на товар;</w:t>
      </w:r>
    </w:p>
    <w:p w:rsidR="00B25C5D" w:rsidRDefault="000169B6">
      <w:pPr>
        <w:spacing w:after="0"/>
        <w:jc w:val="both"/>
      </w:pPr>
      <w:bookmarkStart w:id="285" w:name="z296"/>
      <w:bookmarkEnd w:id="284"/>
      <w:r>
        <w:rPr>
          <w:color w:val="000000"/>
          <w:sz w:val="28"/>
        </w:rPr>
        <w:t>      АВР – акт выполненных работ;</w:t>
      </w:r>
    </w:p>
    <w:p w:rsidR="00B25C5D" w:rsidRDefault="000169B6">
      <w:pPr>
        <w:spacing w:after="0"/>
        <w:jc w:val="both"/>
      </w:pPr>
      <w:bookmarkStart w:id="286" w:name="z297"/>
      <w:bookmarkEnd w:id="285"/>
      <w:r>
        <w:rPr>
          <w:color w:val="000000"/>
          <w:sz w:val="28"/>
        </w:rPr>
        <w:t>      ИПН – индивидуальный подоходный налог;</w:t>
      </w:r>
    </w:p>
    <w:p w:rsidR="00B25C5D" w:rsidRDefault="000169B6">
      <w:pPr>
        <w:spacing w:after="0"/>
        <w:jc w:val="both"/>
      </w:pPr>
      <w:bookmarkStart w:id="287" w:name="z298"/>
      <w:bookmarkEnd w:id="286"/>
      <w:r>
        <w:rPr>
          <w:color w:val="000000"/>
          <w:sz w:val="28"/>
        </w:rPr>
        <w:t>      СН – социальный налог;</w:t>
      </w:r>
    </w:p>
    <w:p w:rsidR="00B25C5D" w:rsidRDefault="000169B6">
      <w:pPr>
        <w:spacing w:after="0"/>
        <w:jc w:val="both"/>
      </w:pPr>
      <w:bookmarkStart w:id="288" w:name="z299"/>
      <w:bookmarkEnd w:id="287"/>
      <w:r>
        <w:rPr>
          <w:color w:val="000000"/>
          <w:sz w:val="28"/>
        </w:rPr>
        <w:t>      ЭЦП – электронная цифро</w:t>
      </w:r>
      <w:r>
        <w:rPr>
          <w:color w:val="000000"/>
          <w:sz w:val="28"/>
        </w:rPr>
        <w:t>вая подпись;</w:t>
      </w:r>
    </w:p>
    <w:p w:rsidR="00B25C5D" w:rsidRDefault="000169B6">
      <w:pPr>
        <w:spacing w:after="0"/>
        <w:jc w:val="both"/>
      </w:pPr>
      <w:bookmarkStart w:id="289" w:name="z300"/>
      <w:bookmarkEnd w:id="288"/>
      <w:r>
        <w:rPr>
          <w:color w:val="000000"/>
          <w:sz w:val="28"/>
        </w:rPr>
        <w:t>      PDF (Portable Document Format) – ПФД (портативный формат документа);</w:t>
      </w:r>
    </w:p>
    <w:p w:rsidR="00B25C5D" w:rsidRDefault="000169B6">
      <w:pPr>
        <w:spacing w:after="0"/>
        <w:jc w:val="both"/>
      </w:pPr>
      <w:bookmarkStart w:id="290" w:name="z301"/>
      <w:bookmarkEnd w:id="289"/>
      <w:r>
        <w:rPr>
          <w:color w:val="000000"/>
          <w:sz w:val="28"/>
        </w:rPr>
        <w:t>      ТН ВЭД - товарная номенклатура внешнеэкономической деятельности;</w:t>
      </w:r>
    </w:p>
    <w:p w:rsidR="00B25C5D" w:rsidRDefault="000169B6">
      <w:pPr>
        <w:spacing w:after="0"/>
        <w:jc w:val="both"/>
      </w:pPr>
      <w:bookmarkStart w:id="291" w:name="z302"/>
      <w:bookmarkEnd w:id="290"/>
      <w:r>
        <w:rPr>
          <w:color w:val="000000"/>
          <w:sz w:val="28"/>
        </w:rPr>
        <w:t>      США – Соединенные Штаты Америки;</w:t>
      </w:r>
    </w:p>
    <w:p w:rsidR="00B25C5D" w:rsidRDefault="000169B6">
      <w:pPr>
        <w:spacing w:after="0"/>
        <w:jc w:val="both"/>
      </w:pPr>
      <w:bookmarkStart w:id="292" w:name="z303"/>
      <w:bookmarkEnd w:id="291"/>
      <w:r>
        <w:rPr>
          <w:color w:val="000000"/>
          <w:sz w:val="28"/>
        </w:rPr>
        <w:t>      ИИК – индивидуальный идентификационный код;</w:t>
      </w:r>
    </w:p>
    <w:p w:rsidR="00B25C5D" w:rsidRDefault="000169B6">
      <w:pPr>
        <w:spacing w:after="0"/>
        <w:jc w:val="both"/>
      </w:pPr>
      <w:bookmarkStart w:id="293" w:name="z304"/>
      <w:bookmarkEnd w:id="292"/>
      <w:r>
        <w:rPr>
          <w:color w:val="000000"/>
          <w:sz w:val="28"/>
        </w:rPr>
        <w:t xml:space="preserve">      </w:t>
      </w:r>
      <w:r>
        <w:rPr>
          <w:color w:val="000000"/>
          <w:sz w:val="28"/>
        </w:rPr>
        <w:t>ИКУ – информационно-коммуникационные услуги;</w:t>
      </w:r>
    </w:p>
    <w:p w:rsidR="00B25C5D" w:rsidRDefault="000169B6">
      <w:pPr>
        <w:spacing w:after="0"/>
        <w:jc w:val="both"/>
      </w:pPr>
      <w:bookmarkStart w:id="294" w:name="z305"/>
      <w:bookmarkEnd w:id="293"/>
      <w:r>
        <w:rPr>
          <w:color w:val="000000"/>
          <w:sz w:val="28"/>
        </w:rPr>
        <w:t>      БИК – банковский идентификационный код.</w:t>
      </w:r>
    </w:p>
    <w:tbl>
      <w:tblPr>
        <w:tblW w:w="0" w:type="auto"/>
        <w:tblCellSpacing w:w="0" w:type="auto"/>
        <w:tblLook w:val="04A0" w:firstRow="1" w:lastRow="0" w:firstColumn="1" w:lastColumn="0" w:noHBand="0" w:noVBand="1"/>
      </w:tblPr>
      <w:tblGrid>
        <w:gridCol w:w="5960"/>
        <w:gridCol w:w="3817"/>
      </w:tblGrid>
      <w:tr w:rsidR="00B25C5D">
        <w:trPr>
          <w:trHeight w:val="30"/>
          <w:tblCellSpacing w:w="0" w:type="auto"/>
        </w:trPr>
        <w:tc>
          <w:tcPr>
            <w:tcW w:w="7780" w:type="dxa"/>
            <w:tcMar>
              <w:top w:w="15" w:type="dxa"/>
              <w:left w:w="15" w:type="dxa"/>
              <w:bottom w:w="15" w:type="dxa"/>
              <w:right w:w="15" w:type="dxa"/>
            </w:tcMar>
            <w:vAlign w:val="center"/>
          </w:tcPr>
          <w:bookmarkEnd w:id="294"/>
          <w:p w:rsidR="00B25C5D" w:rsidRDefault="000169B6">
            <w:pPr>
              <w:spacing w:after="0"/>
              <w:jc w:val="center"/>
            </w:pPr>
            <w:r>
              <w:rPr>
                <w:color w:val="000000"/>
                <w:sz w:val="20"/>
              </w:rPr>
              <w:t> </w:t>
            </w:r>
          </w:p>
        </w:tc>
        <w:tc>
          <w:tcPr>
            <w:tcW w:w="4600" w:type="dxa"/>
            <w:tcMar>
              <w:top w:w="15" w:type="dxa"/>
              <w:left w:w="15" w:type="dxa"/>
              <w:bottom w:w="15" w:type="dxa"/>
              <w:right w:w="15" w:type="dxa"/>
            </w:tcMar>
            <w:vAlign w:val="center"/>
          </w:tcPr>
          <w:p w:rsidR="00B25C5D" w:rsidRDefault="000169B6">
            <w:pPr>
              <w:spacing w:after="0"/>
              <w:jc w:val="center"/>
            </w:pPr>
            <w:r>
              <w:rPr>
                <w:color w:val="000000"/>
                <w:sz w:val="20"/>
              </w:rPr>
              <w:t>Приложение 2 к приказу</w:t>
            </w:r>
            <w:r>
              <w:br/>
            </w:r>
            <w:r>
              <w:rPr>
                <w:color w:val="000000"/>
                <w:sz w:val="20"/>
              </w:rPr>
              <w:t>Исполняющий обязанности</w:t>
            </w:r>
            <w:r>
              <w:br/>
            </w:r>
            <w:r>
              <w:rPr>
                <w:color w:val="000000"/>
                <w:sz w:val="20"/>
              </w:rPr>
              <w:t>министра торговли и интеграции</w:t>
            </w:r>
            <w:r>
              <w:br/>
            </w:r>
            <w:r>
              <w:rPr>
                <w:color w:val="000000"/>
                <w:sz w:val="20"/>
              </w:rPr>
              <w:t>Республики Казахстан</w:t>
            </w:r>
            <w:r>
              <w:br/>
            </w:r>
            <w:r>
              <w:rPr>
                <w:color w:val="000000"/>
                <w:sz w:val="20"/>
              </w:rPr>
              <w:t>от 1 августа 2022 года № 314-НҚ</w:t>
            </w:r>
          </w:p>
        </w:tc>
      </w:tr>
    </w:tbl>
    <w:p w:rsidR="00B25C5D" w:rsidRDefault="000169B6">
      <w:pPr>
        <w:spacing w:after="0"/>
      </w:pPr>
      <w:bookmarkStart w:id="295" w:name="z307"/>
      <w:r>
        <w:rPr>
          <w:b/>
          <w:color w:val="000000"/>
        </w:rPr>
        <w:t xml:space="preserve"> Перечень отечественных товаров и услуг обрабатывающей промышленности, по которым частично возмещаются затраты по их продвижению на внешние рынки</w:t>
      </w:r>
    </w:p>
    <w:bookmarkEnd w:id="295"/>
    <w:p w:rsidR="00B25C5D" w:rsidRDefault="000169B6">
      <w:pPr>
        <w:spacing w:after="0"/>
        <w:jc w:val="both"/>
      </w:pPr>
      <w:r>
        <w:rPr>
          <w:color w:val="FF0000"/>
          <w:sz w:val="28"/>
        </w:rPr>
        <w:t xml:space="preserve">       Сноска. Перечень с изменениями, внесенными приказами Заместителя Премьер-Министра - Министра торговли и</w:t>
      </w:r>
      <w:r>
        <w:rPr>
          <w:color w:val="FF0000"/>
          <w:sz w:val="28"/>
        </w:rPr>
        <w:t xml:space="preserve"> интеграции РК от 08.12.2022 № 470-нқ (вводится в действие по истечении десяти календарных дней после дня его первого официального опубликования); от 01.03.2023 № 91-НҚ (вводится в действие по истечении десяти календарных дней после дня его первого официал</w:t>
      </w:r>
      <w:r>
        <w:rPr>
          <w:color w:val="FF0000"/>
          <w:sz w:val="28"/>
        </w:rPr>
        <w:t>ьного опубликования).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п/п</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ТНВЭД ЕАЭС</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Наименование товара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Уровень передела</w:t>
            </w:r>
          </w:p>
        </w:tc>
      </w:tr>
      <w:tr w:rsidR="00B25C5D">
        <w:trPr>
          <w:trHeight w:val="30"/>
          <w:tblCellSpacing w:w="0" w:type="auto"/>
        </w:trPr>
        <w:tc>
          <w:tcPr>
            <w:tcW w:w="123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Продукты питания</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040210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Молоко и сливки, сгущенные или с добавлением сахара или других подслащивающих веществ, в порошке, гранулах или в других твердых формах, с содержанием </w:t>
            </w:r>
            <w:r>
              <w:rPr>
                <w:color w:val="000000"/>
                <w:sz w:val="20"/>
              </w:rPr>
              <w:t>жира не более 1,5%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040320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Йогурт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040390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пахта, свернувшиеся молоко и сливки, кефир и прочие ферментированные или сквашенные молоко и сливки, сгущенные или несгущенные, с добавлением или без добавления сахара или других </w:t>
            </w:r>
            <w:r>
              <w:rPr>
                <w:color w:val="000000"/>
                <w:sz w:val="20"/>
              </w:rPr>
              <w:t>подслащивающих веществ, со вкусо-ароматическими добавками или без них, с добавлением или без добавления фруктов, орехов или какао</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040410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Молочная сыворотка, видоизмененная молочная сыворотка, сгущенная или несгущенная, с добавлением или без доба</w:t>
            </w:r>
            <w:r>
              <w:rPr>
                <w:color w:val="000000"/>
                <w:sz w:val="20"/>
              </w:rPr>
              <w:t>вления сахара или других подслащивающих веществ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040490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bookmarkStart w:id="296" w:name="z308"/>
            <w:r>
              <w:rPr>
                <w:color w:val="000000"/>
                <w:sz w:val="20"/>
              </w:rPr>
              <w:t>Прочие продукты из натуральных компонентов молока, с добавлением</w:t>
            </w:r>
          </w:p>
          <w:bookmarkEnd w:id="296"/>
          <w:p w:rsidR="00B25C5D" w:rsidRDefault="000169B6">
            <w:pPr>
              <w:spacing w:after="20"/>
              <w:ind w:left="20"/>
              <w:jc w:val="both"/>
            </w:pPr>
            <w:r>
              <w:rPr>
                <w:color w:val="000000"/>
                <w:sz w:val="20"/>
              </w:rPr>
              <w:t>или без добавления сахара или других подслащивающих веществ, в другом месте не поименованные или не включенные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040510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Сливочное масло</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040520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Молочные пасты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040610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Сыры молодые (недозрелые или невыдержанные), включая сывороточно-альбуминовые сыры и творог</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040620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Тертые сыры или сыры в порошке, всех видов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040630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Плавленые </w:t>
            </w:r>
            <w:r>
              <w:rPr>
                <w:color w:val="000000"/>
                <w:sz w:val="20"/>
              </w:rPr>
              <w:t>сыры, нетертые или не порошкообразные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040640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Голубые и прочие сыры, содержащие прожилки, полученные использование Penicillium roqueforti</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040690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Сыры прочие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110510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Мука тонкого и грубого помола и порошок, картофельные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110520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Хлопья и гранулы картофельные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110811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Крахмал пшеничный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110812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Крахмал кукурузный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110813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Крахмал картофельный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110900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Клейковина пшеничная, сухая или сырая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150710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Масло соевое </w:t>
            </w:r>
            <w:r>
              <w:rPr>
                <w:color w:val="000000"/>
                <w:sz w:val="20"/>
              </w:rPr>
              <w:t>сырое, нерафинированное или рафинированное гидратацией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151211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Масло сырое подсолнечное или сафлоровое и их фракции нерафинированные или рафинированные, но без изменения их химического состава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151219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масло подсолнечное или </w:t>
            </w:r>
            <w:r>
              <w:rPr>
                <w:color w:val="000000"/>
                <w:sz w:val="20"/>
              </w:rPr>
              <w:t>сафлоровое и их фракции нерафинированные или рафинированные, но без изменения их химического состава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151221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Масло хлопковое сырое, очищенное от госсипола или не очищенное, нерафинированные или рафинированные, но без изменения их химического сос</w:t>
            </w:r>
            <w:r>
              <w:rPr>
                <w:color w:val="000000"/>
                <w:sz w:val="20"/>
              </w:rPr>
              <w:t>тава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151229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Прочее масло хлопковое и его фракции, нерафинированные или рафинированные, но без изменения их химического состава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151411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Масло рапсовое сырое с низким содержанием эруковой кислоты и его фракции, нерафинированные или </w:t>
            </w:r>
            <w:r>
              <w:rPr>
                <w:color w:val="000000"/>
                <w:sz w:val="20"/>
              </w:rPr>
              <w:t>рафинированные, но без изменения их химического состава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151419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Прочее масло рапсовое с низким содержанием эруковой кислоты и их фракции, нерафинированные или рафинированные, но без изменения их химического состава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151511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Масло льнян</w:t>
            </w:r>
            <w:r>
              <w:rPr>
                <w:color w:val="000000"/>
                <w:sz w:val="20"/>
              </w:rPr>
              <w:t>ое сырое и его фракции, нерафинированные или рафинированные, но без изменения их химического состава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151710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Маргарин, за исключением жидкого маргарина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160100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Колбасы и аналогичные продукты из мяса, мясных субпродуктов или крови, </w:t>
            </w:r>
            <w:r>
              <w:rPr>
                <w:color w:val="000000"/>
                <w:sz w:val="20"/>
              </w:rPr>
              <w:t>пищевые продукты, изготовленные на их основе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160210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Гомогенизированные готовые продукты из мяса, мясных субпродуктов,крови или насекомых</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160220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Готовые или консервированные продукты из печени любых животных</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160231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Готовые или консервированные продукты из индейки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160232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Готовые или консервированные продукты из кур домашних (gallus domesticus)</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160239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готовые или консервированные продукты из домашней птицы товарной позиции 0105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w:t>
            </w:r>
            <w:r>
              <w:rPr>
                <w:color w:val="000000"/>
                <w:sz w:val="20"/>
              </w:rPr>
              <w:t>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160241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Готовые или консервированные продукты из окороков свинины и их отрубов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160242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Готовые или консервированные продукты из лопаточных частей свинины и их отрубов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160250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Готовые или консервированные продукты из мяса крупного </w:t>
            </w:r>
            <w:r>
              <w:rPr>
                <w:color w:val="000000"/>
                <w:sz w:val="20"/>
              </w:rPr>
              <w:t>рогатого скота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160411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Лосось, готовый или консервированный, приготовленный целиком или в кусках, но не фаршированный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160413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Сардины, сардинелла, кильки или шпроты, готовые или консервированные, приготовленные целиком или в кусках, </w:t>
            </w:r>
            <w:r>
              <w:rPr>
                <w:color w:val="000000"/>
                <w:sz w:val="20"/>
              </w:rPr>
              <w:t>но не фаршированные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160420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Готовая или консервированная рыба прочая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170199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Прочий сахар тростниковый или свекловичный и химически чистая сахароза в твердом состоянии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170211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Лактоза и сироп лактозы, содержащий 99 мас.% </w:t>
            </w:r>
            <w:r>
              <w:rPr>
                <w:color w:val="000000"/>
                <w:sz w:val="20"/>
              </w:rPr>
              <w:t>или более лактозы, выраженной как безводная лактоза, в пересчете на сухое вещество</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170219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Прочая лактоза и сироп лактозы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170220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Сахар и сироп кленовые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170230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Глюкоза и сироп глюкозы, не содержащие фруктозу или содержащие</w:t>
            </w:r>
            <w:r>
              <w:rPr>
                <w:color w:val="000000"/>
                <w:sz w:val="20"/>
              </w:rPr>
              <w:t xml:space="preserve"> менее 20 мас.% фруктозы в сухом состоянии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170240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Глюкоза и сироп глюкозы, содержащие в сухом состоянии не менее 20 мас.%, но менее 50 мас.% фруктозы, не включая инертный сахар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170250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Фруктоза химически чистая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170260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Прочая фруктоза и сироп фруктозы, содержащие в сухом состоянии более 50 мас.% фруктозы, не включая инвертный сахар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170410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Жевательная резинка, покрытая или не покрытая сахаром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170490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кондитерские изделия из сахара (включая </w:t>
            </w:r>
            <w:r>
              <w:rPr>
                <w:color w:val="000000"/>
                <w:sz w:val="20"/>
              </w:rPr>
              <w:t>белый шоколад), не содержащие какао</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180620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Изделия готовые прочие, содержащие какао, в брикетах, пластинках или плитках массой более 2 кг, или в жидком, пастообразном, порошкообразном, гранулированном или другом аналогичном виде в контейнерах и</w:t>
            </w:r>
            <w:r>
              <w:rPr>
                <w:color w:val="000000"/>
                <w:sz w:val="20"/>
              </w:rPr>
              <w:t>ли в первичных упаковках с содержимым более 2 кг</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180631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Изделия прочие, содержащие какао, в брикетах, пластинках или плитках с начинкой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180632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готовые пищевые продукты, содержащие какао, без начинки в брикетах, плитках, пласт</w:t>
            </w:r>
            <w:r>
              <w:rPr>
                <w:color w:val="000000"/>
                <w:sz w:val="20"/>
              </w:rPr>
              <w:t>инках</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180690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Прочий шоколад и прочие готовые пищевые продукты, содержащие какао</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190110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Готовые пищевые продукты, предназначенные для детей раннего возраста, расфасованные для розничной продажи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190211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Макаронные изделия, </w:t>
            </w:r>
            <w:r>
              <w:rPr>
                <w:color w:val="000000"/>
                <w:sz w:val="20"/>
              </w:rPr>
              <w:t>не подвергнутые тепловой обработке, без начинки или не приготовленные каким-либо другим способом, содержащие яйца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190219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макаронные изделия, не подвергнутые тепловой обработке, без начинки или не подготовленные каким-либо другим способом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190220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Макаронные изделия с начинкой, подвергнутые или не подвергнутые тепловой обработке или приготовленные другим способом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190230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макаронные изделия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190490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готовые пищевые продукты в виде зерна или в вид</w:t>
            </w:r>
            <w:r>
              <w:rPr>
                <w:color w:val="000000"/>
                <w:sz w:val="20"/>
              </w:rPr>
              <w:t>е хлопьев или зерна, обработанного иным способом (за исключением муки тонкого и грубого помола, крупы), предварительно отваренные или приготовленные иным способом, в другом месте не поименованные или не включенные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190510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Хрустящие хлебцы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190520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Имбирное печенье и аналогичные изделия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190531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Сладкое сухое печенье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190532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Вафли и вафельные облатки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190540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Сухари, гренки и аналогичные обжаренные продукты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190590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хлеб и мучные </w:t>
            </w:r>
            <w:r>
              <w:rPr>
                <w:color w:val="000000"/>
                <w:sz w:val="20"/>
              </w:rPr>
              <w:t>кондитерские изделия, пирожные, печенье и прочие хлебобулочные и мучные кондитерские изделия, содержащие или не содержащие какао; вафельные пластины, пустые капсулы, пригодные для использования в фармацевтических целях, вафельные облатки для запечатывания,</w:t>
            </w:r>
            <w:r>
              <w:rPr>
                <w:color w:val="000000"/>
                <w:sz w:val="20"/>
              </w:rPr>
              <w:t xml:space="preserve"> рисовая бумага и аналогичные продукты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200510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Овощи гомогенизированные, приготовленные или консервированные без добавления уксуса или уксусной кислоты, не замороженные, кроме продуктов товарной позиции 2006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200710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Гомогенизированные</w:t>
            </w:r>
            <w:r>
              <w:rPr>
                <w:color w:val="000000"/>
                <w:sz w:val="20"/>
              </w:rPr>
              <w:t xml:space="preserve"> готовые продукты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200791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цитрусовые джемы, желе фруктовое, мармелады, пюре фруктовое или ореховое, паста фруктовая или ореховая, полученные путем тепловой обработки, в том числе с добавлением сахара или других подслащивающих веществ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w:t>
            </w:r>
            <w:r>
              <w:rPr>
                <w:color w:val="000000"/>
                <w:sz w:val="20"/>
              </w:rPr>
              <w:t>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200799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джемы, желе фруктовое, мармелады, пюре фруктовое или ореховое, паста фруктовая или ореховая, полученные путем тепловой обработки, в том числе с добавлением сахара или других подслащивающих веществ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200811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Арахис приготовлен</w:t>
            </w:r>
            <w:r>
              <w:rPr>
                <w:color w:val="000000"/>
                <w:sz w:val="20"/>
              </w:rPr>
              <w:t>ный или консервированный иным способом, содержащий или не содержащий добавок сахара или других подслащивающих веществ или спирта, в другом месте не поименованные или не включенные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200911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Апельсиновый сок замороженный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200912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Апельсиновый сок, несброженные и не содержащие добавок спирта, с добавлением или без добавления сахара или других подслащивающих веществ, не замороженный, с числом Брикса не более 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200919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Апельсиновый сок, прочий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200921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Грейпфрутовый сок; сок помело, с числом Брикса не более 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200929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Грейпфрутовый сок,сок помело, прочий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200931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Соки прочих цитрусовых с числом Брикса не более 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200939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цитрусовые соки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200941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Ананасовый</w:t>
            </w:r>
            <w:r>
              <w:rPr>
                <w:color w:val="000000"/>
                <w:sz w:val="20"/>
              </w:rPr>
              <w:t xml:space="preserve"> сок с числом Брикса не более 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200949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Прочий ананасовый сок</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200950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Сок томатный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200961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Виноградный сок (включая виноградное сусло) с числом Брикса не более 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200969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Прочий виноградный сок (включая </w:t>
            </w:r>
            <w:r>
              <w:rPr>
                <w:color w:val="000000"/>
                <w:sz w:val="20"/>
              </w:rPr>
              <w:t>виноградное сусло)</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200971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Яблочный сок с числом Брикса не более 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200979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Прочий яблочный сок</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200981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Клюквенный сок (vaccinium macrocarpon, vaccinium oxycoccos, vaccinium vitis-idea), брусничный сок (Vaccinium </w:t>
            </w:r>
            <w:r>
              <w:rPr>
                <w:color w:val="000000"/>
                <w:sz w:val="20"/>
              </w:rPr>
              <w:t>vitis-idaea)</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200989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Сок из одного вида фруктов или прочих овощей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200990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Смеси соков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210210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Дрожжи активные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210220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Дрожжи неактивные, прочие мертвые одноклеточные микроорганизмы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210230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Порошки </w:t>
            </w:r>
            <w:r>
              <w:rPr>
                <w:color w:val="000000"/>
                <w:sz w:val="20"/>
              </w:rPr>
              <w:t>пекарные готовые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210320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Кетчуп томатный и прочие томатные соусы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210410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Супы и бульоны готовые и заготовки для их приготовления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210420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Гомогенизированные составные готовые пищевые продукты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210500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Мороженое и </w:t>
            </w:r>
            <w:r>
              <w:rPr>
                <w:color w:val="000000"/>
                <w:sz w:val="20"/>
              </w:rPr>
              <w:t>прочие виды пищевого льда, не содержащие или содержащие какао</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210610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Концентраты белковые и текстурированные белковые вещества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123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Напитки</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220210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Воды, включая минеральные и газированные, содержащие добавки сахара или других </w:t>
            </w:r>
            <w:r>
              <w:rPr>
                <w:color w:val="000000"/>
                <w:sz w:val="20"/>
              </w:rPr>
              <w:t>подслащивающих или вкусо-ароматических веществ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220291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Безалкогольное пиво</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220299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безалкогольные напитки, за исключением фруктовых или овощных соков товарной позиции 2009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123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Легкая промышленность</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420100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Изделия </w:t>
            </w:r>
            <w:r>
              <w:rPr>
                <w:color w:val="000000"/>
                <w:sz w:val="20"/>
              </w:rPr>
              <w:t>шорно-седельные и упряжь для любых животных (включая постромки, поводья, наколенники, намордники, попоны, переметные сумы, собачьи попоны и аналогичные изделия), изготовленные из любого материала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420211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Сундуки дорожные, чемоданы, чемоданчики </w:t>
            </w:r>
            <w:r>
              <w:rPr>
                <w:color w:val="000000"/>
                <w:sz w:val="20"/>
              </w:rPr>
              <w:t>для косметических средств или наборов для личной гигиены, кейсы для деловых бумаг, портфели, школьные сумки и ранцы, а также аналогичные изделия с лицевой поверхностью из натуральной кожи или из композиционной кожи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101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420212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Сундуки дорожные, </w:t>
            </w:r>
            <w:r>
              <w:rPr>
                <w:color w:val="000000"/>
                <w:sz w:val="20"/>
              </w:rPr>
              <w:t>чемоданы, чемоданчики для косметических средств или наборов для личной гигиены, кейсы для деловых бумаг, портфели, школьные сумки и ранцы, а также аналогичные изделия с лицевой поверхностью из пластмассы или текстильных материалов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102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420219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w:t>
            </w:r>
            <w:r>
              <w:rPr>
                <w:color w:val="000000"/>
                <w:sz w:val="20"/>
              </w:rPr>
              <w:t>е сундуки дорожные, чемоданы, чемоданчики для косметических средств или наборов для личной гигиены, кейсы для деловых бумаг, портфели, школьные сумки и ранцы, а также аналогичные изделия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103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420221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Сумки дамские и мужские с плечевым ремнем или без</w:t>
            </w:r>
            <w:r>
              <w:rPr>
                <w:color w:val="000000"/>
                <w:sz w:val="20"/>
              </w:rPr>
              <w:t xml:space="preserve"> плечевого ремня, включая сумки без ручек, с лицевой поверхностью из натуральной кожи или из композиционной кожи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104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420222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Сумки дамские и мужские с плечевым ремнем или без плечевого ремня, включая сумки без ручек, с лицевой поверхностью из </w:t>
            </w:r>
            <w:r>
              <w:rPr>
                <w:color w:val="000000"/>
                <w:sz w:val="20"/>
              </w:rPr>
              <w:t>листов пластмассы или текстильных материалов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105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420229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сумки дамские и мужские с плечевым ремнем или без плечевого ремня, включая сумки без ручек</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106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420231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Изделия, обычно носимые в кармане или в сумке дамской или мужской, с лице</w:t>
            </w:r>
            <w:r>
              <w:rPr>
                <w:color w:val="000000"/>
                <w:sz w:val="20"/>
              </w:rPr>
              <w:t>вой поверхностью из натуральной кожи или из композиционной кожи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107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420232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Изделия, обычно носимые в кармане или в дамской сумке или мужской, с лицевой поверхностью из листов пластмассы или текстильных материалов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108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420239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w:t>
            </w:r>
            <w:r>
              <w:rPr>
                <w:color w:val="000000"/>
                <w:sz w:val="20"/>
              </w:rPr>
              <w:t>изделия, обычно носимые в кармане или в сумке дамской или мужской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109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420291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саквояжи, чемоданы, дорожные дамские сумки-чемоданчики, кейсы для деловых бумаг, портфели, школьные ранцы и аналогичные изделия с лицевой поверхности из натурально</w:t>
            </w:r>
            <w:r>
              <w:rPr>
                <w:color w:val="000000"/>
                <w:sz w:val="20"/>
              </w:rPr>
              <w:t>й кожи или из композиционной кожи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420292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сундуки дорожные, чемоданы, чемоданчики для косметических средств или наборов для личной гигиены, кейсы для деловых бумаг, портфели, школьные сумки и ранцы, футляры для очков, биноклей, фотоаппар</w:t>
            </w:r>
            <w:r>
              <w:rPr>
                <w:color w:val="000000"/>
                <w:sz w:val="20"/>
              </w:rPr>
              <w:t xml:space="preserve">атов, музыкальных инструментов, ружей, кобура и аналогичные изделия; сумки дорожные, сумки-термосы для пищевых продуктов или напитков, сумочки для косметических средств или наборов для личной гигиены, рюкзаки, сумки дамские и мужские, сумки хозяйственные, </w:t>
            </w:r>
            <w:r>
              <w:rPr>
                <w:color w:val="000000"/>
                <w:sz w:val="20"/>
              </w:rPr>
              <w:t>портмоне, кошельки, футляры для географических карт, портсигары, кисеты, сумки для рабочего инструмента, сумки спортивные, футляры для бутылок, шкатулки для ювелирных изделий, пудреницы, футляры для режущих предметов и аналогичные изделия с лицевой поверхн</w:t>
            </w:r>
            <w:r>
              <w:rPr>
                <w:color w:val="000000"/>
                <w:sz w:val="20"/>
              </w:rPr>
              <w:t>остью из листов пластмассы или текстильных материалов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420299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сундуки дорожные, чемоданы, чемоданчики для косметических средств или наборов для личной гигиены, кейсы для деловых бумаг, портфели, школьные сумки и ранцы, футляры для очков,</w:t>
            </w:r>
            <w:r>
              <w:rPr>
                <w:color w:val="000000"/>
                <w:sz w:val="20"/>
              </w:rPr>
              <w:t xml:space="preserve"> биноклей, фотоаппаратов, музыкальных инструментов, ружей, кобура и аналогичные изделия; сумки дорожные, сумки-термосы для пищевых продуктов или напитков, сумочки для косметических средств или наборов для личной гигиены, рюкзаки, сумки дамские и мужские, с</w:t>
            </w:r>
            <w:r>
              <w:rPr>
                <w:color w:val="000000"/>
                <w:sz w:val="20"/>
              </w:rPr>
              <w:t>умки хозяйственные, портмоне, кошельки, футляры для географических карт, портсигары, кисеты, сумки для рабочего инструмента, сумки спортивные, футляры для бутылок, шкатулки для ювелирных изделий, пудреницы, футляры для режущих предметов и аналогичные издел</w:t>
            </w:r>
            <w:r>
              <w:rPr>
                <w:color w:val="000000"/>
                <w:sz w:val="20"/>
              </w:rPr>
              <w:t>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420310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Предметы одежды из натуральной кожи или композиционной кожи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113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420330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Пояса, ремни, портупеи и патронташи из натуральной кожи или композиционной кожи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114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420340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принадлежности одежды из натуральной кожи или </w:t>
            </w:r>
            <w:r>
              <w:rPr>
                <w:color w:val="000000"/>
                <w:sz w:val="20"/>
              </w:rPr>
              <w:t>композиционной кожи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115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420500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изделия из натуральной кожи или композиционной кожи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116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430211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Дубленые или выделанные меховые шкурки норки целые, не имеющие или имеющие голову, хвост или лапы, несобранные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117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430220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Дубленые или выделанные меховые шкурки, головы, хвосты, лапы и прочие части или лоскут, несобранные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118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430230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Дубленые или выделанные меховые шкурки целые и их части или лоскут, собранные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430310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Предметы одежды и принадлежности к </w:t>
            </w:r>
            <w:r>
              <w:rPr>
                <w:color w:val="000000"/>
                <w:sz w:val="20"/>
              </w:rPr>
              <w:t>одежде из натурального меха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430390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предметы одежды, принадлежности к одежде и прочие изделия, из натурального меха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430400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Мех искусственный и изделия из него</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122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500400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Нить шелковая (кроме пряжи из шелковых </w:t>
            </w:r>
            <w:r>
              <w:rPr>
                <w:color w:val="000000"/>
                <w:sz w:val="20"/>
              </w:rPr>
              <w:t>отходов), не расфасованная для розничной продажи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123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500500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Пряжа из шелковых отходов, не расфасованная для розничной продажи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124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500600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Нить шелковая и пряжа из шелковых отходов, расфасованная для розничной продажи; волокно из </w:t>
            </w:r>
            <w:r>
              <w:rPr>
                <w:color w:val="000000"/>
                <w:sz w:val="20"/>
              </w:rPr>
              <w:t>шелкоотделительных желез шелкопряда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125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500710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Ткани из шелкового гребенного очеса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126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500720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Ткани прочие, содержащие 85 мас.% или более шелковых нитей или шелковых отходов, кроме шелкового гребенного очеса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127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500790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w:t>
            </w:r>
            <w:r>
              <w:rPr>
                <w:color w:val="000000"/>
                <w:sz w:val="20"/>
              </w:rPr>
              <w:t>ткани из шелковых нитей или из шелковых отходов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128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510610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Пряжа шерстяная аппаратного прядения, не расфасованная для розничной продажи, с содержанием шерсти 85 мас.% или более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129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510620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Пряжа шерстяная аппаратного прядения, не </w:t>
            </w:r>
            <w:r>
              <w:rPr>
                <w:color w:val="000000"/>
                <w:sz w:val="20"/>
              </w:rPr>
              <w:t>расфасованная для розничной продажи, с содержанием шерсти менее 85 мас.%</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510710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Пряжа шерстяная гребенного прядения, не расфасованная для розничной продажи, с содержанием шерсти 85 мас.% или более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131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510720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Пряжа шерстяная гребенного</w:t>
            </w:r>
            <w:r>
              <w:rPr>
                <w:color w:val="000000"/>
                <w:sz w:val="20"/>
              </w:rPr>
              <w:t xml:space="preserve"> прядения, не расфасованная для розничной продажи, с содержанием шерсти менее 85 мас.%</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132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510810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Пряжа из тонкого волоса животных, не расфасованная для розничной продажи, аппаратного прядения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133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510820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Пряжа из тонкого волоса животных, </w:t>
            </w:r>
            <w:r>
              <w:rPr>
                <w:color w:val="000000"/>
                <w:sz w:val="20"/>
              </w:rPr>
              <w:t>не расфасованная для розничной продажи гребенного прядения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134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510910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Пряжа из шерсти или тонкого волоса животных, расфасованная для розничной продажи, с содержанием шерсти или тонкого волоса животных 85 мас.% и более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135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510990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Прочая </w:t>
            </w:r>
            <w:r>
              <w:rPr>
                <w:color w:val="000000"/>
                <w:sz w:val="20"/>
              </w:rPr>
              <w:t>пряжа из шерсти или тонкого волоса животных, расфасованная для розничной продажи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136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511000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Пряжа из грубого волоса животных или конского волоса (включая позументную нить из конского волоса), расфасованная или не расфасованная для розничной продаж</w:t>
            </w:r>
            <w:r>
              <w:rPr>
                <w:color w:val="000000"/>
                <w:sz w:val="20"/>
              </w:rPr>
              <w:t>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137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511111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Ткани из шерстяной пряжи аппаратного прядения или пряжи аппаратного прядения из тонкого волоса животных, с содержание шерсти или тонкого волоса животных 85 мас.% или более, с поверхностной плотностью не более 300 г/м2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138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511119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ткани из шерстяной пряжи аппаратного прядения или пряжи аппаратного прядения из тонкого волоса животных с содержанием шерсти или тонкого волоса животных 85 мас.% или более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139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511120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ткани из шерстяной пряжи аппаратного пряден</w:t>
            </w:r>
            <w:r>
              <w:rPr>
                <w:color w:val="000000"/>
                <w:sz w:val="20"/>
              </w:rPr>
              <w:t>ия или пряжи аппаратного прядения из тонкого волоса животных, смешанные в основном или исключительно с химическими нитями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511130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ткани из шерстяной пряжи аппаратного прядения или пряжи аппаратного прядения из тонкого волоса животных, </w:t>
            </w:r>
            <w:r>
              <w:rPr>
                <w:color w:val="000000"/>
                <w:sz w:val="20"/>
              </w:rPr>
              <w:t>смешанные в основном или исключительно с химическими волокнами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141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511190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ткани из шерстяной пряжи аппаратного прядения или пряжи аппаратного прядения из тонкого волоса животных</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142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511211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Ткани из шерстяной пряжи гребенного пряден</w:t>
            </w:r>
            <w:r>
              <w:rPr>
                <w:color w:val="000000"/>
                <w:sz w:val="20"/>
              </w:rPr>
              <w:t>ия или пряжи гребенного прядения из тонкого волоса животных с содержанием шерсти или тонкого волоса животных 85 мас.% или более с поверхностной плотностью не более 200 г/м2.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143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511219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ткани из шерстяной пряжи гребенного прядения или пряжи </w:t>
            </w:r>
            <w:r>
              <w:rPr>
                <w:color w:val="000000"/>
                <w:sz w:val="20"/>
              </w:rPr>
              <w:t>гребенного прядения из тонкого волоса животных с содержанием шерсти или тонкого волоса животных 85 мас.% или более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144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511220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ткани из шерстяной пряжи гребенного прядения или пряжи гребенного прядения из тонкого волоса животных, смешанные в</w:t>
            </w:r>
            <w:r>
              <w:rPr>
                <w:color w:val="000000"/>
                <w:sz w:val="20"/>
              </w:rPr>
              <w:t xml:space="preserve"> основном или исключительно с химическими нитями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145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511230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ткани из гребенной шерстяной пряжи гребенного прядения или пряжи гребенного прядения из тонкого волоса животных, смешанные в основном или исключительно с химическими волокнами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w:t>
            </w:r>
            <w:r>
              <w:rPr>
                <w:color w:val="000000"/>
                <w:sz w:val="20"/>
              </w:rPr>
              <w:t>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146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511290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ткани из шерстяной пряжи гребенного прядения или пряжи гребенного прядения из тонкого волоса животных</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147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511300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Ткани из грубого волоса животных или конского волоса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148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520300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Волокно хлопковое, подвергнутое кардо-</w:t>
            </w:r>
            <w:r>
              <w:rPr>
                <w:color w:val="000000"/>
                <w:sz w:val="20"/>
              </w:rPr>
              <w:t xml:space="preserve"> или гребнечесанию</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149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520546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Пряжа хлопчатобумажная (кроме швейных ниток), содержащая 85 мас.% или более хлопковых волокон, не расфасованная для розничной продажи многокруточная (крученая) или однокруточная пряжа из волокон, подвергнутых гребнече</w:t>
            </w:r>
            <w:r>
              <w:rPr>
                <w:color w:val="000000"/>
                <w:sz w:val="20"/>
              </w:rPr>
              <w:t>санию, линейной плотности для однониточной пряжи менее 125 дтекс, но не менее 106,38 дтекс (выше 80 метрического номера, но не выше 94 для однониточной пряжи)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150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520644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Пряжа хлопчатобумажная (кроме швейных ниток), содержащая менее 85 мас.% хлопк</w:t>
            </w:r>
            <w:r>
              <w:rPr>
                <w:color w:val="000000"/>
                <w:sz w:val="20"/>
              </w:rPr>
              <w:t>овых волокон, не расфасованная для розничной продажи многокруточная (крученая) или однокруточная пряжа из волокон, подвергнутых гребнечесанию, линейной плотности для однониточной пряжи менее 192,31 дтекс, но не менее 125 дтекс (выше 52 метрического номера,</w:t>
            </w:r>
            <w:r>
              <w:rPr>
                <w:color w:val="000000"/>
                <w:sz w:val="20"/>
              </w:rPr>
              <w:t xml:space="preserve"> но не выше 80 для однониточной пряжи)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151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520832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Ткани хлопчатобумажные, содержащие 85 мас.% или более хлопковых волокон, окрашенные, полотняного переплетения, с поверхностной плотностью более 100 г/м2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152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520839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Ткани прочие </w:t>
            </w:r>
            <w:r>
              <w:rPr>
                <w:color w:val="000000"/>
                <w:sz w:val="20"/>
              </w:rPr>
              <w:t>хлопчатобумажные, содержащие 85% или более хлопковых волокон, окрашенные, с поверхностной плотностью не более 200 г/м2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153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520842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Ткани хлопчатобумажные, содержащие 85% или более хлопковых волокон, из пряжи различных цветов, полотняного переплетен</w:t>
            </w:r>
            <w:r>
              <w:rPr>
                <w:color w:val="000000"/>
                <w:sz w:val="20"/>
              </w:rPr>
              <w:t>ия, поверхностной плотностью более 100 г/м2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154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520922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Ткани хлопчатобумажные, содержащие 85 мас.% или более хлопковых волокон, с поверхностной плотностью более200 г/м2,отбеленные, 3-х или 4-х ниточного саржевого переплетения, включая обратную сар</w:t>
            </w:r>
            <w:r>
              <w:rPr>
                <w:color w:val="000000"/>
                <w:sz w:val="20"/>
              </w:rPr>
              <w:t>жу</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155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520932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Ткани хлопчатобумажные, содержащие 85 мас.% или более хлопковых волокон, с поверхностной плотностью более200 г/м2, окрашенные, 3- или 4-ниточного саржевого переплетения, включая обратную саржу</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156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521021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Ткани </w:t>
            </w:r>
            <w:r>
              <w:rPr>
                <w:color w:val="000000"/>
                <w:sz w:val="20"/>
              </w:rPr>
              <w:t>хлопчатобумажные, содержащие менее 85 мас.% хлопкового волокна, смешанные в основном или исключительно с химическими волокнами, с поверхностной плотностью не более 200 г/м2, отбеленные, полотняного переплетения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157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521111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Ткани хлопчатобумажные, с</w:t>
            </w:r>
            <w:r>
              <w:rPr>
                <w:color w:val="000000"/>
                <w:sz w:val="20"/>
              </w:rPr>
              <w:t>одержащие менее 85мас.% хлопковых волокон, смешанные в основном или исключительно с химическими волокнами, с поверхностной плотностью более 200 г/м2, неотбеленные, полотняного переплетения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158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521112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Ткани хлопчатобумажные, содержащие менее </w:t>
            </w:r>
            <w:r>
              <w:rPr>
                <w:color w:val="000000"/>
                <w:sz w:val="20"/>
              </w:rPr>
              <w:t>85мас.% хлопковых волокон, смешанные в основном или исключительно с химическими волокнами, с поверхностной плотностью более 200 г/м2, неотбеленные, неотбеленные, 3- или 4-ниточного саржевого переплетения, включая обратную саржу</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159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521119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Ткани пр</w:t>
            </w:r>
            <w:r>
              <w:rPr>
                <w:color w:val="000000"/>
                <w:sz w:val="20"/>
              </w:rPr>
              <w:t>очие хлопчатобумажные, содержащие менее 85 мас.% хлопковых волокон, смешанные в основном или исключительно с химическими волокнами, с поверхностной плотностью более 200 г/м2, неотбеленные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160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521120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Ткани хлопчатобумажные, содержащие менее 85 мас.</w:t>
            </w:r>
            <w:r>
              <w:rPr>
                <w:color w:val="000000"/>
                <w:sz w:val="20"/>
              </w:rPr>
              <w:t>% хлопковых волокон, смешанные в основном или исключительно с химическими волокнами с плотностью более 200 г/м2, отбеленные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161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521131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Ткани хлопчатобумажные, содержащие менее 85 мас.% хлопковых волокон, смешанные в основном или исключительно с хи</w:t>
            </w:r>
            <w:r>
              <w:rPr>
                <w:color w:val="000000"/>
                <w:sz w:val="20"/>
              </w:rPr>
              <w:t>мическими волокнами с плотностью более 200 г/м2, окрашенные, полотняного переплетения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162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521132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Ткани хлопчатобумажные, содержащие менее 85 мас.% хлопковых волокон, смешанные с химическими волокнами, с поверхностной плотностью более 200 г/м2, </w:t>
            </w:r>
            <w:r>
              <w:rPr>
                <w:color w:val="000000"/>
                <w:sz w:val="20"/>
              </w:rPr>
              <w:t>окрашенные, 3- или 4-нитного саржевого переплетения, включая обратную саржу</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163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521139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ткани хлопчатобумажные, содержащие менее 85 мас.% хлопковых волокон, смешанные в основном или исключительно с химическими волокнами, с поверхностной плот</w:t>
            </w:r>
            <w:r>
              <w:rPr>
                <w:color w:val="000000"/>
                <w:sz w:val="20"/>
              </w:rPr>
              <w:t>ностью более 200 г/м2, окрашенные, окрашенные,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164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521141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Ткани хлопчатобумажные содержащие менее 85 мас.% хлопковых волокон, смешанные в основном или исключительно с химическими волокнами, с поверхностной плотностью более 200 г/м2, из пряжи разли</w:t>
            </w:r>
            <w:r>
              <w:rPr>
                <w:color w:val="000000"/>
                <w:sz w:val="20"/>
              </w:rPr>
              <w:t>чных цветов, полотняного переплетения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165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521143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Ткани хлопчатобумажные, содержащие менее 85 мас.% хлопковых волокон, смешанные в основном или исключительно с химическими волокнами, с поверхностной плотностью более 200 г/м2, из пряжи различных </w:t>
            </w:r>
            <w:r>
              <w:rPr>
                <w:color w:val="000000"/>
                <w:sz w:val="20"/>
              </w:rPr>
              <w:t>цветов, 3- или 4-ниточного саржевого переплетения, включая обратную саржу</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166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521149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Ткани прочие хлопчатобумажные, содержащие менее 85 мас.% хлопковых волокон, смешанные в основном или исключительно с химическими волокнами, с поверхностной плотно</w:t>
            </w:r>
            <w:r>
              <w:rPr>
                <w:color w:val="000000"/>
                <w:sz w:val="20"/>
              </w:rPr>
              <w:t>стью не более 200 г/м2, из пряжи различных цветов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167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521151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Ткани хлопчатобумажные, содержащие менее 85 мас.% хлопка с добавлением в основном или исключительно химических волокон, с поверхностной плотностью более 200 г/м2, напечатанные, полотняно</w:t>
            </w:r>
            <w:r>
              <w:rPr>
                <w:color w:val="000000"/>
                <w:sz w:val="20"/>
              </w:rPr>
              <w:t>го переплетения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168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521152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Ткани хлопчатобумажные, содержащие менее 85 мас.% хлопка, с добавлением химических волокон, с поверхностной плотностью более 200 г/м2, напечатанные, 3- или 4-ниточного саржевого переплетения, включая обратную саржу</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w:t>
            </w:r>
            <w:r>
              <w:rPr>
                <w:color w:val="000000"/>
                <w:sz w:val="20"/>
              </w:rPr>
              <w:t>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169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521159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ткани хлопчатобумажные, содержащие менее 85 мас.% хлопка, с добавлением в основном или исключительно химических волокон, с поверхностной плотностью более 200 г/м2, напечатанные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170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521212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Отбеленные ткани хлопчатобумажные, с </w:t>
            </w:r>
            <w:r>
              <w:rPr>
                <w:color w:val="000000"/>
                <w:sz w:val="20"/>
              </w:rPr>
              <w:t>поверхностной плотностью не более 200 г/м2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171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530810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Пряжа из волокон кокосового ореха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172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530820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Пряжа пеньковая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173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530890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Прочая пряжа из других растительных текстильных волокон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174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530911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Ткани льняные, содержащие </w:t>
            </w:r>
            <w:r>
              <w:rPr>
                <w:color w:val="000000"/>
                <w:sz w:val="20"/>
              </w:rPr>
              <w:t>85 мас.% или более льняных волокон, неотбеленные или отбеленные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175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530919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ткани льняные, содержащие 85 мас.% и более льняных волокон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176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530921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Ткани льняные, содержащие менее 85 мас.% льняных волокон, неотбеленные или отбеленные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177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530929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ткани льняные, содержащие менее 85 мас.% льняных волокон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178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531010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Ткани из джутовых волокон или других текстильных лубяных волокон товарной позиции 5303, неотбеленные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179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531090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ткани из джутовых волоко</w:t>
            </w:r>
            <w:r>
              <w:rPr>
                <w:color w:val="000000"/>
                <w:sz w:val="20"/>
              </w:rPr>
              <w:t>н или других текстильных лубяных волокон товарной позиции 5303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180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531100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Ткани из прочих растительных текстильных волокон; ткани из бумажной пряжи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181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540110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Нитки швейные из синтетических нитей, расфасованные или не расфасованные для </w:t>
            </w:r>
            <w:r>
              <w:rPr>
                <w:color w:val="000000"/>
                <w:sz w:val="20"/>
              </w:rPr>
              <w:t>розничной продажи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182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540120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Нитки швейные из искусственных нитей, расфасованные или не расфасованные для розничной продажи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183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540261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нити, многокруточные (крученые) или однокруточные, не расфасованные для розничной продажи, </w:t>
            </w:r>
            <w:r>
              <w:rPr>
                <w:color w:val="000000"/>
                <w:sz w:val="20"/>
              </w:rPr>
              <w:t>нейлоновые или из других полиамидов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184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540262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нити, многокруточные (крученые) или однокруточные, не расфасованные для розничной продажи, полиэфирные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185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540263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нити, многокруточные или однокруточные, не расфасованные для ро</w:t>
            </w:r>
            <w:r>
              <w:rPr>
                <w:color w:val="000000"/>
                <w:sz w:val="20"/>
              </w:rPr>
              <w:t>зничной продажи, полипропиленовые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186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540269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Нити прочие многокруточные (крученые) или однокруточные, прочие, не расфасованные для розничной продажи, включая синтетические мононити линейной плотности менее 67 дтекс</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187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540341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Нити </w:t>
            </w:r>
            <w:r>
              <w:rPr>
                <w:color w:val="000000"/>
                <w:sz w:val="20"/>
              </w:rPr>
              <w:t>многокруточные (крученые) или однокруточные, прочие, вискозные, не расфасованные для розничной продажи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188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540342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Нити многокруточные (крученые) или однокруточные, прочие, из ацетилцеллюлозы прочие, не расфасованные для розничной продажи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189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540349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нити многокруточные (крученые) или однокруточные, не расфасованные для розничной продажи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540600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Нити комплексные химические (кроме швейных ниток), расфасованные для розничной продажи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191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540710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Ткани, изготавливаемые</w:t>
            </w:r>
            <w:r>
              <w:rPr>
                <w:color w:val="000000"/>
                <w:sz w:val="20"/>
              </w:rPr>
              <w:t xml:space="preserve"> из нитей высокой прочности из нейлона или других полиамидов или полиэфиров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192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540720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Ткани, изготавливаемые из плоских или аналогичных нитей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193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540730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Ткани из синтетических комплексных нитей, упомянутые в примечании 9 к разделу ХI, вк</w:t>
            </w:r>
            <w:r>
              <w:rPr>
                <w:color w:val="000000"/>
                <w:sz w:val="20"/>
              </w:rPr>
              <w:t>лючая ткани, изготавливаемые из материалов товарной позиции 5404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194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540741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Ткани прочие, неотбеленные или отбеленные, содержащие 85 мас.% или более нитей из нейлона или других полиамидов, включая ткани, изготавливаемые из материалов товарной </w:t>
            </w:r>
            <w:r>
              <w:rPr>
                <w:color w:val="000000"/>
                <w:sz w:val="20"/>
              </w:rPr>
              <w:t>позиции 5404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195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540742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Ткани прочие, содержащие 85 мас.% или более нитей из нейлона или других полиамидов, окрашенные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196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540743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Ткани прочие, содержащие 85 мас.% или более нитей из нейлона или других полиамидов, из нитей различных цвето</w:t>
            </w:r>
            <w:r>
              <w:rPr>
                <w:color w:val="000000"/>
                <w:sz w:val="20"/>
              </w:rPr>
              <w:t>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197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540744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Ткани прочие, содержащие 85 мас.% или более нитей из нейлона или других полиамидов, напечатанные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198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540752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Ткани, содержащие более 85 мас.% или более текстурированных полиэфирных нитей, окрашенные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199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540753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Ткани, </w:t>
            </w:r>
            <w:r>
              <w:rPr>
                <w:color w:val="000000"/>
                <w:sz w:val="20"/>
              </w:rPr>
              <w:t>содержащие 85 мас.% или более текстурированных полиэфирных нитей, из нитей различных цветов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540754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Ткани, содержащие 85 мас.% или более текстурированных полиэфирных нитей, напечатанные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201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540761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Ткани прочие, содержащие 85 мас.% или </w:t>
            </w:r>
            <w:r>
              <w:rPr>
                <w:color w:val="000000"/>
                <w:sz w:val="20"/>
              </w:rPr>
              <w:t>более не текстурированных полиэфирных нитей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202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540771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ткани, содержащие 85 мас.% или более синтетических нитей, неотбеленные или отбеленные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203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540772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ткани, содержащие 85 мас.% или более синтетических нитей, окрашенные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w:t>
            </w:r>
            <w:r>
              <w:rPr>
                <w:color w:val="000000"/>
                <w:sz w:val="20"/>
              </w:rPr>
              <w:t>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204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540773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Ткани прочие, содержащие 85 мас.% или более синтетических нитей различных цветов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205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540774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Ткани, содержащие 85 мас.% или более синтетических нитей, напечатанные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206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540781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Ткани прочие, содержащие менее 85 мас.% </w:t>
            </w:r>
            <w:r>
              <w:rPr>
                <w:color w:val="000000"/>
                <w:sz w:val="20"/>
              </w:rPr>
              <w:t>синтетических нитей, смешанные в основном или исключительно с хлопковыми волокнами, неотбеленные или отбеленные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207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540782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Ткани прочие, содержащие менее 85 мас.% синтетических нитей, смешанные в основном или исключительно с хлопковыми волокнами, </w:t>
            </w:r>
            <w:r>
              <w:rPr>
                <w:color w:val="000000"/>
                <w:sz w:val="20"/>
              </w:rPr>
              <w:t>окрашенные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208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540783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Ткани прочие, содержащие менее 85 мас.% синтетических нитей, смешанные в основном или исключительно с хлопковыми волокнами, из нитей различных цветов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209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540784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Ткани прочие, содержащие менее 85 мас.% синтетических </w:t>
            </w:r>
            <w:r>
              <w:rPr>
                <w:color w:val="000000"/>
                <w:sz w:val="20"/>
              </w:rPr>
              <w:t>нитей, смешанные в основном или исключительно с хлопковыми волокнами, напечатанные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540791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ткани неотбеленные или отбеленные, из синтетических комплексных нитей, включая ткани, изготавливаемые из материалов товарной позиции 5404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540792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ткани из синтетических комплексных нитей, окрашенные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540793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Ткани прочие, из синтетических комплексных нитей различных цветов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213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540794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ткани из синтетических комплексных нитей, напечатанные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214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540810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Ткани из высокопрочных вискозных нитей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215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540821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Ткани прочие, неотбеленные или отбеленные, содержащие 85 мас.% или более искусственных нитей или плоских или аналогичных нитей, включая ткани, изготавливаемые из материалов товарной позиции </w:t>
            </w:r>
            <w:r>
              <w:rPr>
                <w:color w:val="000000"/>
                <w:sz w:val="20"/>
              </w:rPr>
              <w:t>5405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216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540822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Ткани прочие, содержащие 85 мас.% или более искусственных нитей или плоских или аналогичных нитей, включая ткани, изготавливаемые из материалов товарной позиции 5405, окрашенные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217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540823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Ткани прочие, содержащие 85 мас.%</w:t>
            </w:r>
            <w:r>
              <w:rPr>
                <w:color w:val="000000"/>
                <w:sz w:val="20"/>
              </w:rPr>
              <w:t xml:space="preserve"> или более искусственных нитей или плоских или аналогичных нитей, включая ткани, изготавливаемые из материалов товарной позиции 5405, из нитей различных цветов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218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540824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Ткани прочие, содержащие 85 мас.% или более искусственных нитей или плоских </w:t>
            </w:r>
            <w:r>
              <w:rPr>
                <w:color w:val="000000"/>
                <w:sz w:val="20"/>
              </w:rPr>
              <w:t>или аналогичных нитей, включая ткани, изготавливаемые из материалов товарной позиции 5405, напечатанные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540831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Ткани прочие, неотбеленные или отбеленные, из искусственных комплексных нитей, включая ткани, изготавливаемые из материалов товарной</w:t>
            </w:r>
            <w:r>
              <w:rPr>
                <w:color w:val="000000"/>
                <w:sz w:val="20"/>
              </w:rPr>
              <w:t xml:space="preserve"> позиции 5405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540832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Ткани прочие из искусственных комплексных нитей и из материалов из товарной позиции 5405, окрашенные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540833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ткани из искусственных комплексных нитей и из материалов товарной позиции 5405 из нитей различ</w:t>
            </w:r>
            <w:r>
              <w:rPr>
                <w:color w:val="000000"/>
                <w:sz w:val="20"/>
              </w:rPr>
              <w:t>ных цветов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222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540834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Ткани из искусственных комплексных нитей, напечатанные, включая ткани, изготавливаемые из материалов товарной позиции 5405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223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550610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Волокна нейлоновые или из прочих полиамидов, подвергнутые кардо- и гребнечесанию </w:t>
            </w:r>
            <w:r>
              <w:rPr>
                <w:color w:val="000000"/>
                <w:sz w:val="20"/>
              </w:rPr>
              <w:t>или другой подготовке для прядения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224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550620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Волокна полиэфирные, подвергнутые кардо- и гребнечесанию или другой подготовке для прядения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225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550630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Волокна акриловые или модакриловые, подвергнутые кардо- и гребнечесанию или другой подгот</w:t>
            </w:r>
            <w:r>
              <w:rPr>
                <w:color w:val="000000"/>
                <w:sz w:val="20"/>
              </w:rPr>
              <w:t>овке для прядения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226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550640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Волокна полипропиленовые, подвергнутые кардо- и гребнечесанию или другой подготовке для прядения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227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550690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волокна синтетические, подвергнутые кардо-, гребнечесанию или другой подготовке для прядения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228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550700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Волокна искусственные, подвергнутые кардо-, гребнечесанию или иной подготовке для прядения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229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550911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Пряжа однониточная из синтетических волокон (кроме швейных ниток), содержащая 85 мас.% или более волокон из нейлона или </w:t>
            </w:r>
            <w:r>
              <w:rPr>
                <w:color w:val="000000"/>
                <w:sz w:val="20"/>
              </w:rPr>
              <w:t>прочих полиамидов, не расфасованная для розничной продажи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550912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Пряжа многокруточная (крученая) или однокруточная из синтетических волокон(кроме швейных ниток), содержащая 85 мас.% или более волокон из нейлона и прочих полиамидов, не </w:t>
            </w:r>
            <w:r>
              <w:rPr>
                <w:color w:val="000000"/>
                <w:sz w:val="20"/>
              </w:rPr>
              <w:t>расфасованная для розничной продаж</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231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550931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Однониточная пряжа из синтетических волокон (кроме швейных ниток), содержащая 85 мас.% или более акриловых или модакриловых волокон, не расфасованная для розничной продажи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232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550941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Прочая од</w:t>
            </w:r>
            <w:r>
              <w:rPr>
                <w:color w:val="000000"/>
                <w:sz w:val="20"/>
              </w:rPr>
              <w:t>нониточная пряжа из синтетических волокон (кроме швейных ниток), содержащая 85 мас.% или более синтетических волокон, не расфасованная для розничной продажи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233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550942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Прочая многокруточная (крученая) или однокруточная пряжа из синтетических волок</w:t>
            </w:r>
            <w:r>
              <w:rPr>
                <w:color w:val="000000"/>
                <w:sz w:val="20"/>
              </w:rPr>
              <w:t>он (кроме швейных ниток), содержащая 85 мас.% или более синтетических волокон, не расфасованная для розничной продажи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234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550952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Пряжа прочая из полиэфирных волокон (кроме швейных ниток), смешанная в основном или исключительно с шерстью или тонким</w:t>
            </w:r>
            <w:r>
              <w:rPr>
                <w:color w:val="000000"/>
                <w:sz w:val="20"/>
              </w:rPr>
              <w:t xml:space="preserve"> волосом животных, не расфасованная для розничной продажи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235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550959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Пряжа прочая из полиэфирных волокон (кроме швейных ниток), не расфасованная для розничной продажи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236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550961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Пряжа прочая, из акриловых или модакриловых, смешанных в осн</w:t>
            </w:r>
            <w:r>
              <w:rPr>
                <w:color w:val="000000"/>
                <w:sz w:val="20"/>
              </w:rPr>
              <w:t>овном или исключительно с шерстью или с тонким волосом животных, не расфасованная для розничной продажи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237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550962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Пряжа прочая из акриловых или модифицированных акриловых волокон, смешанных в основном или исключительно с хлопком, не расфасованная</w:t>
            </w:r>
            <w:r>
              <w:rPr>
                <w:color w:val="000000"/>
                <w:sz w:val="20"/>
              </w:rPr>
              <w:t xml:space="preserve"> для розничной продажи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238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550969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Пряжа прочая из акриловых или модакриловых волокон, не расфасованная для розничной продажи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239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550991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Пряжа прочая из синтетических волокон (кроме швейных ниток), смешанная в основном или исключительно с </w:t>
            </w:r>
            <w:r>
              <w:rPr>
                <w:color w:val="000000"/>
                <w:sz w:val="20"/>
              </w:rPr>
              <w:t>шерстью или тонким волосом животных, не расфасованная для розничной продажи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550992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Пряжа прочая из синтетических волокон (кроме швейных ниток), смешанная в основном или исключительно с хлопковыми волокнами, не расфасованная для розничной прода</w:t>
            </w:r>
            <w:r>
              <w:rPr>
                <w:color w:val="000000"/>
                <w:sz w:val="20"/>
              </w:rPr>
              <w:t>жи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241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550999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Пряжа прочая из синтетических волокон (кроме швейных ниток), не расфасованная для розничной продажи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242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551012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Многокруточная (крученая) или однокруточная пряжа (кроме швейных ниток), содержащая 85 мас.% или более </w:t>
            </w:r>
            <w:r>
              <w:rPr>
                <w:color w:val="000000"/>
                <w:sz w:val="20"/>
              </w:rPr>
              <w:t>искусственных волокон, не расфасованная для розничной продажи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243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551020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Пряжа прочая из искусственных волокон (кроме швейных ниток), смешанная в основном или исключительно с шерстью или тонким волосом животных, не расфасованная для розничной прод</w:t>
            </w:r>
            <w:r>
              <w:rPr>
                <w:color w:val="000000"/>
                <w:sz w:val="20"/>
              </w:rPr>
              <w:t>ажи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244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551030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Пряжа прочая, смешанная в основном или исключительно с хлопковыми волокнами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245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551090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Пряжа прочая из искусственных волокон (кроме швейных ниток), не расфасованная для розничной продажи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246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551110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Пряжа из </w:t>
            </w:r>
            <w:r>
              <w:rPr>
                <w:color w:val="000000"/>
                <w:sz w:val="20"/>
              </w:rPr>
              <w:t>синтетических волокон, содержащая не менее 85% этих волокон (кроме швейных ниток), расфасованная для розничной продажи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247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551120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Пряжа из синтетических волокон, содержащая менее 85% этих волокон (кроме швейных ниток), расфасованная для розничной </w:t>
            </w:r>
            <w:r>
              <w:rPr>
                <w:color w:val="000000"/>
                <w:sz w:val="20"/>
              </w:rPr>
              <w:t>продажи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248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551130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Пряжа из химических искусственных волокон (кроме швейных ниток), расфасованная для розничной продажи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249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551211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Ткани неотбеленные или отбеленные, содержащие 85 мас.% или более полиэфирных волокон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250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551219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ткани из синтетических волокон, содержащие 85 мас.% или более полиэфирных волокон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251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551221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Ткани, содержащие 85 мас.% или более акриловых или модифицированных акриловых волокон, неотбеленные или отбеленные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252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551229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Ткани прочие</w:t>
            </w:r>
            <w:r>
              <w:rPr>
                <w:color w:val="000000"/>
                <w:sz w:val="20"/>
              </w:rPr>
              <w:t xml:space="preserve"> синтетических волокон, содержащие 85 мас.% акриловых или модакриловых волокон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253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551291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ткани из синтетических волокон неотбеленные или отбеленные, содержащие 85% или более этих волокон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254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551299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ткани из синтетических во</w:t>
            </w:r>
            <w:r>
              <w:rPr>
                <w:color w:val="000000"/>
                <w:sz w:val="20"/>
              </w:rPr>
              <w:t>локон, содержащие 85 мас.% или более этих волокон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255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551411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Ткани, содержащие менее 85 мас.% полиэфирных волокон полотняного переплетения, с добавлением хлопка, с поверхностной плотностью более 170 г/м2, неотбеленные или отбеленные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256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551412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Ткани, содержащие менее 85 мас.% полиэфирных волокон, 3- или 4-ниточного саржевого переплетения, с добавлением хлопка, с поверхностной плотностью более 170 г/м2, неотбеленные или отбеленные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257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551419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ткани, содержащие менее 85 мас.%</w:t>
            </w:r>
            <w:r>
              <w:rPr>
                <w:color w:val="000000"/>
                <w:sz w:val="20"/>
              </w:rPr>
              <w:t xml:space="preserve"> синтетических волокон с добавлением в основном или исключительно хлопка, с поверхностной плотностью более 170 г/м2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258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551421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Ткани, содержащие менее 85 мас.% полиэфирных волокон, полотняного переплетения, с добавлением в основном или исключитель</w:t>
            </w:r>
            <w:r>
              <w:rPr>
                <w:color w:val="000000"/>
                <w:sz w:val="20"/>
              </w:rPr>
              <w:t>но хлопка, с поверхностной плотностью более 170 г/м2, окрашенные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259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551422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Ткани, содержащие менее 85 мас.% полиэфирных волокон, 3- или 4-ниточного саржевого переплетения, включая обратную саржу с добавлением хлопка, с поверхностной плотностью </w:t>
            </w:r>
            <w:r>
              <w:rPr>
                <w:color w:val="000000"/>
                <w:sz w:val="20"/>
              </w:rPr>
              <w:t>более 170 г/м2, окрашенные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260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551423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ткани, содержащие менее 85 мас.% полиэфирных волокон с добавлением в основном или исключительно хлопка, с поверхностной плотностью более 170 г/м2, окрашенные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261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551429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ткани, содержащие</w:t>
            </w:r>
            <w:r>
              <w:rPr>
                <w:color w:val="000000"/>
                <w:sz w:val="20"/>
              </w:rPr>
              <w:t xml:space="preserve"> менее 85 мас.% синтетических волокон с добавлением в основном или исключительно хлопка, с поверхностной плотностью более 170 г/м2, окрашенные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262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551430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Ткани, содержащие менее 85 мас.% полиэфирных волокон полотняного переплетения с добавлением х</w:t>
            </w:r>
            <w:r>
              <w:rPr>
                <w:color w:val="000000"/>
                <w:sz w:val="20"/>
              </w:rPr>
              <w:t>лопка, с поверхностной плотностью более 170 г м2, из пряжи различных цветов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263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551441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Ткани напечатанные, из полиэфирных волокон, полотняного переплетения, содержащие менее 85 мас.% полиэфирных волокон, смешанные в основном или исключительно с </w:t>
            </w:r>
            <w:r>
              <w:rPr>
                <w:color w:val="000000"/>
                <w:sz w:val="20"/>
              </w:rPr>
              <w:t>хлопковыми волокнами, имеющие поверхностную плотность более 170 г/м2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264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551442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Ткани, содержащие менее 85 мас.% полиэфирных волокон, 3- или 4-ниточного саржевого переплетения, с добавлением хлопка, с поверхностной плотностью более 170 г/м2, </w:t>
            </w:r>
            <w:r>
              <w:rPr>
                <w:color w:val="000000"/>
                <w:sz w:val="20"/>
              </w:rPr>
              <w:t>напечатанные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265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551443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ткани, содержащие менее 85 мас.% полиэфирных волокон с добавлением в основном или исключительно хлопка, с поверхностной плотностью более 170 г/м2, напечатанные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266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551512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ткани из полиэфирных волокон,</w:t>
            </w:r>
            <w:r>
              <w:rPr>
                <w:color w:val="000000"/>
                <w:sz w:val="20"/>
              </w:rPr>
              <w:t xml:space="preserve"> смешанные в основном или исключительно с химическими нитями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267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551513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ткани из полиэфирных волокон, смешанные в основном или исключительно с шерстью или с тонким волосом животных</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268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551519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ткани из полиэфирных волокон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w:t>
            </w:r>
            <w:r>
              <w:rPr>
                <w:color w:val="000000"/>
                <w:sz w:val="20"/>
              </w:rPr>
              <w:t>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269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551521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Ткани прочие из акриловых или модакриловых волокон, смешанные в основном или исключительно с химическими нитями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270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551522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Ткани прочие из акриловых или модакриловых волокон, смешанные в основном или исключительно с шерстью или с </w:t>
            </w:r>
            <w:r>
              <w:rPr>
                <w:color w:val="000000"/>
                <w:sz w:val="20"/>
              </w:rPr>
              <w:t>тонким волосом животных</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271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551529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ткани из акриловых или модакриловых волокон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272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551591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Ткани прочие из синтетических волокон смешанные в основном или исключительно с химическими нитями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273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551599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ткани из </w:t>
            </w:r>
            <w:r>
              <w:rPr>
                <w:color w:val="000000"/>
                <w:sz w:val="20"/>
              </w:rPr>
              <w:t>синтетических волокон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274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551611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Ткани неотбеленные или отбеленные, из искусственных волокон, содержащие 85 мас.% или более искусственных волокон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275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551612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Ткани окрашенные, из искусственных волокон, содержащие 85 мас.% или более искусст</w:t>
            </w:r>
            <w:r>
              <w:rPr>
                <w:color w:val="000000"/>
                <w:sz w:val="20"/>
              </w:rPr>
              <w:t>венных волокон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276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551613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Ткани из пряжи различных цветов, из искусственных волокон, содержащие 85 мас.% или более искусственных волокон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277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551614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Ткани напечатанные, из искусственных волокон, содержащие 85 мас.% или более искусственных </w:t>
            </w:r>
            <w:r>
              <w:rPr>
                <w:color w:val="000000"/>
                <w:sz w:val="20"/>
              </w:rPr>
              <w:t>волокон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278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551621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Ткани неотбеленные или отбеленные, из искусственных волокон, содержащие менее 85 мас.% искусственных волокон, смешанные в основном или исключительно с химическими нитями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279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551622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Ткани окрашенные, из искусственных вол</w:t>
            </w:r>
            <w:r>
              <w:rPr>
                <w:color w:val="000000"/>
                <w:sz w:val="20"/>
              </w:rPr>
              <w:t>окон, содержащие менее 85 мас.% искусственных волокон, смешанные в основном или исключительно с химическими нитями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551623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Ткани из искусственных волокон, из пряжи различных цветов, содержащие менее 85 мас.% искусственных волокон, смешанные в о</w:t>
            </w:r>
            <w:r>
              <w:rPr>
                <w:color w:val="000000"/>
                <w:sz w:val="20"/>
              </w:rPr>
              <w:t>сновном или исключительно с химическими нитями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551624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Ткани напечатанные, из искусственных волокон, содержащие менее 85 мас.% искусственных волокон, смешанные в основном или исключительно с химическими нитями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551631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Ткани </w:t>
            </w:r>
            <w:r>
              <w:rPr>
                <w:color w:val="000000"/>
                <w:sz w:val="20"/>
              </w:rPr>
              <w:t>неотбеленные или отбеленные, из искусственных волокон, содержащие менее 85 мас.% искусственных волокон, смешанные в основном или исключительно с шерстью или с тонким волосом животных</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551632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Ткани окрашенные, из искусственных волокон, содержащи</w:t>
            </w:r>
            <w:r>
              <w:rPr>
                <w:color w:val="000000"/>
                <w:sz w:val="20"/>
              </w:rPr>
              <w:t>е менее 85 мас.% искусственных волокон, смешанные в основном или исключительно с шерстью или с тонким волосом животных</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551641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Ткани неотбеленные или отбеленные, из искусственных волокон, содержащие менее 85 мас.% искусственных волокон, </w:t>
            </w:r>
            <w:r>
              <w:rPr>
                <w:color w:val="000000"/>
                <w:sz w:val="20"/>
              </w:rPr>
              <w:t>смешанные в основном или исключительно с хлопковыми волокнами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551642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Ткани окрашенные, из искусственных волокон, содержащие менее 85% этих волокон, с добавлением в основном или исключительно хлопка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551643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Ткани из пряжи различных </w:t>
            </w:r>
            <w:r>
              <w:rPr>
                <w:color w:val="000000"/>
                <w:sz w:val="20"/>
              </w:rPr>
              <w:t>цветов, из искусственных волокон, содержащие менее 85 мас.% искусственных волокон, смешанные в основном или исключительно с хлопковыми волокнами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551644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Ткани напечатанные, из искусственных волокон, содержащие менее 85 мас.% искусственных волок</w:t>
            </w:r>
            <w:r>
              <w:rPr>
                <w:color w:val="000000"/>
                <w:sz w:val="20"/>
              </w:rPr>
              <w:t>он, смешанные в основном или исключительно с хлопковыми волокнами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551691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Ткани из искусственных волокон: прочие: неотбеленные или отбеленные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551692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ткани, окрашенные из искусственных волокон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551693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ткани</w:t>
            </w:r>
            <w:r>
              <w:rPr>
                <w:color w:val="000000"/>
                <w:sz w:val="20"/>
              </w:rPr>
              <w:t xml:space="preserve"> из пряжи различных цветов, из искусственных волокон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551694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ткани напечатанные, из искусственных волокон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560130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Пух и пыль текстильные, узелки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560210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Войлок и фетр иглопробивные и волокнистые вязально-прошивные</w:t>
            </w:r>
            <w:r>
              <w:rPr>
                <w:color w:val="000000"/>
                <w:sz w:val="20"/>
              </w:rPr>
              <w:t xml:space="preserve"> полотна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560221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Фетр и войлок прочие, непропитанные, без покрытия или недублированные из шерсти или тонкого волоса животных</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560229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Фетр и войлок прочие, непропитанные, без покрытия или недублированные, из прочих текстильных </w:t>
            </w:r>
            <w:r>
              <w:rPr>
                <w:color w:val="000000"/>
                <w:sz w:val="20"/>
              </w:rPr>
              <w:t>материалов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560290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фетр и войлок, непропитанные, без покрытия или недублированные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560311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Нетканые материалы, из химических нитей, пропитанные или непропитанные, с покрытием или без покрытия, дублированные или недублированные</w:t>
            </w:r>
            <w:r>
              <w:rPr>
                <w:color w:val="000000"/>
                <w:sz w:val="20"/>
              </w:rPr>
              <w:t>, с поверхностной плотностью не более 25 г/м2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560312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Нетканые материалы из химических нитей, пропитанные или непропитанные, с покрытием или без покрытия, дублированные или недублированные, с поверхностной плотностью более 25 г/м2, но не более </w:t>
            </w:r>
            <w:r>
              <w:rPr>
                <w:color w:val="000000"/>
                <w:sz w:val="20"/>
              </w:rPr>
              <w:t>70 г/м2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560313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Нетканые материалы из химических нитей, пропитанные или непропитанные, с покрытием или без покрытия, дублированные или недублированные, с поверхностной плотностью более 70 г/м2, но не более 150 г/м2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560314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Нетканые </w:t>
            </w:r>
            <w:r>
              <w:rPr>
                <w:color w:val="000000"/>
                <w:sz w:val="20"/>
              </w:rPr>
              <w:t>материалы из химических нитей, пропитанные или непропитанные, с покрытием или без покрытия, дублированные или недублированные, с поверхностной плотностью более 150 г/м2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301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560391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нетканые материалы, с поверхностной плотностью не более 25 г</w:t>
            </w:r>
            <w:r>
              <w:rPr>
                <w:color w:val="000000"/>
                <w:sz w:val="20"/>
              </w:rPr>
              <w:t>/м2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302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560392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нетканые материалы, с поверхностной плотностью более 25 г/м2, но не более 70 г/м2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303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560393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нетканые материалы, с поверхностной плотностью более 70 г/м2, но не более 150 г/м2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304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560394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w:t>
            </w:r>
            <w:r>
              <w:rPr>
                <w:color w:val="000000"/>
                <w:sz w:val="20"/>
              </w:rPr>
              <w:t>нетканые материалы, с поверхностной плотностью более 150 г/м2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305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560410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Нити резиновые и шнур, покрытые текстильными материалами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306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560490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нити резиновые и шнур, покрытые текстилем, текстильная пряжа, лента и аналогичные нити, </w:t>
            </w:r>
            <w:r>
              <w:rPr>
                <w:color w:val="000000"/>
                <w:sz w:val="20"/>
              </w:rPr>
              <w:t>классифицируемые в товарных позициях 5404 и 5405, пропитанные, с покрытием или имеющие оболочку из резины или пластмассы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307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560500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Нить металлизированная, позументная или непозументная, являющаяся текстильной нитью или лентой или аналогичной нить</w:t>
            </w:r>
            <w:r>
              <w:rPr>
                <w:color w:val="000000"/>
                <w:sz w:val="20"/>
              </w:rPr>
              <w:t>ю, классифицируемые в товарных позициях 5404, 5405, комбинированная с металлом в форме нити, полосы или ленты или порошка, или покрытая металлом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308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560600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Нить позументная и ленточная или аналогичная нить товарных позиций 5404 и 5405, позументная</w:t>
            </w:r>
            <w:r>
              <w:rPr>
                <w:color w:val="000000"/>
                <w:sz w:val="20"/>
              </w:rPr>
              <w:t xml:space="preserve"> (кроме товарной позиции 5605 и позументные нити из конского волоса); пряжа синель (включая синель из пуха); фасонная петлистая пряжа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309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560749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бечевки, веревки, канаты и тросы, из полиэтилена или полипропилена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560750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Бечевки,</w:t>
            </w:r>
            <w:r>
              <w:rPr>
                <w:color w:val="000000"/>
                <w:sz w:val="20"/>
              </w:rPr>
              <w:t xml:space="preserve"> шнуры, веревки и канаты из прочих синтетических волокон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560811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Готовые сети рыболовные, из химических текстильных материалов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560819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сетки и сети, плетенные из бечевок, веревок или канатов, из химических текстильных </w:t>
            </w:r>
            <w:r>
              <w:rPr>
                <w:color w:val="000000"/>
                <w:sz w:val="20"/>
              </w:rPr>
              <w:t>материалов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313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560890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сети из текстильных материалов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314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560900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Изделия из нитей, лент и аналогичных нитей, указанных в товарных позициях 5404, 5405, бечевка, шнуры, веревки или канаты, в другом месте не поименованные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315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570110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Узелковые ковры и прочие текстильные напольные покрытия, готовые или неготовые, из шерсти или тонкого волоса животных</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316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570190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Узелковые ковры и прочие текстильные напольные покрытия, готовые или неготовые, из прочих текстильных материало</w:t>
            </w:r>
            <w:r>
              <w:rPr>
                <w:color w:val="000000"/>
                <w:sz w:val="20"/>
              </w:rPr>
              <w:t>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317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570210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Тканые ковры и прочие текстильные напольные покрытия "килим", "сумах", "кермани" и аналогичные ковры ручной работы, нетафтинговые и нефлокированные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318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570220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Напольные покрытия из кокосового волокна, нетафтинговые и </w:t>
            </w:r>
            <w:r>
              <w:rPr>
                <w:color w:val="000000"/>
                <w:sz w:val="20"/>
              </w:rPr>
              <w:t>нефлокированные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570231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Ковры ворсовые из шерсти или тонкого волоса животных, неготовые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570232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Из химических текстильных материалов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570239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ковры ворсовые, из прочих текстильных материалов, нетафтинговые или </w:t>
            </w:r>
            <w:r>
              <w:rPr>
                <w:color w:val="000000"/>
                <w:sz w:val="20"/>
              </w:rPr>
              <w:t>нефлокированные, неготовые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322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570241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ворсовые ковры, из шерсти или тонкого волоса животных, готовые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323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570242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ворсовые ковры, из химических текстильных материалов, готовые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324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570249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ворсовые ковры, из </w:t>
            </w:r>
            <w:r>
              <w:rPr>
                <w:color w:val="000000"/>
                <w:sz w:val="20"/>
              </w:rPr>
              <w:t>прочих текстильных материалов, готовые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325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570250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безворсовые, неготовые ковры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326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570291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безворсовые, готовые ковры их шерсти или тонкого волоса животных</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327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570292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безворсовые ковры, готовые из химических </w:t>
            </w:r>
            <w:r>
              <w:rPr>
                <w:color w:val="000000"/>
                <w:sz w:val="20"/>
              </w:rPr>
              <w:t>текстильных материалов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328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570299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безворсовые ковры, готовые из прочих текстильных материалов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329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570310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Ковры и прочие текстильные напольные покрытия из шерсти или тонкого волоса животных</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570321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Ковры и прочие текстил</w:t>
            </w:r>
            <w:r>
              <w:rPr>
                <w:color w:val="000000"/>
                <w:sz w:val="20"/>
              </w:rPr>
              <w:t>ьные напольные покрытия (включая щетинистые (turf)), тафтинговые, готовые или неготовые из нейлона или прочих полиамидов: щетинистые (turf)</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331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570331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Ковры и прочие текстильные напольные покрытия (включая щетинистые (turf)), тафтинговые, готовые </w:t>
            </w:r>
            <w:r>
              <w:rPr>
                <w:color w:val="000000"/>
                <w:sz w:val="20"/>
              </w:rPr>
              <w:t>или неготовые из прочих химических текстильных материалов: щетинистые (turf)</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332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570390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Ковры и прочие текстильные напольные покрытия (включая щетинистые (turf)), тафтинговые, готовые или неготовые из прочих текстильных материалов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333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570</w:t>
            </w:r>
            <w:r>
              <w:rPr>
                <w:color w:val="000000"/>
                <w:sz w:val="20"/>
              </w:rPr>
              <w:t>410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Ковры, прочие текстильные напольные покрытия из войлока, нетафтинговые или нефлокированные, отделанные или неотделанные, в виде пластин, максимальной площадью 0,3 м2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334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570420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Ковры и прочие текстильные напольные покрытия из войлока или фетра</w:t>
            </w:r>
            <w:r>
              <w:rPr>
                <w:color w:val="000000"/>
                <w:sz w:val="20"/>
              </w:rPr>
              <w:t>, нетафтинговые или нефлокированные, готовые или неготовые: в виде пластин максимальной площадью более 0,3 м2, но не более 1 м2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335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570490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текстильные напольные покрытия из войлока или фетра, нетафтинговые или нефлокированные, готовые или </w:t>
            </w:r>
            <w:r>
              <w:rPr>
                <w:color w:val="000000"/>
                <w:sz w:val="20"/>
              </w:rPr>
              <w:t>неготовые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336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570500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Ковры и текстильные напольные покрытия прочие, готовые или неготовые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337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580110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Ткани ворсовые и из синели, кроме тканей товарной позиции 5802 или 5806: из шерсти или тонкого волоса животных</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338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580121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Ткани </w:t>
            </w:r>
            <w:r>
              <w:rPr>
                <w:color w:val="000000"/>
                <w:sz w:val="20"/>
              </w:rPr>
              <w:t>с неразрезным уточным ворсом, из хлопчатобумажной пряжи, кроме тканей товарной позиции 5802 или 5806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339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580122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Вельвет-корд с разрезным ворсом, из хлопчатобумажной пряжи, кроме тканей товарной позиции 5802 или 5806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580123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Ткани ворсо</w:t>
            </w:r>
            <w:r>
              <w:rPr>
                <w:color w:val="000000"/>
                <w:sz w:val="20"/>
              </w:rPr>
              <w:t>вые и из синели, кроме тканей товарной позиции 5802 или 5806: из хлопчатобумажной пряжи ткани с уточным ворсом прочие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341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580126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Ткани из синели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342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580127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Ткани с основным ворсом из хлопчатобумажной пряжи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343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580131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Ткани с </w:t>
            </w:r>
            <w:r>
              <w:rPr>
                <w:color w:val="000000"/>
                <w:sz w:val="20"/>
              </w:rPr>
              <w:t>неразрезным уточным ворсом, из химических нитей, кроме тканей товарной позиции 5802 и 5806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344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580132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Вельвет-корд из химических нитей с разрезным ворсом, кроме тканей товарной позиции 5802 или 5806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345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580133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Ткани из химических нитей, с</w:t>
            </w:r>
            <w:r>
              <w:rPr>
                <w:color w:val="000000"/>
                <w:sz w:val="20"/>
              </w:rPr>
              <w:t xml:space="preserve"> уточным ворсом, прочие, кроме классифицируемых в позициях 5802 и 5806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346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580136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Ткани из синели, кроме классифицируемых в товарных позициях 5802 и 5806, из химических нитей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347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580137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Ткани с основным ворсом из химических нитей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348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580190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Ткани из прочих текстильных материалов, кроме тканей товарной позиции 5802 или 5806,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349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580210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Ткани махровые полотенечные и аналогичные махровые ткани из хлопчатобумажной пряжи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350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580220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Ткани махровые полотенечные и </w:t>
            </w:r>
            <w:r>
              <w:rPr>
                <w:color w:val="000000"/>
                <w:sz w:val="20"/>
              </w:rPr>
              <w:t>аналогичные махровые ткани из прочих текстильных материалов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351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580230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Тафтинговые текстильные материалы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352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580300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Ткани перевивочного переплетения, кроме узких тканей товарной позиции 5806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353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580410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Тюль и сетчатые полотна </w:t>
            </w:r>
            <w:r>
              <w:rPr>
                <w:color w:val="000000"/>
                <w:sz w:val="20"/>
              </w:rPr>
              <w:t>прочие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354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580429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Кружева машинного вязания из прочих текстильных материалов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355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580430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Кружева ручного вязания, кроме полотен товарной позиции 6002-6006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356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580500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Тканные вручную гобелены типа гобеленов бельгийских, </w:t>
            </w:r>
            <w:r>
              <w:rPr>
                <w:color w:val="000000"/>
                <w:sz w:val="20"/>
              </w:rPr>
              <w:t>обьюссонских, бовэ и аналогичных гобеленов, вышитые иглой, готовые или неготовые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357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580610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Узкие ворсовые ткани (включая махровые полотенечные и подобные махровые) и синельные ткани, кроме товарной позиции 5807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358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580631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узкие </w:t>
            </w:r>
            <w:r>
              <w:rPr>
                <w:color w:val="000000"/>
                <w:sz w:val="20"/>
              </w:rPr>
              <w:t>ткани из хлопчатобумажной пряжи, кроме товарной позиции 5807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359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580632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Ткани прочие узкие, кроме тканей товарной позиции 5807, из химических нитей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360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580639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Ткани прочие, кроме тканей из товарной позиции 5807, из прочих текстильных </w:t>
            </w:r>
            <w:r>
              <w:rPr>
                <w:color w:val="000000"/>
                <w:sz w:val="20"/>
              </w:rPr>
              <w:t>материалов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361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580640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Ткани узкие, кроме тканей из товарной позиции 5807, безуточные, скрепленные склеиванием (болдюк)</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362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580710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Тканые ярлыки, этикетки, эмблемы и аналогичные изделия из текстильных материалов, в кусках, в лентах или вык</w:t>
            </w:r>
            <w:r>
              <w:rPr>
                <w:color w:val="000000"/>
                <w:sz w:val="20"/>
              </w:rPr>
              <w:t>роенные по форме или размеру, но не вшитые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363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580790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ярлыки, эмблемы и аналогичные изделия из текстильных материалов, в кусках, в лентах или выкроенные по форме или размеру, но не вышитые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364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580810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Тесьма плетеная в куске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365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580890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отделочные материалы без вышивки в куске, кроме трикотажных, машинного или ручного вязания; кисточки, помпоны и аналогичные изделия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366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580900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Ткани из металлических нитей и ткани из металлизированной нити товарной позиции 5605</w:t>
            </w:r>
            <w:r>
              <w:rPr>
                <w:color w:val="000000"/>
                <w:sz w:val="20"/>
              </w:rPr>
              <w:t>, используемые в одежде, в качестве мебельной ткани или для аналогичных целей, в другом месте не поименованные и не включенные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367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581010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Вышивки без видимой основы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368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581091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Вышивки прочие из хлопчатобумажной пряжи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369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581092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вышивки из химических нитей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370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581099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вышивки из прочих текстильных материалов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371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590110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Текстильные материалы, просмоленные или накрахмаленные, используемые для книжных переплетов или аналогичных целей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372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590190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Калька, загрунтованный холст для живописи; бортовка и аналогичные жесткие ткани для каркасов шляп</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373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590210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Материалы кордные для шин из нейлоновых или прочих полиамидных нитей высокой прочности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374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590220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Материалы кордные для шин из </w:t>
            </w:r>
            <w:r>
              <w:rPr>
                <w:color w:val="000000"/>
                <w:sz w:val="20"/>
              </w:rPr>
              <w:t>полиэфирных нитей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375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590290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материалы кордные для шин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376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590310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Текстильные материалы, пропитанные, с покрытием или дублированные поливинилхлоридом, кроме тканей товарной позиции 5902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377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590320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Текстильные материалы, пр</w:t>
            </w:r>
            <w:r>
              <w:rPr>
                <w:color w:val="000000"/>
                <w:sz w:val="20"/>
              </w:rPr>
              <w:t>опитанные, с покрытием или дублированные полиуретаном, кроме тканей товарной позиции 5902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378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590390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Текстильные материалы прочие, пропитанные, с покрытием или дублированные пластмассами, кроме материалов товарной позиции 5902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379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590700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Текстильные материалы, с покрытием или пропитанные другим способом; расписанные холсты для театральных декораций, художественных студий или аналогичные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380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590800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Фитили текстильные, тканые, плетенные или трикотажные для ламп, керосинок, зажигалок</w:t>
            </w:r>
            <w:r>
              <w:rPr>
                <w:color w:val="000000"/>
                <w:sz w:val="20"/>
              </w:rPr>
              <w:t xml:space="preserve"> и аналогичных изделий.; калильные сетки для газовых фонарей и трубчатое трикотажное полотно для калильных сеток газовых фонарей, пропитанное или непропитанное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381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590900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Шланги текстильные и аналогичные текстильные трубки с подкладкой, обшивкой </w:t>
            </w:r>
            <w:r>
              <w:rPr>
                <w:color w:val="000000"/>
                <w:sz w:val="20"/>
              </w:rPr>
              <w:t>или с принадлежностями из других материалов или без них</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382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591000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Ленты конвейерные или ремни приводные, или бельтинг, из текстильных материалов, пропитанных или непропитанных, с покрытием или без покрытия, дублированных или недублированных </w:t>
            </w:r>
            <w:r>
              <w:rPr>
                <w:color w:val="000000"/>
                <w:sz w:val="20"/>
              </w:rPr>
              <w:t>пластмассами или армированных металлом или прочим материалом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383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591110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Текстильные материалы, войлок или фетр и ткани с войлочной подкладкой, с покрытием или дублированные резиной, кожей или другим материалом, применяемые для игольчатой ленты, и </w:t>
            </w:r>
            <w:r>
              <w:rPr>
                <w:color w:val="000000"/>
                <w:sz w:val="20"/>
              </w:rPr>
              <w:t>аналогичные материалы, используемые для прочих технических целей, включая узкие ткани, изготовленные из вельвета, пропитанного резиной, для покрытия ткацких навоев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384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591120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Ситоткани, в готовом и незаконченном виде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385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591131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Текстильные материалы и войлок или фетр, бесконечные или с соединительными приспособлениями, применяемые в бумагоделательных или аналогичных машинах с поверхностной плотностью менее 650 г/м2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386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591132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Текстильные материалы и войлок или фетр, беск</w:t>
            </w:r>
            <w:r>
              <w:rPr>
                <w:color w:val="000000"/>
                <w:sz w:val="20"/>
              </w:rPr>
              <w:t>онечные или с соединительным и приспособлениями, применяемыми в бумагоделательных или аналогичных машинах с поверхностной плотностью 650 г/м2 или более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387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591140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Фильтровальные ткани, используемые в маслоотжимных прессах или для аналогичных техни</w:t>
            </w:r>
            <w:r>
              <w:rPr>
                <w:color w:val="000000"/>
                <w:sz w:val="20"/>
              </w:rPr>
              <w:t>ческих целей, включая ткани, изготовленные из человеческого волоса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388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591190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текстильные материалы и изделия, для технических целей, упомянутые в примечании 7 к данной группе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389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600110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Длинноворсовые полотна, трикотажные </w:t>
            </w:r>
            <w:r>
              <w:rPr>
                <w:color w:val="000000"/>
                <w:sz w:val="20"/>
              </w:rPr>
              <w:t>машинного или ручного вязания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600121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Полотна с петельным ворсом, трикотажные машинного или ручного вязания из хлопчатобумажной пряжи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600122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Полотна с петельным ворсом, трикотажные машинного и ручного вязания, из химических нитей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w:t>
            </w:r>
            <w:r>
              <w:rPr>
                <w:color w:val="000000"/>
                <w:sz w:val="20"/>
              </w:rPr>
              <w:t>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600129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Полотна с петельным ворсом, трикотажные машинного или ручного вязания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600191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Прочее ворсовое полотно, трикотажные машинного или ручного вязания, из хлопчатобумажной пряжи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600192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Прочее ворсовое полотно, </w:t>
            </w:r>
            <w:r>
              <w:rPr>
                <w:color w:val="000000"/>
                <w:sz w:val="20"/>
              </w:rPr>
              <w:t>трикотажные машинного или ручного вязания, из химических нитей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600199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Прочее ворсовое полотно, трикотажные машинного или ручного вязания, из прочих текстильных материалов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600240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Трикотажные полотна машинного или ручного вязания </w:t>
            </w:r>
            <w:r>
              <w:rPr>
                <w:color w:val="000000"/>
                <w:sz w:val="20"/>
              </w:rPr>
              <w:t>шириной не более 30 см, содержащие 5 мас% или более эластомерных нитей, но не содержащие резиновых нитей, кроме полотен товарной позиции 6001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600290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трикотажные полотна машинного или ручного вязания шириной не боле 30 см, содержащие 5 м</w:t>
            </w:r>
            <w:r>
              <w:rPr>
                <w:color w:val="000000"/>
                <w:sz w:val="20"/>
              </w:rPr>
              <w:t>ас% или более резиновых нитей, кроме полотен товарной позиции 6001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600310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Трикотажные полотна, из шерстяной пряжи или из тонкого волоса животных, машинного или ручного вязания шириной не более 30 см, кроме трикотажных полотен товарной позиции </w:t>
            </w:r>
            <w:r>
              <w:rPr>
                <w:color w:val="000000"/>
                <w:sz w:val="20"/>
              </w:rPr>
              <w:t>6001 или 6002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600320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Трикотажные полотна, из хлопчатобумажной пряжи, машинного или ручного вязания шириной не более 30 см, кроме трикотажных полотен товарной позиции 6001 или 6002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600330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Трикотажные полотна из синтетических нитей </w:t>
            </w:r>
            <w:r>
              <w:rPr>
                <w:color w:val="000000"/>
                <w:sz w:val="20"/>
              </w:rPr>
              <w:t>машинного или ручного вязания шириной не более 30 см, кроме трикотажных полотен товарной позиции 6001 или 6002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401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600340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Трикотажные полотна из искусственных нитей, машинного или ручного вязания шириной не более 30 см, кроме трикотажных полотен т</w:t>
            </w:r>
            <w:r>
              <w:rPr>
                <w:color w:val="000000"/>
                <w:sz w:val="20"/>
              </w:rPr>
              <w:t>оварной позиции 6001 или 6002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402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600390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трикотажные полотна машинного или ручного вязания шириной не более 30 см, кроме полотен товарных позиций 6001 или 6002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403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600410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Трикотажные полотна машинного или ручного вязания шириной </w:t>
            </w:r>
            <w:r>
              <w:rPr>
                <w:color w:val="000000"/>
                <w:sz w:val="20"/>
              </w:rPr>
              <w:t>более 30 см, содержащие 5 мас.% или более эластомерных нитей, но не содержащие резиновых нитей, кроме полотен товарной позиции 6001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404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600521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Полотна основовязаные, (включая вязаные на трикотажных машинах для изготовления галунов), кроме трикотаж</w:t>
            </w:r>
            <w:r>
              <w:rPr>
                <w:color w:val="000000"/>
                <w:sz w:val="20"/>
              </w:rPr>
              <w:t>ных полотен товарных позиций 6001-6004, из хлопчатобумажной пряжи, неотбеленные или отбеленные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405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600522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Полотна основовязаные из хлопчатобумажной пряжи, окрашенные, (включая вязаные на трикотажных машинах для изготовления галунов), кроме </w:t>
            </w:r>
            <w:r>
              <w:rPr>
                <w:color w:val="000000"/>
                <w:sz w:val="20"/>
              </w:rPr>
              <w:t>трикотажных полотен товарных позиций 6001 - 6004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406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600523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Полотна основовязаные из хлопчатобумажной пряжи, из пряжи различных цветов, (включая вязаные на трикотажных машинах для изготовления галунов), кроме трикотажных полотен товарных позиций 6</w:t>
            </w:r>
            <w:r>
              <w:rPr>
                <w:color w:val="000000"/>
                <w:sz w:val="20"/>
              </w:rPr>
              <w:t>001 - 6004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407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600524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Полотна основовязаные из хлопчатобумажной пряжи, напечатанные, (включая вязаные на трикотажных машинах для изготовления галунов), кроме трикотажных полотен товарных позиций 6001 - 6004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408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600535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Полотна </w:t>
            </w:r>
            <w:r>
              <w:rPr>
                <w:color w:val="000000"/>
                <w:sz w:val="20"/>
              </w:rPr>
              <w:t>основовязаные, из синтетических тканей, (включая вязаные на трикотажных машинах для изготовления галунов), кроме трикотажных полотен товарных позиций 6001 - 6004, указанные в примечании к субпозициям 1 к данной группе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409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600536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Полотна основовяза</w:t>
            </w:r>
            <w:r>
              <w:rPr>
                <w:color w:val="000000"/>
                <w:sz w:val="20"/>
              </w:rPr>
              <w:t>ные (включая вязаные на трикотажных машинах для изготовления галунов), кроме трикотажных полотен товарных позиций 6001 - 6004, из синтетических нитей: прочие, неотбеленные или отбеленные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600537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Полотна основовязаные (включая вязаные на </w:t>
            </w:r>
            <w:r>
              <w:rPr>
                <w:color w:val="000000"/>
                <w:sz w:val="20"/>
              </w:rPr>
              <w:t>трикотажных машинах для изготовления галунов), кроме трикотажных полотен товарных позиций 6001 - 6004, из синтетических нитей прочие, окрашенные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600538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Полотна основовязаные (включая вязаные на трикотажных машинах для изготовления галунов), кр</w:t>
            </w:r>
            <w:r>
              <w:rPr>
                <w:color w:val="000000"/>
                <w:sz w:val="20"/>
              </w:rPr>
              <w:t>оме трикотажных полотен товарных позиций 6001 - 6004, из синтетических нитей прочие, из пряжи различных цветов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600539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Полотна основовязаные (включая вязаные на трикотажных машинах для изготовления галунов), кроме трикотажных полотен товарных п</w:t>
            </w:r>
            <w:r>
              <w:rPr>
                <w:color w:val="000000"/>
                <w:sz w:val="20"/>
              </w:rPr>
              <w:t>озиций 6001 - 6004, из синтетических нитей прочие, напечатанные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413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600541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Полотна основовязаные, (включая вязаные на трикотажных машинах для изготовления галунов), кроме трикотажных полотен товарных позиций 6001-6004, из искусственных нитей, отбе</w:t>
            </w:r>
            <w:r>
              <w:rPr>
                <w:color w:val="000000"/>
                <w:sz w:val="20"/>
              </w:rPr>
              <w:t>ленные или неотбеленные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414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600542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Полотна основовязаные окрашенные, из искусственных нитей, (включая вязаные на трикотажных машинах для изготовления галунов), кроме трикотажных полотен товарных позиций 6001 - 6004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415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600543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Полотна </w:t>
            </w:r>
            <w:r>
              <w:rPr>
                <w:color w:val="000000"/>
                <w:sz w:val="20"/>
              </w:rPr>
              <w:t>основовязаные из пряжи различных цветов, из искусственных нитей, (включая вязаные на трикотажных машинах для изготовления галунов), кроме трикотажных полотен товарных позиций 6001 - 6004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416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600544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Полотна основовязаные, напечатанные, из искусстве</w:t>
            </w:r>
            <w:r>
              <w:rPr>
                <w:color w:val="000000"/>
                <w:sz w:val="20"/>
              </w:rPr>
              <w:t>нных нитей, (включая вязаные на трикотажных машинах для изготовления галунов), кроме трикотажных полотен товарных позиций 6001 - 6004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417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600590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полотна основовязаные (включая вязаные на трикотажных машинах для изготовления галунов), кроме </w:t>
            </w:r>
            <w:r>
              <w:rPr>
                <w:color w:val="000000"/>
                <w:sz w:val="20"/>
              </w:rPr>
              <w:t>трикотажных полотен товарных позиций 6001-6004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418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600621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Трикотажные полотна машинного или ручного вязания прочие, из хлопчатобумажной пряжи, неотбеленные или отбеленные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600623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Трикотажные полотна прочие, из хлопчатобумажной пряжи ра</w:t>
            </w:r>
            <w:r>
              <w:rPr>
                <w:color w:val="000000"/>
                <w:sz w:val="20"/>
              </w:rPr>
              <w:t>зличных цветов, машинного или ручного вязания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600624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Трикотажные полотна машинного или ручного вязания прочие, из хлопчатобумажной пряжи, напечатанные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600631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трикотажные полотна машинного или ручного вязания из </w:t>
            </w:r>
            <w:r>
              <w:rPr>
                <w:color w:val="000000"/>
                <w:sz w:val="20"/>
              </w:rPr>
              <w:t>синтетических тканей, неотбеленные или отбеленные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422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600633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трикотажные полотна машинного или ручного вязания из синтетических нитей, из пряжи различных цветов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423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600634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трикотажные полотна машинного или ручного вязания из</w:t>
            </w:r>
            <w:r>
              <w:rPr>
                <w:color w:val="000000"/>
                <w:sz w:val="20"/>
              </w:rPr>
              <w:t xml:space="preserve"> синтетических нитей, напечатанные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424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600641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Трикотажные полотна прочие, неотбеленные или отбеленные, из искусственных нитей, машинного или ручного вязания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425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600642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Трикотажные полотна прочие, окрашенные, из искусственных нитей, </w:t>
            </w:r>
            <w:r>
              <w:rPr>
                <w:color w:val="000000"/>
                <w:sz w:val="20"/>
              </w:rPr>
              <w:t>машинного или ручного вязания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426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600643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Трикотажные полотна прочие, из пряжи различных цветов, из искусственных нитей, машинного или ручного вязания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427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600644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Трикотажные полотна прочие, напечатанные, из искусственных нитей, машинного и</w:t>
            </w:r>
            <w:r>
              <w:rPr>
                <w:color w:val="000000"/>
                <w:sz w:val="20"/>
              </w:rPr>
              <w:t>ли ручного вязания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428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600690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трикотажные полотна машинного или ручного вязания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429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610120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Пальто, полупальто, накидки, плащи, куртки (включая лыжные), ветровки, штормовки и аналогичные изделия трикотажные машинного или ручного </w:t>
            </w:r>
            <w:r>
              <w:rPr>
                <w:color w:val="000000"/>
                <w:sz w:val="20"/>
              </w:rPr>
              <w:t>вязания, мужские или для мальчиков из хлопчатобумажной пряжи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610130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Пальто, полупальто, накидки, плащи куртки (включая лыжные), ветровки, штормовки и аналогичные изделия трикотажные машинного или ручного вязания, мужские или для мальчиков из х</w:t>
            </w:r>
            <w:r>
              <w:rPr>
                <w:color w:val="000000"/>
                <w:sz w:val="20"/>
              </w:rPr>
              <w:t>имических нитей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431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610190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Пальто, полупальто, накидки, плащи, куртки (включая лыжные), ветровки, штормовки и аналогичные изделия трикотажные машинного или ручного вязания мужские или для мальчиков из прочих текстильных материалов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432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610210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Пальто, полупальто, накидки, плащи, куртки (включая лыжные), ветровки, штормовки и аналогичные изделия трикотажные машинного или ручного вязания, женские или для девочек из шерсти или пряжи тонкого волоса животных</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433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610220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Пальто, полупал</w:t>
            </w:r>
            <w:r>
              <w:rPr>
                <w:color w:val="000000"/>
                <w:sz w:val="20"/>
              </w:rPr>
              <w:t>ьто, накидки, плащи, куртки (включая лыжные), ветровки, штормовки и аналогичные изделия трикотажные машинного или ручного вязания, женские или для девочек из хлопчатобумажной пряжи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434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610230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Пальто, полупальто, накидки, плащи, куртки (включая лыж</w:t>
            </w:r>
            <w:r>
              <w:rPr>
                <w:color w:val="000000"/>
                <w:sz w:val="20"/>
              </w:rPr>
              <w:t>ные), ветровки, штормовки, и аналогичные изделия трикотажные машинного или ручного вязания, женские или для девочек из химических нитей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435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610290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Пальто, полупальто, накидки, плащи, куртки (включая лыжные), ветровки, штормовки и аналогичные </w:t>
            </w:r>
            <w:r>
              <w:rPr>
                <w:color w:val="000000"/>
                <w:sz w:val="20"/>
              </w:rPr>
              <w:t>изделия машинного или ручного вязания, женские или для девочек из прочих текстильных материалов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436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610310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Костюмы трикотажные машинного или ручного вязания, мужские или для мальчиков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437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610322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Комплекты трикотажные, мужские или для маль</w:t>
            </w:r>
            <w:r>
              <w:rPr>
                <w:color w:val="000000"/>
                <w:sz w:val="20"/>
              </w:rPr>
              <w:t>чиков, из хлопчатобумажной пряжи, машинного или ручного вязания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438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610323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Комплекты трикотажные, мужские или для мальчиков, из синтетических нитей машинного или ручного вязания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439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610329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Комплекты трикотажные, мужские или для мальчиков,</w:t>
            </w:r>
            <w:r>
              <w:rPr>
                <w:color w:val="000000"/>
                <w:sz w:val="20"/>
              </w:rPr>
              <w:t xml:space="preserve"> из прочих текстильных материалов, машинного или ручного вязания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610331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Пиджаки и блайзеры трикотажные, мужские или для мальчиков, из шерстяной пряжи или пряжи из тонкого волоса животных, машинного или ручного вязания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441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610332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Пиджаки и блайзеры трикотажные, мужские или для мальчиков, из хлопчатобумажной пряжи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442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610333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Пиджаки и блайзеры трикотажные, мужские или для мальчиков, из синтетических нитей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443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610339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Пиджаки и блайзеры трикотажные, мужские или для </w:t>
            </w:r>
            <w:r>
              <w:rPr>
                <w:color w:val="000000"/>
                <w:sz w:val="20"/>
              </w:rPr>
              <w:t>мальчиков, из прочих текстильных материалов, машинного или ручного вязания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444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610341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Брюки, комбинезоны с нагрудниками и лямками, бриджи и шорты трикотажные машинного или ручного вязания, мужские или мальчиковые, из шерстяной пряжи или пряжи из т</w:t>
            </w:r>
            <w:r>
              <w:rPr>
                <w:color w:val="000000"/>
                <w:sz w:val="20"/>
              </w:rPr>
              <w:t>онкого волоса животных</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445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610342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Брюки, комбинезоны с нагрудниками и лямками, бриджи и шорты трикотажные машинного или ручного вязания, мужские или мальчиковые, из хлопчатобумажной пряжи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446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610343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Брюки, комбинезоны с нагрудниками и </w:t>
            </w:r>
            <w:r>
              <w:rPr>
                <w:color w:val="000000"/>
                <w:sz w:val="20"/>
              </w:rPr>
              <w:t>лямками, бриджи и шорты трикотажные машинного или ручного вязания, мужские или мальчиковые, из синтетических нитей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447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610349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Брюки, комбинезоны с нагрудниками и лямками, бриджи и шорты трикотажные машинного или ручного вязания, мужские или мальчи</w:t>
            </w:r>
            <w:r>
              <w:rPr>
                <w:color w:val="000000"/>
                <w:sz w:val="20"/>
              </w:rPr>
              <w:t>ковые, из прочих текстильных материалов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448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610413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Костюмы трикотажные, женские или для девочек, из синтетических нитей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449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610419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Костюмы трикотажные, женские или для девочек, из прочих текстильных материалов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450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610422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Комплекты трикотажные, женские или для девочек, из хлопчатобумажной пряжи, машинного или ручного вязания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451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610423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Комплекты трикотажные, женские или для девочек, из синтетических нитей, машинного или ручного вязания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452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610429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Комплекты</w:t>
            </w:r>
            <w:r>
              <w:rPr>
                <w:color w:val="000000"/>
                <w:sz w:val="20"/>
              </w:rPr>
              <w:t xml:space="preserve"> трикотажные, женские или для девочек, из прочих текстильных материалов, машинного или ручного вязания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453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610431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Жакеты и блайзеры, трикотажные, женские или для девочек, из шерстяной пряжи или пряжи из тонкого волоса животных, машинного или </w:t>
            </w:r>
            <w:r>
              <w:rPr>
                <w:color w:val="000000"/>
                <w:sz w:val="20"/>
              </w:rPr>
              <w:t>ручного вязания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454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610432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Жакеты и блайзеры, трикотажные, женские или для девочек, из хлопчатобумажной пряжи, машинного или ручного вязания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455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610433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Жакеты и блайзеры, трикотажные, женские или для девочек, из синтетических нитей, машин</w:t>
            </w:r>
            <w:r>
              <w:rPr>
                <w:color w:val="000000"/>
                <w:sz w:val="20"/>
              </w:rPr>
              <w:t>ного или ручного вязания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456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610439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Жакеты и блайзеры, трикотажные, женские или для девочек, из прочих текстильных материалов, машинного или ручного вязания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457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610441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Платья трикотажные, женские или для девочек, из шерстяной пряжи или </w:t>
            </w:r>
            <w:r>
              <w:rPr>
                <w:color w:val="000000"/>
                <w:sz w:val="20"/>
              </w:rPr>
              <w:t>пряжи из тонкого волоса животных, машинного или ручного вязания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458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610442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Платья трикотажные, женские, или для девочек, из хлопчатобумажной пряжи, ручного или машинного вязания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459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610443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Платья трикотажные, женские или для девочек, из с</w:t>
            </w:r>
            <w:r>
              <w:rPr>
                <w:color w:val="000000"/>
                <w:sz w:val="20"/>
              </w:rPr>
              <w:t>интетических нитей, машинного или ручного вязания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460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610444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Платья трикотажные, женские или для девочек, из искусственных нитей, машинного или ручного вязания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461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610449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Платья трикотажные, женские или для девочек, из прочих текстильных </w:t>
            </w:r>
            <w:r>
              <w:rPr>
                <w:color w:val="000000"/>
                <w:sz w:val="20"/>
              </w:rPr>
              <w:t>материалов, машинного или ручного вязания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462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610451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Юбки и юбки-брюки, трикотажные, женские или для девочек, из шерстяной пряжи или пряжи из тонкого волоса животных, машинного или ручного вязания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463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610452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Юбки и юбки-брюки, трикотажные</w:t>
            </w:r>
            <w:r>
              <w:rPr>
                <w:color w:val="000000"/>
                <w:sz w:val="20"/>
              </w:rPr>
              <w:t xml:space="preserve"> женские или для девочек, из хлопчатобумажной пряжи, машинного или ручного вязания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464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610453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Юбки и юбки-брюки, трикотажные, женские или для девочек, из синтетических нитей, машинного или ручного вязания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465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610459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Юбки и юбки-брюки, </w:t>
            </w:r>
            <w:r>
              <w:rPr>
                <w:color w:val="000000"/>
                <w:sz w:val="20"/>
              </w:rPr>
              <w:t>трикотажные, женские или для девочек, из прочих текстильных материалов, машинного или ручного вязания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466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610461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Брюки, комбинезоны с нагрудниками и лямками, бриджи и шорты трикотажные машинного или ручного вязания, женские или для девочек, из шер</w:t>
            </w:r>
            <w:r>
              <w:rPr>
                <w:color w:val="000000"/>
                <w:sz w:val="20"/>
              </w:rPr>
              <w:t>стяной пряжи или пряжи из тонкого волоса животных</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467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610462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Брюки, комбинезоны с нагрудниками и лямками, бриджи и шорты трикотажные машинного или ручного вязания, женские или для девочек, из хлопчатобумажной пряжи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468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610463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Брюки, </w:t>
            </w:r>
            <w:r>
              <w:rPr>
                <w:color w:val="000000"/>
                <w:sz w:val="20"/>
              </w:rPr>
              <w:t>комбинезоны с нагрудниками и лямками, бриджи и шорты трикотажные машинного или ручного вязания, женские или для девочек, из синтетических нитей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469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610469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Брюки, комбинезоны с нагрудниками и лямками, бриджи и шорты трикотажные машинного или ручног</w:t>
            </w:r>
            <w:r>
              <w:rPr>
                <w:color w:val="000000"/>
                <w:sz w:val="20"/>
              </w:rPr>
              <w:t>о вязания, женские или для девочек, из прочих текстильных материалов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470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610510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Рубашки трикотажные, мужские или для мальчиков, из хлопчатобумажной пряжи, машинного или ручного вязания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471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610520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Рубашки трикотажные машинного или ручного </w:t>
            </w:r>
            <w:r>
              <w:rPr>
                <w:color w:val="000000"/>
                <w:sz w:val="20"/>
              </w:rPr>
              <w:t>вязания, мужские или для мальчиков, из химических нитей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472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610590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Рубашки трикотажные машинного или ручного вязания, мужские или для мальчиков, из прочих текстильных материалов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473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610610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Блузки, блузы и блузоны трикотажные, женские или </w:t>
            </w:r>
            <w:r>
              <w:rPr>
                <w:color w:val="000000"/>
                <w:sz w:val="20"/>
              </w:rPr>
              <w:t>для девочек, из хлопчатобумажной пряжи, машинного или ручного вязания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474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610620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Блузки, блузы и блузоны трикотажные, женские или для девочек, из химических нитей, машинного или ручного вязания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475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610690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Блузки, рубашки и батники </w:t>
            </w:r>
            <w:r>
              <w:rPr>
                <w:color w:val="000000"/>
                <w:sz w:val="20"/>
              </w:rPr>
              <w:t>трикотажные машинного или ручного вязания, женские или для девочек, из прочих текстильных материалов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476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610711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Кальсоны и трусы мужские или для мальчиков, трикотажные, из хлопчатобумажной пряжи, машинного или ручного вязания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477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610712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Кальсоны и трусы мужские или для мальчиков, трикотажные, из химических нитей, машинного или ручного вязания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478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610719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Трусы и кальсоны мужские или мальчиков, трикотажные, из прочих текстильных материалов, машинного или ручного вязания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479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610721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Ночные сорочки и пижамы, мужские или для мальчиков, трикотажные, из хлопчатобумажной пряжи, машинного или ручного вязания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480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610722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Ночные сорочки и пижамы, мужские или для мальчиков, трикотажные, из химических нитей, машинного или руч</w:t>
            </w:r>
            <w:r>
              <w:rPr>
                <w:color w:val="000000"/>
                <w:sz w:val="20"/>
              </w:rPr>
              <w:t>ного вязания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481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610729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Ночные сорочки и пижамы, мужские или для мальчиков, трикотажные из прочих текстильных материалов, машинного или ручного вязания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482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610791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купальные, домашние халаты и аналогичные изделия, мужские или для </w:t>
            </w:r>
            <w:r>
              <w:rPr>
                <w:color w:val="000000"/>
                <w:sz w:val="20"/>
              </w:rPr>
              <w:t>мальчиков, машинного или ручного вязания, из хлопчатобумажной пряжи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483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610799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купальные, домашние халаты и аналогичные изделия, мужские или для мальчиков, из прочих текстильных материалов, машинного или ручного вязания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484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610811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Комбинации и нижние юбки трикотажные, женские или для девочек, из химических нитей, машинного или ручного вязания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485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610819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Комбинации и нижние юбки трикотажные, женские или для девочек, из прочих текстильных материалов, машинного или ручного вяз</w:t>
            </w:r>
            <w:r>
              <w:rPr>
                <w:color w:val="000000"/>
                <w:sz w:val="20"/>
              </w:rPr>
              <w:t>ания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486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610821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Трусы и панталоны трикотажные, женские или для девочек, из хлопчатобумажной пряжи, машинного или ручного вязания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487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610822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Трусы и панталоны трикотажные, женские или для девочек, из химических нитей, машинного или ручного</w:t>
            </w:r>
            <w:r>
              <w:rPr>
                <w:color w:val="000000"/>
                <w:sz w:val="20"/>
              </w:rPr>
              <w:t xml:space="preserve"> вязания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488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610829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Трусы и панталоны трикотажные, женские или для девочек, из прочих текстильных материалов, машинного или ручного вязания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489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610831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Ночные сорочки и пижамы женские или для девочек, трикотажные машинного или ручного </w:t>
            </w:r>
            <w:r>
              <w:rPr>
                <w:color w:val="000000"/>
                <w:sz w:val="20"/>
              </w:rPr>
              <w:t>вязания, из хлопчатобумажной пряжи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610832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Ночные сорочки и пижамы женские или для девочек, трикотажные машинного или ручного вязания, из химических нитей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491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610839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Ночные сорочки и пижамы трикотажные, женские или для девочек, из проч</w:t>
            </w:r>
            <w:r>
              <w:rPr>
                <w:color w:val="000000"/>
                <w:sz w:val="20"/>
              </w:rPr>
              <w:t>их текстильных материалов, машинного или ручного вязания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492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610891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пеньюары, купальные и домашние халаты, аналогичные изделия трикотажные, женские или для девочек, трикотажное машинного или ручного вязания, из хлопчатобумажной пряжи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w:t>
            </w:r>
            <w:r>
              <w:rPr>
                <w:color w:val="000000"/>
                <w:sz w:val="20"/>
              </w:rPr>
              <w:t>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493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610892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пеньюары, купальные и домашние халаты, аналогичные изделия трикотажные, женские или для девочек, из химических нитей, машинного или ручного вязания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494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610899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пеньюары, купальные и домашние халаты, аналогичные изделия </w:t>
            </w:r>
            <w:r>
              <w:rPr>
                <w:color w:val="000000"/>
                <w:sz w:val="20"/>
              </w:rPr>
              <w:t>трикотажные, женские или для девочек, трикотажное машинного или ручного вязания, из прочих текстильных материалов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495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610910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Майки, фуфайки с рукавами и прочие нательные фуфайки трикотажные, из хлопчатобумажной пряжи, машинного или ручного вязания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496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610990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Майки, фуфайки с рукавами и прочие нательные фуфайки трикотажные машинного или ручного вязания, из прочих текстильных материалов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497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611011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Свитеры, пуловеры, кардиганы, жилеты и аналогичные изделия трикотажные машинного или </w:t>
            </w:r>
            <w:r>
              <w:rPr>
                <w:color w:val="000000"/>
                <w:sz w:val="20"/>
              </w:rPr>
              <w:t>ручного вязания из шерстяной пряжи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498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611012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Свитеры, пуловеры, кардиганы, жилеты, и аналогичные изделия трикотажные машинного или ручного вязания из пряжи из тонкого волоса кашмирской козы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499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611019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свитера, пуловеры, кардиганы,</w:t>
            </w:r>
            <w:r>
              <w:rPr>
                <w:color w:val="000000"/>
                <w:sz w:val="20"/>
              </w:rPr>
              <w:t xml:space="preserve"> жилеты и аналогичные изделия трикотажные машинного или ручного вязания из шерстяной пряжи или пряжи из тонкого волоса животных</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611020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Свитеры, пуловеры, джемперы, жилеты и аналогичные изделия трикотажные машинного или ручного вязания из </w:t>
            </w:r>
            <w:r>
              <w:rPr>
                <w:color w:val="000000"/>
                <w:sz w:val="20"/>
              </w:rPr>
              <w:t>хлопчатобумажной пряжи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501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611030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Свитеры, пуловеры, джемперы, жилеты и аналогичные изделия трикотажные машинного или ручного вязания из химических нитей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502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611090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Свитера, пуловеры, джемперы, жилеты и аналогичные изделия трикотажные маш</w:t>
            </w:r>
            <w:r>
              <w:rPr>
                <w:color w:val="000000"/>
                <w:sz w:val="20"/>
              </w:rPr>
              <w:t>инного или ручного вязания из прочих текстильных материалов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503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611120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Детская одежда и принадлежности к ней трикотажные машинного или ручного вязания из хлопчатобумажной пряжи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504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611130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Детская одежда и принадлежности к ней трикотажные </w:t>
            </w:r>
            <w:r>
              <w:rPr>
                <w:color w:val="000000"/>
                <w:sz w:val="20"/>
              </w:rPr>
              <w:t>машинного или ручного вязания из синтетических нитей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505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611190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Детская одежда и принадлежности к ней трикотажные машинного или ручного вязания из прочих текстильных материалов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506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611211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Костюмы спортивные, трикотажные из хлопчатобумажно</w:t>
            </w:r>
            <w:r>
              <w:rPr>
                <w:color w:val="000000"/>
                <w:sz w:val="20"/>
              </w:rPr>
              <w:t>й пряжи, машинного или ручного вязания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507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611212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Костюмы спортивные, трикотажные из синтетических нитей, машинного или ручного вязания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508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611219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Костюмы спортивные, трикотажные из прочих текстильных материалов, машинного или ручного </w:t>
            </w:r>
            <w:r>
              <w:rPr>
                <w:color w:val="000000"/>
                <w:sz w:val="20"/>
              </w:rPr>
              <w:t>вязания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509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611220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Лыжные костюмы, трикотажные, машинного или ручного вязания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611231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Купальные костюмы для мужчин или для мальчиков трикотажные машинного или ручного вязания из синтетических нитей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611239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Купальные костюмы</w:t>
            </w:r>
            <w:r>
              <w:rPr>
                <w:color w:val="000000"/>
                <w:sz w:val="20"/>
              </w:rPr>
              <w:t xml:space="preserve"> и плавки для мужчин или мальчиков трикотажные машинного или ручного вязания из прочих текстильных материалов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611241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Купальные костюмы для женщин или девочек трикотажные машинного или ручного вязания из синтетических нитей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513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611249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Купальные костюмы для женщин или девочек трикотажные машинного или ручного вязания из прочих текстильных материалов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514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611300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Предметы одежды из трикотажного полотна машинного или ручного вязания товарной позиции 5903, 5906 или 5907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515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611420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Предметы одежды прочие, трикотажные из хлопчатобумажной пряжи, машинного или ручного вязания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516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611430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Предметы одежды прочие, трикотажные из химических нитей, машинного или ручного вязания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517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611490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Предметы одежды прочие, трико</w:t>
            </w:r>
            <w:r>
              <w:rPr>
                <w:color w:val="000000"/>
                <w:sz w:val="20"/>
              </w:rPr>
              <w:t>тажные из прочих текстильных материалов, машинного или ручного вязания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518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611510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Компрессионные чулочно-носочные изделия с распределенным давлением (например, чулки для страдающих варикозным расширением вен)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611521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Колготы прочие из </w:t>
            </w:r>
            <w:r>
              <w:rPr>
                <w:color w:val="000000"/>
                <w:sz w:val="20"/>
              </w:rPr>
              <w:t>синтетических нитей линейной плотности одиночной нити менее 67 дтекс</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611522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Колготы прочие из синтетических нитей линейной плотности одиночной нити 67 дтекс или более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611529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Колготы прочие из прочих текстильных материалов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522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611530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Чулки или гольфы женские из нитей линейной плотности одиночной нити менее 67 дтекс, прочие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523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611594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чулочно-носочные изделия и обувь без подошв, трикотажные машинного или ручного вязания из шерстяной пряжи или пряжи из тонкого</w:t>
            </w:r>
            <w:r>
              <w:rPr>
                <w:color w:val="000000"/>
                <w:sz w:val="20"/>
              </w:rPr>
              <w:t xml:space="preserve"> волоса животных</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524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611595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чулочно-носочные изделия и обувь без подошв, трикотажные машинного или ручного вязания из хлопчатобумажной пряжи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525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611596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чулочно-носочные изделия и обувь без подошв, трикотажные машинного или </w:t>
            </w:r>
            <w:r>
              <w:rPr>
                <w:color w:val="000000"/>
                <w:sz w:val="20"/>
              </w:rPr>
              <w:t>ручного вязания из синтетических нитей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526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611599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чулочно-носочные изделия и обувь без подошв, трикотажные машинного или ручного вязания из прочих текстильных материалов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527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611610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Перчатки, рукавицы и митенки трикотажные машинного</w:t>
            </w:r>
            <w:r>
              <w:rPr>
                <w:color w:val="000000"/>
                <w:sz w:val="20"/>
              </w:rPr>
              <w:t xml:space="preserve"> или ручного вязания, пропитанные, покрытые или дублированные пластмассой или резиной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528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611691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перчатки, рукавицы и митенки трикотажные из шерстяной пряжи или пряжи из тонкого волоса животных, машинного или ручного вязания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529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611692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перчатки, рукавицы и митенки трикотажные из хлопчатобумажной пряжи, машинного или ручного вязания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611693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перчатки, рукавицы и митенки трикотажные из синтетических нитей машинного или ручного вязания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531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611699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w:t>
            </w:r>
            <w:r>
              <w:rPr>
                <w:color w:val="000000"/>
                <w:sz w:val="20"/>
              </w:rPr>
              <w:t>чие перчатки, рукавицы и митенки трикотажные из прочих текстильных материалов, машинного или ручного вязания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532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611710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Шали, шарфы, кашне, мантильи, вуали и аналогичные изделия трикотажные, машинного или ручного вязания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533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611780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w:t>
            </w:r>
            <w:r>
              <w:rPr>
                <w:color w:val="000000"/>
                <w:sz w:val="20"/>
              </w:rPr>
              <w:t xml:space="preserve"> принадлежности одежды, трикотажные машинного или ручного вязания, эластичные или прорезиненные, готовые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534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611790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Части одежды или принадлежности к одежде трикотажные машинного или ручного вязания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535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620120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Пальто, полупальто, накидки,</w:t>
            </w:r>
            <w:r>
              <w:rPr>
                <w:color w:val="000000"/>
                <w:sz w:val="20"/>
              </w:rPr>
              <w:t xml:space="preserve"> плащи, куртки (включая лыжные), ветровки, штормовки и аналогичные изделия мужские или для мальчиков, кроме изделий товарной позиции 6203 из шерстяной пряжи или пряжи из тонкого волоса животных</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536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620130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Пальто, полупальто, накидки, плащи, куртки</w:t>
            </w:r>
            <w:r>
              <w:rPr>
                <w:color w:val="000000"/>
                <w:sz w:val="20"/>
              </w:rPr>
              <w:t xml:space="preserve"> (включая лыжные), ветровки, штормовки и аналогичные изделия мужские или для мальчиков, кроме изделий товарной позиции 6203 из хлопчатобумажной пряжи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537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620140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Пальто, полупальто, накидки, плащи, куртки (включая лыжные), ветровки, штормовки и ана</w:t>
            </w:r>
            <w:r>
              <w:rPr>
                <w:color w:val="000000"/>
                <w:sz w:val="20"/>
              </w:rPr>
              <w:t>логичные изделия мужские или для мальчиков, кроме изделий товарной позиции 6203 из химических нитей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538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620190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Пальто, полупальто, накидки, плащи, куртки (включая лыжные), ветровки, штормовки и аналогичные изделия мужские или для мальчиков, кроме </w:t>
            </w:r>
            <w:r>
              <w:rPr>
                <w:color w:val="000000"/>
                <w:sz w:val="20"/>
              </w:rPr>
              <w:t>изделий товарной позиции 6203 из прочих текстильных материалов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539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620220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Пальто, полупальто, накидки, плащи, куртки (включая лыжные), ветровки, штормовки и аналогичные изделия женские или для девочек, кроме изделий товарной позиции 6204 из шерстя</w:t>
            </w:r>
            <w:r>
              <w:rPr>
                <w:color w:val="000000"/>
                <w:sz w:val="20"/>
              </w:rPr>
              <w:t>ной пряжи или пряжи из тонкого волоса животных</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620230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Пальто, полупальто, накидки, плащи, куртки (включая лыжные), ветровки, штормовки и аналогичные изделия женские или для девочек, кроме изделий товарной позиции 6204 из хлопчатобумажной пряжи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541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620240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Пальто, полупальто, накидки, плащи, куртки (включая лыжные), ветровки, штормовки и аналогичные изделия женские или для девочек, кроме изделий товарной позиции 6204 из химических нитей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542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620290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Пальто, полупальто, накидки, пл</w:t>
            </w:r>
            <w:r>
              <w:rPr>
                <w:color w:val="000000"/>
                <w:sz w:val="20"/>
              </w:rPr>
              <w:t>ащи, куртки (включая лыжные), ветровки, штормовки и аналогичные изделия женские или для девочек, кроме изделий товарной позиции 6204 из прочих текстильных материалов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543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620311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Костюмы мужские или для мальчиков из шерстяной пряжи или пряжи из </w:t>
            </w:r>
            <w:r>
              <w:rPr>
                <w:color w:val="000000"/>
                <w:sz w:val="20"/>
              </w:rPr>
              <w:t>тонкого волоса животных</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544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620312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Костюмы мужские или для мальчиков из синтетических нитей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545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620319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Костюмы мужские или для мальчиков из прочих текстильных материалов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546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620322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Комплекты мужские или для мальчиков из </w:t>
            </w:r>
            <w:r>
              <w:rPr>
                <w:color w:val="000000"/>
                <w:sz w:val="20"/>
              </w:rPr>
              <w:t>хлопчатобумажной пряжи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547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620323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Комплекты мужские или для мальчиков из синтетических нитей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548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620329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Комплекты мужские или для мальчиков из прочих текстильных материалов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549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620331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Пиджаки и блайзеры мужские или для мальчиков </w:t>
            </w:r>
            <w:r>
              <w:rPr>
                <w:color w:val="000000"/>
                <w:sz w:val="20"/>
              </w:rPr>
              <w:t>из шерстяной пряжи или пряжи из тонкого волоса животных</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550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620332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Пиджаки и блайзеры мужские или для мальчиков из хлопчатобумажной пряжи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551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620333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Пиджаки и блайзеры мужские или для мальчиков из синтетических нитей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552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620339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Пиджаки и блайзеры мужские или для мальчиков из прочих текстильных материалов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553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620341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Брюки, комбинезоны с нагрудниками и лямками, бриджи и шорты мужские или для мальчиков из шерстяной пряжи или тонкого волоса животных</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554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620342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Брюки, комбинезоны с нагрудниками и лямками, бриджи и шорты мужские или для мальчиков из хлопчатобумажной пряжи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555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620343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Брюки, комбинезоны с нагрудниками и лямками, бриджи и шорты мужские или для мальчиков из синтетических нитей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556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62</w:t>
            </w:r>
            <w:r>
              <w:rPr>
                <w:color w:val="000000"/>
                <w:sz w:val="20"/>
              </w:rPr>
              <w:t>0349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Брюки, комбинезоны с нагрудниками и лямками, бриджи и шорты мужские или для мальчиков из прочих текстильных материалов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557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620411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Костюмы женские или для девочек из шерстяной пряжи или пряжи из тонкого волоса животных</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558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620412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Костюмы женские или для девочек из хлопчатобумажной пряжи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559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620413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Костюмы женские или для девочек из синтетических нитей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560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620419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Костюмы женские или для девочек из прочих текстильных материалов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561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620421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Комплекты женские </w:t>
            </w:r>
            <w:r>
              <w:rPr>
                <w:color w:val="000000"/>
                <w:sz w:val="20"/>
              </w:rPr>
              <w:t>или для девочек из шерстяной пряжи или пряжи из тонкого волоса животных</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562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620422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Комплекты женские или для девочек из хлопчатобумажной пряжи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563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620423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Комплекты женские или для девочек из синтетических нитей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564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620429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Комплек</w:t>
            </w:r>
            <w:r>
              <w:rPr>
                <w:color w:val="000000"/>
                <w:sz w:val="20"/>
              </w:rPr>
              <w:t>ты женские или для девочек из прочих текстильных материалов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565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620431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Жакеты и блайзеры женские или для девочек из шерстяной пряжи или пряжи из тонкого волоса животных</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566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620432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Жакеты и блайзеры женские или для девочек из </w:t>
            </w:r>
            <w:r>
              <w:rPr>
                <w:color w:val="000000"/>
                <w:sz w:val="20"/>
              </w:rPr>
              <w:t>хлопчатобумажной пряжи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567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620433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Жакеты и блайзеры женские или для девочек из синтетических нитей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568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620439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Жакеты и блайзеры женские или для девочек из прочих текстильных материалов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569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620441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Платья женские или для девочек из</w:t>
            </w:r>
            <w:r>
              <w:rPr>
                <w:color w:val="000000"/>
                <w:sz w:val="20"/>
              </w:rPr>
              <w:t xml:space="preserve"> шерстяной пряжи или пряжи из тонкого волоса животных</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570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620442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Платья женские или для девочек из хлопчатобумажной пряжи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571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620443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Платья женские или для девочек из синтетических нитей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572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620444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Платья женские или для девочек </w:t>
            </w:r>
            <w:r>
              <w:rPr>
                <w:color w:val="000000"/>
                <w:sz w:val="20"/>
              </w:rPr>
              <w:t>из искусственных нитей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573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620449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Платья женские или для девочек из прочих текстильных материалов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574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620451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Юбки и юбки-брюки женские или для девочек из шерстяной пряжи или пряжи из тонкого волоса животных</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575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620452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Юбки и юбки</w:t>
            </w:r>
            <w:r>
              <w:rPr>
                <w:color w:val="000000"/>
                <w:sz w:val="20"/>
              </w:rPr>
              <w:t>-брюки женские или для девочек из хлопчатобумажной пряжи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576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620453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Юбки и юбки-брюки женские или для девочек из синтетических нитей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577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620459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Юбки и юбки-брюки женские или для девочек из прочих текстильных материалов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578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620461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Брюки, комбинезоны с нагрудниками и лямками, бриджи и шорты женские или для девочек из шерстяной пряжи или пряжи тонкого волоса животных</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579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620462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Брюки, комбинезоны с нагрудниками и лямками, бриджи и шорты женские или для девочек из </w:t>
            </w:r>
            <w:r>
              <w:rPr>
                <w:color w:val="000000"/>
                <w:sz w:val="20"/>
              </w:rPr>
              <w:t>хлопчатобумажной пряжи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580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620463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Брюки, комбинезоны с нагрудниками и лямками, бриджи и шорты женские или для девочек из синтетических нитей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581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620469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Брюки, комбинезоны с нагрудниками и лямками, бриджи и шорты женские или для девочек из</w:t>
            </w:r>
            <w:r>
              <w:rPr>
                <w:color w:val="000000"/>
                <w:sz w:val="20"/>
              </w:rPr>
              <w:t xml:space="preserve"> прочих текстильных материалов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582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620520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Рубашки мужские или для мальчиков из хлопчатобумажной пряжи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583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620530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Рубашки мужские или для мальчиков из химических нитей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584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620590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Рубашки мужские или для мальчиков из прочих </w:t>
            </w:r>
            <w:r>
              <w:rPr>
                <w:color w:val="000000"/>
                <w:sz w:val="20"/>
              </w:rPr>
              <w:t>текстильных материалов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585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620610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Блузки, блузы и блузоны женские или для девочек из шелковых нитей или пряжи из шелковых отходов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586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620620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Блузки, блузы и блузоны женские или для девочек из шерстяной пряжи или пряжи из тонкого волоса жи</w:t>
            </w:r>
            <w:r>
              <w:rPr>
                <w:color w:val="000000"/>
                <w:sz w:val="20"/>
              </w:rPr>
              <w:t>вотных</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587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620630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Блузки, блузы и блузоны женские или для девочек из хлопчатобумажной пряжи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588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620640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Блузки, блузы и блузоны женские или для девочек из химических нитей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589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620690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Блузки, блузы и блузоны женские или для </w:t>
            </w:r>
            <w:r>
              <w:rPr>
                <w:color w:val="000000"/>
                <w:sz w:val="20"/>
              </w:rPr>
              <w:t>девочек, из прочих текстильных материалов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620711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Кальсоны и трусы мужские или для мальчиков из хлопчатобумажной пряжи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591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620719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Кальсоны и трусы мужские или для мальчиков из прочих текстильных материалов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592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620721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Ночные </w:t>
            </w:r>
            <w:r>
              <w:rPr>
                <w:color w:val="000000"/>
                <w:sz w:val="20"/>
              </w:rPr>
              <w:t>сорочки и пижамы мужские или для мальчиков из хлопчатобумажной пряжи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593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620722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Ночные сорочки и пижамы мужские или для мальчиков из химических нитей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594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620729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Ночные сорочки и пижамы мужские или для мальчиков из прочих текстильных </w:t>
            </w:r>
            <w:r>
              <w:rPr>
                <w:color w:val="000000"/>
                <w:sz w:val="20"/>
              </w:rPr>
              <w:t>материалов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595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620791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майки и нательные фуфайки, кальсоны, трусы, ночные сорочки, пижамы, купальные халаты, домашние халаты и аналогичные изделия мужские или для мальчиков из хлопчатобумажной ткани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596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620799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майки и нательн</w:t>
            </w:r>
            <w:r>
              <w:rPr>
                <w:color w:val="000000"/>
                <w:sz w:val="20"/>
              </w:rPr>
              <w:t>ые фуфайки, кальсоны, трусы, ночные сорочки, пижамы и аналогичные изделия, мужские или для мальчиков из прочих текстильных материалов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597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620811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Комбинации и нижние юбки женские или для девочек из химических нитей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598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620819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Комбинации и </w:t>
            </w:r>
            <w:r>
              <w:rPr>
                <w:color w:val="000000"/>
                <w:sz w:val="20"/>
              </w:rPr>
              <w:t>нижние юбки женские или для девочек, из прочих текстильных материалов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599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620821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Ночные сорочки и пижамы женские или для девочек из хлопчатобумажной пряжи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620822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Ночные сорочки и пижамы женские или для девочек из химических нитей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w:t>
            </w:r>
            <w:r>
              <w:rPr>
                <w:color w:val="000000"/>
                <w:sz w:val="20"/>
              </w:rPr>
              <w:t>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601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620829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Ночные сорочки и пижамы женские или для девочек из прочих текстильных материалов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602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620891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майки и нательные фуфайки, комбинации, нижние юбки, трусы, панталоны, ночные сорочки, пижамы, пеньюары, купальные халаты, домашние </w:t>
            </w:r>
            <w:r>
              <w:rPr>
                <w:color w:val="000000"/>
                <w:sz w:val="20"/>
              </w:rPr>
              <w:t>халаты и аналогичные изделия женские или для девочек из хлопчатобумажной пряжи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603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620892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майки и нательные фуфайки, трусы, панталоны, пеньюары, купальные халаты, домашние халаты и аналогичные изделия женские или для девочек из химических н</w:t>
            </w:r>
            <w:r>
              <w:rPr>
                <w:color w:val="000000"/>
                <w:sz w:val="20"/>
              </w:rPr>
              <w:t>итей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604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620899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майки и нательные фуфайки, трусы, панталоны, пеньюары, купальные халаты, домашние халаты и аналогичные изделия женские или для девочек из прочих текстильных материалов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605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620920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Детская одежда и принадлежности к </w:t>
            </w:r>
            <w:r>
              <w:rPr>
                <w:color w:val="000000"/>
                <w:sz w:val="20"/>
              </w:rPr>
              <w:t>ней из хлопчатобумажной пряжи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606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620930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Детская одежда и принадлежности к ней из синтетических нитей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607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620990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Детская одежда и принадлежности к ней из прочих текстильных материалов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608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621010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Предметы одежды, изготовленные из </w:t>
            </w:r>
            <w:r>
              <w:rPr>
                <w:color w:val="000000"/>
                <w:sz w:val="20"/>
              </w:rPr>
              <w:t>материалов товарной позиции 5602 или 5603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609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621020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Предметы одежды прочие, типа указанных в субпозициях 6201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621030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Предметы одежды прочие, типа указанных в субпозициях 6202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621040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Предметы одежды прочие, изготовленные </w:t>
            </w:r>
            <w:r>
              <w:rPr>
                <w:color w:val="000000"/>
                <w:sz w:val="20"/>
              </w:rPr>
              <w:t>из материалов товарной позиции 5602, 5603, 5903, 5906 или 5907, мужские или для мальчиков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621050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Предметы одежды прочие, изготовленные из материалов товарной позиции 5602, 5603, 5903, 5906 или 5907, женские или для девочек</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613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621111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Купальные костюмы мужские или для мальчиков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614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621112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Купальные костюмы женские или для девочек</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615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621120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Лыжные костюмы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616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621132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предметы одежды мужские или для мальчиков из хлопчатобумажной пряжи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617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621133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предметы одежды мужские или для мальчиков из химических нитей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618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621139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Предметы одежды прочие мужские или для мальчиков из прочих текстильных материалов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621142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предметы одежды женские или для девочек из </w:t>
            </w:r>
            <w:r>
              <w:rPr>
                <w:color w:val="000000"/>
                <w:sz w:val="20"/>
              </w:rPr>
              <w:t>хлопчатобумажной пряжи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621143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предметы одежды женские или для девочек из химических нитей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621149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Предметы одежды прочие женские или для девочек из прочих текстильных материалов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622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621210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Бюстгальтеры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623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621220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Пояса и пояса-трусы трикотажные машинного или ручного вязания или не трикотажные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624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621230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Грации трикотажные машинного или ручного вязания или не трикотажные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625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621290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корсеты, подтяжки, подвязки и аналогичные изделия и и</w:t>
            </w:r>
            <w:r>
              <w:rPr>
                <w:color w:val="000000"/>
                <w:sz w:val="20"/>
              </w:rPr>
              <w:t>х части трикотажные машинного или ручного вязания или не трикотажные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626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621320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Платки из хлопчатобумажной пряжи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627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621390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Платки из прочих текстильных материалов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628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621410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Шали, шарфы, кашне, мантильи, вуали и аналогичные </w:t>
            </w:r>
            <w:r>
              <w:rPr>
                <w:color w:val="000000"/>
                <w:sz w:val="20"/>
              </w:rPr>
              <w:t>изделия из шелковых нитей или пряжи из шелковых отходов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629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621420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Шали, шарфы, кашне, мантильи, вуали и аналогичные изделия из шерстяной пряжи или пряжи из тонкого волоса животных</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621430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Шали, шарфы, кашне, мантильи, вуали и </w:t>
            </w:r>
            <w:r>
              <w:rPr>
                <w:color w:val="000000"/>
                <w:sz w:val="20"/>
              </w:rPr>
              <w:t>аналогичные изделия из синтетических нитей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631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621440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Шали, шарфы, кашне, мантильи, вуали и аналогичные изделия из искусственных нитей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632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621490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Шали, шарфы, кашне, мантильи, вуали и вуалетки и аналогичные текстильные изделия, из прочих </w:t>
            </w:r>
            <w:r>
              <w:rPr>
                <w:color w:val="000000"/>
                <w:sz w:val="20"/>
              </w:rPr>
              <w:t>текстильных материалов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633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621510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Галстуки, галстуки-бабочки и шейные платки из шелковых нитей или пряжи из шелковых отходов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634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621520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Галстуки, галстуки-бабочки и шейные платки из химических нитей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635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621590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Галстуки, </w:t>
            </w:r>
            <w:r>
              <w:rPr>
                <w:color w:val="000000"/>
                <w:sz w:val="20"/>
              </w:rPr>
              <w:t>галстуки-бабочки и шейные платки из прочих текстильных материалов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636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621600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Перчатки, рукавицы и митенки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637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621710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Принадлежности к одежде готовые прочие, кроме включенных в товарную позицию 6212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638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621790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Части одежды или </w:t>
            </w:r>
            <w:r>
              <w:rPr>
                <w:color w:val="000000"/>
                <w:sz w:val="20"/>
              </w:rPr>
              <w:t>принадлежностей к одежде, кроме включенных в товарную позицию 6212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639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630120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Одеяла (кроме электрических) пледы дорожные из шерстяной пряжи или пряжи из тонкого волоса животных</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630130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Одеяла (кроме электрических) и пледы дорожные из </w:t>
            </w:r>
            <w:r>
              <w:rPr>
                <w:color w:val="000000"/>
                <w:sz w:val="20"/>
              </w:rPr>
              <w:t>хлопчатобумажной пряжи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641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630140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Одеяла (кроме электрических) и пледы дорожные из синтетических нитей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642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630190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одеяла и пледы дорожные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643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630210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Белье постельное трикотажное машинного или ручного вязания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644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630221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Белье постельное напечатанное прочее из хлопчатобумажной пряжи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645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630222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Прочее белье из напечатанных тканей из химических нитей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646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630229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Прочее белье постельное, напечатанное из прочих текстильных материалов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647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630231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Прочее постельное белье хлопчатобумажное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648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630232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Прочее белье постельное из химических нитей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649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630239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Прочее белье постельное из прочих текстильных материалов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650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630240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Белье столовое трикотажное машинного или ручного </w:t>
            </w:r>
            <w:r>
              <w:rPr>
                <w:color w:val="000000"/>
                <w:sz w:val="20"/>
              </w:rPr>
              <w:t>вязания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651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630251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Прочее белье столовое из хлопчатобумажной пряжи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652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630253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Прочее белье столовое из химических нитей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653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630259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Белье столовое прочее из прочих текстильных материалов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654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630260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Белье туалетное и </w:t>
            </w:r>
            <w:r>
              <w:rPr>
                <w:color w:val="000000"/>
                <w:sz w:val="20"/>
              </w:rPr>
              <w:t>кухонное из махровых полотенечных тканей или аналогичных тканых махровых материалов из хлопчатобумажной пряжи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655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630291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Прочее белье туалетное и кухонное из махровых полотенечных тканей или аналогичных тканых или махровых материалов из </w:t>
            </w:r>
            <w:r>
              <w:rPr>
                <w:color w:val="000000"/>
                <w:sz w:val="20"/>
              </w:rPr>
              <w:t>хлопчатобумажной пряжи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656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630293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Прочее белье туалетное и кухонное из махровых полотенечных тканей или аналогичных махровых материалов, из химических нитей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657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630299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Белье постельное, столовое, туалетное и кухонное прочее из прочих текс</w:t>
            </w:r>
            <w:r>
              <w:rPr>
                <w:color w:val="000000"/>
                <w:sz w:val="20"/>
              </w:rPr>
              <w:t>тильных материалов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658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630312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Занавеси (включая портьеры) и внутренние шторы; ламбрекены или подзоры для кроватей трикотажные машинного или ручного вязания из синтетических нитей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659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630319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Занавеси (включая портьеры) и внутренние шторы; </w:t>
            </w:r>
            <w:r>
              <w:rPr>
                <w:color w:val="000000"/>
                <w:sz w:val="20"/>
              </w:rPr>
              <w:t>ламбрекены или подзоры для кроватей трикотажные машинного или ручного вязания из прочих текстильных материалов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660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630391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занавеси (включая портьеры) и внутренние шторы; ламбрекены или подзоры для кроватей из хлопчатобумажной пряжи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661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630392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занавеси (включая портьеры) и внутренние шторы; ламбрекены или подзоры для кроватей из синтетических нитей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662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630399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занавеси (включая портьеры) и внутренние шторы; ламбрекены подзоры для кроватей из прочих текстильных </w:t>
            </w:r>
            <w:r>
              <w:rPr>
                <w:color w:val="000000"/>
                <w:sz w:val="20"/>
              </w:rPr>
              <w:t>материалов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663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630411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Покрывала постельные трикотажные машинного или ручного вязания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664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630419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покрывала постельные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665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630420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Надкроватные противомоскитные сетки, указанные в примечании к субпозициям 1 к данной группе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666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630491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изделия декоративные прочие трикотажные, кроме изделий товарной позиции 9404, машинного или ручного вязания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667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630492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Изделия декоративные прочие нетрикотажные из хлопчатобумажной пряжи, кроме изделий товарной позиции </w:t>
            </w:r>
            <w:r>
              <w:rPr>
                <w:color w:val="000000"/>
                <w:sz w:val="20"/>
              </w:rPr>
              <w:t>9404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668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630493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Изделия декоративные прочие, кроме изделий товарной позиции 9404, нетрикотажные из синтетических нитей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669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630499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Изделия декоративные прочие, кроме изделий товарной позиции 9404, нетрикотажные из прочих текстильных </w:t>
            </w:r>
            <w:r>
              <w:rPr>
                <w:color w:val="000000"/>
                <w:sz w:val="20"/>
              </w:rPr>
              <w:t>материалов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670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630510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Мешки и пакеты упаковочные из пряжи из джутовых или прочих текстильных лубяных волокон товарной позиции 5303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671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630520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Мешки и пакеты упаковочные из хлопчатобумажной пряжи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672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630532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Гибкие промежуточные ко</w:t>
            </w:r>
            <w:r>
              <w:rPr>
                <w:color w:val="000000"/>
                <w:sz w:val="20"/>
              </w:rPr>
              <w:t>нтейнеры большой емкости из химических текстильных материалов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673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630533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мешки и пакеты упаковочные из полос или аналогичных форм из полиэтилена или полипропилена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674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630539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мешки и пакеты упаковочные из химических </w:t>
            </w:r>
            <w:r>
              <w:rPr>
                <w:color w:val="000000"/>
                <w:sz w:val="20"/>
              </w:rPr>
              <w:t>текстильных материалов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675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630590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Мешки и пакеты упаковочные из прочих текстильных материалов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676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630612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Тенты, навесы и маркизы из синтетических нитей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677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630619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Тенты, навесы и маркизы из прочих текстильных материалов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678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630622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Палатки (включая временные шатры и аналогичные изделия) из синтетических нитей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679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630629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Палатки (включая временные шатры и аналогичные изделия) из прочих текстильных материалов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680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630630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Паруса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681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630690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Прочее </w:t>
            </w:r>
            <w:r>
              <w:rPr>
                <w:color w:val="000000"/>
                <w:sz w:val="20"/>
              </w:rPr>
              <w:t>снаряжение для кемпинга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682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630710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Тряпки для мытья полов, посуды, удаления пыли и аналогичные протирочные материалы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683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630720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Жилеты и пояса спасательные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684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630790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готовые изделия, включая выкройки одежды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685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630800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Наборы, состоящие из тканей и пряжи или нитей с принадлежностями или без них, для изготовления ковров, гобеленов, вышитых скатертей или салфеток или аналогичных текстильных изделий, упакованные или для розничной продажи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686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640110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Водонепро</w:t>
            </w:r>
            <w:r>
              <w:rPr>
                <w:color w:val="000000"/>
                <w:sz w:val="20"/>
              </w:rPr>
              <w:t>ницаемая обувь с защитным металлическим подноском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687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640192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Прочая водонепроницаемая обувь, закрывающая лодыжку, но не закрывающая колено</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688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640199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Прочая водонепроницаемая обувь на подошве и с верхом из резины или полимерного </w:t>
            </w:r>
            <w:r>
              <w:rPr>
                <w:color w:val="000000"/>
                <w:sz w:val="20"/>
              </w:rPr>
              <w:t>материала, верх которой не крепится к подошве и не соединяется с ней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689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640219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Прочая спортивная обувь с подошвой и с верхом из резины или пластмассы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640220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Обувь с верхом из ремешков или полосок, прикрепленных к подошве заклепками, </w:t>
            </w:r>
            <w:r>
              <w:rPr>
                <w:color w:val="000000"/>
                <w:sz w:val="20"/>
              </w:rPr>
              <w:t>и с верхом из резины или пластмассы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691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640291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Прочая обувь с подошвой и с верхом из резины или пластмассы, закрывающая лодыжку</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692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640299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Прочая обувь на подошве и с верхом из резины или пластмассы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693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640319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Прочая спортивная </w:t>
            </w:r>
            <w:r>
              <w:rPr>
                <w:color w:val="000000"/>
                <w:sz w:val="20"/>
              </w:rPr>
              <w:t>обувь на подошве из резины, пластмассы, натуральной или композиционной кожи и с верхом из натуральной кожи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694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640320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Обувь на подошве из натуральной кожи и верхом из ремешков из натуральной кожи, проходящих через подъем и охватывающих большой пал</w:t>
            </w:r>
            <w:r>
              <w:rPr>
                <w:color w:val="000000"/>
                <w:sz w:val="20"/>
              </w:rPr>
              <w:t>ец стопы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695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640340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Прочая обувь с защитным металлическим подноском на подошве из резины, пластмассы, натуральной или композиционной кожи с верхом из натуральной кожи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696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640351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Прочая обувь на подошве из натуральной кожи, закрывающая </w:t>
            </w:r>
            <w:r>
              <w:rPr>
                <w:color w:val="000000"/>
                <w:sz w:val="20"/>
              </w:rPr>
              <w:t>лодыжку</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697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640359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Прочая обувь на подошве из натуральной кожи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698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640391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Прочая обувь на подошве из резины, пластмассы, натуральной или композиционной кожи, с верхом из натуральной кожи, закрывающая лодыжку</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699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640399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Прочая </w:t>
            </w:r>
            <w:r>
              <w:rPr>
                <w:color w:val="000000"/>
                <w:sz w:val="20"/>
              </w:rPr>
              <w:t>обувь на подошве из резины, пластмассы, натуральной или композиционной кожи, с верхом из натуральной кожи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640411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Спортивная обувь; обувь для тенниса, баскетбола, гимнастики, тренировочная и аналогичная обувь с подошвой из резины или пластмассы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701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640419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Прочая обувь на подошве из резины или пластмассы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702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640420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Обувь на подошве из натуральной или композиционной кожи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703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640510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Прочая обувь с верхом из натуральной или композиционной кожи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704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640520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Прочая </w:t>
            </w:r>
            <w:r>
              <w:rPr>
                <w:color w:val="000000"/>
                <w:sz w:val="20"/>
              </w:rPr>
              <w:t>обувь с верхом из текстильных материалов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705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640590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Прочая обувь</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706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640610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Заготовки верха обуви и их детали, за исключением задников и жестких внутренних и промежуточных деталей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707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640690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детали обуви, вкладные стельки,</w:t>
            </w:r>
            <w:r>
              <w:rPr>
                <w:color w:val="000000"/>
                <w:sz w:val="20"/>
              </w:rPr>
              <w:t xml:space="preserve"> подпяточники и аналогичные изделия; гетры, гамаши и аналогичные изделия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708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650100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Шляпные формы, шляпные заготовки и колпаки из войлока или фетра, неформованные без полей; плоские и цилиндрические заготовки (включая с продольным разрезом) из вой</w:t>
            </w:r>
            <w:r>
              <w:rPr>
                <w:color w:val="000000"/>
                <w:sz w:val="20"/>
              </w:rPr>
              <w:t>лока и фетра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709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650200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Шляпные полуфабрикаты, плетенные или изготовленные путем соединения полос из любого материала, неформованные, без полей, без подкладки и без отделки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650400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Шляпы и прочие головные уборы, плетенные или </w:t>
            </w:r>
            <w:r>
              <w:rPr>
                <w:color w:val="000000"/>
                <w:sz w:val="20"/>
              </w:rPr>
              <w:t>изготовленные путем соединения полос из любого материала, с подкладкой или без подкладки, с отделкой или без отделки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650500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Шляпы и прочие головные уборы трикотажные машинного или ручного вязания, или изготовленные из цельного куска (но не из </w:t>
            </w:r>
            <w:r>
              <w:rPr>
                <w:color w:val="000000"/>
                <w:sz w:val="20"/>
              </w:rPr>
              <w:t>полос) кружева, войлока или фетра или прочего текстильного материала, с подкладкой или без, с отделкой или без отделки; сетки для волос из любого материала, с подкладкой или без подкладки или с отделкой или без отделки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650699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Головные уборы пр</w:t>
            </w:r>
            <w:r>
              <w:rPr>
                <w:color w:val="000000"/>
                <w:sz w:val="20"/>
              </w:rPr>
              <w:t>очие, с подкладкой или без подкладки или с отделкой или без отделки, из прочих материалов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713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650700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Ленты, подкладки, чехлы, основы, каркасы, козырьки и завязки для головных уборов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714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701961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Плотные ткани из ровингов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715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701963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Плотные ткани полотняного переплетения из пряжи, непокрытые или недублированные, скрепленные механически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716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911310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Ремешки, ленты и браслеты для часов, предназначенных для ношения на себе или с собой, из драгоценного металла или металла, </w:t>
            </w:r>
            <w:r>
              <w:rPr>
                <w:color w:val="000000"/>
                <w:sz w:val="20"/>
              </w:rPr>
              <w:t>плакированного драгоценным металлом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717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911320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Ремешки, ленты и браслеты для часов, предназначенных для ношения с собой или на себе, из недрагоценного металла, в том числе позолоченные или посеребренные гальваническим способом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718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911390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ремешки, ленты и браслеты для часов, предназначенных для ношения на себе или с собой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940430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Мешки спальные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940490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основы матрацные; принадлежности постельные и аналогичные изделия меблировки (например, матрацы, </w:t>
            </w:r>
            <w:r>
              <w:rPr>
                <w:color w:val="000000"/>
                <w:sz w:val="20"/>
              </w:rPr>
              <w:t>стеганые одеяла, стеганые одеяла пуховые, диванные подушки, пуфы и подушки) с пружинами или набитые любыми материалами или состоящие из пористой резины или пластмассы, с покрытием или без покрытия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960500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Наборы дорожные, используемые для лично</w:t>
            </w:r>
            <w:r>
              <w:rPr>
                <w:color w:val="000000"/>
                <w:sz w:val="20"/>
              </w:rPr>
              <w:t>й гигиены, шитья, чистки одежды или обуви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722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961620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Пуховки и подушечки для нанесения косметических или туалетных средств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123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Изделия из дерева и пробки, за исключением мебели</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723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440791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Лесоматериалы, полученные распиловкой или </w:t>
            </w:r>
            <w:r>
              <w:rPr>
                <w:color w:val="000000"/>
                <w:sz w:val="20"/>
              </w:rPr>
              <w:t>расщеплением вдоль, строганием или лущением, не обработанные или обработанные строганием, шлифованием, имеющие или не имеющие торцевые соединения, толщиной более 6 мм, прочие, из дуба (Quercus spp.)</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724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440910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Пиломатериалы (включая планки и фриз </w:t>
            </w:r>
            <w:r>
              <w:rPr>
                <w:color w:val="000000"/>
                <w:sz w:val="20"/>
              </w:rPr>
              <w:t>для паркетного покрытия пола, несобранные) в виде профилированного погонажа (с гребнями, пазами, шпунтованные, со стесанными краями, с соединением в виде полукруглой калевки, фасонные, закругленные или аналогичные) по любой из кромок, торцов или плоскостей</w:t>
            </w:r>
            <w:r>
              <w:rPr>
                <w:color w:val="000000"/>
                <w:sz w:val="20"/>
              </w:rPr>
              <w:t>, не обработанные или обработанные строганием, шлифованием, имеющие или не имеющие торцевые соединения, хвойные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725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440921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Пиломатериалы лиственные, из бамбука, (включая планки и фриз для паркетного покрытия пола, несобранные) в виде </w:t>
            </w:r>
            <w:r>
              <w:rPr>
                <w:color w:val="000000"/>
                <w:sz w:val="20"/>
              </w:rPr>
              <w:t>профилированного погоножа (с гребнями, пазами, шпунтованные, со стесанными краями, с соединением в виде полукруглой калевки, фасонные, закругленные или аналогичные) по любой из кромок, торцов или плоскостей, обработанные или не обработанные строганием, шли</w:t>
            </w:r>
            <w:r>
              <w:rPr>
                <w:color w:val="000000"/>
                <w:sz w:val="20"/>
              </w:rPr>
              <w:t>фованием, имеющие или не имеющие торцевые соединения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726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440922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Пиломатериалы (включая планки и фриз для паркетного покрытия пола, несобранные) в виде профилированного погоножа (с гребнями, пазами, шпунтованные, со стесанными краями, с соединением</w:t>
            </w:r>
            <w:r>
              <w:rPr>
                <w:color w:val="000000"/>
                <w:sz w:val="20"/>
              </w:rPr>
              <w:t xml:space="preserve"> в виде полукруглой калевки, фасонные, закругленные или аналогичные) по любой из кромок, торцов или плоскостей, обработанные или не обработанные строганием, шлифованием, имеющие или не имеющие торцевые соединения, из древесины тропических пород</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72</w:t>
            </w:r>
            <w:r>
              <w:rPr>
                <w:color w:val="000000"/>
                <w:sz w:val="20"/>
              </w:rPr>
              <w:t>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441011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Плиты древесно-стружечные из древесины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728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441012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Плиты с ориентированной стружкой (OSB)</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729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441019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Плиты с ориентированной стружкой (OSB), прочие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441090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плиты древесно-стружечные, плиты с ориентированной </w:t>
            </w:r>
            <w:r>
              <w:rPr>
                <w:color w:val="000000"/>
                <w:sz w:val="20"/>
              </w:rPr>
              <w:t>стружкой (OSB) и аналогичные плиты (например, вафельные плиты) из древесины или других одревесневших материалов, не пропитанные или пропитанные смолами или другими органическими связующими веществами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731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441112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Плиты древесно-волокнистые средней п</w:t>
            </w:r>
            <w:r>
              <w:rPr>
                <w:color w:val="000000"/>
                <w:sz w:val="20"/>
              </w:rPr>
              <w:t>лотности (MDF) из древесины или других одревесневших материалов толщиной не более 5 мм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732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441113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Плиты древесно-волокнистые средней плотности (MDF) из древесины или других одревесневших материалов толщиной не более 5 мм толщиной более 5 мм, но не</w:t>
            </w:r>
            <w:r>
              <w:rPr>
                <w:color w:val="000000"/>
                <w:sz w:val="20"/>
              </w:rPr>
              <w:t xml:space="preserve"> более 9 мм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733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441114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Плиты древесно-волокнистые средней плотности (MDF) из древесины или других одревесневших материалов толщиной более 9 мм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734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441192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Плиты древесноволокнистые из древесины прочие плотностью более 0,8 г/см³</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735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441193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Плиты древесноволокнистые из древесины прочие, плотностью более 0,5 г/см3, но не более 0,8 г/см3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736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441194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Плиты древесноволокнистые из древесины прочие, плотностью не более 0,5 г/см3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737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441210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Фанера клееная, панели </w:t>
            </w:r>
            <w:r>
              <w:rPr>
                <w:color w:val="000000"/>
                <w:sz w:val="20"/>
              </w:rPr>
              <w:t>фанерованные и аналогичные материалы из слоистой древесины из бамбука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738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441231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Фанера клееная прочая, имеющая, по крайней мере, один наружный слой из древесины тропических пород</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739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441233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Фанера клееная прочая, имеющая, по крайней </w:t>
            </w:r>
            <w:r>
              <w:rPr>
                <w:color w:val="000000"/>
                <w:sz w:val="20"/>
              </w:rPr>
              <w:t xml:space="preserve">мере, один наружный слой из древесины лиственных пород видов ольха (Alnus spp.), ясень (Fraxinus spp.), бук (Fagus spp.), береза (Betula spp.), вишня (Prunus spp.), каштан (Castanea spp.), вяз (Ulmus spp.), эвкалипт (Eucalyptus spp.), гикори (Carya spp.), </w:t>
            </w:r>
            <w:r>
              <w:rPr>
                <w:color w:val="000000"/>
                <w:sz w:val="20"/>
              </w:rPr>
              <w:t>конский каштан (Aesculus spp.), липа (Tilia spp.), клен (Acer spp.), дуб (Quercus spp.), платан (Platanus spp.), тополь и осина (Populus spp.), робиния (Robinia spp.), лириодендрон (Liriodendron spp.) или орех (Juglans spp.)</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441234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Фанера клее</w:t>
            </w:r>
            <w:r>
              <w:rPr>
                <w:color w:val="000000"/>
                <w:sz w:val="20"/>
              </w:rPr>
              <w:t>ная прочая, имеющая, по крайней мере, один наружный слой из древесины лиственных пород, не указанных в субпозиции 4412 33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741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441241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Лесоматериалы многослойные клееные из шпона (LVL) имеющие, по крайней мере, один наружный слой из древесины тропич</w:t>
            </w:r>
            <w:r>
              <w:rPr>
                <w:color w:val="000000"/>
                <w:sz w:val="20"/>
              </w:rPr>
              <w:t>еских пород</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742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441251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Брусковые, многослойные и реечные столярные плиты: имеющие, по крайней мере, один наружный слой из древесины тропических пород</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743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441300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Древесина, прессованная в виде плит, блоков, брусьев или профилированных форм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744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441410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Рамы деревянные для картин, фотографий, зеркал или аналогичных предметов: из древесины тропических пород</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745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441510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Ящики, коробки, упаковочные клети, барабаны и аналогичная тара; кабельные барабаны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746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441520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Поддоны, поддоны ящичные и прочие погрузочные щиты; обечайки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747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441600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Бочки, бочонки, чаны, кадки и прочие бондарные изделия и их части, из древесины, включая клепку</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748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441700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Инструменты, корпуса и ручки для инструментов, из древесины</w:t>
            </w:r>
            <w:r>
              <w:rPr>
                <w:color w:val="000000"/>
                <w:sz w:val="20"/>
              </w:rPr>
              <w:t>, деревянные части и ручки метел или щеток; деревянные сапожные колодки и растяжки для обуви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749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441819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Окна, балконные двери и их рамы: прочие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750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441829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Двери и их рамы и пороги, прочие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751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441830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Стойки и балки, кроме изделий </w:t>
            </w:r>
            <w:r>
              <w:rPr>
                <w:color w:val="000000"/>
                <w:sz w:val="20"/>
              </w:rPr>
              <w:t>субпозиций 4418 81 – 4418 89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752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441840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Опалубка для бетонирования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753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441850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Гонт и дранка кровельные, деревянные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754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441873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Панели напольные собранные: из бамбука или имеющие, по крайней мере, лицевой слой (слой износа) из </w:t>
            </w:r>
            <w:r>
              <w:rPr>
                <w:color w:val="000000"/>
                <w:sz w:val="20"/>
              </w:rPr>
              <w:t>бамбука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755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441874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Панели напольные собранные: прочие, для мозаичных полов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756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441875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Панели напольные собранные, прочие многослойные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757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441879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панели напольные собранные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758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441881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Продольно клееные </w:t>
            </w:r>
            <w:r>
              <w:rPr>
                <w:color w:val="000000"/>
                <w:sz w:val="20"/>
              </w:rPr>
              <w:t>пиломатериалы (glulam)</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759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441882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Перекрестно клееные пиломатериалы (CLT или X-lam)</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760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441883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Двутавровые балки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761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441889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Конструкционные изделия из лесоматериалов, прочие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762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441892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Ячеистые деревянные панели, прочие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763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441899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Изделия столярные и плотницкие, деревянные, строительные, включая ячеистые деревянные панели, панели напольные собранные, гонт и дранку кровельные, прочие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764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442019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Статуэтки и прочие декоративные изделия прочие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765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442090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изделия деревянные мозаичные и инкрустированные; шкатулки и коробки для ювелирных или ножевых и аналогичных изделий, деревянные; статуэтки и прочие декоративные изделия, деревянные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766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450200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Пробка натуральная, с удаленным наружным </w:t>
            </w:r>
            <w:r>
              <w:rPr>
                <w:color w:val="000000"/>
                <w:sz w:val="20"/>
              </w:rPr>
              <w:t>слоем или начерно обрезанная, или в виде прямоугольных или квадратных блоков, плит, листов или полос (включая заготовки для изготовления пробок с незакругленными кромками)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767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450310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Пробки и заглушки из натуральной пробки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768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450390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изделия из натуральной пробки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769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450410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Блоки, плиты, листы и полосы; плитки любой формы; цельные цилиндры, включая диски из пробки агломерированной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770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450490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изделия из пробки агломерированной (со связующим веществом или </w:t>
            </w:r>
            <w:r>
              <w:rPr>
                <w:color w:val="000000"/>
                <w:sz w:val="20"/>
              </w:rPr>
              <w:t>без него)</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771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460121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Коврики, циновки и ширмы из бамбука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772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460129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Коврики, циновки и ширмы из растительных материалов, прочие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773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460194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Коврики, циновки и ширмы из прочих растительных материалов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774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460199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w:t>
            </w:r>
            <w:r>
              <w:rPr>
                <w:color w:val="000000"/>
                <w:sz w:val="20"/>
              </w:rPr>
              <w:t>плетенные и аналогичные изделия из материалов для плетения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775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460211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Корзиночные, плетенные и другие изделия, изготовленные непосредственно по форме из бамбука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776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460212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Корзиночные, плетенные и другие изделия, изготовленные </w:t>
            </w:r>
            <w:r>
              <w:rPr>
                <w:color w:val="000000"/>
                <w:sz w:val="20"/>
              </w:rPr>
              <w:t>непосредственно по форме из ротанга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777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460219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Корзиночные, плетенные и другие изделия, изготовленные непосредственно по форме из материалов для плетения из растительных материалов прочие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778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460290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плетенные и другие изделия, изго</w:t>
            </w:r>
            <w:r>
              <w:rPr>
                <w:color w:val="000000"/>
                <w:sz w:val="20"/>
              </w:rPr>
              <w:t>товленные непосредственно по форме из материалов для плетения или из товаров товарной позиции 4601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779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940610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Сборные строительные конструкции: из древесины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123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Бумага и бумажная продукция</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780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480100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Бумага газетная в рулонах или листах</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781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480210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Бумага и картон ручного отлива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782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480220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Бумага, картон, используемые как основа для фото-, тепло- или электрочувствительной бумаги и картона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783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480240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Бумага - основа для обоев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784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480254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бумага и </w:t>
            </w:r>
            <w:r>
              <w:rPr>
                <w:color w:val="000000"/>
                <w:sz w:val="20"/>
              </w:rPr>
              <w:t>картон, не содержащие волокон, полученных механическим или химико-механическим способом, или с содержанием таких волокон не более 10% от общей массы волокна: с массой 1 м2 менее 40 г</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785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480255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бумага и картон, не содержащие волокон, получе</w:t>
            </w:r>
            <w:r>
              <w:rPr>
                <w:color w:val="000000"/>
                <w:sz w:val="20"/>
              </w:rPr>
              <w:t>нных механическим или химико-механическим способом, или с содержанием таких волокон не более 10% от общей массы волокна: массой 1 м2 40 г или более, но не более 150 г в рулонах</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786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480256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бумага и картон, не содержащие волокон, полученных м</w:t>
            </w:r>
            <w:r>
              <w:rPr>
                <w:color w:val="000000"/>
                <w:sz w:val="20"/>
              </w:rPr>
              <w:t>еханическим или химико-механическим способом, или с содержанием таких волокон не более 10% от общей массы волокна: массой 1 м2 от 40 до 150 г в листах с размером одной стороны не более 435 мм, а другой - не более 297 мм в развернутом виде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787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480257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бумага и картон, не содержащие волокон, полученных механическим или химико-механическим способом, или с содержанием таких волокон не более 10% от общей массы волокна: массой 1 м2 40 г или более, но не более 150 г.</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788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480258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б</w:t>
            </w:r>
            <w:r>
              <w:rPr>
                <w:color w:val="000000"/>
                <w:sz w:val="20"/>
              </w:rPr>
              <w:t>умага и картон, не содержащие волокон, полученных механическим или химико-механическим способом, или с содержанием таких волокон не более 10% от общей массы волокна: с массой 1 м2 более 150 г</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789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480261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бумага и картон, с содержанием волоко</w:t>
            </w:r>
            <w:r>
              <w:rPr>
                <w:color w:val="000000"/>
                <w:sz w:val="20"/>
              </w:rPr>
              <w:t>н, полученных механическим или химико-механическим способом, более 10% от общей массы волокна: в рулонах</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480262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бумага и картон, с содержанием волокон, полученных механическим или химико-механическим способом, более 10% от общей массы в</w:t>
            </w:r>
            <w:r>
              <w:rPr>
                <w:color w:val="000000"/>
                <w:sz w:val="20"/>
              </w:rPr>
              <w:t>олокна: в листах с размером одной стороны не более 435 мм, а другой - не более 297 мм в развернутом виде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791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480512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Бумага для гофрирования из соломенной массы, немелованная, в рулонах или листах, без дальнейшей обработки или обработанные, как это</w:t>
            </w:r>
            <w:r>
              <w:rPr>
                <w:color w:val="000000"/>
                <w:sz w:val="20"/>
              </w:rPr>
              <w:t xml:space="preserve"> указано в примечании 3 к данной группе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792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480519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Прочая бумага для гофрирования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793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480524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Тест-лайнер (регенерированный картон для плоских слоев гофрированного картона) с массой 1 м2 150 г или менее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794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480525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Тест-лайнер </w:t>
            </w:r>
            <w:r>
              <w:rPr>
                <w:color w:val="000000"/>
                <w:sz w:val="20"/>
              </w:rPr>
              <w:t>(регенерированный картон для плоских слоев гофрированного картона), массой 1 м2 более 150 г</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795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480530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Бумага оберточная сульфитная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796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480540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Бумага и картон фильтровальные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797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480550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Бумага и картон кровельные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798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480591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Прочая бумага и картон немелованные прочие, в рулонах или листах, без дальнейшей обработки или обработанные, как это указано в примечании 3 к данной группе массой 1 м2 150 г или менее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799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480592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бумага и картон немелованные прочие, в</w:t>
            </w:r>
            <w:r>
              <w:rPr>
                <w:color w:val="000000"/>
                <w:sz w:val="20"/>
              </w:rPr>
              <w:t xml:space="preserve"> рулонах или листах, без дальнейшей обработки или обработанные, как это указано в примечании 3 к данной группе с массой 1 м2 более 150 г, но менее 225 г</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480593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Прочая бумага и картон немелованные прочие, в рулонах или листах, без дальнейшей об</w:t>
            </w:r>
            <w:r>
              <w:rPr>
                <w:color w:val="000000"/>
                <w:sz w:val="20"/>
              </w:rPr>
              <w:t>работки или обработанные, как это указано в примечании 3 к данной группе массой 1 м2 225 г или более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801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480610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Пергамент растительный, в рулонах или листах</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802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480620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Бумага жиронепроницаемая, в рулонах или листах</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803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480630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Калька, в рулонах или листах</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804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480640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Пергамин и прочая лощеная прозрачная или полупрозрачная бумага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805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480810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Бумага и картон гофрированные, перфорированные или неперфорированные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806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480920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Бумага самокопировальная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807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480990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Прочая бумага копировальная, самокопировальная и прочая копировальная или переводная бумага (включая покрытую или пропитанную бумагу для трафаретов копировальных аппаратов или офсетных пластин), напечатанная или ненапечатанная, в рулонах или лис</w:t>
            </w:r>
            <w:r>
              <w:rPr>
                <w:color w:val="000000"/>
                <w:sz w:val="20"/>
              </w:rPr>
              <w:t>тах</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808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481013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Бумага и картон, используемые для письма, печати или других графических целей, не содержащие волокон, полученных механическим или химико-механическим способом, или с содержанием таких волокон не более 10% от общей массы волокна, в р</w:t>
            </w:r>
            <w:r>
              <w:rPr>
                <w:color w:val="000000"/>
                <w:sz w:val="20"/>
              </w:rPr>
              <w:t>улонах</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809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481014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Бумага и картон, используемые для письма, печати или других графических целей, не содержащие волокон, полученных механическим или химико-механическим способом, или с содержанием таких волокон не более 10% от общей массы волокна, </w:t>
            </w:r>
            <w:r>
              <w:rPr>
                <w:color w:val="000000"/>
                <w:sz w:val="20"/>
              </w:rPr>
              <w:t>в листах с размером одной стороны не более 435 мм, а другой - не более 297 мм в развернутом виде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481019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бумага и картон, используемые для письма, печати и других графических целей, не содержащие волокон, полученных механическим или хими</w:t>
            </w:r>
            <w:r>
              <w:rPr>
                <w:color w:val="000000"/>
                <w:sz w:val="20"/>
              </w:rPr>
              <w:t>ко-механическим путем, или с содержанием таких волокон не более 10% от общей массы волокна,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481022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Бумага мелованная легковесная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481029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бумага и картон для письма, печати или других графических целей, с содержанием волокон,</w:t>
            </w:r>
            <w:r>
              <w:rPr>
                <w:color w:val="000000"/>
                <w:sz w:val="20"/>
              </w:rPr>
              <w:t xml:space="preserve"> полученных механическим или химикомеханическим способом, более 10% от общей массы волокна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813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481031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Крафт-бумага и крафт-картон, кроме используемых для письма, печати или других графических целей беленые равномерно в массе и в которых более 95% </w:t>
            </w:r>
            <w:r>
              <w:rPr>
                <w:color w:val="000000"/>
                <w:sz w:val="20"/>
              </w:rPr>
              <w:t>от общей массы волокна составляют древесные волокна, полученные химическим способом, массой 1 м² 150 г или менее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814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481032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Крафт-бумага и крафт-картон, кроме используемых для письма, печати или других графических целей, беленые равномерно в массе</w:t>
            </w:r>
            <w:r>
              <w:rPr>
                <w:color w:val="000000"/>
                <w:sz w:val="20"/>
              </w:rPr>
              <w:t>, в которых более 95% от общей массы волокна составляют древесные волокна, полученные химическим способом, с массой 1 м2 более 150 г</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815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481099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Бумага и картон прочие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816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481110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Бумага и картон гудронированные, битумизированные или </w:t>
            </w:r>
            <w:r>
              <w:rPr>
                <w:color w:val="000000"/>
                <w:sz w:val="20"/>
              </w:rPr>
              <w:t>асфальтированные, кроме товарных позиций 4803, 4809, 4810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817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481141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Бумага и картон гуммированные или клейкие, самоклеящиеся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818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481149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бумага и картон гуммированные или клейкие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481151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Бумага и картон с покрытием, про</w:t>
            </w:r>
            <w:r>
              <w:rPr>
                <w:color w:val="000000"/>
                <w:sz w:val="20"/>
              </w:rPr>
              <w:t>питкой или ламинированные пластмассой, беленые, с массой 1 м2 более 150г</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481160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Бумага и картон с покрытием или пропиткой из воска, парафина, стеарина, масла или глицерина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481190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бумага, картон, целлюлозная вата и полотно </w:t>
            </w:r>
            <w:r>
              <w:rPr>
                <w:color w:val="000000"/>
                <w:sz w:val="20"/>
              </w:rPr>
              <w:t>из целлюлозного волокна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822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481200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Блоки, плиты и пластины фильтровальные из бумажной массы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823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481310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Бумага папиросная, нарезанная в форме книжечек или трубок</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824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481320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Бумага папиросная в рулонах шириной не более 5 см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825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481390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Прочая бумага папиросная, не нарезанная или нарезанная по размеру или в форме книжечек или трубок</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826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481420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Обои и аналогичные настенные покрытия, состоящие из бумаги, покрытой с лицевой стороны зернистым, тисненым, окрашенным, с отп</w:t>
            </w:r>
            <w:r>
              <w:rPr>
                <w:color w:val="000000"/>
                <w:sz w:val="20"/>
              </w:rPr>
              <w:t>ечатанным рисунком или иным способом декорированным слоем пластмассы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827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481490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обои и аналогичные настенные покрытия; бумага прозрачная для окон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828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481620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Бумага самокопировальная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829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481690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Прочая бумага копировальная, </w:t>
            </w:r>
            <w:r>
              <w:rPr>
                <w:color w:val="000000"/>
                <w:sz w:val="20"/>
              </w:rPr>
              <w:t>самокопировальная и прочая копировальная или переводная бумага (кроме бумаги товарной позиции 4809), трафареты для копировальных аппаратов и офсетные пластины из бумаги, упакованные или не упакованные в коробки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481710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Конверты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831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481720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Карточки для писем, почтовые открытки без рисунков и карточки для переписки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832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481730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Коробки, сумки, футляры и компендиумы, из бумаги или картона, содержащие наборы бумажных канцелярских принадлежностей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833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481810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Бумага туалетна</w:t>
            </w:r>
            <w:r>
              <w:rPr>
                <w:color w:val="000000"/>
                <w:sz w:val="20"/>
              </w:rPr>
              <w:t>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834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481820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Платки носовые, косметические салфетки или салфетки для лица и полотенца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835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481830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Скатерти и салфетки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836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481850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Предметы одежды и принадлежности к одежде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837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481890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изделия хозяйственно-бытового, </w:t>
            </w:r>
            <w:r>
              <w:rPr>
                <w:color w:val="000000"/>
                <w:sz w:val="20"/>
              </w:rPr>
              <w:t>санитарно-гигиенического или медицинского назначения из бумажной массы, бумаги, целлюлозной ваты или полотна из целлюлозного волокна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838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481910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Картонки, ящики и коробки, из гофрированной бумаги или гофрированного картона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839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481920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Картонки, ящики и коробки, складывающиеся, из негофрированной бумаги или негофрированного картона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481930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Мешки и пакеты с шириной у основания 40 см или более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481940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Мешки и пакеты прочие, включая кули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481950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w:t>
            </w:r>
            <w:r>
              <w:rPr>
                <w:color w:val="000000"/>
                <w:sz w:val="20"/>
              </w:rPr>
              <w:t>упаковки из бумаги, картона, включая конверты для грампластинок</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481960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Коробки для картотек, лотки для писем, ящики для хранения документов и аналогичные изделия, используемые в учреждениях, магазинах или в аналогичных целях</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48201</w:t>
            </w:r>
            <w:r>
              <w:rPr>
                <w:color w:val="000000"/>
                <w:sz w:val="20"/>
              </w:rPr>
              <w:t>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Журналы регистрационные, бухгалтерские книги, записные книжки, книги заказов, квитанционные книжки, блокноты для писем, памятных записок, дневники и аналогичные изделия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482020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Тетради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482030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Переплеты съемные, папки и </w:t>
            </w:r>
            <w:r>
              <w:rPr>
                <w:color w:val="000000"/>
                <w:sz w:val="20"/>
              </w:rPr>
              <w:t>скоросшиватели из бумаги и картона, кроме обложек для книг</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482040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Самокопировальные деловые бланки и полистно проложенные копировальные наборы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482050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Альбомы для образцов или коллекций из бумаги и картона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482090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канцелярские товары из бумаги или картона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482110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Ярлыки и этикетки всех видов из бумаги или картона, напечатанные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482190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ярлыки и этикетки всех видов из бумаги или картона, напечатанные или ненапечатанные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482320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Бумага и картон фильтровальные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482340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Бумага разграфленная для регистрирующих приборов, в рулонах, листах или дисках</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482361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Подносы, блюда, тарелки, чашки и аналогичные изделия, из бумаги или картона, из бамбука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482369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Подносы, блюда, тарелки, чашки и аналогичные изделия, из бумаги или картона, прочие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482370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Изделия из бумажной массы, литые или прессованные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590500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Настенные покрытия из текстильных материалов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961900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Женские гигиенические прокладки и тампоны, пеленки, подгузники и аналогичные изделия, из любого материала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123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Химическая промышленность</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151800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Жиры и масла животного, растительного или микробиологического происхождения и их фракции, вареные, </w:t>
            </w:r>
            <w:r>
              <w:rPr>
                <w:color w:val="000000"/>
                <w:sz w:val="20"/>
              </w:rPr>
              <w:t>окисленные, дегидратированные, сульфурированные, окисленные воздушной продувкой, полимеризованные путем нагревания в вакууме или в инертном газе или химически модифицированные другим способом, кроме продуктов товарной позиции 1516; непригодные для употребл</w:t>
            </w:r>
            <w:r>
              <w:rPr>
                <w:color w:val="000000"/>
                <w:sz w:val="20"/>
              </w:rPr>
              <w:t>ения в пищу смеси или готовые продукты из жиров и масел животного, растительного или микробиологического происхождения или фракций различных жиров или масел данной группы, в другом месте не поименованные или не включенные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859-1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220300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Пиво солодов</w:t>
            </w:r>
            <w:r>
              <w:rPr>
                <w:color w:val="000000"/>
                <w:sz w:val="20"/>
              </w:rPr>
              <w:t>ое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859-2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220410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Вина игристые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859-3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220421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Вина прочие; виноградное сусло, брожение которого было предотвращено или прекращено путем добавки спирта в сосудах емкостью не более 2 л</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859-4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220422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Вина виноградные натуральные, включая </w:t>
            </w:r>
            <w:r>
              <w:rPr>
                <w:color w:val="000000"/>
                <w:sz w:val="20"/>
              </w:rPr>
              <w:t>крепленые; сусло виноградное, кроме указанного в товарной позиции 2009, вина прочие; виноградное сусло, брожение которого было предотвращено или приостановлено путем добавления спирта: в сосудах емкостью более 2 л, 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859-5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220429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вина, </w:t>
            </w:r>
            <w:r>
              <w:rPr>
                <w:color w:val="000000"/>
                <w:sz w:val="20"/>
              </w:rPr>
              <w:t>виноградное сусло, брожение которого было предотвращено или прекращено путем добавки спирта, в сосудах емкостью более 2л</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859-6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220430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сусла виноградные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859-7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220510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Вермуты и прочие вина виноградные натуральные с добавлением растител</w:t>
            </w:r>
            <w:r>
              <w:rPr>
                <w:color w:val="000000"/>
                <w:sz w:val="20"/>
              </w:rPr>
              <w:t>ьных или ароматических экстратов в сосудах емкостью не более 2 л</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859-8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220590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вермуты и вина виноградные натуральные с добавлением растительных или ароматических концентратов, в сосудах емкостью более 2л</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859-9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220600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напитки </w:t>
            </w:r>
            <w:r>
              <w:rPr>
                <w:color w:val="000000"/>
                <w:sz w:val="20"/>
              </w:rPr>
              <w:t>сброженные (сидр яблочный, перри [сидр грушевый], напиток медовый); смеси из сброженных напитков и смеси сброженных напитков и безалкогольных напитков, в другом месте не поименованные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860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220710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Спирт этиловый не денатурированный, с концентрацией с</w:t>
            </w:r>
            <w:r>
              <w:rPr>
                <w:color w:val="000000"/>
                <w:sz w:val="20"/>
              </w:rPr>
              <w:t>пирта 80 об. % или более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861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220720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Спирт этиловый и прочие спиртовые настойки, денатурированные, любой концентрации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862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270710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Бензол</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863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270730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Ксилол</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864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270799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масла и другие продукты высокотемпературной </w:t>
            </w:r>
            <w:r>
              <w:rPr>
                <w:color w:val="000000"/>
                <w:sz w:val="20"/>
              </w:rPr>
              <w:t>перегонки каменноугольной смолы; аналогичные продукты, в которых масса ароматических составных частей превышает массу неароматических</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864-1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220820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Спиртовые настойки, полученные в результате дистилляции виноградного вина или выжимок винограда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864-2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220830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Виски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864-3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220840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Ром и тафия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864-4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220850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Джин и можжевеловая настойка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864-5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220860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Водка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864-6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220870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Ликеры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864-7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220890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спиртные напитки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865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280110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Хлор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866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280120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Йод</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867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280130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Фтор, бром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868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280200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Сера сублимированная или осажденная; сера коллоидная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869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280300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Углерод (сажи и прочие формы углерода, в другом месте не поименованные)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870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280410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Водород</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871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280421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Газы </w:t>
            </w:r>
            <w:r>
              <w:rPr>
                <w:color w:val="000000"/>
                <w:sz w:val="20"/>
              </w:rPr>
              <w:t>инертные - аргон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872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280429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инертные газы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873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280430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Азот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874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280440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Кислород</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875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280450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Бор; теллур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876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280461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Кремний, содержащий не менее 99,99 мас.% кремния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877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280469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Прочий кремний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878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280470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Фосфор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879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280480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Мышьяк</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880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280490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Селен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881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280511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Натрий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882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280512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Кальций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883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280519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металлы щелочные и щелочно-земельные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884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280530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Металлы редкоземельные, скандий и иттрий в </w:t>
            </w:r>
            <w:r>
              <w:rPr>
                <w:color w:val="000000"/>
                <w:sz w:val="20"/>
              </w:rPr>
              <w:t>чистом виде, в смесях или сплавах</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885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280540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Ртуть</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886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280610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Хлорид водорода (кислота соляная)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887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280700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Серная кислота; олеум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888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280800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Кислота азотная; кислоты сульфоазотные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889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281000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Оксиды бора; кислоты </w:t>
            </w:r>
            <w:r>
              <w:rPr>
                <w:color w:val="000000"/>
                <w:sz w:val="20"/>
              </w:rPr>
              <w:t>борные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281111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Фторид водорода (кислота плавиковая)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891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281112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Цианид водорода (цианистоводородная кислота)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892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281119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кислоты неорганические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893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281121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Диоксид углерода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894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281122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Диоксид кремния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895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281129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соединения неметаллов с кислородом неорганические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896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281211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Дихлорид карбонила (фосген)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897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281212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Оксихлорид фосфора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898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281213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Трихлорид фосфора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899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281214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Пентахлорид фосфора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281215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Монохлорид серы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901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281216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Дихлорид серы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902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281217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Хлорид тионила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903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281219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хлориды и оксид хлориды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904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281290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галогениды и галогенид оксиды неметаллов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905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281310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Дисульфид углерода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906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281390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сульфиды неметаллов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907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281410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Аммиак безводный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908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281420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Аммиак в водном растворе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909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281511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Гидроксид натрия (сода каустическая) в твердом виде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281512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Гидроксид натрия (сода </w:t>
            </w:r>
            <w:r>
              <w:rPr>
                <w:color w:val="000000"/>
                <w:sz w:val="20"/>
              </w:rPr>
              <w:t>каустическая) в водном растворе (щелок натровый или сода жидкая)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281520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Гидроксид калия (едкое кали)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281530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Пероксиды натрия и калия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913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281610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Гидроксид и пероксид магния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914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281640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Оксиды, гидроксиды и </w:t>
            </w:r>
            <w:r>
              <w:rPr>
                <w:color w:val="000000"/>
                <w:sz w:val="20"/>
              </w:rPr>
              <w:t>пероксиды стронция или бария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915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281700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Оксид цинка; пероксид цинка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916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281830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Гидроксид алюминия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917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281910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Триоксид хрома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918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281990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оксиды и гидроксиды хрома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282010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Диоксид марганца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282090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оксиды марганца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282110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Оксиды и гидроксиды железа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922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282120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Красители минеральные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923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282200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Оксиды и гидроксиды кобальта; оксиды кобальта технические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924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282300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Оксиды титана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925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282410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Монооксид свинца (глет свинцовый, массикот)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926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282490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оксиды свинца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927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282510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Гидразин и гидроксиламин и их неорганические соли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928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282520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Оксид и гидроксид лития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929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282530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Оксиды и гидроксиды ванадия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282540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Оксиды и гидроксиды никеля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931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282550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Оксиды и гидроксиды меди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932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282560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Оксиды германия и диоксид циркония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933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282570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Оксиды и гидроксиды молибдена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934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282580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Оксиды сурьмы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935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282590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w:t>
            </w:r>
            <w:r>
              <w:rPr>
                <w:color w:val="000000"/>
                <w:sz w:val="20"/>
              </w:rPr>
              <w:t>неорганические основания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936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282612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Фториды алюминия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937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282619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фториды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938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282630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Гексафтороалюминат натрия (синтетический криолит)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939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282690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комплексные соли фтора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282720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Хлорид кальция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941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282731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Хлорид магния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942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282732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Хлорид алюминия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943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282735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Хлорид никеля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944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282739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хлориды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945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282741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Хлорид оксиды и хлорид гидроксиды меди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946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282749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оксид хлориды и гидроксид </w:t>
            </w:r>
            <w:r>
              <w:rPr>
                <w:color w:val="000000"/>
                <w:sz w:val="20"/>
              </w:rPr>
              <w:t>хлориды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947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282751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Бромиды натрия или калия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948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282759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бромиды и бромид оксиды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949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282760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Йодиды и йодид оксиды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950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282810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Гипохлорит кальция технический и гипохлориты кальция прочие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951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282890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w:t>
            </w:r>
            <w:r>
              <w:rPr>
                <w:color w:val="000000"/>
                <w:sz w:val="20"/>
              </w:rPr>
              <w:t>гипохлориты, хлориты, гипобромиты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952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282911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Хлораты натрия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953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282919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хлораты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954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282990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перхлораты, броматы и перброматы, йодаты и перйодаты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955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283010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Сульфиды натрия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956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283090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сульфиды;</w:t>
            </w:r>
            <w:r>
              <w:rPr>
                <w:color w:val="000000"/>
                <w:sz w:val="20"/>
              </w:rPr>
              <w:t xml:space="preserve"> полисульфиды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957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283110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Дитиониты и сульфоксилаты натрия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958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283190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дитиониты и сульфоксилаты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959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283210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Сульфиты натрия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960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283220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сульфиты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961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283230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Тиосульфаты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962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283321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Сульфат </w:t>
            </w:r>
            <w:r>
              <w:rPr>
                <w:color w:val="000000"/>
                <w:sz w:val="20"/>
              </w:rPr>
              <w:t>магния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963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283322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Сульфат алюминия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964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283324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Сульфат никеля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965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283325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Сульфат меди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966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283327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Сульфат бария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967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283329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сульфаты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968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283330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Квасцы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969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283340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Пероксосульфаты </w:t>
            </w:r>
            <w:r>
              <w:rPr>
                <w:color w:val="000000"/>
                <w:sz w:val="20"/>
              </w:rPr>
              <w:t>(персульфаты)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970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283410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Нитриты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971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283421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Нитраты калия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972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283429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нитраты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973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283510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Фосфинаты (гипофосфиты) и фосфонаты (фосфиты)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974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283522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Фосфаты моно- или динатрия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975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283524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Фосфаты </w:t>
            </w:r>
            <w:r>
              <w:rPr>
                <w:color w:val="000000"/>
                <w:sz w:val="20"/>
              </w:rPr>
              <w:t>калия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976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283529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фосфаты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977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283531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Трифосфат натрия (триполифосфат натрия)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978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283539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полифосфаты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979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283640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Карбонаты калия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980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283660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Карбонат бария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981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283691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Карбонаты лития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982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283692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Карбонат стронция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983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283699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карбонаты; пероксокарбонаты (перкарбонаты)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984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283711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Цианиды и цианид оксиды натрия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985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283719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цианиды и цианид оксиды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986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283720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Цианиды комплексные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987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283911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Метасиликаты натрия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988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283919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силикаты натрия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989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283990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силикаты щелочных металлов технические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284011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Тетраборат динатрия (бура очищенная) безводный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991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284019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Прочий тетраборат динатрия (бура </w:t>
            </w:r>
            <w:r>
              <w:rPr>
                <w:color w:val="000000"/>
                <w:sz w:val="20"/>
              </w:rPr>
              <w:t>очищенная)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992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284020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бораты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993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284030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Пероксобораты (пербораты)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994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284130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Дихромат натрия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995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284150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хроматы и дихроматы; пероксохроматы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996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284161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Перманганат калия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997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284169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w:t>
            </w:r>
            <w:r>
              <w:rPr>
                <w:color w:val="000000"/>
                <w:sz w:val="20"/>
              </w:rPr>
              <w:t>манганиты, манганаты и перманганаты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998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284170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Молибдаты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999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284180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Вольфраматы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1000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284190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соли оксометаллических или пероксометаллических кислот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1001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284210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Силикаты двойные или комплексные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1002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284290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соли неорганических кислот или пероксокислот, кроме азидов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1003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284310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Металлы драгоценные в коллоидном состоянии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1004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284321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Нитрат серебра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1005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284329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соединения серебра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1006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284330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Соединения золота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1007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284390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Соединения драгоценных металлов прочие, амальгамы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1008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284420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Уран, обогащенный уроном-235, и его соединения; плутоний и его соединения; сплавы и дисперсии (включая металлокерамику), продукты и его смеси керамические, содержащ</w:t>
            </w:r>
            <w:r>
              <w:rPr>
                <w:color w:val="000000"/>
                <w:sz w:val="20"/>
              </w:rPr>
              <w:t>ие уран, обогащенный ураном-235, плутоний или соединения этих продуктов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1009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284430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Уран, обедненный ураном-235, и его соединения; торий и его соединения; сплавы, дисперсии (включая металлокерамику), продукты керамические и смеси, содержащие уран,</w:t>
            </w:r>
            <w:r>
              <w:rPr>
                <w:color w:val="000000"/>
                <w:sz w:val="20"/>
              </w:rPr>
              <w:t xml:space="preserve"> обедненный ураном-235, торий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1010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284441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Тритий и его соединения; сплавы, дисперсии (включая металлокерамику), продукты и смеси керамические, содержащие тритий или его соединения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1011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284442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Актиний-225, актиний-227, калифорний-253, </w:t>
            </w:r>
            <w:r>
              <w:rPr>
                <w:color w:val="000000"/>
                <w:sz w:val="20"/>
              </w:rPr>
              <w:t>кюрий-240, кюрий-241, кюрий-242, кюрий-243, кюрий-244, эйнштейний-253, эйнштейний-254, гадолиний-148, полоний-208, полоний-209, полоний-210, радий-223, уран-230 или уран-232 и их соединения; сплавы, дисперсии (включая металлокерамику), продукты и смеси кер</w:t>
            </w:r>
            <w:r>
              <w:rPr>
                <w:color w:val="000000"/>
                <w:sz w:val="20"/>
              </w:rPr>
              <w:t>амические, содержащие эти элементы или соединения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1012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284443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радиоактивные элементы, изотопы и соединения; прочие сплавы, дисперсии (включая металлокерамику), продукты и смеси керамические, содержащие эти элементы, изотопы или соединения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w:t>
            </w:r>
            <w:r>
              <w:rPr>
                <w:color w:val="000000"/>
                <w:sz w:val="20"/>
              </w:rPr>
              <w:t>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1013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284444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Остатки радиоактивные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1014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284510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Тяжелая вода (оксид дейтерия)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1015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284520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Бор, обогащенный бором-10, и его соединения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1016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284530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Литий, обогащенный литием-6, и его соединения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1017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284540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Гелий-3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1018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284590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изотопы, кроме включаемых в товарную позицию 2844; их соединения, неорганические или органические, определенного или неопределенного химического состава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1019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284610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Соединения церия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1020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284690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соединени</w:t>
            </w:r>
            <w:r>
              <w:rPr>
                <w:color w:val="000000"/>
                <w:sz w:val="20"/>
              </w:rPr>
              <w:t>я редкоземельных металлов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1021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284700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Пероксид водорода, отвержденный или не отвержденный мочевиной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1022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284910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Карбиды кальция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1023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284920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Карбиды кремния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1024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284990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карбиды, определенного или неопределенного </w:t>
            </w:r>
            <w:r>
              <w:rPr>
                <w:color w:val="000000"/>
                <w:sz w:val="20"/>
              </w:rPr>
              <w:t>химического состава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1025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285000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Гидриды, нитриды, азиды, силициды и бориды, определенного или неопределенного химического состава, кроме соединений, являющихся карбидами товарной позиции 2849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1026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285210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Соединения ртути, неорганические </w:t>
            </w:r>
            <w:r>
              <w:rPr>
                <w:color w:val="000000"/>
                <w:sz w:val="20"/>
              </w:rPr>
              <w:t>или органические, определенного химического состава, кроме амальгам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1027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285290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соединения ртути, неорганические или органические, определенного или неопределенного химического состава, кроме амальгам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1028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285310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Хлористый циан </w:t>
            </w:r>
            <w:r>
              <w:rPr>
                <w:color w:val="000000"/>
                <w:sz w:val="20"/>
              </w:rPr>
              <w:t>(хлорциан)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1029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285390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фосфиды, определенного или неопределенного химического состава, за исключением феррофосфора; соединения неорганические прочие (включая дистиллированную или кондуктометрическую воду и воду аналогичной чистоты); воздух </w:t>
            </w:r>
            <w:r>
              <w:rPr>
                <w:color w:val="000000"/>
                <w:sz w:val="20"/>
              </w:rPr>
              <w:t>жидкий (с удалением или без удаления инертных газов); воздух сжатый; амальгамы, кроме амальгам драгоценных металлов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1030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290110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Углеводороды ациклические насыщенные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1031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290121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Этилен: углеводороды ациклические ненасыщенные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1032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290123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Бутен (бутилен) и его изомеры: углеводороды ациклические ненасыщенные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1033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290124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Бута-1,3-диен и изопрен: углеводороды ациклические ненасыщенные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1034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290211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Циклогексан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1035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290219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циклоалканы, циклоалкены и </w:t>
            </w:r>
            <w:r>
              <w:rPr>
                <w:color w:val="000000"/>
                <w:sz w:val="20"/>
              </w:rPr>
              <w:t>циклотерпены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1036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290220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Бензол: углеводороды циклические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1037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290230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Толуол: углеводороды циклические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1038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290241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О-ксилол: углеводороды циклические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1039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290242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М-ксилол: углеводороды циклические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1040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290243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N-ксилол: углеводороды циклические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1041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290244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Смеси изомеров ксилола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1042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290250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Стирол: углеводороды циклические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1043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290260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Этилбензол: углеводороды циклические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1044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290270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Кумол: углеводороды циклические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1045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290290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углеводороды циклические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1046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290311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Хлорметан (метилхлорид) и хлорэтан (этилхлорид)</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1047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290312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Дихлорметан (метиленхлорид)</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1048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290313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Хлороформ (трихлорметан)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1049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290314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Углерод четыреххлористый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1050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290315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1,2-дихлорэтан (этилендихлорид)</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1051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290319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насыщенные хлорированные производные ациклических углеводородов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1052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290321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Винилхлорид (хлорэтилен)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1053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290322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Трихлорэтилен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1054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290323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Тетрахлорэтилен (перхлорэтилен)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1055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290329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производные ациклических углеводородов ненасыщенных, хлорированных</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1056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290341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Трифторметан (ГФУ-23)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1057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290342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Дифторметан (ГФУ-32)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1058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290343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Фторметан (ГФУ-41), </w:t>
            </w:r>
            <w:r>
              <w:rPr>
                <w:color w:val="000000"/>
                <w:sz w:val="20"/>
              </w:rPr>
              <w:t>1,2-дифторэтан (ГФУ-152) и 1,1-дифторэтан (ГФУ-152a)</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1059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290344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Пентафторэтан (ГФУ-125), 1,1,1-трифторэтан (ГФУ-143a) и 1,1,2-трифторэтан (ГФУ-143)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1060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290345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1,1,1,2-тетрафторэтан (ГФУ-134a) и 1,1,2,2-тетрафторэтан (ГФУ-134)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1061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290346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1,1,1,2,3,3,3-гептафторпропан (ГФУ-227ea), 1,1,1,2,2,3-гексафторпропан (ГФУ-236cb), 1,1,1,2,3,3-гексафторпропан (ГФУ-236ea) и 1,1,1,3,3,3-гексафторпропан (ГФУ-236fa)</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1062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290347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1,1,1,3,3-пентафторпропан (ГФУ-245fa) и 1,1,2,2,3-пентафт</w:t>
            </w:r>
            <w:r>
              <w:rPr>
                <w:color w:val="000000"/>
                <w:sz w:val="20"/>
              </w:rPr>
              <w:t>орпропан (ГФУ-245ca)</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1063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290348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1,1,1,3,3-пентафторбутан (ГФУ-365mfc) и 1,1,1,2,2,3,4,5,5,5-декафторпентан (ГФУ-43-10mee)</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1064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290349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фторированные производные насыщенных ациклических углеводородов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1065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290351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2,3,3,3-тетрафторпропен (HFO-1234yf), 1,3,3,3-тетрафторпропен (HFO-1234ze) и (Z)-1,1,1,4,4,4-гексафтор-2-бутен (HFO-1336mzz)</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1066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290359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фторированные производные ненасыщенных ациклических углеводородов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1067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290361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Метилбромид (бро</w:t>
            </w:r>
            <w:r>
              <w:rPr>
                <w:color w:val="000000"/>
                <w:sz w:val="20"/>
              </w:rPr>
              <w:t>мметан)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1068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290362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Этилендибромид (ISO) (1,2-дибромэтан)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1069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290369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бронированные или йодированные производные ациклических углеводородов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1070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290371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Хлордифторметан (ГХФУ-22)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1071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290372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Дихлортрифторэтаны </w:t>
            </w:r>
            <w:r>
              <w:rPr>
                <w:color w:val="000000"/>
                <w:sz w:val="20"/>
              </w:rPr>
              <w:t>(ГХФУ123)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1072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290373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Дихлорфторэтаны (ГХФУ -141, 141b)</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1073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290374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Хлордифторэтаны (ГХФУ-142, 142b)</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1074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290375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Дихлорпентафторпропаны (ГХФУ-225, 225ca, 225cb)</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1075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290376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Бромхлордифторметан (Halon1211), </w:t>
            </w:r>
            <w:r>
              <w:rPr>
                <w:color w:val="000000"/>
                <w:sz w:val="20"/>
              </w:rPr>
              <w:t>бромтрифторметан (Halon1301) и дибромтетрафторэтаны (Halon-2402)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1076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290377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пергалогенированные только фтором и хлором, галогенированные производные ациклических углеводородов, содержащие два или более различных галогена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1077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290</w:t>
            </w:r>
            <w:r>
              <w:rPr>
                <w:color w:val="000000"/>
                <w:sz w:val="20"/>
              </w:rPr>
              <w:t>378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Пергалогенированные производные прочие: галогенированные производные ациклических углеводородов, содержащие два или более различных галогена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1078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290379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пергалогенированные производные ациклических углеводородов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1079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290381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1,2,3,4,5,6-гексахлорциклогексан (ГХГ (ISO)), включая линдан (ISO, INN)</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1080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290382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Альдрин (ISO), хлордан (ISO) и гептахлор (ISO)</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1081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290383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Мирекс (ISO)</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1082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290389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галогенированные производные циклановых, цикленовых </w:t>
            </w:r>
            <w:r>
              <w:rPr>
                <w:color w:val="000000"/>
                <w:sz w:val="20"/>
              </w:rPr>
              <w:t>или циклотерпеновых углеводородов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1083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290391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Хлорбензол, о-дихлорбензол и п-дихлорбензол</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1084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290392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Гексахлорбензол (ISO) и ддт (ISO) (клофенотан (INN), 1,1,1-трихлор-2,2-бис(п-хлорфенил)этан): галогенированные производные ароматических</w:t>
            </w:r>
            <w:r>
              <w:rPr>
                <w:color w:val="000000"/>
                <w:sz w:val="20"/>
              </w:rPr>
              <w:t xml:space="preserve"> углеводородов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1085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290393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Пентахлорбензол (ISO)</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1086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290394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Гексабромбифенилы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1087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290399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галогенированные производные ароматических углеводородов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1088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290512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Пропан-1-ол (спирт пропиловый) и пропан-2-ол (спирт </w:t>
            </w:r>
            <w:r>
              <w:rPr>
                <w:color w:val="000000"/>
                <w:sz w:val="20"/>
              </w:rPr>
              <w:t>изопропиловый)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1089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290513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Бутан-1-ол (спирт н-бутиловый)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1090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290514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бутанолы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1091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290516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Октанол (спирт октиловый) и его изомеры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1092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290532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Пропиленгликоль (пропан-1,2-диол)</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1093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290539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диолы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1094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290549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полиспирты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1095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290611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Ментол</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1096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290612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Циклогексанол, метилциклогексанолы и диметилциклогексанолы: спирты циклические и их галогенированные производные, циклоалкановые, циклоалкеновые или циклотерпеновые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1097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290613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Стерины и инозиты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1098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290619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спирты циклоалкановые, циклоалкеновые или циклотерпеновые: спирты циклические и их галогенированные производные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1099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290621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Спирт бензиловый, ароматический: спирты циклические и их</w:t>
            </w:r>
            <w:r>
              <w:rPr>
                <w:color w:val="000000"/>
                <w:sz w:val="20"/>
              </w:rPr>
              <w:t xml:space="preserve"> галогенированные производные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1100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290629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спирты ароматические, циклические и их галогенированные производные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1101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290711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Фенол (гидроксибензол) и его соли: монофенолы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1102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290712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Крезолы и их соли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1103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290713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Октилфенол, нонилфенол и их изомеры; соли этих соединений: монофенолы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1104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290715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Нафтолы и их соли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1105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290719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Монофенолы прочие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1106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290721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Резорцин и его соли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1107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290722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Гидрохинон (хинол) и его соли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1108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290723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4,4'-изопропилиндендифенол (бисфенол а, дифенилолпропан) и его соли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1109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290729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полифенолы;фенолоспирты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1110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290811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Пентахлорфенол (ISO): производные фенолов или фенолоспиртов, содержащие только галогеногруппы, и их соли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w:t>
            </w:r>
            <w:r>
              <w:rPr>
                <w:color w:val="000000"/>
                <w:sz w:val="20"/>
              </w:rPr>
              <w:t>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1111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290819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производные фенолов или фенолоспиртов, содержащие только галогеногруппы, и их соли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1112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290891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Диносеб (ISO) и его соли, галогенированные, сульфированные, нитрованные или нитрозированные производные фенолов или </w:t>
            </w:r>
            <w:r>
              <w:rPr>
                <w:color w:val="000000"/>
                <w:sz w:val="20"/>
              </w:rPr>
              <w:t>фенолоспиртов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1113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290892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4,6-динитро-о-крезол (днок (ISO)) и его соли, галогенированные, сульфированные, нитрованные или нитрозированные производные фенолов или фенолоспиртов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1114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290899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Галогенированные, сульфированные, нитрованные или </w:t>
            </w:r>
            <w:r>
              <w:rPr>
                <w:color w:val="000000"/>
                <w:sz w:val="20"/>
              </w:rPr>
              <w:t>нитрозированные производные фенолов или фенолоспиртов, прочие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1115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290919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эфиры простые ациклические и их производные галогенированные, сульфированные, нитрованные или нитрозированные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1116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290920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Эфиры простые циклоалкановые, </w:t>
            </w:r>
            <w:r>
              <w:rPr>
                <w:color w:val="000000"/>
                <w:sz w:val="20"/>
              </w:rPr>
              <w:t>циклоалкенновые или циклотерпеновые и их галогенированные, сульфированные, нитрованные или нитрозированные производные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1117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290930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Эфиры простые ароматические; их производные, галогенированные, сульфированные, нитрованные и нитрозированные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1118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290943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Эфиры этиленгликоля или диэтиленгликоля простые монобутиловые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1119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290944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Эфиры этиленгликоля или диэтиленгликоля простые моноалкиловые, прочие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1120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290949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эфироспирты и их производные галогенированные, </w:t>
            </w:r>
            <w:r>
              <w:rPr>
                <w:color w:val="000000"/>
                <w:sz w:val="20"/>
              </w:rPr>
              <w:t>сульфированные, нитрованные и нитрозированные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1121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290960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Пероксиды спиртов, простых эфиров, ацеталей, полуацеталей и кетонов и их галогенированные, сульфированные, нитрованные или нитрозированные производные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1122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291010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Оксиран </w:t>
            </w:r>
            <w:r>
              <w:rPr>
                <w:color w:val="000000"/>
                <w:sz w:val="20"/>
              </w:rPr>
              <w:t>(этиленоксид)</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1123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291020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Метилоксиран (пропиленоксид), содержащие в структуре трехчленное кольцо</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1124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291030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1-хлор-2,3-эпоксипропан (эпихлоргидрин), содержащие в структуре трехчленное кольцо</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1125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291040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Диэлдрин (ISO, INN), </w:t>
            </w:r>
            <w:r>
              <w:rPr>
                <w:color w:val="000000"/>
                <w:sz w:val="20"/>
              </w:rPr>
              <w:t>содержащий в структуре трехчленное кольцо</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1126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291050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Эндрин (ISO), содержащий в структуре трехчленное кольцо</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1127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291090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эпоксиды, эпоксиспирты, эпоксифенолы и эпокксиэфиры,содержащие в структуре трехчленное кольцо, и их производн</w:t>
            </w:r>
            <w:r>
              <w:rPr>
                <w:color w:val="000000"/>
                <w:sz w:val="20"/>
              </w:rPr>
              <w:t>ые: галогенированные, сульфированные, нитрованные или нитрозированные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1128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291100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Ацетали и полуацетали, содержащие или не содержащие другую кислородосодержащую функционыльную группу, и их производные: галогенированные, сульфированные, нитрованные</w:t>
            </w:r>
            <w:r>
              <w:rPr>
                <w:color w:val="000000"/>
                <w:sz w:val="20"/>
              </w:rPr>
              <w:t xml:space="preserve"> или нитрозированные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1129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291211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Метаналь (формальдегид)</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1130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291212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Этаналь (ацетальдегид)</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1131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291219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альдегиды ациклические, не содержащие другую кислородосодержащую функциональную группу</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1132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291221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Бензальдегид, не содержащий другую кислородсодержащую функциональную группу</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1133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291229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альдегиды циклические, не содержащие другую кислородосодержащую функциональную группу</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1134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291241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Ванилин (4-гидрокси-3-метоксибензальдегид)</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1135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291242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Этилванилин (3-этокси-4-гидроксибензальдегид)</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1136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291249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альдегиды простых эфиров, альдегидофенолы и альдегиды, содержащие другую кислородосодержащую функциональную группу</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1137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291250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Полимеры альдегидов </w:t>
            </w:r>
            <w:r>
              <w:rPr>
                <w:color w:val="000000"/>
                <w:sz w:val="20"/>
              </w:rPr>
              <w:t>циклические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1138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291260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Параформальдегид</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1139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291300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Производные соединений, указанных в товарной позиции 2912, галогенированные, сульфированные, нитрованные или нитрозированные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1140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291411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Ацетон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1141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291412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Бутанон </w:t>
            </w:r>
            <w:r>
              <w:rPr>
                <w:color w:val="000000"/>
                <w:sz w:val="20"/>
              </w:rPr>
              <w:t>(метилэтилкетон)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1142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291413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4-метилпентан-2-он (метилизобутилкетон): кетоны ациклические, не содержащие другую кислородсодержащую функциональную группу</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1143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291419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кетоны ациклические, не содержащие другую кислородсодержащую </w:t>
            </w:r>
            <w:r>
              <w:rPr>
                <w:color w:val="000000"/>
                <w:sz w:val="20"/>
              </w:rPr>
              <w:t>функциональную группы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1144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291422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Циклогексанон и метилциклогексаноны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1145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291423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Иононы и метилиононы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1146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291429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кетоны циклоалкановые, циклоалкеновые или циклотерпеновые, не содержащие других кислородсодержащих функцион</w:t>
            </w:r>
            <w:r>
              <w:rPr>
                <w:color w:val="000000"/>
                <w:sz w:val="20"/>
              </w:rPr>
              <w:t>альных групп</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1147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291431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Фенилацетон (фенилпропан-2-он): кетоны ароматические, не содержащие другую кислородсодержащую функциональную группу</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1148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291439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кетоны ароматические, не содержащие другой кислородосодержащей функциональной </w:t>
            </w:r>
            <w:r>
              <w:rPr>
                <w:color w:val="000000"/>
                <w:sz w:val="20"/>
              </w:rPr>
              <w:t>группы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1149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291440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Кетоноспирты и кетоноальдегиды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1150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291450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Кетонфенолы и кетоны, содержащие другие кислородосодержащиефункциональные группы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1151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291461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Антрахинон, содержащий или не содержащий другую кислородсодержащую </w:t>
            </w:r>
            <w:r>
              <w:rPr>
                <w:color w:val="000000"/>
                <w:sz w:val="20"/>
              </w:rPr>
              <w:t>функциональную группу</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1152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291462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Коэнзим q10 (убидекаренон (INN)), содержащий или не содержащий другую кислородсодержащую функциональную группу</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1153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291469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хиноны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1154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291471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Хлордекон (ISO)</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1155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291479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w:t>
            </w:r>
            <w:r>
              <w:rPr>
                <w:color w:val="000000"/>
                <w:sz w:val="20"/>
              </w:rPr>
              <w:t>галогенированные, сульфированные, нитрованные или нитрозированные производные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1156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291511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Кислота муравьиная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1157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291512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Соли муравьиной кислоты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1158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291513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Эфиры муравьиной кислоты сложные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1159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291521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Кислота уксусная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1160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291524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Ангидрид уксусный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1161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291529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соли уксусной кислоты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1162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291531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Этилацетат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1163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291532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Винилацетат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1164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291533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Н-бутилацетат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1165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291536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Диносеба (ISO) ацетат: эфиры уксусной кислоты </w:t>
            </w:r>
            <w:r>
              <w:rPr>
                <w:color w:val="000000"/>
                <w:sz w:val="20"/>
              </w:rPr>
              <w:t>сложные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1166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291539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эфиры уксусной кислоты сложные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1167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291540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Кислоты моно-, ди- и трихлоруксусные, их соли и сложные эфиры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1168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291550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Кислота пропионовая, ее соли и сложные эфиры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1169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291560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Кислоты масляные и </w:t>
            </w:r>
            <w:r>
              <w:rPr>
                <w:color w:val="000000"/>
                <w:sz w:val="20"/>
              </w:rPr>
              <w:t>валериановые, их соли и сложные эфиры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1170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291590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кислоты ациклические монокарбоновые насыщенные и их ангидриды,галогенангидриды, пероксиды и пероксикислоты; галогенированные, сульфированные, нитрованные или нитрозированные производные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w:t>
            </w:r>
            <w:r>
              <w:rPr>
                <w:color w:val="000000"/>
                <w:sz w:val="20"/>
              </w:rPr>
              <w:t>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1171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291611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Акриловая кислота и ее соли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1172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291612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Эфиры акриловой кислоты сложные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1173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291613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Кислота метакриловая и ее соли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1174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291614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Эфиры метакриловой кислоты сложные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1175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291615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Кислоты олеиновая, линолевая </w:t>
            </w:r>
            <w:r>
              <w:rPr>
                <w:color w:val="000000"/>
                <w:sz w:val="20"/>
              </w:rPr>
              <w:t>или линоленовая, их соли и сложные эфиры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1176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291616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Бинапакрил (ISO)</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1177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291619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кислоты ациклические монокарбоновые ненасыщенные, их ангидриды, галогенангидриды, пероксиды, пероксикислоты и производные этих соединений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1178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291620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Кислоты циклоалкановые, циклоакеновые или циклотерпеновые монокарбоновые, их ангидриды, галогенангидриды, пероксиды, пероксикислоты и их производные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1179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291631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Кислота бензойная, ее соли и сложные эфиры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1180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291632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Пероксид </w:t>
            </w:r>
            <w:r>
              <w:rPr>
                <w:color w:val="000000"/>
                <w:sz w:val="20"/>
              </w:rPr>
              <w:t>бензоила и бензоилхлорид</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1181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291634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Кислота фенилуксусная и ее соли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1182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291639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кислоты ароматические монокарбоновые, их ангидриды, галогенангидриды, пероксиды, пероксикислоты и их производные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1183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291711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Кислота </w:t>
            </w:r>
            <w:r>
              <w:rPr>
                <w:color w:val="000000"/>
                <w:sz w:val="20"/>
              </w:rPr>
              <w:t>щавелевая, ее соли и сложные эфиры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1184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291712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Кислота адипиновая, ее соли и сложные эфиры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1185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291713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Азелаиновая кислота и себациновая кислота, их соли и сложные эфиры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1186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291714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Ангидрид малеиновый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1187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291720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Кислоты циклоалкановые, циклоалкеновые или циклотерпеновые поликарбоновые их ангидриды, галогенангидриды, пероксиды, пероксикислоты и их производные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1188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291733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Динонил- или дидецилортофталаты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1189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291734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эфиры ортофталевой кислоты</w:t>
            </w:r>
            <w:r>
              <w:rPr>
                <w:color w:val="000000"/>
                <w:sz w:val="20"/>
              </w:rPr>
              <w:t xml:space="preserve"> сложные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1190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291735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Ангидрид фталевый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1191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291736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Терефталевая кислота и ее соли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1192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291737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Диметилтерефталат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1193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291739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кислоты ароматические поликарбоновые, их ангидриды, галогенангидриды, пероксиды, </w:t>
            </w:r>
            <w:r>
              <w:rPr>
                <w:color w:val="000000"/>
                <w:sz w:val="20"/>
              </w:rPr>
              <w:t>пероксикислоты и производные этих соединений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1194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291811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Кислота молочная, ее соли и сложные эфиры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1195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291812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Кислота винная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1196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291813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Соли и сложные эфиры винной кислоты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1197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291814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Кислота лимонная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1198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291815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Соли и сложные эфиры лимонной кислоты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1199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291816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Кислота глюконовая, ее соли и сложные эфиры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1200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291817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2,2-дифенил-2-гидроксиуксусная кислота (бензиловая кислота)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1201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291818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Хлорбензилат (ISO)</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1202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291819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кислоты карбоновые, содержащие спиртовую группу, но не содержащие других кислородсодержащих функциональных групп, их ангидриды, галогенангидриды, пероксиды, пероксикислоты и их производные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1203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291829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кислоты карбоновые, содержащие ф</w:t>
            </w:r>
            <w:r>
              <w:rPr>
                <w:color w:val="000000"/>
                <w:sz w:val="20"/>
              </w:rPr>
              <w:t>енольную группу, но не содержащие других кислородсодержащих функциональных групп, их ангидриды, галогенангидриды, пероксиды, пероксикислоты и их производные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1204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291830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Кислоты карбоновые, содержащие альдегидную или кетонную группу, но не содержащ</w:t>
            </w:r>
            <w:r>
              <w:rPr>
                <w:color w:val="000000"/>
                <w:sz w:val="20"/>
              </w:rPr>
              <w:t>ие другую кислородосодержащую функциональную группу, их ангидриды, галогенангидриды, пероксиды, пероксикислоты и их производные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1205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291891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2,4,5-т (ISO) (2,4,5-трихлорфеноксиуксусная кислота), ее соли и сложные эфиры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1206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291899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w:t>
            </w:r>
            <w:r>
              <w:rPr>
                <w:color w:val="000000"/>
                <w:sz w:val="20"/>
              </w:rPr>
              <w:t>кислоты карбоновые, содержащие дополнительную кислородсодержащую функциональную группу, и их ангидриды, галогенангидриды, пероксиды и пероксикислоты; их галогенированные, сульфированные, нитрованные или нитрозированные производные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1207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291910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Трис</w:t>
            </w:r>
            <w:r>
              <w:rPr>
                <w:color w:val="000000"/>
                <w:sz w:val="20"/>
              </w:rPr>
              <w:t>(2,3-дибромпропил) фосфат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1208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291990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Эфиры фосфорной кислоты сложные и их соли, включая лактофосфаты; их галогенированные, сульфированные, нитрованные или нитрозированные производные: прочие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1209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292011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Паратион (ISO) и паратионметил </w:t>
            </w:r>
            <w:r>
              <w:rPr>
                <w:color w:val="000000"/>
                <w:sz w:val="20"/>
              </w:rPr>
              <w:t>(ISO) (метилпаратион)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1210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292019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эфиры тиофосфорные сложные(фосфоротиоаты) и их соли; их галогенированные, сульфированные, нитрованные или нитрозированные производные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1211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292021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Диметилфосфит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1212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292022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Диэтилфосфит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1213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292023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Триметилфосфит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1214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292024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Триэтилфосфит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1215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292029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эфиры фосфита сложные и их соли; их галогенированные, сульфированные, нитрованные или нитрозированные производные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1216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292030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Эндосульфан (ISO)</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1217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292090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сложные эфиры прочих неорганических кислот неметаллов (кроме сложных эфиров галогенводородов) и их соли; их галогенированные, сульфированные, нитрованные или нитрозированные производные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1218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292111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Метиламин, ди- или тр</w:t>
            </w:r>
            <w:r>
              <w:rPr>
                <w:color w:val="000000"/>
                <w:sz w:val="20"/>
              </w:rPr>
              <w:t>иметиламин и их соли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1219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292112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2-(n,n-диметиламин)этилхлорид гидрохлорид</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1220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292113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2-(n,n-диэтиламин)этилхлорид гидрохлорид</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1221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292114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2-(n,n-диизопропиламин) этилхлорид гидрохлорид</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1222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292119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моноамины </w:t>
            </w:r>
            <w:r>
              <w:rPr>
                <w:color w:val="000000"/>
                <w:sz w:val="20"/>
              </w:rPr>
              <w:t>ациклические и их производные; соли этих соединений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1223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292121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Этилендиамин и его соли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1224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292122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Гексаметилендиамин и его соли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1225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292129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полиамины ациклические и их производные; соли этих соединений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1226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292130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Моно- или полиамины циклановые (циклоалкановые), цикленовые (циклоакленовые) или циклотерпеновые и их производные; соли этих соединений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1227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292141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Анилин и его соли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1228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292142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Производные анилина и их соли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1229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292143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То</w:t>
            </w:r>
            <w:r>
              <w:rPr>
                <w:color w:val="000000"/>
                <w:sz w:val="20"/>
              </w:rPr>
              <w:t>луидины и их производные; соли этих соединений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1230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292144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Дифениламин и его производные; соли этих соединений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1231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292145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1-нафтиламин (альфа-нафтиламин), 2-нафтиламин (бета-нафтиламин) и их производные, соли этих соединений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1232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292146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Амфетамин (INN), бензфетамин (INN), дексамфетамин (INN), этиламфетамин (INN), фенкамфамин (INN), лефетамин (INN), левамфетамин (INN), мефенорекс (INN) и фентермин (INN), соли этих соединений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1233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292149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моноамины ароматические и</w:t>
            </w:r>
            <w:r>
              <w:rPr>
                <w:color w:val="000000"/>
                <w:sz w:val="20"/>
              </w:rPr>
              <w:t xml:space="preserve"> их производные; соли этих соединений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1234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292151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О-, м-, п-фенилендиамин, диаминотолуолы и их производные; соли этих соединений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1235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292159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полиамины ароматические и их производные, соли этих соединений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1236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292211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Моноэтаноламин и его соли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1237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292212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Диэтаноламин и его соли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1238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292214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Декстропропоксифен (INN) и его соли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1239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292215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Триэтаноламин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1240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292216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Диэтаноламмония перфтороктансульфонат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1241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292217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Метилдиэтаноламин и этилдиэтано</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1242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292218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2-(n,n-диизопропиламин)этанол</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1243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292219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аминоспирты, кроме соединений, содержащих более одного типа кислородсодержащих функциональных групп; их простые и сложные эфиры; соли этих соедин</w:t>
            </w:r>
            <w:r>
              <w:rPr>
                <w:color w:val="000000"/>
                <w:sz w:val="20"/>
              </w:rPr>
              <w:t>ений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1244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292221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Аминогидроксинафталин-сульфокислоты и их соли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1245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292229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аминонафтолы и аминофенолы, их простые и сложные эфиры; кроме соединений, содержащих более одного типа кислородосодержащих функциональных групп, соли этих </w:t>
            </w:r>
            <w:r>
              <w:rPr>
                <w:color w:val="000000"/>
                <w:sz w:val="20"/>
              </w:rPr>
              <w:t>соединений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1246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292231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Амфепрамон (INN), метадон (INN) и норметадон (INN), соли этих соединений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1247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292239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аминоальдегиды, аминокетоны и аминохиноны, кроме соединений, содержащих более одного типа кислородосодержащих </w:t>
            </w:r>
            <w:r>
              <w:rPr>
                <w:color w:val="000000"/>
                <w:sz w:val="20"/>
              </w:rPr>
              <w:t>функциональных групп; соли этих соединений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1248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292243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Антраниловая кислота и ее соли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1249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292244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Тилидин (INN) и его соли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1250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292249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аминокислоты и их сложные эфиры, кроме соединений, содержащих более одного типа </w:t>
            </w:r>
            <w:r>
              <w:rPr>
                <w:color w:val="000000"/>
                <w:sz w:val="20"/>
              </w:rPr>
              <w:t>кислородсодержащих функциональных групп; соли этих соединений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1251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292250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Аминоспиртофенолы, аминокислотофенолы и аминосоединения прочие с кислородосодержащими функциональными группами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1252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292421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Уреины и их производные; соли этих </w:t>
            </w:r>
            <w:r>
              <w:rPr>
                <w:color w:val="000000"/>
                <w:sz w:val="20"/>
              </w:rPr>
              <w:t>соединений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1253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292511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Сахарин и его соли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1254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292512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Глутетимид (INN)</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1255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292519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имиды и их производные, соли этих соединений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1256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292521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Хлордимеформ (ISO)</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1257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292529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Имины и их производные, соли этих</w:t>
            </w:r>
            <w:r>
              <w:rPr>
                <w:color w:val="000000"/>
                <w:sz w:val="20"/>
              </w:rPr>
              <w:t xml:space="preserve"> соединений, прочие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1258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292610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Акрилонитрил</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1259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292620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1-цианогуанидин (дициандиамид)</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1260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292630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Фенпропорекс (INN) и его соли, метадон(INN)- промежуточный продукт (4-циано-2-диметиламино-4,4-дифенилбутан)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1261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292640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Альфа-фенилацетоацетонитрил</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1262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292690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соединения, содержащие функциональную нитрильную группу</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1263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292700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Диазо-, азо- или азоксисоединения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1264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292800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Производные гидразина или гидроксиламина органические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1265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292910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Изоцианаты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1266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292990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соединения, содержащие другие азотосодержащие функциональные группы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1267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293010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2-(N,N-диметиламино) этантиол</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1268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293020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Тиокарбаматы и дитиокарбаматы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1269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293030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Тиурам моно-, ди- </w:t>
            </w:r>
            <w:r>
              <w:rPr>
                <w:color w:val="000000"/>
                <w:sz w:val="20"/>
              </w:rPr>
              <w:t>и тетра-сульфиды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1270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293040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Метионин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1271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293060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 (n,n-диэтиламино) этантиол</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1272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293070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Бис(2-гидроксиэтил) сульфид (тиодигликоль (INN))</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1273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293080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Алдикарб (ISO), каптафол (ISO) и метамидофос (ISO)</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1274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293090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соединения сероорганические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1275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293110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Тетраметилсвинец и тетраэтилсвинец</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1276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293120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Трибутилолова соединения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1277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293141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Диметилметилфосфонат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1278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293142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Диметилпропилфосфонат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1279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293143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Диэтилэтилфосфонат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1280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293144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Метилфосфоновая кислота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1281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293145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Соль метилфосфоновой кислоты и (аминоиминометил) мочевины (1:1)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1282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293146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2,4,6-трипропил-1,3,5,2,4,6- триоксатрифосфинан 2,4,6- триоксид</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1283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293147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(5-этил-2-метил-2-оксид-1,3,2- диоксафосфинан-5-ил)метил метил метилфосфонат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1284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293148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3,9-диметил-2,4,8,10-тетраокса-3,9-дифосфаспиро[5.5]ундекан 3,9-диоксид</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1285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293149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негалогенированные фосфорорганические производные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1286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293151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Метилфосфоновый дихлорид</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1287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293152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Пропилфосфоновый дихлорид</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1288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293153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O-(3-хлорпропил) O-[4-нитро-3-(трифторметил) фенил] метилфосфонотионат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1289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293154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Трихлорфон (ISO)</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1290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293159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w:t>
            </w:r>
            <w:r>
              <w:rPr>
                <w:color w:val="000000"/>
                <w:sz w:val="20"/>
              </w:rPr>
              <w:t>галогенированные фосфорорганические производные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1291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293190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Соединения органо-неорганические прочие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1292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293211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Тетрагидрофуран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1293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293212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2-фуральдегид (фурфурол)</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1294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293213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Спирты фурфуриловый и </w:t>
            </w:r>
            <w:r>
              <w:rPr>
                <w:color w:val="000000"/>
                <w:sz w:val="20"/>
              </w:rPr>
              <w:t>тетрагидрофурфуриловый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1295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293214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Сукралоза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1296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293219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соединения, содержащие в структуре неконденсированное фурановое кольцо (гидрированное или негидрированное)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1297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293291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Изосафрол</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1298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293292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1-(1,3-бензодиоксол-5-ил) пропан-2-он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1299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293293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Пиперональ</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1300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293294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Сафрол</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1301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293295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Тетрагидроканнабинолы (все изомеры)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1302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293296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Карбофуран (ISO)</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1303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293299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соединения гетероциклические, </w:t>
            </w:r>
            <w:r>
              <w:rPr>
                <w:color w:val="000000"/>
                <w:sz w:val="20"/>
              </w:rPr>
              <w:t>содержащие лишь гетероатом(ы) кислорода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1304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293329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соединения, содержащие в структуре неконденсированное имидазольноекольцо (гидрированное или негидрированное)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1305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293331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Пиридин и его соли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1306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293332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Пиперидин и его </w:t>
            </w:r>
            <w:r>
              <w:rPr>
                <w:color w:val="000000"/>
                <w:sz w:val="20"/>
              </w:rPr>
              <w:t>соли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1307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293333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Алфентанил (INN), анилеридин (INN), безитрамид (INN), бромазепам (INN), дифеноксин (INN), дифеноксилат (INN), дипипанон (INN), фентанил (INN), кетобемидон (INN), метилфенидат (INN), пентазоцин (INN), петидин (INN) - промежуточный </w:t>
            </w:r>
            <w:r>
              <w:rPr>
                <w:color w:val="000000"/>
                <w:sz w:val="20"/>
              </w:rPr>
              <w:t>продукт а, фенциклидин (INN) (pcp), феноперидин (INN), пипрадрол (INN), пиритрамид (INN), пропирам (INN) и тримеперидин (INN); соли этих соединений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1308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293334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Фентанилы прочие и их производные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1309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293335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3-хинуклидинол</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1310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293336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4-анилин-N-фенэтилпиперидин (ANPP)</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1311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293337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N-фенэтил-4-пиперидон (NPP)</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1312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293339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соединения, содержащие в структуре неконденсированное пиридиновое кольцо (гидрированное или негидрированное)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1313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293341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Леворфанол (INN) и его соли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1314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293349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соединения, содержащие в структуре хинолиновую или изохинолиновую кольцевую систему (гидрированную или негидрированную), без дальнейшей конденсации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1315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293361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Меламин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1316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293371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6-гексанлактам (эпсилон-капролактам)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1317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293372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Клобазам (INN) и метиприлон (INN)</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1318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293379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Лактамы прочие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1319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293391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Алпразолам (INN), камазепан (INN), клоназепам (INN), клоразепат (INN), делоразепам (INN), диазепам (INN), </w:t>
            </w:r>
            <w:r>
              <w:rPr>
                <w:color w:val="000000"/>
                <w:sz w:val="20"/>
              </w:rPr>
              <w:t>эстазолам (INN), этиллофлазепат(INN), флудиазепам (INN), флунитразепам (INN), флуразепам (INN), галазепам (INN), лоразенам (INN), лорметазепам (INN), мазиндол (INN), медазепам (INN), мидазолам (INN), ниметазепам (INN), нитразепам (INN), нордазепам (INN), о</w:t>
            </w:r>
            <w:r>
              <w:rPr>
                <w:color w:val="000000"/>
                <w:sz w:val="20"/>
              </w:rPr>
              <w:t>ксазепам (INN), пиназепам (INN), празепам (INN), пировалерон (INN), темазепам (INN), тетразепам (INN), триазолам (INN), соли этих соединений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1320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293392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Азинфосметил (ISO)</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1321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293399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соединения гетероциклические, содержащие лишь </w:t>
            </w:r>
            <w:r>
              <w:rPr>
                <w:color w:val="000000"/>
                <w:sz w:val="20"/>
              </w:rPr>
              <w:t>гетероатом(ы) азота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1322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293410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Соединения, содержащие в структуре неконденсированное тиазольное кольцо (гидрированное или негидрированное)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1323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293420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Соединения, содержащие в структуре бензотиазольное кольцо (гидрированное или </w:t>
            </w:r>
            <w:r>
              <w:rPr>
                <w:color w:val="000000"/>
                <w:sz w:val="20"/>
              </w:rPr>
              <w:t>негидрированное), без дальнейшей конденсации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1324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293491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Аминорекс(INN), бротизолам (INN), клотиазепам (INN), клоксазолам (INN), декстроморамид (INN), галоксазолам (INN), кетазолам (INN), мезокарб (INN), оксазолам (INN), пемолин (INN), фендиметраз</w:t>
            </w:r>
            <w:r>
              <w:rPr>
                <w:color w:val="000000"/>
                <w:sz w:val="20"/>
              </w:rPr>
              <w:t>ин (INN), фенметразин (INN) и суфентанил (INN); соли этих соединений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1325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293492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Фентанилы прочие и их производные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1326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293499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нуклеиновые и их соли, определенного или неопределенного химического состава; гетероциклические соединен</w:t>
            </w:r>
            <w:r>
              <w:rPr>
                <w:color w:val="000000"/>
                <w:sz w:val="20"/>
              </w:rPr>
              <w:t>ия прочие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1327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294200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Соединения органические прочие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1328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310210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Мочевина, в том числе в водном растворе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1329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310221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Сульфат аммония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1330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310229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двойные соли и смеси сульфата аммония и нитрата аммония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1331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310230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Нитрат аммония, в том числе в водном растворе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1332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310240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Смеси нитрата аммония с карбонатом кальция или прочими неорганическими веществами, не являющимися удобрениями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1333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310260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Соли двойные и смеси нитрата кальция и нитрата</w:t>
            </w:r>
            <w:r>
              <w:rPr>
                <w:color w:val="000000"/>
                <w:sz w:val="20"/>
              </w:rPr>
              <w:t xml:space="preserve"> аммония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1334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310280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Смеси мочевины и нитрата аммония в водном или аммиачном растворе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1335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310290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удобрения минеральные или химические, азотные, включая смеси, не поименованные в предыдущих субпозициях</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1336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310319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Удобрения минеральные или химические, фосфорные, суперфосфаты: прочие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1337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310390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фосфорные удобрения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1338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310420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Хлорид калия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1339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310430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Сульфат калия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1340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310490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удобрения минеральные или химические, </w:t>
            </w:r>
            <w:r>
              <w:rPr>
                <w:color w:val="000000"/>
                <w:sz w:val="20"/>
              </w:rPr>
              <w:t>калийные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1341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310510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Товары, представленные в таблетках и других аналогичных формах, масса-брутто которых не превышает 10 кг</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1342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310520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Удобрения минеральные или химические, содержащие три питательных элемента - азот, фосфор и калий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1343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310540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Диводородфосфат аммония (фосфат моноаммония) и его смеси сводородфосфат аммония (фосфатом диаммония)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1344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310559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удобрения минеральные или химические, содержащие два питательных элемента: азот и фосфор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1345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320110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Экстракт квебрахо</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1346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320120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Экстракт акации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1347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320190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экстракты дубильные растительного происхождения; таннины и их соли, эфиры простые и сложные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1348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320210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Вещества дубильные синтетические органические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1349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320290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органические дубильные вещества синтетические, неорганические дубильные вещества и препараты для дубления, содержащие и не содержащие природные дубильные вещества, ферментные препараты для дубления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1350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320300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Красящие веществ</w:t>
            </w:r>
            <w:r>
              <w:rPr>
                <w:color w:val="000000"/>
                <w:sz w:val="20"/>
              </w:rPr>
              <w:t>а растительного или животного происхождения (включая красящие экстракты, кроме животного угля), определенного или неопределенного химического состава и препараты на их основе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1351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320411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Красители дисперсные и препараты, изготовленные на их основе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1352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320412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Красители кислотные, предварительно металлизированные или не металлизированные, и препараты изготовленные на их основе, красители протравные и препараты, изготовленные на их основе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1353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320413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Красители основные и препараты, </w:t>
            </w:r>
            <w:r>
              <w:rPr>
                <w:color w:val="000000"/>
                <w:sz w:val="20"/>
              </w:rPr>
              <w:t>изготовленные на их основе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1354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320414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Красители прямые и препараты, изготовленные на их основе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1355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320415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Красители кубовые (в том числе используемые в качестве пигментов) и препараты, изготовленные на их основе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1356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320416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Красители химические активные и препараты, изготовленные на их основе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1357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320417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Пигменты и препараты, изготовленные на их основе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1358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320418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Красящие вещества каратеноидные и препараты, изготовленные на их основе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1359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320419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органические красящие вещества синтетические и препараты, изготовленные на их основе, включая смеси двух или более красящих веществ субпозиций 3204 11 – 3204 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1360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320420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Продукты синтетические органические, используемые в качестве оптиче</w:t>
            </w:r>
            <w:r>
              <w:rPr>
                <w:color w:val="000000"/>
                <w:sz w:val="20"/>
              </w:rPr>
              <w:t>ских отбеливателей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1361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320490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органические продукты синтетические, используемые в качестве флуоресцирующих отбеливающих веществ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1362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320500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Лаки цветные; препараты, изготовленные на их основе, указанные в примечании 3 к данной гру</w:t>
            </w:r>
            <w:r>
              <w:rPr>
                <w:color w:val="000000"/>
                <w:sz w:val="20"/>
              </w:rPr>
              <w:t>ппе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1363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320611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Пигменты и препараты, содержащие 80 мас.% или более диоксида титана в пересчете на сухое вещество</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1364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320619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пигменты и препараты, изготовленные на основе диоксида титана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1365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320620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Пигменты и препараты, </w:t>
            </w:r>
            <w:r>
              <w:rPr>
                <w:color w:val="000000"/>
                <w:sz w:val="20"/>
              </w:rPr>
              <w:t>изготовленные на основе соединений хрома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1366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320641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Ультрамарин и препараты, изготовленные на его основе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1367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320642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Литопон, пигменты и препараты, изготовленные на основе сульфида цинка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1368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320649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красящие вещества и </w:t>
            </w:r>
            <w:r>
              <w:rPr>
                <w:color w:val="000000"/>
                <w:sz w:val="20"/>
              </w:rPr>
              <w:t>препараты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1369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320650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Продукты неорганические, используемые в качестве люминофоров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1370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320710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Пигменты готовые, глушители стекла, краски и аналогичные препараты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1371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320720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Эмали и глазури стекловидные, ангобы (шликеры) и </w:t>
            </w:r>
            <w:r>
              <w:rPr>
                <w:color w:val="000000"/>
                <w:sz w:val="20"/>
              </w:rPr>
              <w:t>аналогичные препараты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1372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320730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Глянцы жидкие и аналогичные препараты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1373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320740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Фритта стекловидная и прочее стекло в порошке, гранулах или хлопьях</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1374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320810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Краски и лаки на основе сложных полиэфиров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1375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320820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Краски и лаки на основе акриловых или виниловых полимеров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1376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320890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Краски и лаки, изготовленные на основе прочих синтетических полимеров или химически модифицированных природных полимеров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1377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320910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Краски и лаки (включая эмали и </w:t>
            </w:r>
            <w:r>
              <w:rPr>
                <w:color w:val="000000"/>
                <w:sz w:val="20"/>
              </w:rPr>
              <w:t>политуры), изготовленные на основе акриловых и виниловых полимеров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1378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320990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краски и лаки (включая эмали и политуры), изготовленные на основе синтетических полимеров или химически модифицированных природных полимеров, диспергированные ил</w:t>
            </w:r>
            <w:r>
              <w:rPr>
                <w:color w:val="000000"/>
                <w:sz w:val="20"/>
              </w:rPr>
              <w:t>и растворенные в водной среде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1379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321000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краски и лаки (включая эмали, политуры и клеевые краски); готовые водные пигменты типа используемых для отделки кож</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1380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321100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Сиккативы готовые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1381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321210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Фольга для тиснения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1382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321290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пигменты (включая металлические порошки и хлопья), диспергированные в неводных средах, жидкие или пастообразные, используемые в производстве красок (включая эмали), расфасованные красители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1383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321310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Краски в наборах</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w:t>
            </w:r>
            <w:r>
              <w:rPr>
                <w:color w:val="000000"/>
                <w:sz w:val="20"/>
              </w:rPr>
              <w:t>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1384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321390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краски художественные, используемые художниками, студентами или для оформления вывесок, модифицирующие оттенки, краски для досуга и аналогичные продукты в таблетках, тюбиках, или аналогичных формах и упаковках</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1385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321410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Замазки стекольная и садовая, цементы смоляные, составы для уплотнения и прочие мастики, грунтовки и шпатлевки малярные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1386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321490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замазки стекольная, цементы смоляные, составы для уплотнения и прочие мастики; шпатлевки для малярных</w:t>
            </w:r>
            <w:r>
              <w:rPr>
                <w:color w:val="000000"/>
                <w:sz w:val="20"/>
              </w:rPr>
              <w:t xml:space="preserve"> работ; не огнеупорные составы для подготовки поверхностей фасадов, внутренних стен зданий, полов, потолков или аналогичные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1387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321511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Краска типографская черная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1388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321519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краски типографские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1389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321590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чернила </w:t>
            </w:r>
            <w:r>
              <w:rPr>
                <w:color w:val="000000"/>
                <w:sz w:val="20"/>
              </w:rPr>
              <w:t>или тушь для письма или рисования и прочие чернила, концентрированные или неконцентрированные, твердые или нетвердые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1390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330112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Апельсиновое эфирное масло</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1391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330113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Лимонное эфирное масло</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1392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330119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эфирные масла </w:t>
            </w:r>
            <w:r>
              <w:rPr>
                <w:color w:val="000000"/>
                <w:sz w:val="20"/>
              </w:rPr>
              <w:t>цитрусовых плодов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1393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330124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Мяты перечной (mentha piperita) эфирное масло</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1394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330125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Масла эфирные прочих видов мяты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1395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330129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Масла эфирные прочие, кроме эфирных масел цитрусовых плодов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1396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330130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Резиноиды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1397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330190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масла эфирные (освобожденные или неосвобожденные от терпенов)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1398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330210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Смеси душистых веществ, используемые для пищевой промышленности или производства напитков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1399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330290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смеси душистых веществ и </w:t>
            </w:r>
            <w:r>
              <w:rPr>
                <w:color w:val="000000"/>
                <w:sz w:val="20"/>
              </w:rPr>
              <w:t>смеси (включая спиртовые растворы), получаемые на основе одного или более веществ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1400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330300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Духи и туалетная вода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1401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330410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Средства для макияжа губ</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1402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330420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Средства для макияжа глаз</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1403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330430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Средства для </w:t>
            </w:r>
            <w:r>
              <w:rPr>
                <w:color w:val="000000"/>
                <w:sz w:val="20"/>
              </w:rPr>
              <w:t>маникюра и педикюра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1404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330491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Пудра (включая компактную)</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1405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330499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косметические средства или средства для макияжа и средства для ухода за кожей (кроме лекарственных), включая средства против загара или для загара; средства для</w:t>
            </w:r>
            <w:r>
              <w:rPr>
                <w:color w:val="000000"/>
                <w:sz w:val="20"/>
              </w:rPr>
              <w:t xml:space="preserve"> маникюра или педикюра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1406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330510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Шампуни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1407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330520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Средства для перманентной завивки и распрямления волос</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1408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330530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Лаки для волос</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1409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330590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средства для волос</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1410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330610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Средства для чистки </w:t>
            </w:r>
            <w:r>
              <w:rPr>
                <w:color w:val="000000"/>
                <w:sz w:val="20"/>
              </w:rPr>
              <w:t>зубов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1411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330620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Нитки, используемые для очистки межзубных промежутков (зубной шелк)</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1412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330690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средства для гигиены полости рта или зубов, включая фиксирующие порошки и пасты для зубных протезов; нитки, используемые для очистки </w:t>
            </w:r>
            <w:r>
              <w:rPr>
                <w:color w:val="000000"/>
                <w:sz w:val="20"/>
              </w:rPr>
              <w:t>межзубных промежутков в индивидуальной упаковки для розничной продажи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1413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330710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Средства, используемые до, во время и после бритья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1414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330720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Дезодоранты и антиперспиранты индивидуального назначения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1415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330730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Соли </w:t>
            </w:r>
            <w:r>
              <w:rPr>
                <w:color w:val="000000"/>
                <w:sz w:val="20"/>
              </w:rPr>
              <w:t>ароматизированные и прочие составы для принятия ванн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1416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330741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Агарбатти и прочие благовония, распространяющие запах при горении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1417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330749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средства для ароматизации и дезодорированы воздуха помещений, включая благовония для </w:t>
            </w:r>
            <w:r>
              <w:rPr>
                <w:color w:val="000000"/>
                <w:sz w:val="20"/>
              </w:rPr>
              <w:t>религиозных обрядов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1418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330790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средства, используемые до, во время или после бритья, дезодоранты индивидуального назначения, составы для принятия ванн, средства для удаления волос и прочие парфюмерные, косметические средства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1419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340111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Мыло туалетное (включая мыло, содержащее лекарственные средства)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1420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340119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мыло; поверхностно-активные органические вещества и средства, в форме брусков, кусков или в виде фигурных изделий; бумага, вата, войлок или фетр и нетканые </w:t>
            </w:r>
            <w:r>
              <w:rPr>
                <w:color w:val="000000"/>
                <w:sz w:val="20"/>
              </w:rPr>
              <w:t>материалы, пропитанные или покрытые мылом или моющим средством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1421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340120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Мыло в прочих формах</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1422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340130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Поверхностно-активные органические вещества и средства для мытья кожи в виде жидкости или крема и расфасованные для розничной </w:t>
            </w:r>
            <w:r>
              <w:rPr>
                <w:color w:val="000000"/>
                <w:sz w:val="20"/>
              </w:rPr>
              <w:t>продажи, содержащие или не содержащие мыло</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1423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340231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Линейные алкилбензолсульфокислоты и их соли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1424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340239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Вещества поверхностно-активные органические (кроме мыла); поверхностно-активные средства, моющие средства (включая </w:t>
            </w:r>
            <w:r>
              <w:rPr>
                <w:color w:val="000000"/>
                <w:sz w:val="20"/>
              </w:rPr>
              <w:t>вспомогательные моющие средства) и средства чистящие, содержащие или не содержащие мыло (кроме средств товарной позиции 3401), вещества поверхностно-активные органические анионные, расфасованные или не расфасованные для розничной продажи: прочие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w:t>
            </w:r>
            <w:r>
              <w:rPr>
                <w:color w:val="000000"/>
                <w:sz w:val="20"/>
              </w:rPr>
              <w:t>425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340241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Вещества поверхностно-активные органические (кроме мыла); поверхностно-активные средства, моющие средства (включая вспомогательные моющие средства) и средства чистящие, содержащие или не содержащие мыло (кроме средств товарной позиции 3401), про</w:t>
            </w:r>
            <w:r>
              <w:rPr>
                <w:color w:val="000000"/>
                <w:sz w:val="20"/>
              </w:rPr>
              <w:t>чие вещества поверхностно-активные органические, расфасованные или не расфасованные для розничной продажи: катионные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1426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340242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Вещества поверхностно-активные органические (кроме мыла); поверхностно-активные средства, моющие средства (включая всп</w:t>
            </w:r>
            <w:r>
              <w:rPr>
                <w:color w:val="000000"/>
                <w:sz w:val="20"/>
              </w:rPr>
              <w:t>омогательные моющие средства) и средства чистящие, содержащие или не содержащие мыло (кроме средств товарной позиции 3401), прочие вещества поверхностно-активные органические, расфасованные или не расфасованные для розничной продажи: неионогенные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1427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340249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Вещества поверхностно-активные органические (кроме мыла); поверхностно-активные средства, моющие средства (включая вспомогательные моющие средства) и средства чистящие, содержащие или не содержащие мыло (кроме средств товарной позиции 3401), пр</w:t>
            </w:r>
            <w:r>
              <w:rPr>
                <w:color w:val="000000"/>
                <w:sz w:val="20"/>
              </w:rPr>
              <w:t>очие вещества поверхностно-активные органические, расфасованные или не расфасованные для розничной продажи: прочие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1428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340250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Вещества поверхностно-активные органические (кроме мыла); поверхностно-активные средства, моющие средства (включая </w:t>
            </w:r>
            <w:r>
              <w:rPr>
                <w:color w:val="000000"/>
                <w:sz w:val="20"/>
              </w:rPr>
              <w:t>вспомогательные моющие средства) и средства чистящие, содержащие или не содержащие мыло (кроме средств товарной позиции 3401), средства, расфасованные для розничной продажи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1429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340290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поверхностно-активные средства, моющие средства и средс</w:t>
            </w:r>
            <w:r>
              <w:rPr>
                <w:color w:val="000000"/>
                <w:sz w:val="20"/>
              </w:rPr>
              <w:t>тва чистящие (кроме средств товарной позиции 3401)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1430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340311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Средства, содержащие нефть или нефтепродукты, полученные из битуминозных пород, для обработки текстильных материалов, кожи, меха или прочих материалов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1431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340319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w:t>
            </w:r>
            <w:r>
              <w:rPr>
                <w:color w:val="000000"/>
                <w:sz w:val="20"/>
              </w:rPr>
              <w:t>средства, содержащие нефть и нефтепродукты, полученные из битуминозных минералов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1432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340391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средства для обработки текстильных материалов, кожи, меха или прочих материалов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1433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340399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материалы смазочные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1434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340420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Воски искусственные и готовые воски из полиоксиэтилена (полиэтиленгликоля)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1435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340490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воски, искусственные и готовые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1436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340510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Ваксы, кремы и аналогичные средства для обуви или кожи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1437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340520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Полироли, мастики </w:t>
            </w:r>
            <w:r>
              <w:rPr>
                <w:color w:val="000000"/>
                <w:sz w:val="20"/>
              </w:rPr>
              <w:t>и аналогичные средства для ухода за деревянной мебелью, полами или прочими изделиями из дерева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1438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340530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Полироли и аналогичные средства для автомобильных кузовов, кроме полирующих средств для металлов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1439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340540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Чистящие пасты и </w:t>
            </w:r>
            <w:r>
              <w:rPr>
                <w:color w:val="000000"/>
                <w:sz w:val="20"/>
              </w:rPr>
              <w:t>порошки и прочие чистящие средства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1440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340590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полирующие средства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1441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340700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Пасты для лепки, включая пластилин для детской лепки; "зубоврачебный воск" или составы для получения слепков зубов, расфасованные в наборы, в упаковки д</w:t>
            </w:r>
            <w:r>
              <w:rPr>
                <w:color w:val="000000"/>
                <w:sz w:val="20"/>
              </w:rPr>
              <w:t>ля розничной продажи или в виде плиток, в форме подков, в брусках или аналогичных формах; составы для зубоврачебных целей прочие на основе гипса (кальцинированного гипса или сульфата кальция)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1442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350190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клеи казеиновые и прочие производные</w:t>
            </w:r>
            <w:r>
              <w:rPr>
                <w:color w:val="000000"/>
                <w:sz w:val="20"/>
              </w:rPr>
              <w:t xml:space="preserve"> казеина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1443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350220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Альбумин молочный, включая концентраты двух или более сывороточных белков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1444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350290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альбумины, альбуминаты и прочие производные альбумина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1445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350300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Желатин (с поверхностной обработкой или без обраб</w:t>
            </w:r>
            <w:r>
              <w:rPr>
                <w:color w:val="000000"/>
                <w:sz w:val="20"/>
              </w:rPr>
              <w:t>отки) и его производные, клей рыбий, прочие клеи животного происхождения, кроме казеиновых, указанных в товарной позиции 3501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1446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350400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Пептоны и их производные, белковые вещества прочие и их производные, порошок из кожи, хромированной, голья, </w:t>
            </w:r>
            <w:r>
              <w:rPr>
                <w:color w:val="000000"/>
                <w:sz w:val="20"/>
              </w:rPr>
              <w:t>хромированный или не хромированный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1447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350520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Клеи, полученные на основе крахмалов или декстринов или прочих модифицированных крахмалов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1448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350610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Продукты, пригодные для использования в качестве клеев или адгезивов, расфасованные для р</w:t>
            </w:r>
            <w:r>
              <w:rPr>
                <w:color w:val="000000"/>
                <w:sz w:val="20"/>
              </w:rPr>
              <w:t>озничной продажи в качестве клеев или адгезивов, нетто-массой не более 1 кг</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1449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350691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адгезивы на основе полимеров товарных позиций 3901-3913 или каучука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1450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350699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готовые клеи и прочие готовые адгезивы; прочие продукты,</w:t>
            </w:r>
            <w:r>
              <w:rPr>
                <w:color w:val="000000"/>
                <w:sz w:val="20"/>
              </w:rPr>
              <w:t xml:space="preserve"> пригодные для использования в качестве клеев или адгезивов, расфасованные для розничной продажи в качестве клеев или адгезивов, нетто-массой не более 1 кг</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1451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350710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Реннин и его концентраты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1452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350790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ферментные препараты, в др</w:t>
            </w:r>
            <w:r>
              <w:rPr>
                <w:color w:val="000000"/>
                <w:sz w:val="20"/>
              </w:rPr>
              <w:t>угом месте не поименованные или не включенные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1453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360200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Вещества взрывчатые готовые, кроме пороха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1454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360300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Шнуры огнепроводные; шнуры детонирующие; капсюли ударные или детонирующие; запалы; электродетонаторы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1455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360500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Спички, кроме пиротехнических изделий товарной позиции 3604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1456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370110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Рентгеновские фотопластинки и фотопленки плоские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1457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370120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Фотопленки и фотопластинки плоские для моментальной фотографии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1458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370130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Пластинки и пленки </w:t>
            </w:r>
            <w:r>
              <w:rPr>
                <w:color w:val="000000"/>
                <w:sz w:val="20"/>
              </w:rPr>
              <w:t>прочие, длина любой из сторон которых более 255 мм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1459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370191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фотопластинки и фотопленки для цветной фотографии (полихромные), сенсибилизированные, неэкспонированные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1460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370199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фотопластинки и фотопленки плоские, </w:t>
            </w:r>
            <w:r>
              <w:rPr>
                <w:color w:val="000000"/>
                <w:sz w:val="20"/>
              </w:rPr>
              <w:t>сенсибилизированные, неэкспонированные, из любых материалов, кроме бумаги, картона или текстильных; пленки плоские для моментальной фотографии, сенсибилизированные, неэкспонированные, в упаковке или без упаковки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1461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370210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Фотопленки в рулонах, р</w:t>
            </w:r>
            <w:r>
              <w:rPr>
                <w:color w:val="000000"/>
                <w:sz w:val="20"/>
              </w:rPr>
              <w:t>ентгеновские, сенсибилизированные, неэкспонированные из любых материалов, кроме бумаги, картона или текстильных</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1462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370231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Фотопленки в рулонах неперфорированные шириной не более 105 мм для цветной фотографии (полихромные)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1463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370232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Пл</w:t>
            </w:r>
            <w:r>
              <w:rPr>
                <w:color w:val="000000"/>
                <w:sz w:val="20"/>
              </w:rPr>
              <w:t>енка прочая, неперфорированная, шириной не более 105 мм, с эмульсией из галогенида серебра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1464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370239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Прочая пленка неперфорированная, шириной не более 105 мм, в рулонах, сенсибилизированная, неэкспонированная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1465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370241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Пленка прочая, </w:t>
            </w:r>
            <w:r>
              <w:rPr>
                <w:color w:val="000000"/>
                <w:sz w:val="20"/>
              </w:rPr>
              <w:t>неперфорированная шириной более 610 мм и длиной более 200 м для цветной фотографии (полихромная), в рулонах, в рулонах, сенсибилизированная, неэкспонированная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1466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370242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Пленка прочая, неперфорированная шириной более 610 мм и длиной более 200 м, </w:t>
            </w:r>
            <w:r>
              <w:rPr>
                <w:color w:val="000000"/>
                <w:sz w:val="20"/>
              </w:rPr>
              <w:t>кроме пленок для цветной фотографии, в рулонах, сенсибилизированная, неэкспонированная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1467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370243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Пленка прочая, неперфорированная шириной более 610 мм и длиной не более 200 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1468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370244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Пленка прочая, неперфорированная шириной более </w:t>
            </w:r>
            <w:r>
              <w:rPr>
                <w:color w:val="000000"/>
                <w:sz w:val="20"/>
              </w:rPr>
              <w:t>105 мм, но не более 610 мм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1469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370252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Прочая пленка для цветной фотографии (полихромная), шириной не более 16 мм, в рулонах, сенсибилизированная, неэкспонированная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1470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370253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Прочая пленка для цветной фотографии (полихромная) шириной </w:t>
            </w:r>
            <w:r>
              <w:rPr>
                <w:color w:val="000000"/>
                <w:sz w:val="20"/>
              </w:rPr>
              <w:t>более 16 мм, но не более 35 мм и длиной не более 30 м, предназначенная для диапозитивов, в рулонах, сенсибилизированная, неэкспонированная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1471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370254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Прочая пленка для цветной фотографии (полихромная) шириной более 16 мм, но не более 35 мм и </w:t>
            </w:r>
            <w:r>
              <w:rPr>
                <w:color w:val="000000"/>
                <w:sz w:val="20"/>
              </w:rPr>
              <w:t>длиной не более 30 м, кроме пленок для диапозитивов, в рулонах, сенсибилизированная, неэкспонированная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1472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370255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Прочая пленка для цветной фотографии (полихромная) шириной более 16 мм, но не более 35 мм и длиной более 30 м, в рулонах, сенсибилиз</w:t>
            </w:r>
            <w:r>
              <w:rPr>
                <w:color w:val="000000"/>
                <w:sz w:val="20"/>
              </w:rPr>
              <w:t>ированная, неэкспонированная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1473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370256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Прочая пленка для цветной фотографии (полихромная) шириной более 35 мм, в рулонах, сенсибилизированная, неэкспонированная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1474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370296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Прочая пленка шириной не более 35 мм и длиной не более 30 м, в </w:t>
            </w:r>
            <w:r>
              <w:rPr>
                <w:color w:val="000000"/>
                <w:sz w:val="20"/>
              </w:rPr>
              <w:t>рулонах, сенсибилизированная, неэкспонированная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1475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370297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Прочая пленка шириной не более 35 мм и длиной более 30 м, в рулонах, сенсибилизированная, неэкспонированная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1476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370298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Прочая фотопленка в рулонах, шириной более 35 мм, </w:t>
            </w:r>
            <w:r>
              <w:rPr>
                <w:color w:val="000000"/>
                <w:sz w:val="20"/>
              </w:rPr>
              <w:t>сенсибилизированная, неэкспонированная, из любых материалов, кроме бумаги, картона или текстильных; пленка для моментальной фотографии в рулонах</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1477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370310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Фотографические бумага, картон и текстильные материалы, сенсибилизированные, неэкспонирова</w:t>
            </w:r>
            <w:r>
              <w:rPr>
                <w:color w:val="000000"/>
                <w:sz w:val="20"/>
              </w:rPr>
              <w:t>нные в рулонах шириной более 610 мм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1478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370320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фотоматериалы неэкспонированные, предназначенные для цветной фотографии (полихромные)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1479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370390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фотоматериалы, неэкспонированные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1480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370710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Эмульсии </w:t>
            </w:r>
            <w:r>
              <w:rPr>
                <w:color w:val="000000"/>
                <w:sz w:val="20"/>
              </w:rPr>
              <w:t>сенсибилизированные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1481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370790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фотохимикаты (кроме лаков, клеев, адгезивов и аналогичных препаратов); продукты несмешанные, используемые для фотографических целей, представленные в отмеренных дозах или упакованные для розничной продажи в </w:t>
            </w:r>
            <w:r>
              <w:rPr>
                <w:color w:val="000000"/>
                <w:sz w:val="20"/>
              </w:rPr>
              <w:t>готовом к использованию виде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1482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380210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Уголь активированный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1483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380290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продукты минеральные природные активированные; уголь животный, включая отработанный животный уголь</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1484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380400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Щелок, остающийся при изготовлении </w:t>
            </w:r>
            <w:r>
              <w:rPr>
                <w:color w:val="000000"/>
                <w:sz w:val="20"/>
              </w:rPr>
              <w:t>древесной целлюлозы, концентрированный или неконцентрированный, включая сульфонаты лигнина, кроме таллового масла товарной позиции 3803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1485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380510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Скипидар живичный, древесный (паровой) или сульфатный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1486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380590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Масла терпеновые прочие,</w:t>
            </w:r>
            <w:r>
              <w:rPr>
                <w:color w:val="000000"/>
                <w:sz w:val="20"/>
              </w:rPr>
              <w:t xml:space="preserve"> получаемые путем перегонки или другой обработки древесины хвойных пород; дипентен неочищенный; скипидар сульфитный и пара-цимол неочищенный прочий; масло сосновое прочее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1487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380610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Канифольные и смоляные кислоты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1488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380620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Соли канифол</w:t>
            </w:r>
            <w:r>
              <w:rPr>
                <w:color w:val="000000"/>
                <w:sz w:val="20"/>
              </w:rPr>
              <w:t>и, смоляных кислот или производных канифоли или смоляных кислот, кроме солей аддуктов канифоли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1489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380630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Смолы сложноэфирные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1490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380690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канифоли и смоляные кислоты, и их производные; спиртканифольный и масла канифольные; </w:t>
            </w:r>
            <w:r>
              <w:rPr>
                <w:color w:val="000000"/>
                <w:sz w:val="20"/>
              </w:rPr>
              <w:t>переплавленные смолы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1491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380852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Инсектициды, родентициды, фунгициды, гербициды, противовсходовые средства и регуляторы роста растений, средства дезинфицирующие и аналогичные им, расфасованные в формы или упаковки для розничной продажи или предста</w:t>
            </w:r>
            <w:r>
              <w:rPr>
                <w:color w:val="000000"/>
                <w:sz w:val="20"/>
              </w:rPr>
              <w:t>вленные в виде готовых препаратов или из</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1492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380859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Инсектициды, родентициды, фунгициды, гербициды, противовсходовые средства и регуляторы роста растений, средства дезинфицирующие и аналогичные им, расфасованные в формы или упаковки для розничной</w:t>
            </w:r>
            <w:r>
              <w:rPr>
                <w:color w:val="000000"/>
                <w:sz w:val="20"/>
              </w:rPr>
              <w:t xml:space="preserve"> продажи или представленные в виде готовых препаратов или из</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1493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380861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Инсектициды, родентициды, фунгициды, гербициды, противовсходовые средства и регуляторы роста растений, средства дезинфицирующие и аналогичные им, расфасованные в формы или </w:t>
            </w:r>
            <w:r>
              <w:rPr>
                <w:color w:val="000000"/>
                <w:sz w:val="20"/>
              </w:rPr>
              <w:t>упаковки для розничной продажи или представленные в виде готовых препаратов или из</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1494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380862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Инсектициды, родентициды, фунгициды, гербициды, противовсходовые средства и регуляторы роста растений, средства дезинфицирующие и аналогичные им, расфас</w:t>
            </w:r>
            <w:r>
              <w:rPr>
                <w:color w:val="000000"/>
                <w:sz w:val="20"/>
              </w:rPr>
              <w:t>ованные в формы или упаковки для розничной продажи или представленные в виде готовых препаратов или из</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1495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380869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товары, упомянутые в примечаниях к субпозициям 2 к данной группе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1496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380891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Инсектициды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1497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380892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Фунгициды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1498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380893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Гербициды, противовсходовые средства и регуляторы роста растений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1499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380894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Средства дезинфицирующие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1500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380899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Инсектициды, родентициды, фунгициды, гербициды, противовсходовые средства и регуляторы роста </w:t>
            </w:r>
            <w:r>
              <w:rPr>
                <w:color w:val="000000"/>
                <w:sz w:val="20"/>
              </w:rPr>
              <w:t>растений, средства дезинфицирующие и аналогичные им, прочие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1501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380910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Средства отделочные, средства для ускорения крашения или фиксации красителей на основе крахмалистых веществ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1502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380991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средства отделочные используемые в текс</w:t>
            </w:r>
            <w:r>
              <w:rPr>
                <w:color w:val="000000"/>
                <w:sz w:val="20"/>
              </w:rPr>
              <w:t>тильном или подобных производствах</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1503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380992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средства отделочные, используемые в бумажном или подобных производствах</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1504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380993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средства отделочные, используемые в кожевенном или подобных производствах</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1505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381010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Препараты для травления металлических поверхностей.; порошки и пасты для низкотемпературной пайки, высокотемпературной пайки или для сварки, состоящие из металла и прочих материалов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1506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381090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препараты, используемые в качестве серд</w:t>
            </w:r>
            <w:r>
              <w:rPr>
                <w:color w:val="000000"/>
                <w:sz w:val="20"/>
              </w:rPr>
              <w:t>ечников или покрытий для сварочных электродов или прутков; флюсы и препараты вспомогательные прочие для пайки тугоплавким припоем или для сварки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1507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381111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Антидетонаторы на основе соединений свинца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1508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381119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антидетонаторы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1509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381121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Присадки к смазочным маслам, содержащие нефть или нефтепродукты, полученные из битуминозных пород</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1510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381129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присадки к смазочным маслам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1511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381190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антидетонаторы, антиоксиданты, ингибиторы </w:t>
            </w:r>
            <w:r>
              <w:rPr>
                <w:color w:val="000000"/>
                <w:sz w:val="20"/>
              </w:rPr>
              <w:t>смолообразования, загустители, антикоррозионные вещества и присадки готовые прочие к нефтепродуктам или другим жидкостям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1512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381210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Ускорители вулканизации каучуков готовые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1513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381220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Пластификаторы составные для каучука и пластмасс</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w:t>
            </w:r>
            <w:r>
              <w:rPr>
                <w:color w:val="000000"/>
                <w:sz w:val="20"/>
              </w:rPr>
              <w:t>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1514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381231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Ускорители вулканизации каучука готовые; составные пластификаторы для каучука или пластмасс, в другом месте не поименованные или не включенные; антиоксиданты и стабилизаторы составные прочие для каучука или пластмасс, антиоксиданты и </w:t>
            </w:r>
            <w:r>
              <w:rPr>
                <w:color w:val="000000"/>
                <w:sz w:val="20"/>
              </w:rPr>
              <w:t>стабилизаторы состав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1515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381239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Ускорители вулканизации каучука готовые; составные пластификаторы для каучука или пластмасс, в другом месте не поименованные или не включенные; антиоксиданты и стабилизаторы составные прочие для каучука или пластма</w:t>
            </w:r>
            <w:r>
              <w:rPr>
                <w:color w:val="000000"/>
                <w:sz w:val="20"/>
              </w:rPr>
              <w:t>сс, антиоксиданты и стабилизаторы состав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1516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381300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Составы и заряды для огнетушителей; заряженные гранаты для тушения пожаров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1517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381400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Растворители и разбавители сложные органические, в другом месте не поименованные; готовые составы </w:t>
            </w:r>
            <w:r>
              <w:rPr>
                <w:color w:val="000000"/>
                <w:sz w:val="20"/>
              </w:rPr>
              <w:t>для удаления красок или лаков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1518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381511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Катализаторы на носителях, содержащие в качестве активного компонента никель или его соединения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1519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381512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Катализаторы на носителях, содержащие в качестве активного компонента драгоценные </w:t>
            </w:r>
            <w:r>
              <w:rPr>
                <w:color w:val="000000"/>
                <w:sz w:val="20"/>
              </w:rPr>
              <w:t>металлы или их соединения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1520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381519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катализаторы на носителях</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1521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381590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катализаторы, в другом месте не поименованные или не включенные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1522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381700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Алкибензолы смешанные и алкинафталины смешанные, кроме </w:t>
            </w:r>
            <w:r>
              <w:rPr>
                <w:color w:val="000000"/>
                <w:sz w:val="20"/>
              </w:rPr>
              <w:t>продуктов товарной позиции 2707 или 2902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1523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381800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Элементы химические легированные, предназначенные для использования в электронике, в форме дисков, пластин или аналогичных формах; соединения химические легированные, для использования в электро</w:t>
            </w:r>
            <w:r>
              <w:rPr>
                <w:color w:val="000000"/>
                <w:sz w:val="20"/>
              </w:rPr>
              <w:t>нике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1524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381900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Жидкости тормозные гидравлические и жидкости готовые прочие для гидравлических передач, не содержащие или содержащие менее 70 мас% нефти или нефтепродуктов, полученных из битуминозных минералов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1525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382000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Антифризы и </w:t>
            </w:r>
            <w:r>
              <w:rPr>
                <w:color w:val="000000"/>
                <w:sz w:val="20"/>
              </w:rPr>
              <w:t>жидкости антиобледенительные готовые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1526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382100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Среды культуральные готовые для выращивания или поддержания жизнедеятельности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1527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382290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Реагенты диагностические или лабораторные на подложке, готовые диагностические или лабораторные реа</w:t>
            </w:r>
            <w:r>
              <w:rPr>
                <w:color w:val="000000"/>
                <w:sz w:val="20"/>
              </w:rPr>
              <w:t>генты на подложке или без нее, не расфасованные или расфасованные в наборы, кроме товаров товарной позиции 3006; сертифицированные эталонные материалы: прочие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1528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382311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Промышленная стеариновая кислота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1529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382312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Промышленная олеиновая</w:t>
            </w:r>
            <w:r>
              <w:rPr>
                <w:color w:val="000000"/>
                <w:sz w:val="20"/>
              </w:rPr>
              <w:t xml:space="preserve"> кислота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1530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382313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Промышленные жирные кислоты таллового масла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1531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382319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промышленные монокарбоновые жирные кислоты; кислотные масла после рафинирования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1532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382370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Промышленные жирные спирты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1533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382410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Вещества связующие готовые, используемые в производстве литейных форм или стержней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1534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382430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Карбиды металлов неагломерированные, смешанные между собой или с другими металлическими связующими веществами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1535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382440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Добавки готовые для ц</w:t>
            </w:r>
            <w:r>
              <w:rPr>
                <w:color w:val="000000"/>
                <w:sz w:val="20"/>
              </w:rPr>
              <w:t>ементов, строительных растворов или бетонов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1536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382460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Сорбит, кроме сорбита субпозиции 290544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1537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382481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Смеси и препараты, содержащие оксиран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1538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382482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Товары, упомянутые в примечании к субпозициям 3 к данной группе, </w:t>
            </w:r>
            <w:r>
              <w:rPr>
                <w:color w:val="000000"/>
                <w:sz w:val="20"/>
              </w:rPr>
              <w:t>содержащие полихлорбифенилы (ПХБ), полихлортерфенилы (ПХТ) или полибромбифенилы (ПББ)</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1539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382483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Товары, упомянутые в примечании к субпозициям 3 к данной группе, содержащие трис(2,3-дибромпропил)фосфат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1540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382484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Готовые связующие </w:t>
            </w:r>
            <w:r>
              <w:rPr>
                <w:color w:val="000000"/>
                <w:sz w:val="20"/>
              </w:rPr>
              <w:t>вещества для производства литейных форм или литейных стержней; продукты и препараты химические, химической или смежных отраслей промышленности (включая препараты, состоящие из смесей природных продуктов), в другом месте не поименованные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1541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38248</w:t>
            </w:r>
            <w:r>
              <w:rPr>
                <w:color w:val="000000"/>
                <w:sz w:val="20"/>
              </w:rPr>
              <w:t>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Товары, упомянутые в примечании к субпозициям 3 к данной группе: содержащие 1,2,3,4,5,6- гексахлорциклогексан (гхг (ISO)), включая линдан (ISO, INN)</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1542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382486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Товары, упомянутые в примечании к субпозициям 3 к данной группе: содержащие пентахло</w:t>
            </w:r>
            <w:r>
              <w:rPr>
                <w:color w:val="000000"/>
                <w:sz w:val="20"/>
              </w:rPr>
              <w:t>рбензол (ISO) или гексахлорбензол (ISO)</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1543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382487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Товары, упомянутые в примечании к субпозициям 3 к данной группе: содержащие перфтороктансульфоновую кислоту, ее соли, перфтороктансульфонамиды или перфтороктансульфонилфторид</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1544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382488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Готовые связующие вещества для производства литейных форм или литейных стержней; продукты и препараты химические, химической или смежных отраслей промышленности (включая препараты, состоящие из смесей природных продуктов), в другом месте не поименованные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1545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382489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Продукты и препараты химические, химической или смежных отраслей промышленности, упомянутые в примечании к субпозициям 3 к данной группе, содержащие хлорированные парафины с короткой цепью</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1546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382491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Готовые связующие веществ</w:t>
            </w:r>
            <w:r>
              <w:rPr>
                <w:color w:val="000000"/>
                <w:sz w:val="20"/>
              </w:rPr>
              <w:t>а для производства литейных форм или литейных стержней; продукты и препараты химические, химической или смежных отраслей промышленности (включая препараты, состоящие из смесей природных продуктов), в другом месте не поименованные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1547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382492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Продукты и препараты химические, химической или смежных отраслей промышленности: полигликолевые сложные эфиры метилфосфоновой кислоты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1548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382499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Готовые связующие вещества для производства литейных форм или литейных стержней; продукты и препараты</w:t>
            </w:r>
            <w:r>
              <w:rPr>
                <w:color w:val="000000"/>
                <w:sz w:val="20"/>
              </w:rPr>
              <w:t xml:space="preserve"> химические, химической или смежных отраслей промышленности (включая препараты, состоящие из смесей природных продуктов), в другом месте не поименованные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1549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382600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Биодизель и его смеси, не содержащие или содержащие менее 70 мас.% нефти или нефт</w:t>
            </w:r>
            <w:r>
              <w:rPr>
                <w:color w:val="000000"/>
                <w:sz w:val="20"/>
              </w:rPr>
              <w:t>епродуктов, полученных из битуминозных пород</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1550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382711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Смеси, содержащие галогенированные производные метана, этана или пропана, в другом месте не поименованные или не включенные: содержащие хлорфторуглероды (ХФУ), содержащие или не содержащие </w:t>
            </w:r>
            <w:r>
              <w:rPr>
                <w:color w:val="000000"/>
                <w:sz w:val="20"/>
              </w:rPr>
              <w:t>гидрохлорфторуглероды (ГХФУ), перфторуглероды (ПФУ) или гидрофторуглероды (ГФУ), содержащие гидробромфторуглероды (ГБФУ), содержащие тетрахлорид углерода; содержащие 1,1,1-трихлорэтан (метилхлороформ): содержащие хлорфторуглероды (ХФУ), содержащие или не с</w:t>
            </w:r>
            <w:r>
              <w:rPr>
                <w:color w:val="000000"/>
                <w:sz w:val="20"/>
              </w:rPr>
              <w:t>одержащие гидрохлорфторуглероды (ГХФУ), перфторуглероды (ПФУ) или гидрофторуглероды (ГФУ)</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1551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382712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Смеси, содержащие гидробромфторуглеводороды (гбфу)</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1552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382713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Смеси, содержащие тетрахлорид углерода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1553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382714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Смеси, </w:t>
            </w:r>
            <w:r>
              <w:rPr>
                <w:color w:val="000000"/>
                <w:sz w:val="20"/>
              </w:rPr>
              <w:t>содержащие 1,1,1- трихлорэтан (метилхлороформ)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1554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382720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Смеси, содержащие бромхлордифторметан (Halon-1211), бромтрифторметан (Halon-1301) или дибромтетрафторэтаны (Halon-2402)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1555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382731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Смеси, содержащие галогенированные производные </w:t>
            </w:r>
            <w:r>
              <w:rPr>
                <w:color w:val="000000"/>
                <w:sz w:val="20"/>
              </w:rPr>
              <w:t>метана, этана или пропана, в другом месте не поименованные или не включенные: содержащие гидрохлорфторуглероды (ГХФУ), содержащие или не содержащие перфторуглероды (ПФУ) или гидрофторуглероды (ГФУ), но не содержащие хлорфторуглероды (ХФУ): содержащие вещес</w:t>
            </w:r>
            <w:r>
              <w:rPr>
                <w:color w:val="000000"/>
                <w:sz w:val="20"/>
              </w:rPr>
              <w:t>тва субпозиций 2903 41 000 0 – 2903 48 000 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1556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382732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Смеси, содержащие галогенированные производные метана, этана или пропана, в другом месте не поименованные или не включенные: содержащие гидрохлорфторуглероды (ГХФУ), содержащие или не содерж</w:t>
            </w:r>
            <w:r>
              <w:rPr>
                <w:color w:val="000000"/>
                <w:sz w:val="20"/>
              </w:rPr>
              <w:t>ащие перфторуглероды (ПФУ) или гидрофторуглероды (ГФУ), но не содержащие хлорфторуглероды (ХФУ), прочие содержащие вещества субпозиций 2903 71 000 0 – 2903 75 000 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1557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382739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Смеси, содержащие галогенированные производные метана, этана или </w:t>
            </w:r>
            <w:r>
              <w:rPr>
                <w:color w:val="000000"/>
                <w:sz w:val="20"/>
              </w:rPr>
              <w:t>пропана, в другом месте не поименованные или не включенные: содержащие гидрохлорфторуглероды (ГХФУ), содержащие или не содержащие перфторуглероды (ПФУ) или гидрофторуглероды (ГФУ), но не содержащие хлорфторуглероды (ХФУ), прочие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1558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382740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Смеси,</w:t>
            </w:r>
            <w:r>
              <w:rPr>
                <w:color w:val="000000"/>
                <w:sz w:val="20"/>
              </w:rPr>
              <w:t xml:space="preserve"> содержащие метилбромид (бромметан) или бромхлорметан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1559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382751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Смеси, содержащие галогенированные производные метана, этана или пропана, в другом месте не поименованные или не включенные: содержащие трифторметан (ГФУ-23) или перфторуглероды (ПФ</w:t>
            </w:r>
            <w:r>
              <w:rPr>
                <w:color w:val="000000"/>
                <w:sz w:val="20"/>
              </w:rPr>
              <w:t>У), но не содержащие хлорфторуглероды (ХФУ) или гидрохлорфторуглероды (ГХФУ): содержащие трифторметан (ГФУ-23)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1560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382759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Смеси, содержащие галогенированные производные метана, этана или пропана, в другом месте не поименованные или не включенные:</w:t>
            </w:r>
            <w:r>
              <w:rPr>
                <w:color w:val="000000"/>
                <w:sz w:val="20"/>
              </w:rPr>
              <w:t xml:space="preserve"> содержащие трифторметан (ГФУ-23) или перфторуглероды (ПФУ), но не содержащие хлорфторуглероды (ХФУ) или гидрохлорфторуглероды (ГХФУ): прочие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1561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382761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Смеси, содержащие галогенированные производные метана, этана или пропана, в другом месте не </w:t>
            </w:r>
            <w:r>
              <w:rPr>
                <w:color w:val="000000"/>
                <w:sz w:val="20"/>
              </w:rPr>
              <w:t>поименованные или не включенные: содержащие прочие гидрофторуглероды (ГФУ), но не содержащие хлорфторуглероды (ХФУ) или гидрохлорфторуглероды (ГХФУ): содержащие 15 мас.% или более 1,1,1-трифторэтана (ГФУ-143a)</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1562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382762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Смеси, содержащие галоген</w:t>
            </w:r>
            <w:r>
              <w:rPr>
                <w:color w:val="000000"/>
                <w:sz w:val="20"/>
              </w:rPr>
              <w:t>ированные производные метана, этана или пропана, в другом месте не поименованные или не включенные: содержащие прочие гидрофторуглероды (ГФУ), но не содержащие хлорфторуглероды (ХФУ) или гидрохлорфторуглероды (ГХФУ): прочие, не включенные в субпозицию выше</w:t>
            </w:r>
            <w:r>
              <w:rPr>
                <w:color w:val="000000"/>
                <w:sz w:val="20"/>
              </w:rPr>
              <w:t>, содержащие 55 мас.% или более пентафторэтана (ГФУ-125), но не содержащие фторированные производные ненасыщенных ациклических углеводородов (HFO)</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1563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382763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Смеси, содержащие галогенированные производные метана, этана или пропана, в другом месте</w:t>
            </w:r>
            <w:r>
              <w:rPr>
                <w:color w:val="000000"/>
                <w:sz w:val="20"/>
              </w:rPr>
              <w:t xml:space="preserve"> не поименованные или не включенные: содержащие прочие гидрофторуглероды (ГФУ), но не содержащие хлорфторуглероды (ХФУ) или гидрохлорфторуглероды (ГХФУ): прочие, не включенные в субпозиции выше, содержащие 40 мас.% или более пентафторэтана (ГФУ -125)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w:t>
            </w:r>
            <w:r>
              <w:rPr>
                <w:color w:val="000000"/>
                <w:sz w:val="20"/>
              </w:rPr>
              <w:t>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1564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382764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Смеси, содержащие галогенированные производные метана, этана или пропана, в другом месте не поименованные или не включенные: содержащие прочие гидрофторуглероды (ГФУ), но не содержащие хлорфторуглероды (ХФУ) или гидрохлорфторуглероды (ГХФУ)</w:t>
            </w:r>
            <w:r>
              <w:rPr>
                <w:color w:val="000000"/>
                <w:sz w:val="20"/>
              </w:rPr>
              <w:t>: прочие, не включенные в субпозиции выше, содержащие 30 мас.% или более 1,1,1,2-тетрафторэтана (ГФУ-134a), но не содержащие фторированные производные ненасыщенных ациклических углеводородов (HFO)</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1565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382765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Смеси, содержащие галогенированные </w:t>
            </w:r>
            <w:r>
              <w:rPr>
                <w:color w:val="000000"/>
                <w:sz w:val="20"/>
              </w:rPr>
              <w:t>производные метана, этана или пропана, в другом месте не поименованные или не включенные: содержащие прочие гидрофторуглероды (ГФУ), но не содержащие хлорфторуглероды (ХФУ) или гидрохлорфторуглероды (ГХФУ): прочие, не включенные в субпозиции выше, содержащ</w:t>
            </w:r>
            <w:r>
              <w:rPr>
                <w:color w:val="000000"/>
                <w:sz w:val="20"/>
              </w:rPr>
              <w:t>ие 20 мас.% или более дифторметана (ГФУ-32) и 20 мас.% или более пентафторэтана (ГФУ-125)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1566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382768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Смеси, содержащие галогенированные производные метана, этана или пропана, в другом месте не поименованные или не включенные: содержащие прочие ги</w:t>
            </w:r>
            <w:r>
              <w:rPr>
                <w:color w:val="000000"/>
                <w:sz w:val="20"/>
              </w:rPr>
              <w:t>дрофторуглероды (ГФУ), но не содержащие хлорфторуглероды (ХФУ) или гидрохлорфторуглероды (ГХФУ): прочие, не включенные в субпозиции выше, содержащие вещества субпозиций 2903 41 000 0 – 2903 48 000 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1567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382769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Смеси, содержащие галогенированные п</w:t>
            </w:r>
            <w:r>
              <w:rPr>
                <w:color w:val="000000"/>
                <w:sz w:val="20"/>
              </w:rPr>
              <w:t>роизводные метана, этана или пропана, в другом месте не поименованные или не включенные: содержащие прочие гидрофторуглероды (ГФУ), но не содержащие хлорфторуглероды (ХФУ) или гидрохлорфторуглероды (ГХФУ): прочие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1568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382790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Смеси, содержащие </w:t>
            </w:r>
            <w:r>
              <w:rPr>
                <w:color w:val="000000"/>
                <w:sz w:val="20"/>
              </w:rPr>
              <w:t>галогенированные производные метана, этана или пропана, в другом месте не поименованные или не включенные: прочие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1569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390110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Полиэтилен в первичных формах с удельным весом менее 0,94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1570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390120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Полиэтилен с удельным весом 0,94 или более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1571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390130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Сополимеры этилена с винилацетатом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1572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390140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Полимеры этилена в первичных формах: сополимеры этилен-альфа-олефиновые с удельным весом менее 0,94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1573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390190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полимеры этилена в первичных формах</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1574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390210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Полипропилен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1575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390220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Полиизобутилен, в первичных формах</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1576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390230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Сополимеры пропилена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1577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390290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полимеры пропилена или прочих олифенов в первичных формах</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1578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390311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Полистирол вспененный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1579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390319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Прочий полистирол</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1580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390320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Сополимеры стиролакрилонитрильные (SAN), в первичных формах</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1581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390330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Сополимеры акрилонитрилбутадиенcтирольные (ABS)</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1582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390390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полимеры стирола в первичных формах</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1583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390410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Поливинилхлорид, не смешанный с другими компонентами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1584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390421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Прочий поливинилхлорид непластифицированный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1585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390422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Прочий поливинилхлорид пластифицированный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1586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390430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Сополимеры винилхлорида и винилацетата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1587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390440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Сополимеры винилхлорида прочие, в первичных формах</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1588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390450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Полимеры виниленденхлорида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1589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390461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Политетрафторэтилен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1590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390469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фторполимеры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1591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390490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полимеры винилхлорида или </w:t>
            </w:r>
            <w:r>
              <w:rPr>
                <w:color w:val="000000"/>
                <w:sz w:val="20"/>
              </w:rPr>
              <w:t>прочих галогенированных олефинов, в первичных формах</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1592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390512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Поливинилацетат диспергированный в воде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1593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390519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Прочий поливинилацетат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1594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390521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Сополимеры винилацетата диспергированные в воде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1595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390529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w:t>
            </w:r>
            <w:r>
              <w:rPr>
                <w:color w:val="000000"/>
                <w:sz w:val="20"/>
              </w:rPr>
              <w:t>сополимеры винилацетата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1596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390530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Спирт поливиниловый, содержащий или не содержащий негидролизованные ацетатные группы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1597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390591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сополимеры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1598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390599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полимеры винилацетата или прочих сложных виниловых эфиров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1599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390610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Полиметилметакрилат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1600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390690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акриловые полимеры в первичных формах</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1601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390710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Полиацетали, в первичных формах</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1602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390721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Бис(полиоксиэтилен)метилфосфонат: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1603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390729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Полиэфиры простые </w:t>
            </w:r>
            <w:r>
              <w:rPr>
                <w:color w:val="000000"/>
                <w:sz w:val="20"/>
              </w:rPr>
              <w:t>прочие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1604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390740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Поликарбонаты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1605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390750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Смолы алкидные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1606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390761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Полиэтилентерефталат с числом вязкости 78 мл/г или выше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1607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390769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полиэтилентерефталат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1608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390770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Полилактид, в первичных формах</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1609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390791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Полиэфиры сложные ненасыщенные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1610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390799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полиэфиры сложные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1611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390810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Полиамид-6, -11, -12, -6,6, -6,9, -6,10 или 6,12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1612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390890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полиамиды в первичных формах</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1613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390910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Смолы </w:t>
            </w:r>
            <w:r>
              <w:rPr>
                <w:color w:val="000000"/>
                <w:sz w:val="20"/>
              </w:rPr>
              <w:t>карбамидные и тиокарбамидные, в первичных формах</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1614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390920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Смолы меламиновые, в первичных формах</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1615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390931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Амино-альдегидные смолы, феноло-альдегидные смолы и полиуретаны в первичных формах, амино-альдегидные смолы </w:t>
            </w:r>
            <w:r>
              <w:rPr>
                <w:color w:val="000000"/>
                <w:sz w:val="20"/>
              </w:rPr>
              <w:t>прочие: полиметиленфенилизоцианат (сырой МДИ, полимерный МДИ)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1616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390939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Амино-альдегидные смолы, феноло-альдегидные смолы и полиуретаны в первичных формах, амино-альдегидные смолы прочие: прочие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1617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390940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Феноло-альдегидные смолы, в п</w:t>
            </w:r>
            <w:r>
              <w:rPr>
                <w:color w:val="000000"/>
                <w:sz w:val="20"/>
              </w:rPr>
              <w:t>ервичных формах</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1618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390950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Полиуретаны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1619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391000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Силиконы в первичных формах</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1620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391110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Смолы нефтяные, кумароновые, инденовые, или кумароно-инденовые и политерпены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1621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391190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продукты химического синтеза в </w:t>
            </w:r>
            <w:r>
              <w:rPr>
                <w:color w:val="000000"/>
                <w:sz w:val="20"/>
              </w:rPr>
              <w:t>первичных формах, полисульфоны, полисульфиды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1622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391211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Ацетаты целлюлозы непластифицированные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1623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391212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Ацетаты целлюлозы пластифицированные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1624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391220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Нитраты целлюлозы (включая коллодии)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1625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391231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Карбоксиметилцеллюлоза и ее соли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1626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391239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эфиры целлюлозы простые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1627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391290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химические производные целлюлозы в первичных формах</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1628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391310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Кислота альгиновая, ее соли и сложные эфиры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1629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391390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полимеры природные и полимеры природные модифицированные, в первичных формах</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1630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391400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Смолы ионообменные, полученные на основе полимеров товарныхпозиций 3901-3913, в первичных формах</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1631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400211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Каучук бутадиенстирольный (SBR); </w:t>
            </w:r>
            <w:r>
              <w:rPr>
                <w:color w:val="000000"/>
                <w:sz w:val="20"/>
              </w:rPr>
              <w:t>карбоксилированный бутадиенстирольный каучук (ХSBR): латекс</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1632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400219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Каучук бутадиенстирольный (SBR); карбоксилированный бутадиенстирольный каучук (ХSBR): прочий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1633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400220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Каучук бутадиеновый (BR)</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1634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400231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Каучук </w:t>
            </w:r>
            <w:r>
              <w:rPr>
                <w:color w:val="000000"/>
                <w:sz w:val="20"/>
              </w:rPr>
              <w:t>изобутиленизопреновый (бутилкаучук) (IIR)</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1635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400239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Прочий каучук изобутиленизопреновый (бутилкаучук) (IIR); каучук галогенированный изобутиленизопреновый (CIIR или BIIR)</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1636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400241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Каучук хлоропреновый (хлорбутадиеновый) (CR): латекс</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1637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400249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Прочий каучук хлоропреновый (хлорбутадиеновый) (CR)</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1638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400251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Каучук бутадиеннитральный (NBR): латекс</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1639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400259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Прочий каучук бутадиеннитральный (NBR)</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1640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400260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Каучук изопреновый (IR)</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1641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400270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Каучук этиленпропилендиеновый несопряженный (EPDM)</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1642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400280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Смеси любого продукта товарной позиции 4001с любым продуктом данной товарной позиции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1643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400291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Прочий латекс в первичных формах, в виде пластин, листов, или полос</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w:t>
            </w:r>
            <w:r>
              <w:rPr>
                <w:color w:val="000000"/>
                <w:sz w:val="20"/>
              </w:rPr>
              <w:t>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1644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400299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каучук синтетический и фактис, полученный из масел, в первичных формах или в виде пластин, листов или полос, или лент; смеси любого продукта товарной позиции 4001 с любым продуктом данной товарной позиции, в первичных формах или в </w:t>
            </w:r>
            <w:r>
              <w:rPr>
                <w:color w:val="000000"/>
                <w:sz w:val="20"/>
              </w:rPr>
              <w:t>виде пластин, листов или полос, или лент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1645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440210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Уголь древесный (включая уголь, полученный из скорлупы или орехов), агломерированный или неагломерированный из бамбука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1646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540211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Нити, не расфасованные для розничной продажи </w:t>
            </w:r>
            <w:r>
              <w:rPr>
                <w:color w:val="000000"/>
                <w:sz w:val="20"/>
              </w:rPr>
              <w:t>высокопрочные из арамидов, текстурированные или нетекстурированные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1647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540219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нити, не расфасованные для розничной продажи высокопрочные нейлоновые или из других полиамидов, текстурированные или нетекстурированные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1648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540220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Нити, не расфасованные для розничной продажи, высокопрочные полиэфирные, текстурированные или нетекстурированные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1649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540231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Текстурированные нити нейлоновые или из полиамидов, линейной плотности одиночной нити не более 50 текс</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1650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54023</w:t>
            </w:r>
            <w:r>
              <w:rPr>
                <w:color w:val="000000"/>
                <w:sz w:val="20"/>
              </w:rPr>
              <w:t>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Нити текстурированные нейлоновые или из других полиамидов, линейной плотности одиночной нити более 50 текс, но менее 67 дтекс, не расфасованные для розничной продажи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1651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540233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Текстурированные нити полиэфирные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1652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540234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Текстурированные нити полипропиленовые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1653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540239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текстурированные нити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1654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540244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Нити прочие одиночные, эластомерные, некрученые или с круткой не более 50 кр/м, линейной плотности менее 67 дтекс, не расфасованные для розничной </w:t>
            </w:r>
            <w:r>
              <w:rPr>
                <w:color w:val="000000"/>
                <w:sz w:val="20"/>
              </w:rPr>
              <w:t>продажи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1655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540245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Нити прочие одиночные некрученые или с круткой не более 50кр/м прочие, нейлоновые или из других полиамидов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1656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540246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Нити прочие одиночные, полиэфирные, частично ориентированные, некрученые или с круткой не более 50 </w:t>
            </w:r>
            <w:r>
              <w:rPr>
                <w:color w:val="000000"/>
                <w:sz w:val="20"/>
              </w:rPr>
              <w:t>кр/м, включая синтетические мононити линейной плотности менее 67 дтекс, не расфасованные для розничной продажи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1657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540247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Нити прочие одиночные, некрученые или с круткой не более 50кр/м прочие полиэфирные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1658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540248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Нити прочие </w:t>
            </w:r>
            <w:r>
              <w:rPr>
                <w:color w:val="000000"/>
                <w:sz w:val="20"/>
              </w:rPr>
              <w:t>одиночные, некрученые или с круткой не более 50кр/м прочие полипропиленовые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1659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540249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Нити прочие одиночные, некрученые или с круткой не более 50 кр/м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1660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540251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нити, одиночные с круткой более 50 кр/м, не расфасованные для розн</w:t>
            </w:r>
            <w:r>
              <w:rPr>
                <w:color w:val="000000"/>
                <w:sz w:val="20"/>
              </w:rPr>
              <w:t>ичной продажи, нейлоновые или из других полиамидов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1661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540252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нити, одиночные с круткой более 50 кр/м, не расфасованные для розничной продажи, полиэфирные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1662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540253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нити, одиночные с круткой более 50 кр/м, не </w:t>
            </w:r>
            <w:r>
              <w:rPr>
                <w:color w:val="000000"/>
                <w:sz w:val="20"/>
              </w:rPr>
              <w:t>расфасованные для розничной продажи, полипропиленовые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1663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540259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комплексные синтетические нити (кроме швейных ниток), одиночные, с круткой более 50 кр/м, не расфасованные для розничной продажи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1664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540310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Нити высокопрочные виско</w:t>
            </w:r>
            <w:r>
              <w:rPr>
                <w:color w:val="000000"/>
                <w:sz w:val="20"/>
              </w:rPr>
              <w:t>зные (кроме швейных ниток), не расфасованные для розничной продажи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1665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540331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Нити одиночные прочие вискозные, некрученые или с круткой не более 120 кр/м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1666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540332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Нити одиночные прочие, вискозные с круткой более 120 кр/м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1667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540333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Нити одиночные прочие, из ацетилцеллюлозы, не расфасованные для розничной продажи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1668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540339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Нити одиночные прочие комплексные искусственные (кроме швейных ниток), включая мононити линейной плотности менее 67 дтекс, не расфасованные для р</w:t>
            </w:r>
            <w:r>
              <w:rPr>
                <w:color w:val="000000"/>
                <w:sz w:val="20"/>
              </w:rPr>
              <w:t>озничной продажи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1669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540411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Мононити синтетические линейной плотности 67 дтекс или более и с размером поперечного сечения не более 1 мм, из синтетических материалов с шириной не более 5 мм, эластомерные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1670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540412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Мононити синтетические</w:t>
            </w:r>
            <w:r>
              <w:rPr>
                <w:color w:val="000000"/>
                <w:sz w:val="20"/>
              </w:rPr>
              <w:t xml:space="preserve"> линейной плотности 67 дтекс или более и с размером поперечного сечения не более 1 мм, из синтетических материалов с шириной не более 5 мм, прочие полипропиленовые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1671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540419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Мононити синтетические линейной плотности 67 дтекс или более и с размер</w:t>
            </w:r>
            <w:r>
              <w:rPr>
                <w:color w:val="000000"/>
                <w:sz w:val="20"/>
              </w:rPr>
              <w:t>ом поперечного сечения не более 1 мм, из синтетических материалов с шириной не более 5 мм, прочие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1672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540490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мононити из синтетические линейной плотности 67 дтекс или более и с размером поперечного сечения не более 1 мм, включая нити из си</w:t>
            </w:r>
            <w:r>
              <w:rPr>
                <w:color w:val="000000"/>
                <w:sz w:val="20"/>
              </w:rPr>
              <w:t>нтетических текстильных материалов с шириной не более 5 мм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1673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540500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Мононити искусственные линейной плотности 67 дтекс или более и с размером поперечного сечения не более 1 мм; плоские и аналогичные нити (например, искусственная соломка) из </w:t>
            </w:r>
            <w:r>
              <w:rPr>
                <w:color w:val="000000"/>
                <w:sz w:val="20"/>
              </w:rPr>
              <w:t>искусственных текстильных материалов с шириной не более 5 мм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1674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550111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Жгут синтетических нитей: нейлоновый или из прочих полиамидов: из арамидов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1675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550119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Жгут синтетических нитей: нейлоновый или из прочих полиамидов: прочий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1676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550120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Жгут полиэфирный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1677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550130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Жгут акриловый или модакриловый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1678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550140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Жгут полипропиленовый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1679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550190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Прочий жгут синтетических нитей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1680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550210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Жгут искусственных нитей: ацетата целлюлозы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1681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550290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Жгут искусственных нитей: прочий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1682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550311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Волокна из арамидов, не подвергнутые кардо-, гребнечесанию или другой подготовке для прядения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1683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550319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волокна нейлоновые или из прочих полиамидов, не подвергнутые кардо-,</w:t>
            </w:r>
            <w:r>
              <w:rPr>
                <w:color w:val="000000"/>
                <w:sz w:val="20"/>
              </w:rPr>
              <w:t xml:space="preserve"> гребнечесанию или другой подготовке для прядения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1684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550320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Волокна полиэфирные, не подвергнутые кардо- и гребнечесанию или другой подготовке для прядения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1685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550330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Волокна акриловые или модакриловые, не подвергнутые кардо- и гребнече</w:t>
            </w:r>
            <w:r>
              <w:rPr>
                <w:color w:val="000000"/>
                <w:sz w:val="20"/>
              </w:rPr>
              <w:t>санию или другой подготовке для прядения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1686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550340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Волокна полипропиленовые, не подвергнутые кардо- и гребнечесанию или другой подготовке для прядения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1687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550390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волокна синтетические, не подвергнутые кардо-, гребнечесанию или </w:t>
            </w:r>
            <w:r>
              <w:rPr>
                <w:color w:val="000000"/>
                <w:sz w:val="20"/>
              </w:rPr>
              <w:t>другой подготовке для прядения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1688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550410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Волокна вискозные, не подвергнутые кардо- и гребнечесанию или другой подготовке для прядения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1689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550490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Волокна искусственные прочие, не подвергнутые кардо- и гребнечесанию или другой подготовке</w:t>
            </w:r>
            <w:r>
              <w:rPr>
                <w:color w:val="000000"/>
                <w:sz w:val="20"/>
              </w:rPr>
              <w:t xml:space="preserve"> для прядения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1690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710410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Кварц пьезоэлектрический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1691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840130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Тепловыделяющие элементы (твэлы), необлученные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123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Фармацевтическая промышленность</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1692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291821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Кислота салициловая и ее соли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1693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291822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O-ацетилсалициловая </w:t>
            </w:r>
            <w:r>
              <w:rPr>
                <w:color w:val="000000"/>
                <w:sz w:val="20"/>
              </w:rPr>
              <w:t>кислота, ее соли и сложные эфиры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1694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291823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эфиры салициловой кислоты сложные и их соли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1695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292241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Лизин и его сложные эфиры; соли этих соединений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1696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292242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Глутаминовая кислота и ее соли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1697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292310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Холин и </w:t>
            </w:r>
            <w:r>
              <w:rPr>
                <w:color w:val="000000"/>
                <w:sz w:val="20"/>
              </w:rPr>
              <w:t>его соли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1698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292320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Лецитины и фосфоаминолипиды прочие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1699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292330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Тетраэтиламмония перфтороктансульфонат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1700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292340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Дидецилдиметиламмония перфтороктансульфонат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1701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292390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соли и гидроксиды четвертичного </w:t>
            </w:r>
            <w:r>
              <w:rPr>
                <w:color w:val="000000"/>
                <w:sz w:val="20"/>
              </w:rPr>
              <w:t>аммониевого основания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1702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292411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Мепробамат (INN)</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1703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292412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Фторацетамид (ISO), монокротофос (ISO) и фосфамидон (ISO)</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1704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292419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амиды ациклические (включая карбаматы ациклические) и их производные; соли этих </w:t>
            </w:r>
            <w:r>
              <w:rPr>
                <w:color w:val="000000"/>
                <w:sz w:val="20"/>
              </w:rPr>
              <w:t>соединений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1705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292423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2-ацетамидобензойная кислота (n-ацетиланнраниловая кислота) и ее соли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1706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292424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Этинамат (INN)</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1707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292425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Алахлор (ISO)</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1708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292429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амиды циклические (включая карбаматы циклические) и их </w:t>
            </w:r>
            <w:r>
              <w:rPr>
                <w:color w:val="000000"/>
                <w:sz w:val="20"/>
              </w:rPr>
              <w:t>производные; соли этих соединений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1709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293220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Лактоны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1710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293311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Феназон (антипирин) и его производные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1711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293319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соединения, содержащие в структуре неконденсированное пиразольное кольцо (гидрированное или </w:t>
            </w:r>
            <w:r>
              <w:rPr>
                <w:color w:val="000000"/>
                <w:sz w:val="20"/>
              </w:rPr>
              <w:t>негидрированное)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1712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293321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Гидантоин и его производные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1713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293352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Малонилмочевина (барбитуровая кислота) и ее соли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1714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293353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Аллобарбитал (INN), амобарбитал (INN), буталбитал (INN), бутобарбитал, циклобарбитал (INN), </w:t>
            </w:r>
            <w:r>
              <w:rPr>
                <w:color w:val="000000"/>
                <w:sz w:val="20"/>
              </w:rPr>
              <w:t>метилфенобарбитал (INN), пентобарбитал (INN), секбутабарбитал (INN), секобарбитал (INN) и винилбитал (INN) ; соли этих соединений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1715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293354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производные малонилмочевины (барбитуровой кислоты);соли этих соединений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1716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293355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Лопразолам (INN), меклоквалон (INN), метаквалон (INN) и зипепрол (INN); соли этих соединений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1717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293359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соединения, содержащие в структуре пиримидиновое кольцо (гидрированное или негидрированное) или пиперазиновое кольцо</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1718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293369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соединения, содержащие в структуре неконденсированное триазиновое кольцо (гидрированное или негидрированное)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1719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293430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Соединения, содержащие в структуре фенотиазиновую кольцевую систему (гидрированную или негидрированную), без дал</w:t>
            </w:r>
            <w:r>
              <w:rPr>
                <w:color w:val="000000"/>
                <w:sz w:val="20"/>
              </w:rPr>
              <w:t>ьнейшей конденсации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1720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293510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N-метилперфтороктансульфонамид</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1721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293520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N-этилперфтороктансульфонамид</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1722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293530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N-этил-n-(2-гидроксиэтил) перфтороктансульфонамид</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1723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293540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N-(2-гидроксиэтил)-n- </w:t>
            </w:r>
            <w:r>
              <w:rPr>
                <w:color w:val="000000"/>
                <w:sz w:val="20"/>
              </w:rPr>
              <w:t>метилперфтороктансульфонамид</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1724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293550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перфтороктансульфонамиды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1725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293590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Сульфонамиды: прочие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1726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293621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Витамины А и их производные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1727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293622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Витамин B1 и его производные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1728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293623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Витамин B2 и</w:t>
            </w:r>
            <w:r>
              <w:rPr>
                <w:color w:val="000000"/>
                <w:sz w:val="20"/>
              </w:rPr>
              <w:t xml:space="preserve"> его производные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1729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293624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Кислота D- и DL-пантотеновая (витамин В5), ее производные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1730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293625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Витамин B6 и его производные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1731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293626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Витамин B12 и его производные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1732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293627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Витамин C и его производные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1733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293628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Витамин E и его производные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1734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293629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Витамины прочие и их производные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1735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293690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витамины и их производные, включая природные концентраты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1736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293711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Соматотропин, его производные и структурные аналоги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1737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293712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Инсулин и его соли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1738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293719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полипептидные гормоны, белковые гормоны и гликопротеиновые гормоны, их производные и структурные аналоги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1739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293721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Кортизон, гидрокортизон, преднизон (дегидрокортизон) и </w:t>
            </w:r>
            <w:r>
              <w:rPr>
                <w:color w:val="000000"/>
                <w:sz w:val="20"/>
              </w:rPr>
              <w:t>преднизолон (дегидрогидрокортизон)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1740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293722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Галогенированные производные кортикостероидных гормонов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1741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293723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Эстрогены и прогестины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1742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293729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стероидные гормоны, их производные и структурные аналоги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1743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293750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Простагландины, тромбоксаны и лейкотриены, их производные и структурные аналоги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1744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293790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гормоны, простагландины, тромбоксаны и лейкотриены, природные или синтезированные; их производные и структурные аналоги, включающие цепочечны</w:t>
            </w:r>
            <w:r>
              <w:rPr>
                <w:color w:val="000000"/>
                <w:sz w:val="20"/>
              </w:rPr>
              <w:t>е модифицированные полипептиды, используемые в основном в качестве гормонов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1745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293810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Рутозид (рутин) и его производные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1746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293890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гликозиды, природные или синтезированные, их соли, простые и сложные эфиры и прочие производные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1747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293911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Концентраты из маковой соломки; бупренорфин (INN), кодеин, дигидрокодеин (INN), этилморфин, эторфин (INN), героин, гидрокодон (INN), гидроморфон (INN), морфин, никоморфин (INN), оксикодон (INN), оксиморфон (INN), фолкодин (INN), тебако</w:t>
            </w:r>
            <w:r>
              <w:rPr>
                <w:color w:val="000000"/>
                <w:sz w:val="20"/>
              </w:rPr>
              <w:t>н (INN) и тебаин; соли этих соединений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1748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293919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алкалоиды опия и их производные; соли этих соединений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1749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293920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Алкалоиды, выделенные из коры хинного дерева, и их производные; соли этих соединений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1750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293930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Кофеин и</w:t>
            </w:r>
            <w:r>
              <w:rPr>
                <w:color w:val="000000"/>
                <w:sz w:val="20"/>
              </w:rPr>
              <w:t xml:space="preserve"> его соли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1751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293941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Эфедрины и их соли: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1752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293942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Псевдоэфедрин (INN) и его соли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1753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293943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Катин (INN) и его соли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1754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293944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Норэфедрин и его соли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1755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293949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алкалоиды эфедры и их производные; </w:t>
            </w:r>
            <w:r>
              <w:rPr>
                <w:color w:val="000000"/>
                <w:sz w:val="20"/>
              </w:rPr>
              <w:t>соли этих соединений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1756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293951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Фенетиллин (INN) и его соли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1757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293959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теофиллин и аминофиллин (теофиллинэтилендиамин) и ихпроизводные; соли этих соединений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1758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293961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Эргометрин (INN) и его соли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1759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293962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Эрготамин (INN) и его соли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1760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293963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Лизергиновая кислота и ее соли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1761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293969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алкалоиды спорыньи ржи и их производные; соли этих соединений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1762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293979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Алкалоиды, природные или синтезированные, их соли, простые и </w:t>
            </w:r>
            <w:r>
              <w:rPr>
                <w:color w:val="000000"/>
                <w:sz w:val="20"/>
              </w:rPr>
              <w:t>сложные эфиры и прочие производные, прочие, растительного происхождения: прочие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1763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293980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алкалоиды, природные или синтезированные, их соли, простые и сложные эфиры и прочие производные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1764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294000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Сахара химически чистые, кроме </w:t>
            </w:r>
            <w:r>
              <w:rPr>
                <w:color w:val="000000"/>
                <w:sz w:val="20"/>
              </w:rPr>
              <w:t>сахарозы, лактозы, мальтозы, глюкозы и фруктозы; эфиры сахаров, простые и сложные, и их соли, кроме соединений, указанных в товарных позициях 2937,2938, 2939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1765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294110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Пенициллины и их производные, имеющие структуру пенициллиновой кислоты; соли </w:t>
            </w:r>
            <w:r>
              <w:rPr>
                <w:color w:val="000000"/>
                <w:sz w:val="20"/>
              </w:rPr>
              <w:t>этих соединений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1766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294120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Стрептомицины и их производные; соли этих соединений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1767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294130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Тетрациклины и их производные; соли этих соединений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1768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294140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Хлорамфеникол и его производные; соли этих соединений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1769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294150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Эритромицин и его производные; соли этих соединений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1770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294190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антибиотики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1771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300120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Экстракты желез или прочих органов или их секретов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1772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300190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вещества человеческого или животного происхождения, </w:t>
            </w:r>
            <w:r>
              <w:rPr>
                <w:color w:val="000000"/>
                <w:sz w:val="20"/>
              </w:rPr>
              <w:t>предназначенные для терапевтических или профилактических целей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1773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300212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Сыворотки иммунные, фракции крови прочие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1774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300213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Иммунологические продукты, несмешанные, не расфасованные в виде дозированных лекарственных форм или в формы ил</w:t>
            </w:r>
            <w:r>
              <w:rPr>
                <w:color w:val="000000"/>
                <w:sz w:val="20"/>
              </w:rPr>
              <w:t>и упаковки для розничной продажи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1775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300214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Иммунологические продукты, смешанные, не расфасованные в виде дозированных лекарственных форм или в формы или упаковки для розничной продажи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1776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300215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Иммунологические продукты, расфасованные</w:t>
            </w:r>
            <w:r>
              <w:rPr>
                <w:color w:val="000000"/>
                <w:sz w:val="20"/>
              </w:rPr>
              <w:t xml:space="preserve"> в виде дозированных лекарственных форм или в формы или упаковки для розничной продажи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1777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300241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Вакцины для людей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1778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300242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Вакцины ветеринарные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1779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300249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вакцины, токсины, культуры микроорганизмов (кроме дрожжей) и</w:t>
            </w:r>
            <w:r>
              <w:rPr>
                <w:color w:val="000000"/>
                <w:sz w:val="20"/>
              </w:rPr>
              <w:t xml:space="preserve"> аналогичные продукты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1780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300251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Продукты для клеточной терапии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1781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300259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клеточные культуры, модифицированные или немодифицированные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1782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300290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кровь человеческая, кровь животных, приготовленная для </w:t>
            </w:r>
            <w:r>
              <w:rPr>
                <w:color w:val="000000"/>
                <w:sz w:val="20"/>
              </w:rPr>
              <w:t>использования в терапевтических, профилактических или диагностических целях; культуры микроорганизмов и аналогичные продукты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1783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300310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Лекарственные средства (кроме товаров товарной позиции 3002, 3005 или 3006), состоящие из смеси двух или более</w:t>
            </w:r>
            <w:r>
              <w:rPr>
                <w:color w:val="000000"/>
                <w:sz w:val="20"/>
              </w:rPr>
              <w:t xml:space="preserve"> компонентов, для использования в терапевтических или профилактических целях, но не расфасованные в виде дозированных лекарственных форм или в формы или упаковки для розничной продажи, содержащие пенициллины или их производные, имеющие структуру пенициллан</w:t>
            </w:r>
            <w:r>
              <w:rPr>
                <w:color w:val="000000"/>
                <w:sz w:val="20"/>
              </w:rPr>
              <w:t>овой кислоты, или содержащие стрептомицины или их производные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1784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300320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Лекарственные средства (кроме товаров товарной позиции 3002, 3005 или 3006), состоящие из смеси двух или более компонентов, для использования в терапевтических или профилакт</w:t>
            </w:r>
            <w:r>
              <w:rPr>
                <w:color w:val="000000"/>
                <w:sz w:val="20"/>
              </w:rPr>
              <w:t>ических целях, но не расфасованные в виде дозированных лекарственных форм или в формы или упаковки для розничной продажи, содержащие антибиотики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1785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300331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Лекарственные средства (кроме товаров товарной позиции 3002, 3005 или 3006), содержащие го</w:t>
            </w:r>
            <w:r>
              <w:rPr>
                <w:color w:val="000000"/>
                <w:sz w:val="20"/>
              </w:rPr>
              <w:t>рмоны или другие соединения товарной позиции 2937, содержащие инсулин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1786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300339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Лекарственные средства (кроме товаров товарной позиции 3002, 3005 или 3006), содержащие гормоны или прочие соединения товарной позиции 2937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1787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300341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лекарственные средства (кроме товаров товарной позиции 3002, 3005 или 3006), состоящие из смеси двух или более компонентов, для использования в терапевтических или профилактических целях, но не расфасованные в виде дозированных лекарственных форм ил</w:t>
            </w:r>
            <w:r>
              <w:rPr>
                <w:color w:val="000000"/>
                <w:sz w:val="20"/>
              </w:rPr>
              <w:t>и в формы или упаковки для розничной продажи: содержащие эфедрин или его соли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1788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300342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лекарственные средства (кроме товаров товарной позиции 3002, 3005 или 3006), состоящие из смеси двух или более компонентов, для использования в терапе</w:t>
            </w:r>
            <w:r>
              <w:rPr>
                <w:color w:val="000000"/>
                <w:sz w:val="20"/>
              </w:rPr>
              <w:t>втических или профилактических целях, но не расфасованные в виде дозированных лекарственных форм или в формы или упаковки для розничной продажи: содержащие псевдоэфедрин (INN) или его соли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1789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300343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лекарственные средства (кроме товаров </w:t>
            </w:r>
            <w:r>
              <w:rPr>
                <w:color w:val="000000"/>
                <w:sz w:val="20"/>
              </w:rPr>
              <w:t xml:space="preserve">товарной позиции 3002, 3005 или 3006), состоящие из смеси двух или более компонентов, для использования в терапевтических или профилактических целях, но не расфасованные в виде дозированных лекарственных форм или в формы или упаковки для розничной продажи </w:t>
            </w:r>
            <w:r>
              <w:rPr>
                <w:color w:val="000000"/>
                <w:sz w:val="20"/>
              </w:rPr>
              <w:t>содержащие норэфедрин или его соли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1790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300349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лекарственные средства (кроме товаров товарной позиции 3002, 3005 или 3006), состоящие из смеси двух или более компонентов, для использования в терапевтических или профилактических целях, но не</w:t>
            </w:r>
            <w:r>
              <w:rPr>
                <w:color w:val="000000"/>
                <w:sz w:val="20"/>
              </w:rPr>
              <w:t xml:space="preserve"> расфасованные в виде дозированных лекарственных форм или в формы или упаковки для розничной продаж, содержащие алкалоиды и их производные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1791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300360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Лекарственные средства (кроме товаров товарной позиции 3002, 3005 или 3006), состоящие из смеси </w:t>
            </w:r>
            <w:r>
              <w:rPr>
                <w:color w:val="000000"/>
                <w:sz w:val="20"/>
              </w:rPr>
              <w:t>двух или более компонентов, для использования в терапевтических или профилактических целях, но не расфасованные в виде дозированных лекарственных форм или в формы или упаковки для розничной продажи: прочие, содержащие противомалярийные активные (действующи</w:t>
            </w:r>
            <w:r>
              <w:rPr>
                <w:color w:val="000000"/>
                <w:sz w:val="20"/>
              </w:rPr>
              <w:t>е) вещества, указанные в примечании к субпозициям 2 к данной группе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1792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300390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лекарственные средства (лекарства), состоящие из смеси двух и более компонентов, для использования в профилактических целях, но не расфасованные в виде дозирова</w:t>
            </w:r>
            <w:r>
              <w:rPr>
                <w:color w:val="000000"/>
                <w:sz w:val="20"/>
              </w:rPr>
              <w:t>нных лекарственных форм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1793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300410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Лекарственные средства, содержащие пенициллины или их производные, имеющие структуру пенициллановой кислоты, или содержащие стрептомицины или их производные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1794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300420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лекарственные средства из </w:t>
            </w:r>
            <w:r>
              <w:rPr>
                <w:color w:val="000000"/>
                <w:sz w:val="20"/>
              </w:rPr>
              <w:t>смешанных или несмешанных продуктов, содержащие антибиотики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1795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300431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Лекарственные средства из смешанных или несмешанных продуктов, содержащие инсулин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1796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300432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Лекарственные средства из смешанных или несмешанных продуктов, </w:t>
            </w:r>
            <w:r>
              <w:rPr>
                <w:color w:val="000000"/>
                <w:sz w:val="20"/>
              </w:rPr>
              <w:t>содержащие кортикостероидные гормоны, их производные и структурные аналоги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1797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300439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лекарственные средства, содержащие гормоны или прочие соединения, указанные в товарной позиции 2937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1798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300441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лекарственные средства </w:t>
            </w:r>
            <w:r>
              <w:rPr>
                <w:color w:val="000000"/>
                <w:sz w:val="20"/>
              </w:rPr>
              <w:t>(кроме товаров товарной позиции 3002, 3005 или 3006), состоящие из смешанных или несмешанных продуктов, прочие, содержащие алкалоиды или их производные, для использования в терапевтических или профилактических целях, расфасованные в виде дозированных лекар</w:t>
            </w:r>
            <w:r>
              <w:rPr>
                <w:color w:val="000000"/>
                <w:sz w:val="20"/>
              </w:rPr>
              <w:t>ственных форм (включая лекарственные средства в форме трансдермальных систем) или в формы или упаковки для розничной продажи, содержащие эфедрин или его соли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1799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300442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лекарственные средства (кроме товаров товарной позиции 3002, 3005 или </w:t>
            </w:r>
            <w:r>
              <w:rPr>
                <w:color w:val="000000"/>
                <w:sz w:val="20"/>
              </w:rPr>
              <w:t xml:space="preserve">3006), состоящие из смешанных или несмешанных продуктов, прочие, содержащие алкалоиды или их производные: содержащие эфедрин или его соли, для использования в терапевтических или профилактических целях, расфасованные в виде дозированных лекарственных форм </w:t>
            </w:r>
            <w:r>
              <w:rPr>
                <w:color w:val="000000"/>
                <w:sz w:val="20"/>
              </w:rPr>
              <w:t>(включая лекарственные средства в форме трансдермальных систем) или в формы или упаковки для розничной продажи, содержащие псевдоэфедрин (INN) или его соли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1800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300443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лекарственные средства (кроме товаров товарной </w:t>
            </w:r>
            <w:r>
              <w:rPr>
                <w:color w:val="000000"/>
                <w:sz w:val="20"/>
              </w:rPr>
              <w:t>позиции 3002, 3005 или 3006), состоящие из смешанных или несмешанных продуктов, прочие, содержащие алкалоиды или их производные: содержащие эфедрин или его соли, для использования в терапевтических или профилактических целях, расфасованные в виде дозирован</w:t>
            </w:r>
            <w:r>
              <w:rPr>
                <w:color w:val="000000"/>
                <w:sz w:val="20"/>
              </w:rPr>
              <w:t>ных лекарственных форм (включая лекарственные средства в форме трансдермальных систем) или в формы или упаковки для розничной продажи, содержащие норэфедрин или его соли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1801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300449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лекарственные средства (кроме товаров товарной позиции 300</w:t>
            </w:r>
            <w:r>
              <w:rPr>
                <w:color w:val="000000"/>
                <w:sz w:val="20"/>
              </w:rPr>
              <w:t xml:space="preserve">2, 3005 или 3006), состоящие из смешанных или несмешанных продуктов, для использования в терапевтических или профилактических целях, расфасованные в виде дозированных лекарственных форм (включая лекарственные средства в форме трансдермальных систем) или в </w:t>
            </w:r>
            <w:r>
              <w:rPr>
                <w:color w:val="000000"/>
                <w:sz w:val="20"/>
              </w:rPr>
              <w:t>формы или упаковки для розничной продажи, содержащие прочие алкалоиды или их производные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1802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300450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Лекарственные средства прочие, содержащие витамины или другие соединения, указанные в товарной позиции 2936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1803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300460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лекарстве</w:t>
            </w:r>
            <w:r>
              <w:rPr>
                <w:color w:val="000000"/>
                <w:sz w:val="20"/>
              </w:rPr>
              <w:t>нные средства (кроме товаров товарной позиции 3002, 3005 или 3006), состоящие из смешанных или несмешанных продуктов, для использования в терапевтических или профилактических целях, расфасованные в виде дозированных лекарственных форм (включая лекарственны</w:t>
            </w:r>
            <w:r>
              <w:rPr>
                <w:color w:val="000000"/>
                <w:sz w:val="20"/>
              </w:rPr>
              <w:t>е средства в форме трансдермальных систем) или в формы или упаковки для розничной продажи, прочие содержащие противомалярийные активные (действующие) вещества, указанные в примечании к субпозициям 2 к данной группе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1804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300490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лекарственные</w:t>
            </w:r>
            <w:r>
              <w:rPr>
                <w:color w:val="000000"/>
                <w:sz w:val="20"/>
              </w:rPr>
              <w:t xml:space="preserve"> средства (кроме указанных в позициях 3002, 3005, 3006), состоящие из смешанных или несмешанных продуктов, для использования в терапевтических или профилактических целях, расфасованные в виде дозированных лекарственных форм (включая лекарственные средства </w:t>
            </w:r>
            <w:r>
              <w:rPr>
                <w:color w:val="000000"/>
                <w:sz w:val="20"/>
              </w:rPr>
              <w:t>в форме трансдермальных систем) или в формы или упаковки для розничной продажи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1805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300510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Материал перевязочный ангезивный и прочие материалы, имеющие липкую поверхность</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1806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300590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Прочий перевязочный материал: вата, марля, бинты, расфа</w:t>
            </w:r>
            <w:r>
              <w:rPr>
                <w:color w:val="000000"/>
                <w:sz w:val="20"/>
              </w:rPr>
              <w:t>сованные в формы или упаковки для розничной продажи, предназначенные для использования в медицине, хирургии, стоматологии или ветеринарии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1807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300630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Препараты контрастные для рентгенографических обследований; реагенты диагностические, </w:t>
            </w:r>
            <w:r>
              <w:rPr>
                <w:color w:val="000000"/>
                <w:sz w:val="20"/>
              </w:rPr>
              <w:t>предназначенные для введения больным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1808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300650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Сумки санитарные и наборы для оказания первой помощи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1809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300660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Средства химические контрацептивные, изготовленные на основе гормонов или спермицидов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1810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382211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Реагенты </w:t>
            </w:r>
            <w:r>
              <w:rPr>
                <w:color w:val="000000"/>
                <w:sz w:val="20"/>
              </w:rPr>
              <w:t>диагностические или лабораторные на подложке, готовые диагностические или лабораторные реагенты на подложке или без нее, не расфасованные или расфасованные в наборы, кроме товаров товарной позиции 3006, для определения малярии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1811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382212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Реагенты</w:t>
            </w:r>
            <w:r>
              <w:rPr>
                <w:color w:val="000000"/>
                <w:sz w:val="20"/>
              </w:rPr>
              <w:t xml:space="preserve"> диагностические или лабораторные на подложке, готовые диагностические или лабораторные реагенты на подложке или без нее, не расфасованные или расфасованные в наборы, кроме товаров товарной позиции 3006; сертифицированные эталонные материалы: реагенты диаг</w:t>
            </w:r>
            <w:r>
              <w:rPr>
                <w:color w:val="000000"/>
                <w:sz w:val="20"/>
              </w:rPr>
              <w:t>ностические или лабораторные на подложке, готовые диагностические или лабораторные реагенты на подложке или без нее, не расфасованные или расфасованные в наборы: для определения Зика и прочих заболеваний, передаваемых комарами рода Aedes:</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1812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382</w:t>
            </w:r>
            <w:r>
              <w:rPr>
                <w:color w:val="000000"/>
                <w:sz w:val="20"/>
              </w:rPr>
              <w:t>213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Реагенты для определения группы крови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123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Резиновые и пластмассовые изделия</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1813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300691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Приспособления, идентифицируемые как приспособления для стомического использования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1814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391610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Мононить с размером поперечного сечения более 1 мм, </w:t>
            </w:r>
            <w:r>
              <w:rPr>
                <w:color w:val="000000"/>
                <w:sz w:val="20"/>
              </w:rPr>
              <w:t>прутки, стержни и профили фасонные, с обработанной или необработанной поверхностью, но не подвергшиеся иной обработке, из полимеров этилена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1815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391620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Мононить с размером поперечного сечения более 1 мм, прутки, стержни и профили фасонные, из </w:t>
            </w:r>
            <w:r>
              <w:rPr>
                <w:color w:val="000000"/>
                <w:sz w:val="20"/>
              </w:rPr>
              <w:t>полимеров винилхлорида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1816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391690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Мононить с размером поперечного сечения более 1 мм, стержни и профили фасонные, из прочих пластмасс</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1817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391710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Оболочки искусственные (для колбасных изделий) из отвержденных протеинов или целлюлозных ма</w:t>
            </w:r>
            <w:r>
              <w:rPr>
                <w:color w:val="000000"/>
                <w:sz w:val="20"/>
              </w:rPr>
              <w:t>териалов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1818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391721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Трубы, трубки и шланги, жесткие из полимеров этилена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1819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391722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Трубы, трубки и шланги, жесткие из полимеров пропилена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1820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391723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Трубы, трубки и шланги, жесткие из полимеров винилхлорида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1821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391729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Трубы, трубки и шланги, жесткие из прочих пластмасс</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1822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391731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Трубы, трубки и шланги гибкие, выдерживающие давление до 27,6 МПа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1823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391732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трубы, трубки и шланги, не армированные или не комбинированные с другими </w:t>
            </w:r>
            <w:r>
              <w:rPr>
                <w:color w:val="000000"/>
                <w:sz w:val="20"/>
              </w:rPr>
              <w:t>материалами, без фитингов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1824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391733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трубы, трубки и шланги, не армированные или не комбинированные с другими материалами, с фитингами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1825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391739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трубы, трубки и шланги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1826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391740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Фитинги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1827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391810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Покрытия из полимеров винилхлорида для пола, самоклеящиеся или не самоклеящиеся, в рулонах или пластинах; покрытия для стен или потолков, указанные в примечании 9 к данной группе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1828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391890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Покрытия для пола самоклеящиеся или не самоклеющиеся, в </w:t>
            </w:r>
            <w:r>
              <w:rPr>
                <w:color w:val="000000"/>
                <w:sz w:val="20"/>
              </w:rPr>
              <w:t>рулонах или пластинах; покрытия для стен или потолков, указанных в примечании 9 к данной группе из прочих пластмасс</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1829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391910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Плиты, листы, пленка, фольга, лента, полоса и прочие плоские формы, из полимерных материалов, в рулонах шириной не </w:t>
            </w:r>
            <w:r>
              <w:rPr>
                <w:color w:val="000000"/>
                <w:sz w:val="20"/>
              </w:rPr>
              <w:t>более 20 см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1830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391990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плиты, листы, пленка, фольга, лента, полоса и прочие плоские формы из полимерных материалов, самоклеящиеся, в рулонах или не в рулонах</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1831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392010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Плиты, листы, пленка, фольга и полосы или ленты прочие из по</w:t>
            </w:r>
            <w:r>
              <w:rPr>
                <w:color w:val="000000"/>
                <w:sz w:val="20"/>
              </w:rPr>
              <w:t>лимеров этилена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1832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392020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Плиты, листы, пленка, фольга и полосы или ленты прочие из полимеров пропилена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1833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392030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Плиты, листы, пленки, фольга и полоса прочие, непористые и неармированные, неслоистые, без подложки и не соединенные </w:t>
            </w:r>
            <w:r>
              <w:rPr>
                <w:color w:val="000000"/>
                <w:sz w:val="20"/>
              </w:rPr>
              <w:t>аналогичным способом с другими материалами из полимеров стирола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1834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392043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Плиты, листы, пленка и полосы, содержащие не менее 6 мас % пластификаторов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1835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392049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плиты, листы, пленка и полосы, содержащие не менее 6 мас. % пластифи</w:t>
            </w:r>
            <w:r>
              <w:rPr>
                <w:color w:val="000000"/>
                <w:sz w:val="20"/>
              </w:rPr>
              <w:t>каторов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1836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392051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Плиты, листы, пленки, фольга и полосы прочие, непористые и неармированные, неслоистые, без подложки и не соединенные аналогичным способом с другими материалами, из полиметилметакрилата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1837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392059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плиты, листы, </w:t>
            </w:r>
            <w:r>
              <w:rPr>
                <w:color w:val="000000"/>
                <w:sz w:val="20"/>
              </w:rPr>
              <w:t>пленка и полосы из акриловых полимеров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1838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392061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Плиты, листы, пленки, фольга и полоса прочие, непористые и неармированные, неслоистые, без подложки и не соединенные аналогичным способом с другими материалами, из поликарбонатов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1839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392</w:t>
            </w:r>
            <w:r>
              <w:rPr>
                <w:color w:val="000000"/>
                <w:sz w:val="20"/>
              </w:rPr>
              <w:t>062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Плиты, листы, пленка, фольга и полосы или ленты из полиэтилентерефталата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1840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392063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Плиты, листы, пленки, фольга и полоса прочие, непористые, неармированные, неслоистые, без подложки и не соединенные аналогичным способом с другими </w:t>
            </w:r>
            <w:r>
              <w:rPr>
                <w:color w:val="000000"/>
                <w:sz w:val="20"/>
              </w:rPr>
              <w:t>материалами, из ненасыщенных полиэфиров сложных</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1841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392069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Плиты, листы, пленки, фольга и полоса прочие, непористые и неармированные, неслоистые, без подложки и не соединенные аналогичным способом с другими материалами, из прочих сложных полиэфир</w:t>
            </w:r>
            <w:r>
              <w:rPr>
                <w:color w:val="000000"/>
                <w:sz w:val="20"/>
              </w:rPr>
              <w:t>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1842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392071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Плиты, листы, пленка и полосы или ленты из регенерированной целлюлозы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1843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392073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Плиты, листы, пленка и полосы или ленты, прочие, из ацетата целлюлозы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1844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392079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Из прочих производных целлюлозы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1845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392091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Плиты, листы, пленки, фольга и полоса прочие, из поливинилбутираля непористые и не армированные, неслоистые, без подложки и не соединенные аналогичным способом с другими материалами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1846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392092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Плиты, листы, пленки, фольга и полоса прочие, </w:t>
            </w:r>
            <w:r>
              <w:rPr>
                <w:color w:val="000000"/>
                <w:sz w:val="20"/>
              </w:rPr>
              <w:t>из полиамидовнепористые, неармированные, неслоистые, без подложки, не соединенные аналогичным способом с другими материалами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1847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392093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Плиты, листы, пленка и полосы или ленты, прочие, из амино-альдегидных смол, непористые и неармированные, </w:t>
            </w:r>
            <w:r>
              <w:rPr>
                <w:color w:val="000000"/>
                <w:sz w:val="20"/>
              </w:rPr>
              <w:t>неслоистые, без подложки и не соединенные аналогичным способом с другими материалами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1848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392094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Плиты, листы, пленки, фольга и полосы прочие, из феноло-альдегидных смол, непористые и неармированные, неслоистые, без подложки и не соединенные анало</w:t>
            </w:r>
            <w:r>
              <w:rPr>
                <w:color w:val="000000"/>
                <w:sz w:val="20"/>
              </w:rPr>
              <w:t>гичным способом с другими материалами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1849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392099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Плиты, листы, пленка, фольга и полосы или ленты из прочих полимерных материалов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1850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392111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Плиты, листы, пленки, фольга и полоса, пористые из полимеров стирола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1851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392112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Плиты,</w:t>
            </w:r>
            <w:r>
              <w:rPr>
                <w:color w:val="000000"/>
                <w:sz w:val="20"/>
              </w:rPr>
              <w:t xml:space="preserve"> листы, пленки, фольга и полоса, пористые из полимеров винилхлорида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1852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392113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Плиты, листы, пленка, фольга и полосы или ленты пористые из полиуретанов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1853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392114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Плиты, листы, пленки, фольга пористые из регенерированной целлюлозы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w:t>
            </w:r>
            <w:r>
              <w:rPr>
                <w:color w:val="000000"/>
                <w:sz w:val="20"/>
              </w:rPr>
              <w:t>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1854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392119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Плиты, листы, пленка и полосы или ленты прочие из прочих пластмасс</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1855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392190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плиты, листы, пленка, фольга и полосы или ленты из полимерных материалов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1856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392210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Ванны, души и раковины для стока воды и раковины </w:t>
            </w:r>
            <w:r>
              <w:rPr>
                <w:color w:val="000000"/>
                <w:sz w:val="20"/>
              </w:rPr>
              <w:t>для умывания из пластмассы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1857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392220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Сиденья и крышки для унитазов из пластмасс</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1858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392290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ванны, души, раковины, биде, унитазы, сиденья и крышки для них, бачки сливные и аналогичные санитарно-технические изделия, из пластмасс</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1859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392321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Мешки и сумки (включая конические) из полимеров этилена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1860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392330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Бутыли, бутылки, флаконы и аналогичные изделия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1861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392340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Катушки, шпульки, бобины и аналогичные изделия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1862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392410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Посуда столовая и </w:t>
            </w:r>
            <w:r>
              <w:rPr>
                <w:color w:val="000000"/>
                <w:sz w:val="20"/>
              </w:rPr>
              <w:t>кухонная из пластмасс</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1863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392490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предметы домашнего обихода и предметы туалета из пластмасс</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1864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392510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Резервуары, цистерны, баки и аналогичные емкости объемом более 300 л из пластмасс</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1865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392520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Двери и пороги для них,</w:t>
            </w:r>
            <w:r>
              <w:rPr>
                <w:color w:val="000000"/>
                <w:sz w:val="20"/>
              </w:rPr>
              <w:t xml:space="preserve"> окна и их рамы из пластмасс</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1866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392530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Ставни, шторы (включая венецианские жалюзи), аналогичные изделия и их части, из пластмасс</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1867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392590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детали строительные из пластмасс</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1868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392610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Принадлежности канцелярские или </w:t>
            </w:r>
            <w:r>
              <w:rPr>
                <w:color w:val="000000"/>
                <w:sz w:val="20"/>
              </w:rPr>
              <w:t>школьные из пластмасс и из прочих материалов товарных позиций 3901-3914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1869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392640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Статуэтки и изделия декоративные прочие из пластмасс и из прочих материалов товарных позиций 3901-3914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1870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400591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пластины, листы и полоса или </w:t>
            </w:r>
            <w:r>
              <w:rPr>
                <w:color w:val="000000"/>
                <w:sz w:val="20"/>
              </w:rPr>
              <w:t>ленты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1871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400610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Протекторные заготовки для восстановления шин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1872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400690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формы (например, прутки, трубы и профили фасонные) и изделия (например, диски и кольца) из невулканизированной резины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1873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400700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Вулканизованные </w:t>
            </w:r>
            <w:r>
              <w:rPr>
                <w:color w:val="000000"/>
                <w:sz w:val="20"/>
              </w:rPr>
              <w:t>резиновые нити и корд</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1874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400811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Пластины, листы и полоса или ленты из пористой резины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1875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400819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прутки и профили фасонные из вулканизированной резины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1876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400821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Пластины, листы и полосы или ленты из непористой резины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1877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400829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профили фасонные, нарезанные по размеру, для гражданской авиации, из непористой резины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1878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400911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Трубы, трубки и шланги из вулканизированной резины, не армированные или комбинированные иным способом с прочими материал</w:t>
            </w:r>
            <w:r>
              <w:rPr>
                <w:color w:val="000000"/>
                <w:sz w:val="20"/>
              </w:rPr>
              <w:t>ами без фитингов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1879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400912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Трубы, трубки и шланги из вулканизированной резины, не армированные или комбинированные иным способом с прочими материалами, с фитингами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1880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400921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Трубы, трубки и шланги из вулканизованной резины, </w:t>
            </w:r>
            <w:r>
              <w:rPr>
                <w:color w:val="000000"/>
                <w:sz w:val="20"/>
              </w:rPr>
              <w:t>армированные или комбинированные иным способом только с металлом, без фитингов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1881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400922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Трубы, трубки и шланги из вулканизированной резины, армированные или комбинированные иным способом только с металлом, с фитингами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1882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400931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Трубы</w:t>
            </w:r>
            <w:r>
              <w:rPr>
                <w:color w:val="000000"/>
                <w:sz w:val="20"/>
              </w:rPr>
              <w:t>, трубки и шланги из вулканизованной резины, армированные или комбинированные иным способом только с текстильными материалами, без фитингов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1883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400932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Трубы, трубки и шланги из вулканизированной резины, армированные или комбинированные иным </w:t>
            </w:r>
            <w:r>
              <w:rPr>
                <w:color w:val="000000"/>
                <w:sz w:val="20"/>
              </w:rPr>
              <w:t>способом только с текстильными материалам, с фитингами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1884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400941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Трубы, трубки и шланги из вулканизованной резины, армированные или комбинированные иным способом с прочими материалами, без фитингов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1885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400942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Трубы, трубки и шланги из </w:t>
            </w:r>
            <w:r>
              <w:rPr>
                <w:color w:val="000000"/>
                <w:sz w:val="20"/>
              </w:rPr>
              <w:t>вулканизированной резины, армированные или комбинированные иным способом с прочими материалами, с фитингами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1886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401011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Ленты конвейерные или бельтинг из вулканизованной резины, армированные только металлом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1887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401012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Ленты конвейерные </w:t>
            </w:r>
            <w:r>
              <w:rPr>
                <w:color w:val="000000"/>
                <w:sz w:val="20"/>
              </w:rPr>
              <w:t>или бельтинг из вулканизованной резины, армированные только текстильными материалами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1888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401019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ленты конвейерные или бельтинг из вулканизованной резины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1889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401031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Приводные ремни или бельтинг, бесконечные трапецеидального попере</w:t>
            </w:r>
            <w:r>
              <w:rPr>
                <w:color w:val="000000"/>
                <w:sz w:val="20"/>
              </w:rPr>
              <w:t>чного сечения (клиновые ремни), ребристые, с длиной наружной окружности более 60 см, но не более 180 см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1890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401032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Приводные ремни или бельтинг, трапецеидального поперечного сечения (клиновые ремни), кроме ребристых, с длиной наружной окружности </w:t>
            </w:r>
            <w:r>
              <w:rPr>
                <w:color w:val="000000"/>
                <w:sz w:val="20"/>
              </w:rPr>
              <w:t>более 60 см, но не более 180 см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1891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401033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Приводные бесконечные ремни трапецеидального поперечного сечения (клиновые ремни), ребристые, с длиной наружной окружности более 180 см, но не более 240 см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1892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401034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Бесконечные приводные </w:t>
            </w:r>
            <w:r>
              <w:rPr>
                <w:color w:val="000000"/>
                <w:sz w:val="20"/>
              </w:rPr>
              <w:t>ремни трапецеидального поперечного сечения (клиновые ремни), кроме ребристых, с длиной наружной окружности более 180 см, но не более 240 см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1893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401035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Бесконечные зубчатые приводные ремни, с длиной наружной окружности более 60 см, но не более 150</w:t>
            </w:r>
            <w:r>
              <w:rPr>
                <w:color w:val="000000"/>
                <w:sz w:val="20"/>
              </w:rPr>
              <w:t xml:space="preserve"> см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1894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401036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Бесконечные зубчатые приводные ремни, с длиной наружной окружности более 150 см, но не более 198 см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1895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401039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ремни или бельтинг, приводные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1896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401110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Шины и покрышки пневматические резиновые новые для </w:t>
            </w:r>
            <w:r>
              <w:rPr>
                <w:color w:val="000000"/>
                <w:sz w:val="20"/>
              </w:rPr>
              <w:t>легковых автомобилей (включая грузопассажирские автомобили-фургоны и спортивные автомобили)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1897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401120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Шины и покрышки пневматические резиновые новые для автобусов или моторных транспортных средств для перевозки грузов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1898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401130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Шины и</w:t>
            </w:r>
            <w:r>
              <w:rPr>
                <w:color w:val="000000"/>
                <w:sz w:val="20"/>
              </w:rPr>
              <w:t xml:space="preserve"> покрышки пневматические резиновые новые для использования на воздушных судах</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1899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401140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Шины и покрышки пневматические резиновые новые для мотоциклов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1900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401150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Шины и покрышки пневматические резиновые новые, для велосипедов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1901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401170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Шины и покрышки пневматические резиновые новые для сельскохозяйственных или лесохозяйственных транспортных средств и машин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1902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401180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Шины и покрышки пневматические резиновые новые для транспортных средств и машин, используемых в стро</w:t>
            </w:r>
            <w:r>
              <w:rPr>
                <w:color w:val="000000"/>
                <w:sz w:val="20"/>
              </w:rPr>
              <w:t>ительстве, горном деле или промышленности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1903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401190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Шины и покрышки пневматические резиновые новые: прочие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1904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401211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Шины и покрышки пневматические резиновые восстановленные, для легковых автомобилей (включая грузопассажирские </w:t>
            </w:r>
            <w:r>
              <w:rPr>
                <w:color w:val="000000"/>
                <w:sz w:val="20"/>
              </w:rPr>
              <w:t>автомобили-фургоны и спортивные автомобили)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1905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401212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Шины и покрышки восстановленные, для автобусов или моторных транспортных средств для перевозки грузов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1906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401213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Шины и покрышки пневматические, восстановленные для использования на</w:t>
            </w:r>
            <w:r>
              <w:rPr>
                <w:color w:val="000000"/>
                <w:sz w:val="20"/>
              </w:rPr>
              <w:t xml:space="preserve"> воздушных судах</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1907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401219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шины и покрышки восстановленные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1908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401290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шины и покрышки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1909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401310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Камеры резиновые для легковых автомобилей (включая многоместные легковые автомобили и спортивные автомобили), </w:t>
            </w:r>
            <w:r>
              <w:rPr>
                <w:color w:val="000000"/>
                <w:sz w:val="20"/>
              </w:rPr>
              <w:t>автобусов или моторных транспортных средств для перевозки грузов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1910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401320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Камеры резиновые для велосипедов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1911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401390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камеры резиновые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1912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401410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Контрацептивы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1913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401490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изделия гигиенические или </w:t>
            </w:r>
            <w:r>
              <w:rPr>
                <w:color w:val="000000"/>
                <w:sz w:val="20"/>
              </w:rPr>
              <w:t>фармацевтические (включая соски) из вулканизованной резины, кроме твердой резины, с фитингами из твердой резины или без них</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1914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401512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Перчатки, рукавицы и митенки: используемые для медицинских, хирургических, стоматологических или ветеринарных ц</w:t>
            </w:r>
            <w:r>
              <w:rPr>
                <w:color w:val="000000"/>
                <w:sz w:val="20"/>
              </w:rPr>
              <w:t>елей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1915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401519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перчатки, рукавицы и митенки, используемые для медицинских, хирургических, стоматологических или ветеринарных целей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1916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401590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одежда и ее принадлежности (включая перчатки) из вулканизованной резины, кроме </w:t>
            </w:r>
            <w:r>
              <w:rPr>
                <w:color w:val="000000"/>
                <w:sz w:val="20"/>
              </w:rPr>
              <w:t>твердой резины, для различных целей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1917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401610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Изделия из пористой резины прочие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1918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401691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покрытия напольные и коврики из вулканизованной резины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1919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401692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резинки канцелярские из вулканизованной резины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1920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401693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Прокладки, шайбы и прочие уплотнители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1921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401694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лодочные или причальные амортизаторы, надувные или ненадувные из вулканизованной резины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1922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401695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Изделия надувные прочие из вулканизованной резины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1923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401699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изделия из вулканизированной резины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1924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590410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Линолеум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1925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590490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напольные покрытия на текстильной основе, выкроенные по форме, кроме линолеума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1926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961511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Расчески, гребни для волос и аналогичные </w:t>
            </w:r>
            <w:r>
              <w:rPr>
                <w:color w:val="000000"/>
                <w:sz w:val="20"/>
              </w:rPr>
              <w:t>предметы из твердой резины или пластмасс</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123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Неметаллическая минеральная продукция</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1927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252210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Известь негашеная, кроме оксида и гидроксида кальция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1928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252220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Известь гашеная, кроме оксида и гидроксида кальция, указанных в товарной позиции </w:t>
            </w:r>
            <w:r>
              <w:rPr>
                <w:color w:val="000000"/>
                <w:sz w:val="20"/>
              </w:rPr>
              <w:t>2825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1929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271500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Смеси битумные, на основе природного асфальта, природного битума, нефтяного битума, минеральных смол или пека минеральных смол (например, битумные мастики, асфальтовые смеси для дорожных покрытий)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1930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281810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Искусственны</w:t>
            </w:r>
            <w:r>
              <w:rPr>
                <w:color w:val="000000"/>
                <w:sz w:val="20"/>
              </w:rPr>
              <w:t>й корунд определенного или неопределенного химического состава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1931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380110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Графит искусственный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1932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380120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Графит коллоидный или полуколлоидный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1933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380130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Пасты углеродистые для электродов и аналогичные пасты для футеровки </w:t>
            </w:r>
            <w:r>
              <w:rPr>
                <w:color w:val="000000"/>
                <w:sz w:val="20"/>
              </w:rPr>
              <w:t>печей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1934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380190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продукты, полученные на основе графита или прочих форм углерода, в виде паст, блоков, пластин или прочих полуфабрикатов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1935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381600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Цементы огнеупорные, растворы строительные, бетоны и аналогичные составы, кроме </w:t>
            </w:r>
            <w:r>
              <w:rPr>
                <w:color w:val="000000"/>
                <w:sz w:val="20"/>
              </w:rPr>
              <w:t>товаров товарной позиции 3801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1936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680410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Жернова и камни точильные для шлифовки, заточки или измельчения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1937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680421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жернова, камни точильные, круги шлифовальные и аналогичные изделия из агломерированных синтетических или природны</w:t>
            </w:r>
            <w:r>
              <w:rPr>
                <w:color w:val="000000"/>
                <w:sz w:val="20"/>
              </w:rPr>
              <w:t>х алмазов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1938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680422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жернова, камни точильные, круги шлифовальные и аналогичные изделия из прочих агломерированных абразивов или из керамики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1939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680423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жернова, камни точильные, круги шлифовальные и аналогичные изделия из </w:t>
            </w:r>
            <w:r>
              <w:rPr>
                <w:color w:val="000000"/>
                <w:sz w:val="20"/>
              </w:rPr>
              <w:t>природного камня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1940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680430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Камни для ручной заточки или полировки и их части из природного камня, из агломерированных природных или искусственных абразивов или из керамики, в сборе с деталями из других материалов или без этих деталей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19</w:t>
            </w:r>
            <w:r>
              <w:rPr>
                <w:color w:val="000000"/>
                <w:sz w:val="20"/>
              </w:rPr>
              <w:t>41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680510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Природный или искусственный абразивный порошок или зерно только на тканой текстильной основе, разрезанной или сшитой, или обработанной другим способом для получения определенной формы, или необработанной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1942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680520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Природный или </w:t>
            </w:r>
            <w:r>
              <w:rPr>
                <w:color w:val="000000"/>
                <w:sz w:val="20"/>
              </w:rPr>
              <w:t>искусственный абразивный порошок или зерно только на бумажной или картонной основе, разрезанной или сшитой, или обработанной другим способом для получения определенной формы, или необработанной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1943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680530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Природный или искусственный абразивный по</w:t>
            </w:r>
            <w:r>
              <w:rPr>
                <w:color w:val="000000"/>
                <w:sz w:val="20"/>
              </w:rPr>
              <w:t>рошок или зерно на основе из других материалов, разрезанной или сшитой, или обработанной другим способом для получения определенной формы, или необработанной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1944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680610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Шлаковата, минеральная силикатная вата и аналогичные минеральные ваты, навало</w:t>
            </w:r>
            <w:r>
              <w:rPr>
                <w:color w:val="000000"/>
                <w:sz w:val="20"/>
              </w:rPr>
              <w:t>м, в листах или рулонах</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1945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680620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Вермикулит расслоенный, глины вспученные, шлак вспененный и прочие вспученные минеральные продукты (включая их смеси)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1946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680690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шлаковата, минеральная силикатная вата и аналогичные минеральные </w:t>
            </w:r>
            <w:r>
              <w:rPr>
                <w:color w:val="000000"/>
                <w:sz w:val="20"/>
              </w:rPr>
              <w:t>ваты; вермикулит расслоенный, глины вспученные, шлак вспененный и аналогичные вспученные минеральные продукты; смеси и изделия из теплоизоляционных, звукоизоляционных или звукопоглощающих минеральных материалов, кроме изделий товарной позиции 6811 или 6812</w:t>
            </w:r>
            <w:r>
              <w:rPr>
                <w:color w:val="000000"/>
                <w:sz w:val="20"/>
              </w:rPr>
              <w:t xml:space="preserve"> или группы 69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1947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680710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Изделия из асфальта или аналогичных материалов (например, из нефтяного битума или каменноугольного пека) в рулонах</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1948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680790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изделия из асфальта или аналогичных материалов (например, из нефтяного битума</w:t>
            </w:r>
            <w:r>
              <w:rPr>
                <w:color w:val="000000"/>
                <w:sz w:val="20"/>
              </w:rPr>
              <w:t xml:space="preserve"> или каменноугольного пека)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1949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680800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Панели, плиты, плитки, блоки и аналогичные изделия из растительных волокон, соломы или стружки, щепок, частиц, опилок или других древесных отходов, агломерированных с цементом, гипсом или прочими </w:t>
            </w:r>
            <w:r>
              <w:rPr>
                <w:color w:val="000000"/>
                <w:sz w:val="20"/>
              </w:rPr>
              <w:t>минеральными связующими веществами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1950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680911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Плиты, листы, панели, плитки и аналогичные изделия, без орнамента из гипса, покрытые или армированные только бумагой или картоном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1951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680919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плиты, листы, панели, плитки и аналогичные</w:t>
            </w:r>
            <w:r>
              <w:rPr>
                <w:color w:val="000000"/>
                <w:sz w:val="20"/>
              </w:rPr>
              <w:t xml:space="preserve"> изделия из гипса или смесей на его основе, без орнамента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1952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680990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Изделия прочие из гипса или смесей на его основе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1953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681011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Строительные блоки и кирпичи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1954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681019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черепица, плиты, кирпичи и аналогичные изделия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1955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681091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Сборные строительные блоки для строительства, включая жилищное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1956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681099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изделия из цемента, бетона или искусственного камня, неармированные или армированные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1957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681140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Изделия из асбоцемента, из цемента с </w:t>
            </w:r>
            <w:r>
              <w:rPr>
                <w:color w:val="000000"/>
                <w:sz w:val="20"/>
              </w:rPr>
              <w:t>волокнами целлюлозы или из аналогичных материалов, содержащие асбест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1958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681181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Гофрированные листы из асбоцемента, из цемента с волокнами целлюлозы или из аналогичных материалов, не содержащие асбест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1959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681182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листы, панели, пл</w:t>
            </w:r>
            <w:r>
              <w:rPr>
                <w:color w:val="000000"/>
                <w:sz w:val="20"/>
              </w:rPr>
              <w:t>итки и аналогичные изделия, не содержащие асбест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1960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681189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изделия из асбоцемента, из цемента с волокнами целлюлозы или из аналогичных материалов не содержащие асбест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1961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681280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Волокно асбестовое обработанное: смеси на основе </w:t>
            </w:r>
            <w:r>
              <w:rPr>
                <w:color w:val="000000"/>
                <w:sz w:val="20"/>
              </w:rPr>
              <w:t>асбеста или асбеста и карбоната магния; изделия из этих смесей или асбеста, из крокидолита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1962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681291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одежда, принадлежности одежды, обувь и головные уборы из асбеста и карбоната магния армированные или неармированные, кроме товаров товарной </w:t>
            </w:r>
            <w:r>
              <w:rPr>
                <w:color w:val="000000"/>
                <w:sz w:val="20"/>
              </w:rPr>
              <w:t>позиции 6811 или 6813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1963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681299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Прочее волокно асбестовое обработанное; смеси на основе асбеста или асбеста и карбоната магния; изделия из этих смесей или из асбеста (например, нити, ткани, одежда, головные уборы, обувь, прокладки), армированные</w:t>
            </w:r>
            <w:r>
              <w:rPr>
                <w:color w:val="000000"/>
                <w:sz w:val="20"/>
              </w:rPr>
              <w:t xml:space="preserve"> или неармированные, кроме товаров товарной позиции 6811 или 6813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1964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681320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Фрикционные материалы и изделия из них(листы, рулоны, ленты, сегменты, диски, шайбы, прокладки) несмонтированные, используемые для тормозов, сцеплений или аналогичных </w:t>
            </w:r>
            <w:r>
              <w:rPr>
                <w:color w:val="000000"/>
                <w:sz w:val="20"/>
              </w:rPr>
              <w:t>устройств, содержащие асбест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1965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681381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Накладки тормозных колодок, не содержащие асбест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1966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681389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фрикционные материалы и изделия из них (листы, рулоны, ленты, сегменты, диски, шайбы, прокладки) несмонтированные, используемые д</w:t>
            </w:r>
            <w:r>
              <w:rPr>
                <w:color w:val="000000"/>
                <w:sz w:val="20"/>
              </w:rPr>
              <w:t>ля тормозов, сцеплений или аналогичных устройств не содержащие асбест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1967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681410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Пластины, листы и ленты из агломерированной или реконструированной слюды, на основе или без нее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1968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681490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слюда обработанная и изделия из нее, </w:t>
            </w:r>
            <w:r>
              <w:rPr>
                <w:color w:val="000000"/>
                <w:sz w:val="20"/>
              </w:rPr>
              <w:t>включая агломерированную или реконструированную слюду, на бумажной, картонной или другой основе или без нее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1969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681511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Углеродные волокна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1970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681512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Полотна из углеродных волокон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1971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681513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изделия из углеродных волокон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1972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681519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изделия из графита или других форм углерода, не используемые в электротехнике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1973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681520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Изделия из торфа, в другом месте не поименованные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1974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681591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изделия, содержащие магнезит, магнезию в форме </w:t>
            </w:r>
            <w:r>
              <w:rPr>
                <w:color w:val="000000"/>
                <w:sz w:val="20"/>
              </w:rPr>
              <w:t>периклаза, доломит, включая в форме доломитовой извести, или хромит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1975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681599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изделия из камня или других минеральных веществ, (включая углеродные волокна), в другом месте не поименованные или не включенные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1976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690100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Кирпичи, б</w:t>
            </w:r>
            <w:r>
              <w:rPr>
                <w:color w:val="000000"/>
                <w:sz w:val="20"/>
              </w:rPr>
              <w:t>локи, плитки и другие керамические изделия из кремнеземистой каменной муки (например, из кизельгура, триполита или диатомита) или из аналогичных кремнеземистых пород</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1977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690210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Кирпичи огнеупорные, блоки, плитки и аналогичные огнеупорные керамиче</w:t>
            </w:r>
            <w:r>
              <w:rPr>
                <w:color w:val="000000"/>
                <w:sz w:val="20"/>
              </w:rPr>
              <w:t>ские строительные материалы, кроме изделий из кремнеземистой каменной муки или аналогичных кремнеземистых пород, содержащие более 50 мас.% элементов Mg, Ca или Cr, взятых отдельно или вместе, в пересчете на MgO, СаО или Сr2О3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1978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690220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Кирпичи </w:t>
            </w:r>
            <w:r>
              <w:rPr>
                <w:color w:val="000000"/>
                <w:sz w:val="20"/>
              </w:rPr>
              <w:t>огнеупорные, блоки, плитки и аналогичные огнеупорные керамические строительные материалы, содержащие более 50 мас.% глинозема (Al2O3), ремнезема (SiO2) или смеси или соединения этих продуктов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1979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690290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кирпичи огнеупорные, блоки, плитка и</w:t>
            </w:r>
            <w:r>
              <w:rPr>
                <w:color w:val="000000"/>
                <w:sz w:val="20"/>
              </w:rPr>
              <w:t xml:space="preserve"> аналогичные огнеупорные керамические строительные материалы, кроме изделий из кремнеземистой каменной муки или аналогичных кремнеземистых пород</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1980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690310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огнеупорные керамические изделия (например, реторты, тигли, муфели, насадки, заглуш</w:t>
            </w:r>
            <w:r>
              <w:rPr>
                <w:color w:val="000000"/>
                <w:sz w:val="20"/>
              </w:rPr>
              <w:t>ки, подпорки, пробирные чашки, трубы, трубки, кожухи, прутки, стержни и скользящие затворы), кроме изделий из кремнеземистой каменной муки или аналогичных кремнеземистых пород, содержащие более 50 мас.% свободного углерода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1981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690320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огнеу</w:t>
            </w:r>
            <w:r>
              <w:rPr>
                <w:color w:val="000000"/>
                <w:sz w:val="20"/>
              </w:rPr>
              <w:t>порные керамические изделия (например, реторты, тигли, муфели, насадки, заглушки, подпорки, пробирные чашки, трубы, трубки, кожухи, прутки, стержни и скользящие затворы), кроме изделий из кремнеземистой каменной муки или аналогичных кремнеземистых пород, с</w:t>
            </w:r>
            <w:r>
              <w:rPr>
                <w:color w:val="000000"/>
                <w:sz w:val="20"/>
              </w:rPr>
              <w:t>одержащие более 50 мас.% глинозема (Al2O3) или смеси или соединения глинозема с кремнеземом (SiO2)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1982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690390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огнеупорные керамические изделия, кроме изделий из кремнеземистой каменной муки или аналогичных кремнеземистых пород, прочие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1983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690490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блоки для полов, камни керамические несущие или для заполнения балочных конструкций и аналогичные изделия из керамики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1984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690510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Черепица из керамики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1985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690590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дефлекторы, зонты над дымовыми трубами, </w:t>
            </w:r>
            <w:r>
              <w:rPr>
                <w:color w:val="000000"/>
                <w:sz w:val="20"/>
              </w:rPr>
              <w:t>части дымоходов, архитектурные украшения и прочие строительные детали из керамики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1986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690600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Трубы, трубопроводы защитные, водоотводы и фитинги для труб, керамические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1987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690721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Керамические плиты для мощения, плитки облицовочные для </w:t>
            </w:r>
            <w:r>
              <w:rPr>
                <w:color w:val="000000"/>
                <w:sz w:val="20"/>
              </w:rPr>
              <w:t>полов, печей, каминов или стен, кроме включенных в субпозиции 6907 30 и 6907 40 с коэффициентом поглощения воды не более 0,5 мас.%</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1988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690722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Керамические плиты для мощения, плитки облицовочные для полов, печей, каминов или стен, кроме включенных</w:t>
            </w:r>
            <w:r>
              <w:rPr>
                <w:color w:val="000000"/>
                <w:sz w:val="20"/>
              </w:rPr>
              <w:t xml:space="preserve"> в субпозиции 6907 30 и 6907 40 с коэффициентом поглощения воды более 0,5 мас.% но не более 10 мас.%</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1989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690723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Керамические плиты для мощения, плитки облицовочные для полов, печей, каминов или стен, кроме включенных в субпозиции 6907 30 и 6907 </w:t>
            </w:r>
            <w:r>
              <w:rPr>
                <w:color w:val="000000"/>
                <w:sz w:val="20"/>
              </w:rPr>
              <w:t>40 с коэффициентом поглощения воды более 10 мас.%</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1990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690730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Кубики керамические для мозаичных работ и аналогичные изделия, кроме включенных в субпозицию 6907 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1991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690740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Керамические изделия отделочные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1992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690911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Изделия </w:t>
            </w:r>
            <w:r>
              <w:rPr>
                <w:color w:val="000000"/>
                <w:sz w:val="20"/>
              </w:rPr>
              <w:t>керамические для лабораторных, химических или других технических целей из фарфора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1993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690912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Изделия керамические для лабораторных, химических или других технических целей, имеющие эквивалент твердости 9 или более по шкале Мооса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1994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690</w:t>
            </w:r>
            <w:r>
              <w:rPr>
                <w:color w:val="000000"/>
                <w:sz w:val="20"/>
              </w:rPr>
              <w:t>919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изделия керамические для лабораторных, химических или других технических целей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1995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690990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керамические желоба, чаны и аналогичные резервуары, используемые в сельском хозяйстве; керамические горшки, сосуды и аналогичные изделия, </w:t>
            </w:r>
            <w:r>
              <w:rPr>
                <w:color w:val="000000"/>
                <w:sz w:val="20"/>
              </w:rPr>
              <w:t>используемые для транспортировки или упаковки товаров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1996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691010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Раковины, умывальники, консоли раковин, ванны, биде, унитазы, сливные бачки, писсуары и аналогичные санитарно-технические изделия из фарфора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1997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691090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раковины, </w:t>
            </w:r>
            <w:r>
              <w:rPr>
                <w:color w:val="000000"/>
                <w:sz w:val="20"/>
              </w:rPr>
              <w:t>умывальники, консоли раковин, ванны, биде, унитазы, сливные бачки, писсуары и подобные санитарно-технические изделия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1998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691110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Посуда столовая и кухонная из фарфора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1999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691190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хозяйственные и туалетные изделия из фарфора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2000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691200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Посуда столовая, кухонная и прочие хозяйственные и туалетные изделия из керамики, кроме фарфора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2001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691310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Статуэтки и прочие декоративные керамические изделия из фарфора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2002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691390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статуэтки и прочие декоративные и</w:t>
            </w:r>
            <w:r>
              <w:rPr>
                <w:color w:val="000000"/>
                <w:sz w:val="20"/>
              </w:rPr>
              <w:t>зделия из керамики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2003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691410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керамические изделия из фарфора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2004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691490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керамические изделия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2005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700210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Стекло в форме шаров (кроме микросфер, товарной позиции 7018), необработанное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2006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700220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Стекло в</w:t>
            </w:r>
            <w:r>
              <w:rPr>
                <w:color w:val="000000"/>
                <w:sz w:val="20"/>
              </w:rPr>
              <w:t xml:space="preserve"> форме прутков, необработанное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2007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700231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Трубки из плавленного кварца или других плавленых кремнеземов, необабработанные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2008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700232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Трубки из прочего стекла с коэффициентом линейного расширения оксидов кремния не более 0,000005/1градус</w:t>
            </w:r>
            <w:r>
              <w:rPr>
                <w:color w:val="000000"/>
                <w:sz w:val="20"/>
              </w:rPr>
              <w:t xml:space="preserve"> кельвина в интервале температур от 0 до 300 градусов цельсия, необработанного</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2009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700239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Стекло в форме трубок, необработанное, прочие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2010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700312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Листы стеклянные неармированные, окрашенные в массе (тонированные в объеме), глушеные, </w:t>
            </w:r>
            <w:r>
              <w:rPr>
                <w:color w:val="000000"/>
                <w:sz w:val="20"/>
              </w:rPr>
              <w:t>накладные, или имеющие поглощающий, отражающий или неотражающий слой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2011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700319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листы стеклянные, неармированные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2012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700320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Листы армированные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2013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700330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Профили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2014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700420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Стекло окрашенное в массе </w:t>
            </w:r>
            <w:r>
              <w:rPr>
                <w:color w:val="000000"/>
                <w:sz w:val="20"/>
              </w:rPr>
              <w:t>(тонированное в объеме), глушеное, накладное или имеющее поглощающий, отражающий или неотражающий слой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2015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700490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Прочее стекло тянутое или выдувное, в листах, имеющее или не имеющее поглощающий, отражающий или неотражающий слой, но не обработанн</w:t>
            </w:r>
            <w:r>
              <w:rPr>
                <w:color w:val="000000"/>
                <w:sz w:val="20"/>
              </w:rPr>
              <w:t>ое каким-либо иным способом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2016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700600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Стекло товарных позиций 7003, 7004 или 7005, гнутое, граненое, гравированное, сверленое, эмалированное или обработанное иным способом, но не вставленное в раму или не комбинированное с другими материалами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w:t>
            </w:r>
            <w:r>
              <w:rPr>
                <w:color w:val="000000"/>
                <w:sz w:val="20"/>
              </w:rPr>
              <w:t>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2017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700711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Стекло упрочненное (закаленное) безопасное, размером и форматом, позволяющими использовать его на средствах наземного, воздушного и водного транспорта или для ракетно-космических систем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2018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700719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Прочее стекло упрочненное </w:t>
            </w:r>
            <w:r>
              <w:rPr>
                <w:color w:val="000000"/>
                <w:sz w:val="20"/>
              </w:rPr>
              <w:t>(закаленное) безопасное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2019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700721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Стекло многослойное безопасное, размером и форматом, позволяющими использовать его на средствах наземного, воздушного и водного транспорта или для ракетно-космических систем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2020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700729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Стекло многослой</w:t>
            </w:r>
            <w:r>
              <w:rPr>
                <w:color w:val="000000"/>
                <w:sz w:val="20"/>
              </w:rPr>
              <w:t>ное безопасное, прочее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2021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700800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Многослойные изолирующие изделия из стекла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2022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700910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Зеркала заднего обзора для транспортных средств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2023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700991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зеркала стеклянные без рам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2024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700992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зеркала </w:t>
            </w:r>
            <w:r>
              <w:rPr>
                <w:color w:val="000000"/>
                <w:sz w:val="20"/>
              </w:rPr>
              <w:t>стеклянные в рамах</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2025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701010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Ампулы стеклянные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2026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701020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Пробки, крышки и прочие аналогичные, стеклянные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2027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701090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банки для консервирования стеклянные, предохранительные пробки из стекла, пробки, крышки и прочие </w:t>
            </w:r>
            <w:r>
              <w:rPr>
                <w:color w:val="000000"/>
                <w:sz w:val="20"/>
              </w:rPr>
              <w:t>аналогичные стеклянные изделия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2028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701110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Баллоны стеклянные, открытые, их стеклянные части, без фитингов, для электрического осветительного оборудования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2029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701120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Баллоны стеклянные, открытые, их стеклянные части, без фитингов, для </w:t>
            </w:r>
            <w:r>
              <w:rPr>
                <w:color w:val="000000"/>
                <w:sz w:val="20"/>
              </w:rPr>
              <w:t>электронно-лучевых трубок</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2030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701190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Баллоны стеклянные прочие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2031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701310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Из стеклокерамики посуда столовая и кухонная, принадлежности туалетные и канцелярские, изделия для домашнего убранства или аналогичных целей, (кроме изделий товар</w:t>
            </w:r>
            <w:r>
              <w:rPr>
                <w:color w:val="000000"/>
                <w:sz w:val="20"/>
              </w:rPr>
              <w:t>ных позиций 7010 или 7018)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2032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701322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Сосуды на ножке для питья, кроме изготовленных из стеклокерамики, из свинцового хрусталя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2033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701328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сосуды на ножке для питья, кроме изготовленных из стеклокерамики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2034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701333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Сосуды для питья, кроме изготовленных из стеклокерамики, прочие из свинцового хрусталя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2035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701337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Сосуды для питья, кроме изготовленных из стеклокерамики, прочие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2036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701341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Посуда столовая (кроме сосудов для питья) или кухонная, кроме </w:t>
            </w:r>
            <w:r>
              <w:rPr>
                <w:color w:val="000000"/>
                <w:sz w:val="20"/>
              </w:rPr>
              <w:t>изготовленных из стеклокерамики, из свинцового хрусталя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2037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701342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Посуда столовая (кроме сосудов для питья) или кухонная, кроме изготовленной из стеклокерамики, из стекла, имеющего коэффициент линейного расширения не более 5х10-6 на К в интервал</w:t>
            </w:r>
            <w:r>
              <w:rPr>
                <w:color w:val="000000"/>
                <w:sz w:val="20"/>
              </w:rPr>
              <w:t>е температур от 0 ºС до 300 ºС</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2038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701349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посуда столовая (кроме сосудов для питья) или кухонная, кроме изготовленной из стеклокерамики, прочая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2039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701391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изделия из свинцового хрусталя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2040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701399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изделия из </w:t>
            </w:r>
            <w:r>
              <w:rPr>
                <w:color w:val="000000"/>
                <w:sz w:val="20"/>
              </w:rPr>
              <w:t>стекла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2041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701400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Стеклянные изделия для сигнальных устройств и оптические элементы из стекла (кроме включҰнных в товарную позицию 7015) без оптической обработки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2042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701510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Стекла для корректирующих зрение очков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2043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701590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стекла для часов и аналогичные, стекла для некорректирующих зрение изогнутые, вогнутые, полые, оптически не обработанные; полые стеклянные сферы и их сегменты для изготовления указанных стекол</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2044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701610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Кубики стеклянные и прочие </w:t>
            </w:r>
            <w:r>
              <w:rPr>
                <w:color w:val="000000"/>
                <w:sz w:val="20"/>
              </w:rPr>
              <w:t>небольшие стеклянные формы, на основе или без основы, для мозаичных или аналогичных декоративных работ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2045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701690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блоки для мощения, плиты, кирпичи, плитки и прочие изделия из прессованного или литого стекла, армированные или неармированны</w:t>
            </w:r>
            <w:r>
              <w:rPr>
                <w:color w:val="000000"/>
                <w:sz w:val="20"/>
              </w:rPr>
              <w:t>е, используемые в строительстве; кубики стеклянные и прочие небольшие стеклянные формы, на основе или без основы, для мозаичных или аналогичных декоративных работ; витражи и аналогичные изделия; ячеистое или пеностекло в форме блоков, панелей, плит, в виде</w:t>
            </w:r>
            <w:r>
              <w:rPr>
                <w:color w:val="000000"/>
                <w:sz w:val="20"/>
              </w:rPr>
              <w:t xml:space="preserve"> оболочек или других форм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2046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701710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Посуда стеклянная для лабораторных, гигиенических или фармацевтических целей, градуированная или неградуированная, калиброванная или некалиброванная из плавленного кварца или других плавленных кремнезҰмов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2047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701720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Посуда стеклянная для лабораторных, гигиенических или фармацевтических целей, градуированная или неградуированная, калиброванная или некалиброванная из прочего стекла, имеющего коэффициент линейного расширения не более 5 х 10–6 на K в </w:t>
            </w:r>
            <w:r>
              <w:rPr>
                <w:color w:val="000000"/>
                <w:sz w:val="20"/>
              </w:rPr>
              <w:t>интервале температур от 0 ºС до 300 ºС</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2048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701790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Прочая посуда стеклянная для лабораторных, гигиенических или фармацевтических целей, градуированная или неградуированная, калиброванная или некалиброванная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2049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701810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Бусины стеклянные, </w:t>
            </w:r>
            <w:r>
              <w:rPr>
                <w:color w:val="000000"/>
                <w:sz w:val="20"/>
              </w:rPr>
              <w:t>изделия, имитирующие жемчуг, драгоценные или полудрагоценные камни и аналогичные небольшие формы из стекла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2050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701820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Микросферы стеклянные диаметром не более 1 мм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2051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701890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бусины стеклянные, изделия, имитирующие жемчуг, </w:t>
            </w:r>
            <w:r>
              <w:rPr>
                <w:color w:val="000000"/>
                <w:sz w:val="20"/>
              </w:rPr>
              <w:t>драгоценные или полудрагоценные камни и аналогичные небольшие формы из стекла, изделия из них, кроме бижутерии; стеклянные глаза, кроме протезов; статуэтки и прочие декоративные изделия из стекла, обработанные паяльной лампой, кроме бижутерии; микросферы с</w:t>
            </w:r>
            <w:r>
              <w:rPr>
                <w:color w:val="000000"/>
                <w:sz w:val="20"/>
              </w:rPr>
              <w:t>теклянные диаметром не более 1 мм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2052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701911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Штапелированное волокно длиной не более 50 мм из стекловолокна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2053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701912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Ровинги из стекловолокна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2054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701913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Прочая пряжа, ленты из стекловолокна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2055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701914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Маты, </w:t>
            </w:r>
            <w:r>
              <w:rPr>
                <w:color w:val="000000"/>
                <w:sz w:val="20"/>
              </w:rPr>
              <w:t>скрепленные механически, из стекловолокна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2056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701915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Маты, скрепленные химически, из стекловолокна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2057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701919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Пряжа и штапелированное волокно и маты из стекловолокна, прочие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2058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701962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плотные материалы из ровингов, </w:t>
            </w:r>
            <w:r>
              <w:rPr>
                <w:color w:val="000000"/>
                <w:sz w:val="20"/>
              </w:rPr>
              <w:t>скрепленные механически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2059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701969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материалы из стеловолокна, скрепленные механически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2060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701971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Вуали (тонкие ткани) из стекловолокна, скрепленные химически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2061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701972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плотные материалы из стекловолокна, </w:t>
            </w:r>
            <w:r>
              <w:rPr>
                <w:color w:val="000000"/>
                <w:sz w:val="20"/>
              </w:rPr>
              <w:t>скрепленные химически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2062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701973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разреженные материалы из стекловолокна, скрепленные химически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2063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701980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Стекловата и изделия из стекловаты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2064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701990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изделия из стекловолокна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2065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702000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изделия</w:t>
            </w:r>
            <w:r>
              <w:rPr>
                <w:color w:val="000000"/>
                <w:sz w:val="20"/>
              </w:rPr>
              <w:t xml:space="preserve"> из стекла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2066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850519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магниты постоянные и изделия, предназначенные для превращения в постоянные магниты после намагничивания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2067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854610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Изоляторы электрические стеклянные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2068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854620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Керамические изоляторы электрические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2069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854710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Арматура изолирующая из керамики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2070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940591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Части ламп и осветительного оборудования из стекла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123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Металлургическая промышленность</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2071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710610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Порошок из серебра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2072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711019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Платина прочая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2073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711029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Палладий прочий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2074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711039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Родий прочий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2075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711049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Иридий, осмий и рутений прочие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2076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711510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Катализаторы в форме проволочной сетки или решетки из платины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2077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720230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Ферросиликомарганец</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2078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720521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Порошок </w:t>
            </w:r>
            <w:r>
              <w:rPr>
                <w:color w:val="000000"/>
                <w:sz w:val="20"/>
              </w:rPr>
              <w:t>из легированной стали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2079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720529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Прочий порошок из передельного и зеркального чугуна и черных металлов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2080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720810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Прокат плоский из железа или нелегированной стали шириной 600 мм и более в рулонах, без дальнейшей обработки кроме горячей</w:t>
            </w:r>
            <w:r>
              <w:rPr>
                <w:color w:val="000000"/>
                <w:sz w:val="20"/>
              </w:rPr>
              <w:t xml:space="preserve"> прокатки, с рельефным рисунком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2081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720825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Прокат плоский из железа или нелегированной стали шириной 600 мм и более в рулонах, без дальнейшей обработки кроме горячей прокатки, протравленный, толщиной 4,75 мм и более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2082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720826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Прокат пл</w:t>
            </w:r>
            <w:r>
              <w:rPr>
                <w:color w:val="000000"/>
                <w:sz w:val="20"/>
              </w:rPr>
              <w:t>оский из железа или нелегированной стали шириной 600 мм и более в рулонах, без дальнейшей обработки кроме горячей прокатки, протравленный, толщиной более 3 мм, но менее 4,75 мм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2083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720827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Прокат плоский из железа или нелегированной стали шириной </w:t>
            </w:r>
            <w:r>
              <w:rPr>
                <w:color w:val="000000"/>
                <w:sz w:val="20"/>
              </w:rPr>
              <w:t>600 мм или более, в рулонах, без дальнейшей обработки, кроме горячей прокатки, протравленный, толщиной менее 3 мм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2084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720836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Прокат плоский из железа или нелегированной стали шириной 600 мм и более в рулонах, без дальнейшей обработки кроме горяче</w:t>
            </w:r>
            <w:r>
              <w:rPr>
                <w:color w:val="000000"/>
                <w:sz w:val="20"/>
              </w:rPr>
              <w:t>й прокатки толщиной более 10 мм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2085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720837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Прочий прокат плоский из железа или нелегированной стали шириной 600 мм или более, неплакированный, в рулонах, без дальнейшей обработки кроме горячей прокатки, толщиной 4,75 мм или более, но не более 10 </w:t>
            </w:r>
            <w:r>
              <w:rPr>
                <w:color w:val="000000"/>
                <w:sz w:val="20"/>
              </w:rPr>
              <w:t>мм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2086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720838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Прочий прокат плоский из железа или нелегированной стали шириной 600 мм или более, неплакированный, в рулонах, без дальнейшей обработки кроме горячей прокатки, толщиной 3 мм или более, но не менее 4,75 мм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2087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720839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Прочий</w:t>
            </w:r>
            <w:r>
              <w:rPr>
                <w:color w:val="000000"/>
                <w:sz w:val="20"/>
              </w:rPr>
              <w:t xml:space="preserve"> прокат плоский из железа или нелегированной стали шириной 600 мм или более, неплакированный, в рулонах, без дальнейшей обработки кроме горячей прокатки, толщиной менее 3мм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2088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720840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Прокат плоский из железа или нелегированной стали шириной 600 </w:t>
            </w:r>
            <w:r>
              <w:rPr>
                <w:color w:val="000000"/>
                <w:sz w:val="20"/>
              </w:rPr>
              <w:t>мм или более, неплакированный, не в рулонах, без дальнейшей обработки кроме горячей прокатки, с рельефным рисунком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2089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720851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Прочий прокат плоский из железа или нелегированной стали шириной 600 мм или более, неплакированный, не в рулонах, без да</w:t>
            </w:r>
            <w:r>
              <w:rPr>
                <w:color w:val="000000"/>
                <w:sz w:val="20"/>
              </w:rPr>
              <w:t>льнейшей обработки кроме горячей прокатки, толщиной более 10 мм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2090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720852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Прочий прокат плоский из железа или нелегированной стали шириной 600 мм или более, неплакированный, не в рулонах, без дальнейшей обработки кроме горячей прокатки, толщиной</w:t>
            </w:r>
            <w:r>
              <w:rPr>
                <w:color w:val="000000"/>
                <w:sz w:val="20"/>
              </w:rPr>
              <w:t xml:space="preserve"> 4,75 мм или более, но не более 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2091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720853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Прочий прокат плоский из железа или нелегированной стали шириной 600 мм или более, неплакированный, не в рулонах, без дальнейшей обработки, кроме горячей прокатки, толщиной 3 мм или более, но менее </w:t>
            </w:r>
            <w:r>
              <w:rPr>
                <w:color w:val="000000"/>
                <w:sz w:val="20"/>
              </w:rPr>
              <w:t>4,75 мм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2092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720854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Прочий прокат плоский из железа или нелегированной стали шириной 600 мм или более, неплакированный, не в рулонах, без дальнейшей обработки, кроме горячей прокатки, толщиной менее3 мм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2093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720890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Прочий прокат плоский и</w:t>
            </w:r>
            <w:r>
              <w:rPr>
                <w:color w:val="000000"/>
                <w:sz w:val="20"/>
              </w:rPr>
              <w:t>з железа или нелегированной стали шириной 600 мм или более, горячекатанный, неплакированный, без гальванического или другого покрытия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2094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720915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Прокат плоский из железа или нелегированной стали шириной 600 мм и более, холоднокатаный, </w:t>
            </w:r>
            <w:r>
              <w:rPr>
                <w:color w:val="000000"/>
                <w:sz w:val="20"/>
              </w:rPr>
              <w:t>неплакированный, без гальванического или другого покрытия, без дальнейшей обработки, в рулонах толщиной 3 мм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2095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720916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Прокат плоский из железа или нелегированной стали шириной 600 мм или более, неплакированный, без гальванического или другого п</w:t>
            </w:r>
            <w:r>
              <w:rPr>
                <w:color w:val="000000"/>
                <w:sz w:val="20"/>
              </w:rPr>
              <w:t>окрытия, в рулонах, без дальнейшей обработки кроме холодной прокатки, толщиной более 1 мм, но менее 3 мм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2096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720917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Прокат плоский из железа или нелегированной стали шириной 600 мм или более, неплакированный, без гальванического или другого покры</w:t>
            </w:r>
            <w:r>
              <w:rPr>
                <w:color w:val="000000"/>
                <w:sz w:val="20"/>
              </w:rPr>
              <w:t>тия, в рулонах, без дальнейшей обработки кроме холодной прокатки, толщиной 0,5 мм или более, но не более 1 мм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2097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720918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Прокат плоский из железа или нелегированной стали шириной 600 мм или более, неплакированный, без гальванического или другого </w:t>
            </w:r>
            <w:r>
              <w:rPr>
                <w:color w:val="000000"/>
                <w:sz w:val="20"/>
              </w:rPr>
              <w:t>покрытия, в рулонах, без дальнейшей обработки, кроме холодной прокатки (обжатия в холодном состоянии), толщиной менее 0,5 мм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2098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720925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Прокат плоский из железа или нелегированной стали шириной 600 мм и более, неплакированный, без гальванического</w:t>
            </w:r>
            <w:r>
              <w:rPr>
                <w:color w:val="000000"/>
                <w:sz w:val="20"/>
              </w:rPr>
              <w:t xml:space="preserve"> или другого покрытия, не в рулонах, без дальнейшей обработки, кроме холодной прокатки (обжатия в холодном состоянии) толщиной 3 мм и более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2099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720926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Прокат плоский из железа или нелегированной стали шириной 600 мм или более, неплакированный, бе</w:t>
            </w:r>
            <w:r>
              <w:rPr>
                <w:color w:val="000000"/>
                <w:sz w:val="20"/>
              </w:rPr>
              <w:t>з гальванического или другого покрытия, не в рулонах, без дальнейшей обработки кроме холодной прокатки, толщиной более 1 мм, но менее 3 мм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2100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720927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Прокат плоский из железа или нелегированной стали шириной 600 мм или более, неплакированный, без</w:t>
            </w:r>
            <w:r>
              <w:rPr>
                <w:color w:val="000000"/>
                <w:sz w:val="20"/>
              </w:rPr>
              <w:t xml:space="preserve"> гальванического или другого покрытия, не в рулонах, без дальнейшей обр., кроме холодной прокатки, толщиной 0,5 мм или более, но не более 1 мм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2101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720928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Прокат плоский из железа или нелегированной стали шириной 600 мм или более, неплакированный,</w:t>
            </w:r>
            <w:r>
              <w:rPr>
                <w:color w:val="000000"/>
                <w:sz w:val="20"/>
              </w:rPr>
              <w:t xml:space="preserve"> без гальванического или другого покрытия, не в рулонах, без дальнейшей обработки, кроме холодной прокатки (обжатия в холодном состоянии), толщиной менее 0,5 мм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2102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721011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Прокат плоский из железа или нелегированной стали шириной 600 мм или более</w:t>
            </w:r>
            <w:r>
              <w:rPr>
                <w:color w:val="000000"/>
                <w:sz w:val="20"/>
              </w:rPr>
              <w:t>, плакированный, с гальваническим или другим покрытием оловом, толщиной 0,5 мм или более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2103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721012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Прокат плоский из железа или нелегированной стали шириной 600 мм или более, плакированный, с гальваническим или другим покрытием оловом, толщиной </w:t>
            </w:r>
            <w:r>
              <w:rPr>
                <w:color w:val="000000"/>
                <w:sz w:val="20"/>
              </w:rPr>
              <w:t>менее 0,5 мм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2104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721020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Прокат плоский из железа или нелегированной стали шириной 600 мм или более, плакированный, с гальваническим или другим покрытием свинцом, включая свинцово-оловянный сплав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2105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721030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Прокат плоский из железа или </w:t>
            </w:r>
            <w:r>
              <w:rPr>
                <w:color w:val="000000"/>
                <w:sz w:val="20"/>
              </w:rPr>
              <w:t>нелегированной стали шириной 600 мм или более, плакированный, электролитически оцинкованный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2106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721049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Прочий прокат плоский из железа или нелегированной стали шириной 600 мм или более, плакированный, оцинкованный иным способом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2107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7210</w:t>
            </w:r>
            <w:r>
              <w:rPr>
                <w:color w:val="000000"/>
                <w:sz w:val="20"/>
              </w:rPr>
              <w:t>50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Прокат плоский из железа или нелегированной стали шириной 600 мм или более, плакированный, с гальваническим или другим покрытием оксидами хрома или хромом и оксидами хрома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2108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721069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Прочий прокат плоский из железа или нелегированной стали шир</w:t>
            </w:r>
            <w:r>
              <w:rPr>
                <w:color w:val="000000"/>
                <w:sz w:val="20"/>
              </w:rPr>
              <w:t>иной 600 мм или более, плакированный, с гальваническим или другим покрытием алюминием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2109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721070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Прокат плоский из железа или нелегированной стали шириной 600 мм или более, плакированный, окрашенный, лакированный или покрытый пластмассой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2110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721090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Прочий прокат плоский из железа или нелегированной стали шириной 600 мм или более, плакированный, с гальваническим или другим покрытием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2111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721113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Прокат плоский из железа или нелегированной стали, неплакированный, без гальваническог</w:t>
            </w:r>
            <w:r>
              <w:rPr>
                <w:color w:val="000000"/>
                <w:sz w:val="20"/>
              </w:rPr>
              <w:t>о или другого покрытия, шириной, без дальнейшей обработки кроме горячей прокатки, прокатанный по четырем граням или в прямоугольном закрытом калибре, шириной от 150 до 600 мм и толщиной не менее 4 мм, не в рулонах и без рельефного рисунка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2112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721114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Прочий прокат плоский из железа или нелегированной стали, шириной менее 600 мм, неплакированный, без гальванического или другого покрытия, без дальнейшей обработки кроме горячей прокатки, толщиной 4,75 мм или более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2113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721119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Прочий прокат</w:t>
            </w:r>
            <w:r>
              <w:rPr>
                <w:color w:val="000000"/>
                <w:sz w:val="20"/>
              </w:rPr>
              <w:t xml:space="preserve"> плоский из железа или нелегированной стали, шириной менее 600 мм, неплакированный, без гальванического или другого покрытия, без дальнейшей обработки кроме горячей прокатки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2114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721123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Прокат плоский из железа или нелегированной стали, шириной ме</w:t>
            </w:r>
            <w:r>
              <w:rPr>
                <w:color w:val="000000"/>
                <w:sz w:val="20"/>
              </w:rPr>
              <w:t>нее 600 мм, неплакированный, без гальванического или другого покрытия, без дальнейшей обработки кроме холодной прокатки (обжатия в холодном состоянии), содержащий менее 0,25 мас.% углерода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2115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721129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Прочий прокат плоский из железа или </w:t>
            </w:r>
            <w:r>
              <w:rPr>
                <w:color w:val="000000"/>
                <w:sz w:val="20"/>
              </w:rPr>
              <w:t>нелегированной стали, шириной менее 600 мм, неплакированный, без гальванического или другого покрытия, без дальнейшей обработки кроме холодной прокатки (обжатия в холодном состоянии)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2116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721190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Прочий прокат плоский из железа или нелегированной </w:t>
            </w:r>
            <w:r>
              <w:rPr>
                <w:color w:val="000000"/>
                <w:sz w:val="20"/>
              </w:rPr>
              <w:t>стали, шириной менее 600 мм, неплакированный, без гальванического или другого покрытия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2117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721210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Прокат плоский из железа или нелегированной стали, шириной менее 600 мм, плакированный, с гальваническим или другим покрытием оловом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2118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w:t>
            </w:r>
            <w:r>
              <w:rPr>
                <w:color w:val="000000"/>
                <w:sz w:val="20"/>
              </w:rPr>
              <w:t>21220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Прокат плоский из железа или нелегированной стали, шириной менее 600 мм, плакированный, электролитически оцинкованный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2119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721230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Прокат плоский из железа или нелегированной стали, шириной менее 600 мм, плакированный, оцинкованный иным </w:t>
            </w:r>
            <w:r>
              <w:rPr>
                <w:color w:val="000000"/>
                <w:sz w:val="20"/>
              </w:rPr>
              <w:t>способом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2120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721240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Прокат плоский из железа или нелегированной стали, шириной менее 600 мм, плакированный, окрашенный, лакированный или покрытый пластмассой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2121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721250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Прокат плоский из железа или нелегированной стали, шириной менее 60</w:t>
            </w:r>
            <w:r>
              <w:rPr>
                <w:color w:val="000000"/>
                <w:sz w:val="20"/>
              </w:rPr>
              <w:t>0 мм, плакированный, покрытый иным способом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2122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721260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Прокат плоский из железа или нелегированной стали шириной менее 600 мм, плакированный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2123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721310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Прутки горячекатаные в свободно смотанных бухтах из железа или нелегированной стали,</w:t>
            </w:r>
            <w:r>
              <w:rPr>
                <w:color w:val="000000"/>
                <w:sz w:val="20"/>
              </w:rPr>
              <w:t xml:space="preserve"> имеющие выемки, выступы, борозды или другие деформации, полученные в процессе прокатки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2124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721320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Прутки горячекатаные в свободно смотанных бухтах из автоматной стали прочие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2125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721391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прутки горячекатаные в свободно смотанных б</w:t>
            </w:r>
            <w:r>
              <w:rPr>
                <w:color w:val="000000"/>
                <w:sz w:val="20"/>
              </w:rPr>
              <w:t>ухтах из железа или нелегированной стали, круглого сечения диаметром менее 14 мм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2126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721399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прутки горячекатаные в свободно смотанных бухтах из железа или нелегированной стали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2127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721410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Прутки прочие из железа или нелегированной</w:t>
            </w:r>
            <w:r>
              <w:rPr>
                <w:color w:val="000000"/>
                <w:sz w:val="20"/>
              </w:rPr>
              <w:t xml:space="preserve"> стали, кованые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2128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721420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Прутки из железа или нелегированной стали, имеющие выемки, выступы, борозды или другие деформации, полученные в процессе прокатки или скрученные после прокатки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2129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721430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Прутки прочие из железа или нелегирова</w:t>
            </w:r>
            <w:r>
              <w:rPr>
                <w:color w:val="000000"/>
                <w:sz w:val="20"/>
              </w:rPr>
              <w:t>нной стали из автоматной стали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2130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721491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прутки из железа или нелегированной стали, без дальнейшей обработки кроме ковки, горячей прокатки, горячего волочения или горячего экструдирования, прямоугольного (кроме квадратного) поперечного </w:t>
            </w:r>
            <w:r>
              <w:rPr>
                <w:color w:val="000000"/>
                <w:sz w:val="20"/>
              </w:rPr>
              <w:t>сечения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2131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721499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прутки из железа или нелегированной стали, без дальнейшей обработки кроме ковки, горячей прокатки, горячего волочения или горячего экструдирования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2132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721510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Прутки прочие из автоматной стали, без дальнейшей об</w:t>
            </w:r>
            <w:r>
              <w:rPr>
                <w:color w:val="000000"/>
                <w:sz w:val="20"/>
              </w:rPr>
              <w:t>работки кроме холодной деформации или отделки в холодном состоянии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2133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721550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прутки из железа или нелегированной стали, без дальнейшей обработки, кроме холодной деформации или отделки в холодном состоянии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2134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721610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Швеллеры, </w:t>
            </w:r>
            <w:r>
              <w:rPr>
                <w:color w:val="000000"/>
                <w:sz w:val="20"/>
              </w:rPr>
              <w:t>двутавры или широкополочные двутавры, без дальнейшей обработки кроме горячей прокатки, горячего волочения или экструдирования, высотой менее 80 мм, из железа или нелегированной стали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2135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721622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Тавровые профили, без дальнейшей обработки кроме гор</w:t>
            </w:r>
            <w:r>
              <w:rPr>
                <w:color w:val="000000"/>
                <w:sz w:val="20"/>
              </w:rPr>
              <w:t>ячей прокатки, горячего волочения или экструдирования, высотой менее 80 мм, из железа или нелегированной стали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2136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721631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Швеллеры из железа или нелегированной стали, без дальнейшей обработки кроме горячей прокатки, горячего волочения или экструд</w:t>
            </w:r>
            <w:r>
              <w:rPr>
                <w:color w:val="000000"/>
                <w:sz w:val="20"/>
              </w:rPr>
              <w:t>ирования, высотой 80 мм и более 220 мм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2137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721632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Двутавры из железа или нелегированной стали, без дальнейшей обработки кроме горячей прокатки, горячего волочения или экструдирования, высотой 80 мм или более и более 220 мм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2138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721633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Широкополочные двутавры из железа или нелегированной стали, без дальнейшей обработки кроме горячей прокатки, горячего волочения или экструдирования, высотой 80 мм или более и более 220 мм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2139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721640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Угловые профили или тавровые профили, без дальн</w:t>
            </w:r>
            <w:r>
              <w:rPr>
                <w:color w:val="000000"/>
                <w:sz w:val="20"/>
              </w:rPr>
              <w:t>ейшей обработки, кроме горячей прокатки, горячего волочения или экструдирования, высотой 80 мм или более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2140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721661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Уголки фасонные и специальные профили из железа или нелегированной стали, без дальнейшей обработки кроме холодной деформации или о</w:t>
            </w:r>
            <w:r>
              <w:rPr>
                <w:color w:val="000000"/>
                <w:sz w:val="20"/>
              </w:rPr>
              <w:t>тделки в холодном состоянии, полученные из плоского проката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2141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721669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Уголки, фасонные и специальные профили, без дальнейшей обработки кроме холодной деформации или отделки в холодном состоянии, прочие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2142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721691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уголки, </w:t>
            </w:r>
            <w:r>
              <w:rPr>
                <w:color w:val="000000"/>
                <w:sz w:val="20"/>
              </w:rPr>
              <w:t>фасонные и специальные профили из железа или нелегированной стали, холоднодеформированные или отделанные в холодном состоянии, полученные из плоского проката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2143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721710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Проволока из железа или нелегированной стали, без гальванического или другого</w:t>
            </w:r>
            <w:r>
              <w:rPr>
                <w:color w:val="000000"/>
                <w:sz w:val="20"/>
              </w:rPr>
              <w:t xml:space="preserve"> покрытия, полированная или неполированная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2144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721720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Проволока из железа или нелегированной стали, оцинкованная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2145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721730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Проволока из железа или нелегированной стали, с гальваническим или другим покрытием прочими недрагоценными </w:t>
            </w:r>
            <w:r>
              <w:rPr>
                <w:color w:val="000000"/>
                <w:sz w:val="20"/>
              </w:rPr>
              <w:t>металлами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2146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721790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Прочая проволока из железа или нелегированной стали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2147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721899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Коррозионностойкая сталь в слитках или других первичных формах; полуфабрикаты из коррозионностойкой стали: прочее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2148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721911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Прокат плоский из</w:t>
            </w:r>
            <w:r>
              <w:rPr>
                <w:color w:val="000000"/>
                <w:sz w:val="20"/>
              </w:rPr>
              <w:t xml:space="preserve"> коррозионностойкой стали, шириной 600 мм или более, без дальнейшей обработки кроме горячей прокатки, в рулонах толщиной более 10 мм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2149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721912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Прокат плоский из коррозионностойкой стали, шириной 600 мм или более, без дальнейшей обработки, кроме </w:t>
            </w:r>
            <w:r>
              <w:rPr>
                <w:color w:val="000000"/>
                <w:sz w:val="20"/>
              </w:rPr>
              <w:t>горячей прокатки, в рулонах, толщиной 4,75 мм или более, но не более 10 мм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2150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721913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Прокат плоский из коррозионностойкой стали, шириной 600 мм или более, без дальнейшей обработки кроме горячей прокатки, в рулонах, толщиной 3 мм или более, но </w:t>
            </w:r>
            <w:r>
              <w:rPr>
                <w:color w:val="000000"/>
                <w:sz w:val="20"/>
              </w:rPr>
              <w:t>менее 4,75 мм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2151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721914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Прокат плоский из коррозионностойкой стали, шириной 600 мм или более, без дальнейшей обработки кроме горячей прокатки, в рулонах, толщиной менее 3 мм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2152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721921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Прокат плоский из коррозионностойкой стали, </w:t>
            </w:r>
            <w:r>
              <w:rPr>
                <w:color w:val="000000"/>
                <w:sz w:val="20"/>
              </w:rPr>
              <w:t>шириной 600 мм или более, без дальнейшей обработки кроме горячей прокатки, не в рулонах толщиной более 10 мм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2153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721922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Прокат плоский из коррозионностойкой стали, шириной 600 мм или более, без дальнейшей обработки, кроме горячей прокатки, не в р</w:t>
            </w:r>
            <w:r>
              <w:rPr>
                <w:color w:val="000000"/>
                <w:sz w:val="20"/>
              </w:rPr>
              <w:t>улонах толщиной 4,75 мм или более, но не более 10 мм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2154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721923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Прокат плоский из коррозионностойкой стали, шириной 600 мм или более, без дальнейшей обработки кроме горячей прокатки не в рулонах, толщиной от 3 мм или более, но не менее 4,75 мм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w:t>
            </w:r>
            <w:r>
              <w:rPr>
                <w:color w:val="000000"/>
                <w:sz w:val="20"/>
              </w:rPr>
              <w:t>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2155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721924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Прокат плоский из коррозионностойкой стали, шириной 600 мм или более, без дальнейшей обработки кроме горячей прокатки не в рулонах, толщиной менее 3 мм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2156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721931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Прокат плоский из коррозионностойкой стали, шириной 600 мм или </w:t>
            </w:r>
            <w:r>
              <w:rPr>
                <w:color w:val="000000"/>
                <w:sz w:val="20"/>
              </w:rPr>
              <w:t>более, без дальнейшей обработки, кроме холодной прокатки, толщиной 4,75 мм или более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2157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721932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Прокат плоский из коррозионностойкой стали, шириной 600 мм или более, без дальнейшей обработки, кроме холодной прокатки, толщиной 3 мм или более, но м</w:t>
            </w:r>
            <w:r>
              <w:rPr>
                <w:color w:val="000000"/>
                <w:sz w:val="20"/>
              </w:rPr>
              <w:t>енее 4,75 мм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2158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721933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Прокат плоский из коррозионностойкой стали, шириной 600 мм или более, без дальнейшей обработки, кроме холодной прокатки, толщиной более 1 мм, но менее 3 мм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2159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721934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Прокат плоский из коррозионностойкой стали, </w:t>
            </w:r>
            <w:r>
              <w:rPr>
                <w:color w:val="000000"/>
                <w:sz w:val="20"/>
              </w:rPr>
              <w:t>шириной 600 мм или более, без дальнейшей обработки, кроме холодной прокатки, толщиной 0,5 мм или более, но менее 1 мм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2160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721935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Прокат плоский из коррозионностойкой стали, шириной 600 мм или более, без дальнейшей обработки, кроме холодной прокат</w:t>
            </w:r>
            <w:r>
              <w:rPr>
                <w:color w:val="000000"/>
                <w:sz w:val="20"/>
              </w:rPr>
              <w:t>ки, толщиной менее 0,5 мм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2161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721990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Прочий прокат плоский из коррозионностойкой стали, шириной 600 мм или более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2162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722011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Прокат плоский из коррозионностойкой стали, шириной менее 600 мм, без дальнейшей обработки, кроме горячей </w:t>
            </w:r>
            <w:r>
              <w:rPr>
                <w:color w:val="000000"/>
                <w:sz w:val="20"/>
              </w:rPr>
              <w:t>прокатки, толщиной 4,75 мм или более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2163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722012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Прокат плоский из коррозионностойкой стали, шириной менее 600 мм, без дальнейшей обработки, кроме горячей прокатки, толщиной менее 4,75 мм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2164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722020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Прокат плоский из коррозионностойкой </w:t>
            </w:r>
            <w:r>
              <w:rPr>
                <w:color w:val="000000"/>
                <w:sz w:val="20"/>
              </w:rPr>
              <w:t>стали, шириной менее 600 мм, без дальнейшей обработки, кроме холодной прокатки (обжатия в холодном состоянии)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2165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722090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Прочий прокат плоский из коррозионностойкой стали, шириной менее 600 мм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2166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722100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Прутки горячекатаные, в свободно</w:t>
            </w:r>
            <w:r>
              <w:rPr>
                <w:color w:val="000000"/>
                <w:sz w:val="20"/>
              </w:rPr>
              <w:t xml:space="preserve"> смотанных бухтах, из коррозионностойкой стали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2167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722211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Прутки прочие из коррозионностойкой стали, без дальнейшей обработки кроме горячей прокатки, горячего волочения или экструдирования, круглого сечения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2168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722219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прутки проч</w:t>
            </w:r>
            <w:r>
              <w:rPr>
                <w:color w:val="000000"/>
                <w:sz w:val="20"/>
              </w:rPr>
              <w:t>ие из коррозионностойкой стали, без дальнейшей обработки кроме горячей прокатки, горячего волочения или экструдирования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2169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722220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Прутки прочие из коррозионностойкой стали, без дальнейшей обработки кроме холодной деформации или отделки в холодно</w:t>
            </w:r>
            <w:r>
              <w:rPr>
                <w:color w:val="000000"/>
                <w:sz w:val="20"/>
              </w:rPr>
              <w:t>м состоянии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2170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722230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прутки прочие из коррозионностойкой стали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2171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722240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Уголки, фасонные и специальные профили из коррозионностойкой стали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2172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722300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Проволока из коррозионностойкой стали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2173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722410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Другие</w:t>
            </w:r>
            <w:r>
              <w:rPr>
                <w:color w:val="000000"/>
                <w:sz w:val="20"/>
              </w:rPr>
              <w:t xml:space="preserve"> виды легированных сталей в слитках или других первичных формах; полуфабрикаты из других видов легированных сталей: слитки и другие первичные формы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2174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722490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Другие виды легированных сталей в слитках или других первичных формах; полуфабрикаты из</w:t>
            </w:r>
            <w:r>
              <w:rPr>
                <w:color w:val="000000"/>
                <w:sz w:val="20"/>
              </w:rPr>
              <w:t xml:space="preserve"> других видов легированных сталей: прочее: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2175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722511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Прокат плоский из кремнистой электротехнической стали шириной 600 мм или более, текстурированный с ориентированным зерном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2176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722519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Прочий прокат плоский из стали кремнистой электро</w:t>
            </w:r>
            <w:r>
              <w:rPr>
                <w:color w:val="000000"/>
                <w:sz w:val="20"/>
              </w:rPr>
              <w:t>технической, шириной 600 мм или более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2177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722530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Прокат плоский из других видов легированных сталей без дальнейшей обработки, кроме горячей прокатки, в рулонах, прочий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2178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722540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Прочий прокат плоский из прочих легированных сталей, </w:t>
            </w:r>
            <w:r>
              <w:rPr>
                <w:color w:val="000000"/>
                <w:sz w:val="20"/>
              </w:rPr>
              <w:t>шириной 600 мм или более без дальнейшей обработки, кроме горячей прокатки, не в рулонах</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2179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722550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Прокат плоский из других видов легированных сталей без дальнейшей обработки кроме холодной прокатки (обжатия в холодном состоянии), шириной не мене</w:t>
            </w:r>
            <w:r>
              <w:rPr>
                <w:color w:val="000000"/>
                <w:sz w:val="20"/>
              </w:rPr>
              <w:t>е 600 мм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2180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722591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Прочий прокат плоский из прочих легированных сталей, шириной 600 мм или более, электролитически оцинкованный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2181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722592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Прочий прокат плоский из прочих легированных сталей, шириной 600 мм или более, оцинкованный иным</w:t>
            </w:r>
            <w:r>
              <w:rPr>
                <w:color w:val="000000"/>
                <w:sz w:val="20"/>
              </w:rPr>
              <w:t xml:space="preserve"> способом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2182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722599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Прочий прокат плоский из прочих легированных сталей, шириной 600 мм или более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2183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722611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Прокат плоский из стали кремнистой электротехнической, шириной менее 600 мм, текстурированный с ориентированным зерном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2184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722619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Прочий прокат плоский из стали кремнистой электротехнической, шириной менее 600 мм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2185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722620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Прокат плоский из стали быстрорежущей, шириной менее 600 мм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2186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722691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Прочий прокат плоский из прочих легированных сталей, </w:t>
            </w:r>
            <w:r>
              <w:rPr>
                <w:color w:val="000000"/>
                <w:sz w:val="20"/>
              </w:rPr>
              <w:t>шириной менее 600 мм, без дальнейшей обработки кроме горячей прокатки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2187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722692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Прочий прокат плоский из прочих легированных сталей, шириной менее 600 мм, без дальнейшей обработки кроме холодной прокатки (обжатия в холодном состоянии)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2188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722699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Прочий прокат плоский из прочих легированных сталей, шириной менее 600 мм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2189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722710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Прутки горячекатаные из быстрорежущей стали, в свободно смотанных бухтах</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2190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722720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Прутки горячекатаные из стали кремнемарганцовистой, в с</w:t>
            </w:r>
            <w:r>
              <w:rPr>
                <w:color w:val="000000"/>
                <w:sz w:val="20"/>
              </w:rPr>
              <w:t>вободно смотанных бухтах</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2191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722790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прутки горячекатаные, в свободно смотанных бухтах, из прочих легированных сталей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2192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722810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Прутки из быстрорежущей стали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2193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722820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Прутки из кремнемарганцовистой стали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2194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722830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Прутки прочие из прочих легированных сталей, без дальнейшей обработки кроме горячей прокатки, горячего волочения или экструдирования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2195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722840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прутки из прочих легированных сталей, без дальнейшей обработки, кроме ковки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2196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722850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прутки из легированных сталей, без дальнейшей обработки, кроме холодной деформации или отделки в холодном состоянии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2197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722860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прутки из прочих легированных сталей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2198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722870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Уголки, фасонные и специальные </w:t>
            </w:r>
            <w:r>
              <w:rPr>
                <w:color w:val="000000"/>
                <w:sz w:val="20"/>
              </w:rPr>
              <w:t>профили из прочих легированных сталей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2199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722880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Прутки пустотелые для буровых работ из легированной или нелегированной стали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2200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722920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Проволока из стали кремнемарганцовистой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2201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722990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Прочая проволока из прочих </w:t>
            </w:r>
            <w:r>
              <w:rPr>
                <w:color w:val="000000"/>
                <w:sz w:val="20"/>
              </w:rPr>
              <w:t>легированных сталей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2202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730110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Конструкции шпунтовые из черных металлов, сверленые или несверленые, перфорированные или неперфорированные, монолитные или изготовленные из сборных элементов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2203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730120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Уголки, фасонные и специальные </w:t>
            </w:r>
            <w:r>
              <w:rPr>
                <w:color w:val="000000"/>
                <w:sz w:val="20"/>
              </w:rPr>
              <w:t>профили сварные, из черных металлов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2204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730210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Рельсы из черных металлов, используемые для железнодорожных или трамвайных путей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2205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730230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Рельсы переводные, крестовины глухого пересечения, переводные штанги и прочие поперечные соединен</w:t>
            </w:r>
            <w:r>
              <w:rPr>
                <w:color w:val="000000"/>
                <w:sz w:val="20"/>
              </w:rPr>
              <w:t>ия, из черных металлов, используемые для железнодорожных или трамвайных путей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2206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730240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Накладки стыковые и подкладки опорные из черных металлов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2207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730290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изделия из черных металлов, используемые для железнодорожных или </w:t>
            </w:r>
            <w:r>
              <w:rPr>
                <w:color w:val="000000"/>
                <w:sz w:val="20"/>
              </w:rPr>
              <w:t>трамвайных путей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2208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730300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Трубы, трубки и профили полые, из чугунного литья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2209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730411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Трубы для нефте- или газопроводов из коррозионностойкой стали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2210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730419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Трубы для нефте- или газопроводов прочие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2211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730422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Трубы бурильные обычные из коррозионностойкой стали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2212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730424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трубы обсадные, насосно-компрессорные и бурильные, используемые при бурении скважин прочие, из коррозионностойкой стали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2213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730429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трубы обсадные, </w:t>
            </w:r>
            <w:r>
              <w:rPr>
                <w:color w:val="000000"/>
                <w:sz w:val="20"/>
              </w:rPr>
              <w:t>насосно-компрессорные и бурильные для бурения нефтяных или газовых скважин, из черных металлов (кроме чугунного литья)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2214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730431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трубы, трубки и профили полые, бесшовные, круглого сечения из железа или нелегированной стали, холоднотянутые</w:t>
            </w:r>
            <w:r>
              <w:rPr>
                <w:color w:val="000000"/>
                <w:sz w:val="20"/>
              </w:rPr>
              <w:t xml:space="preserve"> или холоднокатаные (обжатые в холодном состоянии)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2215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730439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трубы, трубки и профили полые, бесшовные, круглого сечения из железа или нелегированной стали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2216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730441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трубы, трубки и профили полые, бесшовные, круглого попе</w:t>
            </w:r>
            <w:r>
              <w:rPr>
                <w:color w:val="000000"/>
                <w:sz w:val="20"/>
              </w:rPr>
              <w:t>речного сечения из коррозионностойкой стали, холоднотянутые или холоднокатаные (обжатые в холодном состоянии)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2217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730449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трубы, трубки и профили полые, бесшовные, круглого поперечного сечения из коррозионностойкой стали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2218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730451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трубы, трубки и профили полые, бесшовные, прочие, круглого поперечного сечения из других видов легированной стали, холоднотянутые или холоднокатаные (обжатые в холодном состоянии)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2219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730459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трубы, трубки и профили полые, бес</w:t>
            </w:r>
            <w:r>
              <w:rPr>
                <w:color w:val="000000"/>
                <w:sz w:val="20"/>
              </w:rPr>
              <w:t>шовные, круглого поперечного сечения из других видов легированной стали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2220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730490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трубы, трубки и профили полые, бесшовные, из черных металлов (кроме чугунного литья)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2221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730511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Трубы для нефте- и газопроводов прямошовные, </w:t>
            </w:r>
            <w:r>
              <w:rPr>
                <w:color w:val="000000"/>
                <w:sz w:val="20"/>
              </w:rPr>
              <w:t>изготовленные методом дуговой сварки под флюсом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2222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730512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Трубы для нефте- и газопроводов прочие сварные прямошовные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2223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730519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трубы для нефте- и газопроводов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2224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730520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Трубы из черных металлов обсадные, используемые</w:t>
            </w:r>
            <w:r>
              <w:rPr>
                <w:color w:val="000000"/>
                <w:sz w:val="20"/>
              </w:rPr>
              <w:t xml:space="preserve"> при бурении нефтяных или газовых скважин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2225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730531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сварные трубы прямошовные, с круглым сечением, внешний диаметр которых более 406,4 мм, из черных металлов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2226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730539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трубы сварные с круглым сечением, внешний диаметр ко</w:t>
            </w:r>
            <w:r>
              <w:rPr>
                <w:color w:val="000000"/>
                <w:sz w:val="20"/>
              </w:rPr>
              <w:t>торых более 406,4 мм из черных металлов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2227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730590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трубы и трубки с круглым сечением, внешний диаметр которых более 406,4 мм, из черных металлов прочие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2228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730611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Трубы, трубки и профили полые прочие сварные, из </w:t>
            </w:r>
            <w:r>
              <w:rPr>
                <w:color w:val="000000"/>
                <w:sz w:val="20"/>
              </w:rPr>
              <w:t>коррозионностойкой стали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2229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730619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Трубы, трубки и профили полые прочие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2230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730621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Трубы обсадные и насосно-компрессорные, используемые при бурении нефтяных или газовых скважин, сварные, из коррозионностойкой стали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2231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730629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Трубы обсадные и насосно-компрессорные, используемые при бурении нефтяных или газовых скважин, прочие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2232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730630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Трубы, трубки и профили прочие сварные, круглого поперечного сечения, из железа или нелегированной стали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2233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730640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Трубы,</w:t>
            </w:r>
            <w:r>
              <w:rPr>
                <w:color w:val="000000"/>
                <w:sz w:val="20"/>
              </w:rPr>
              <w:t xml:space="preserve"> трубки и профили прочие сварные, круглого поперечного сечения из коррозионностойкой стали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2234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730650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Трубы, трубки и профили прочие сварные, круглого поперечного сечения, из прочей легированной стали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2235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730711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Фитинги для труб или </w:t>
            </w:r>
            <w:r>
              <w:rPr>
                <w:color w:val="000000"/>
                <w:sz w:val="20"/>
              </w:rPr>
              <w:t>трубок, литые, из нековкого чугуна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2236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730719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фитинги, литые для труб или трубок, из черных металлов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2237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730721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фланцы из нержавеющей стали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2238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730722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Колена, отводы и сгоны, снабженные резьбой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2239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730723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Фитинги для сварки встык</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2240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730729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фитинги для труб или трубок из черных металлов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2241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730791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фланцы из черных металлов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2242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730792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колена, отводы и сгоны, снабженные резьбой из черных металлов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2243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730793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фитинги из черных металлов для сварки встык</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2244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730799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фитинги для труб или трубок, из черных металлов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2245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740500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Лигатуры на основе меди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2246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740610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Порошки неслоистой структуры медные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2247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740710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Прутки и профили из рафинированной меди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2248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740721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Прутки и профили из сплавов на основе меди и цинка (латуни)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2249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740729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прутки и профили из медных сплавов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2250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740811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Проволока из рафинированной </w:t>
            </w:r>
            <w:r>
              <w:rPr>
                <w:color w:val="000000"/>
                <w:sz w:val="20"/>
              </w:rPr>
              <w:t>меди с максимальным размером поперечного сечения более 6 мм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2251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740819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Прочая проволока из рафинированной меди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2252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740821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Проволока из сплавов на основе меди и цинка (латуни)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2253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740822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Проволока из сплавов на основе меди и </w:t>
            </w:r>
            <w:r>
              <w:rPr>
                <w:color w:val="000000"/>
                <w:sz w:val="20"/>
              </w:rPr>
              <w:t>никеля (купроникеля) или сплавов на основе меди, никеля и цинка (нейзильбера)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2254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740829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Прочая проволока из медных сплавов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2255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740911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Плиты, листы, полосы и ленты из рафинированной меди толщиной более 0,15 мм в рулонах</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2256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740919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Плиты, листы, полосы и ленты из рафинированной меди толщиной более 0,15 мм прочие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2257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740921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Плиты, листы и полосы или ленты из сплавов на основе меди и цинка (латуни) , толщиной более 0,15 мм, в рулонах</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2258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740929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Плиты, листы, </w:t>
            </w:r>
            <w:r>
              <w:rPr>
                <w:color w:val="000000"/>
                <w:sz w:val="20"/>
              </w:rPr>
              <w:t>полосы и ленты из медно-цинковых сплавов (латуни) толщиной более 0,15 мм прочие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2259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740931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Плиты, листы, полосы и ленты на основе меди и олова (бронзы) толщиной более 0,15 мм в рулонах</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2260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740939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Плиты, листы, полосы и ленты из сплавов </w:t>
            </w:r>
            <w:r>
              <w:rPr>
                <w:color w:val="000000"/>
                <w:sz w:val="20"/>
              </w:rPr>
              <w:t>на основе меди и никеля толщиной более 0,15 мм прочие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2261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740940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Плиты, листы и полосы или ленты медные, толщиной более 0,15 мм, из сплавов на основе меди и никеля (купроникеля) или сплавов на основе меди, никеля и цинка (нейзильбера)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22</w:t>
            </w:r>
            <w:r>
              <w:rPr>
                <w:color w:val="000000"/>
                <w:sz w:val="20"/>
              </w:rPr>
              <w:t>62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740990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Плиты, листы и полосы или ленты из прочих медных сплавов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2263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741011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Фольга из рафинированной меди без основы, толщиной не более 0,15 мм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2264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741012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Фольга из медных сплавов без основы, толщиной не более 0,15 мм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2265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741021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Фольга из рафинированной меди с основой, толщиной не более 0,15 мм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2266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741022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Фольга из медных сплавов с основой, толщиной не более 0,15мм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2267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741110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Трубы и трубки из рафинированной меди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2268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741121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Трубы и трубки из </w:t>
            </w:r>
            <w:r>
              <w:rPr>
                <w:color w:val="000000"/>
                <w:sz w:val="20"/>
              </w:rPr>
              <w:t>сплавов на основе меди и цинка (латуни)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2269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741122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Трубы и трубки из сплавов на основе меди и никеля (купроникеля) или сплавов на основе меди, никеля и цинка (нейзильбера)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2270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741129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Трубы и трубки медные прочие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2271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741210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Фитинги для труб и трубок из рафинированной меди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2272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741220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Фитинги для труб и трубок из медных сплавов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2273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750400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Порошки и чешуйки никелевые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2274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750512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Прутки и профили из никелевых сплавов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2275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750521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Проволока из </w:t>
            </w:r>
            <w:r>
              <w:rPr>
                <w:color w:val="000000"/>
                <w:sz w:val="20"/>
              </w:rPr>
              <w:t>никеля нелегированного</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2276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750522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Проволока из никелевых сплавов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2277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750610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Плиты, листы, полосы или ленты и фольга из никеля нелегированного</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2278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750620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Плиты, листы, полосы или ленты и фольга из никелевых сплавов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2279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750711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Трубы и трубки из никеля нелегированного</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2280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750712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Трубы и трубки из никелевых сплавов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2281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750720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Фитинги для труб и трубок никелевые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2282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760310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Порошки неслоистой структуры алюминиевые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2283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760320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Порошки слоистой структуры; чешуйки алюминиевые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2284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760421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Профили полые из алюминиевых сплавов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2285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760429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прутки и профили из алюминиевых сплавов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2286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760511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Проволока из алюминия нелегированного с максимальным размером</w:t>
            </w:r>
            <w:r>
              <w:rPr>
                <w:color w:val="000000"/>
                <w:sz w:val="20"/>
              </w:rPr>
              <w:t xml:space="preserve"> поперечного сечения более 7 мм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2287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760521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Проволока из алюминиевых сплавов с максимальным размером поперечного сечения более 7 мм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2288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760611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Плиты, листы, полосы или ленты прямоугольные (включая квадратные) из алюминия нелегированного,</w:t>
            </w:r>
            <w:r>
              <w:rPr>
                <w:color w:val="000000"/>
                <w:sz w:val="20"/>
              </w:rPr>
              <w:t xml:space="preserve"> толщиной более 0,2 мм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2289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760612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Плиты, листы, полосы или ленты прямоугольные (включая квадратные), толщиной более 0,2 мм, из алюминиевых сплавов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2290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760691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Плиты, листы, полосы или ленты из алюминия нелегированного, толщиной более 0,2</w:t>
            </w:r>
            <w:r>
              <w:rPr>
                <w:color w:val="000000"/>
                <w:sz w:val="20"/>
              </w:rPr>
              <w:t xml:space="preserve"> мм, прочие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2291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760692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Плиты, листы, полосы или ленты из алюминиевых сплавов, толщиной более 0,2 мм, прочие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2292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760711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Фольга алюминиевая, без основы, катаная, но без дальнейшей обработки, толщиной не более 0,2 мм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2293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760719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Фольга алюминиевая без основы, прочая, толщиной не более 0,2 мм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2294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760720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Фольга алюминиевая с основой, толщиной (не считая основы) не более 0,2 мм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2295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760810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Трубы и трубки из алюминия нелегированного</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2296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760820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Трубы и </w:t>
            </w:r>
            <w:r>
              <w:rPr>
                <w:color w:val="000000"/>
                <w:sz w:val="20"/>
              </w:rPr>
              <w:t>трубки из алюминиевых сплавов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2297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760900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Фитинги для труб и трубок алюминиевые (например, муфты, колена, фланцы)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2298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790310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Пыль цинковая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2299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790390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Пыль, порошки и чешуйки цинковые прочие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2300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790400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Прутки, профили </w:t>
            </w:r>
            <w:r>
              <w:rPr>
                <w:color w:val="000000"/>
                <w:sz w:val="20"/>
              </w:rPr>
              <w:t>и проволока цинковые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2301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790500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Плиты, листы, полосы или ленты и фольга цинковые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2302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800300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Прутки, профили и проволока оловянные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2303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810110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Порошки вольфрамовые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2304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810194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Вольфрам необработанный, включая прутки, </w:t>
            </w:r>
            <w:r>
              <w:rPr>
                <w:color w:val="000000"/>
                <w:sz w:val="20"/>
              </w:rPr>
              <w:t>изготовленные простым спеканием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2305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810196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Вольфрамовая проволока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2306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810199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изделия из вольфрама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2307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810210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Порошки молибденовые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2308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810294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Молибден необработанный, включая прутки, изготовленные простым </w:t>
            </w:r>
            <w:r>
              <w:rPr>
                <w:color w:val="000000"/>
                <w:sz w:val="20"/>
              </w:rPr>
              <w:t>спеканием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2309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810295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Молибденовые прутки, кроме изготовленных простым спеканием профили, плиты, листы, полосы или ленты и фольга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2310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810296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Молибденовая проволока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2311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810299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изделия из молибдена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2312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810320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Тантал необработанный, включая прутки, изготовленные простым спеканием; порошки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2313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810391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Тигли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2314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810399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изделия из тантала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2315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810430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Магниевые опилки, стружка и гранулы, отсортированные по размеру; порошки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2316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810490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магний и изделия из него</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2317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810590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изделия из кобальта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2318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810610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Висмут и изделия из него, включая отходы и лом: содержащие более 99,99 мас.% висмута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2319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810690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Висмут и изделия из него, включая </w:t>
            </w:r>
            <w:r>
              <w:rPr>
                <w:color w:val="000000"/>
                <w:sz w:val="20"/>
              </w:rPr>
              <w:t>отходы и лом: прочие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2320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810820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Титан необработанный порошки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2321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810890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изделия из титана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2322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810921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Цирконий необработанный порошки, содержащие менее 1 части гафния на 500 частей циркония по массе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2323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810929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Прочий цирконий необработанный порошки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2324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810991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Прочий цирконий и изделия из него, включая отходы и лом: содержащие менее 1 части гафния на 500 частей циркония по массе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2325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810999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Цирконий и изделия из него, включая отходы и лом: </w:t>
            </w:r>
            <w:r>
              <w:rPr>
                <w:color w:val="000000"/>
                <w:sz w:val="20"/>
              </w:rPr>
              <w:t>прочие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2326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811010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Сурьма необработанная, порошки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2327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811090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сурьма и изделия из нее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2328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811100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Марганец и изделия из него, включая отходы и лом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2329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811212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Бериллий необработанный, порошки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2330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811219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бериллий и изделия из него</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2331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811221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Хром необработанный, порошки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2332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811229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изделия из хрома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2333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811231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Гафний необработанный, отходы и лом; порошки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2334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811239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Прочий гафний и изделия из него</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2335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811241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Рений необработанный, отходы и лом, порошки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2336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811249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Прочий рений и изделия из него</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2337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811251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Таллий необработанный, порошки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2338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811259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изделия из таллия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2339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811269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Кадмий: прочие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2340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811292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ниобий (колумбий), галлий, индий, ванадий, германий, необработанные отходы и лом, порошки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2341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811299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необработанные; отходы и лом; порошки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2342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811300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Металлокерамика и изделия из нее, включая отходы и лом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123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Готовые металлические изделия</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2343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730810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Мосты и секции мостов из черных металлов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2344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730820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Башни и решетчатые мачты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2345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730830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Двери, окна и их рамы, пороги для дверей из черных металлов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2346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730840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Оборудование для </w:t>
            </w:r>
            <w:r>
              <w:rPr>
                <w:color w:val="000000"/>
                <w:sz w:val="20"/>
              </w:rPr>
              <w:t>металлических строительных лесов, опалубок, подпорных стенок или шахтной крепи из черных металлов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2347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730890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металлоконструкции из черных металлов (кроме сборных строительных конструкций товарной позиции 9406) и их части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2348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730900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Резервуары, цистерны, баки и аналогичные емкости, из черных металлов, для любых веществ (кроме сжатого или сжиженного газа) вместимостью более 300 л, с облицовкой или теплоизоляцией или без них, но без механического или теплотехнического оборудовани</w:t>
            </w:r>
            <w:r>
              <w:rPr>
                <w:color w:val="000000"/>
                <w:sz w:val="20"/>
              </w:rPr>
              <w:t>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2349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731010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Цистерны, бочки, барабаны, канистры, ящики и аналогичные емкости из черных металлов для любых веществ (кроме сжатого или сжиженного газа) вместимостью 50 л или более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2350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731021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Банки консервные из черных металлов, для любых</w:t>
            </w:r>
            <w:r>
              <w:rPr>
                <w:color w:val="000000"/>
                <w:sz w:val="20"/>
              </w:rPr>
              <w:t xml:space="preserve"> веществ (кроме сжатого или сжиженного газа), закрываемые пайкой или отбортовкой, вместимостью менее 50 л</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2351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731029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емкости из черных металлов для любых веществ (кроме сжатого или сжиженного газа), вместимостью менее 50 л</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2352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731100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Емкости для сжатого или сжиженного газа, из черных металлов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2353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731300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Проволока колючая из черных металлов, скрученная обручная сталь или одинарная плоская проволока, колючая или не колючая, свободно скрученная двойная проволока для ограж</w:t>
            </w:r>
            <w:r>
              <w:rPr>
                <w:color w:val="000000"/>
                <w:sz w:val="20"/>
              </w:rPr>
              <w:t>дения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2354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731412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Бесконечные ленты из коррозионностойкой стали для машин из черных металлов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2355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731414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плетенные ткани из коррозионностойкой стали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2356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731419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Прочая плетеная ткань из черного металла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2357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731420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Решетки, сетки и ограждения из черных металлов, сваренные в местах пересечения, из проволоки с максимальным размером поперечного сечения 3 мм или более, с ячейками размером 100 см2 или более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2358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731439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решетки, сетки и ограждения, </w:t>
            </w:r>
            <w:r>
              <w:rPr>
                <w:color w:val="000000"/>
                <w:sz w:val="20"/>
              </w:rPr>
              <w:t>сваренные в местах пересечения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2359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731441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ткани, решетки, сетки и ограждения, из черных металлов, оцинкованные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2360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731442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Ткани, решетки, сетки и ограждения прочие из черных металлов, покрытые пластмассой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2361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731449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Ткани, решетки, сетки и ограждения из черных металлов, прочие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2362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731450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Просечно-вытяжной лист из черных металлов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2363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731520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Цепи противоскольжения из черных металлов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2364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731581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цепи из черных металлов плоскозвенные с </w:t>
            </w:r>
            <w:r>
              <w:rPr>
                <w:color w:val="000000"/>
                <w:sz w:val="20"/>
              </w:rPr>
              <w:t>распоркой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2365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731582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Цепи из черных металлов прочие, со сварными звеньями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2366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731589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Цепи из черных металлов, прочие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2367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731590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Части цепей из черных металлов, прочие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2368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731811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Глухари снабженные резьбой из черных </w:t>
            </w:r>
            <w:r>
              <w:rPr>
                <w:color w:val="000000"/>
                <w:sz w:val="20"/>
              </w:rPr>
              <w:t>металлов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2369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731812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шурупы для дерева, из черных металлов, снабженные резьбой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2370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731813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Крюки и кольца ввертные снабженные резьбой из черных металлов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2371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731814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Винты самонарезающие из черных металлов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2372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731815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Винты и болты прочие, из черных металлов, снабженные резьбой, в комплекте с гайками или шайбами или без них</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2373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731816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Гайки из черных металлов, снабженные резьбой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2374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731819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Изделия с нарезанной резьбой из черных металлов прочие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2375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731821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шайбы пружинные и стопорящие, изделия без резьбы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2376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731822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Шайбы прочие изделия без резьбы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2377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731823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Изделия без резьбы, заклепки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2378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731824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Шпонки и шплинты, изделия без резьбы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2379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731829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Изделия без резьбы, прочие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2380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731940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Булавки английские и прочие булавки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2381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731990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иглы швейные, спицы вязальные, шила, крючки вязальные, иглы деккерные и аналогичные изделия для ручной работы из черных металлов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2382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732010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Рессоры листовые и листы для них, из черных металлов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2383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732020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Пружины спиральные, из черных металлов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2384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732090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пружины и листы для них, из черных металлов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2385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732211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Радиаторы и их части из чугунного </w:t>
            </w:r>
            <w:r>
              <w:rPr>
                <w:color w:val="000000"/>
                <w:sz w:val="20"/>
              </w:rPr>
              <w:t>литья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2386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732219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радиаторы и их части из черных металлов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2387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732310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Металлическая "шерсть", мочалки для чистки кухонной посуды, подушечки для чистки и полировки, перчатки и аналогичные изделия из черных металлов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2388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732391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изделия столовые, кухонные и прочие изделия для бытовых нужд и их части из чугунного литья, неэмалированные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2389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732392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изделия столовые, кухонные и прочие изделия для бытовых нужд и их части из чугунного литья, эмалированные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2390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732393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изделия столовые, кухонные и прочие изделия для бытовых нужд и их части, из коррозионностойкой стали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2391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732394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изделия столовые, кухонные или прочие изделия для бытовых нужд и их части из черных металлов (кроме</w:t>
            </w:r>
            <w:r>
              <w:rPr>
                <w:color w:val="000000"/>
                <w:sz w:val="20"/>
              </w:rPr>
              <w:t xml:space="preserve"> чугунного литья), эмалированные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2392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732399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изделия столовые, кухонные или прочие изделия для бытовых нужд и их части, из черных металлов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2393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732410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Раковины и умывальники из коррозионностойкой стали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2394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732421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Ванны из</w:t>
            </w:r>
            <w:r>
              <w:rPr>
                <w:color w:val="000000"/>
                <w:sz w:val="20"/>
              </w:rPr>
              <w:t xml:space="preserve"> чугунного литья неэмалированные или эмалированные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2395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732429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Ванны из черных металлов прочие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2396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732490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Прочее оборудование санитарно-техническое и его части, из черных металлов, включая части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2397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732510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изделия, литые</w:t>
            </w:r>
            <w:r>
              <w:rPr>
                <w:color w:val="000000"/>
                <w:sz w:val="20"/>
              </w:rPr>
              <w:t xml:space="preserve"> из нековкого чугуна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2398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732591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шары перемалывающие и аналогичные изделия для мельниц из черных металлов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2399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732599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изделия, литые из черных металлов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2400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732611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Шары перемалывающие и аналогичные изделия для </w:t>
            </w:r>
            <w:r>
              <w:rPr>
                <w:color w:val="000000"/>
                <w:sz w:val="20"/>
              </w:rPr>
              <w:t>мельниц из черных металлов кованые или штампованные, но без дальнейшей обработки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2401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732619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изделия из черных металлов, кованые или штампованные, но без дальнейшей обработки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2402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732620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Изделия из проволоки, изготовленной из </w:t>
            </w:r>
            <w:r>
              <w:rPr>
                <w:color w:val="000000"/>
                <w:sz w:val="20"/>
              </w:rPr>
              <w:t>черных металлов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2403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732690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изделия из черных металлов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2404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741510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Гвозди и кнопки, кнопки чертежные, скобы и аналогичные изделия из меди или черных металлов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2405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741521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Шайбы (включая пружинящие) без резьбы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2406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741529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Изделия медные без резьбы прочие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2407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741533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Винты, болты и гайки прочие изделия с резьбой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2408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741539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Изделия с резьбой прочие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2409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741810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Изделия столовые, кухонные или прочие изделия для бытовых нужд и их части; мочалки</w:t>
            </w:r>
            <w:r>
              <w:rPr>
                <w:color w:val="000000"/>
                <w:sz w:val="20"/>
              </w:rPr>
              <w:t xml:space="preserve"> для чистки кухонной посуды, подушечки для чистки или полировки, перчатки и аналогичные изделия из меди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2410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741820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Оборудование санитарно-техническое и его части из меди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2411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741920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Изделия из меди прочие: литые, фасонные, штампованные и</w:t>
            </w:r>
            <w:r>
              <w:rPr>
                <w:color w:val="000000"/>
                <w:sz w:val="20"/>
              </w:rPr>
              <w:t>ли кованые, но не подвергнутые дальнейшей обработке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2412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741980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Изделия из меди прочие: прочие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2413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750810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Ткань, решетки, и сетки из никелевой проволоки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2414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750890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изделия из никеля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2415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761010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Двери, окна и их </w:t>
            </w:r>
            <w:r>
              <w:rPr>
                <w:color w:val="000000"/>
                <w:sz w:val="20"/>
              </w:rPr>
              <w:t>рамы, пороги для дверей алюминиевые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2416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761090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металлоконструкции алюминиевые (кроме сборных строительных металлоконструкций товарной позиции 9406) и их части; изделия, предназначенные для использования в строительных металлоконструкциях</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2417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761100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Резервуары, цистерны, баки и аналогичные алюминиевые емкости для любых веществ (кроме сжатого или сжиженного газа) вместимостью более 300 л, с облицовкой или с термоизоляцией или без них, но без механического или теплотехнического обор</w:t>
            </w:r>
            <w:r>
              <w:rPr>
                <w:color w:val="000000"/>
                <w:sz w:val="20"/>
              </w:rPr>
              <w:t>удования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2418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761210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Алюминиевые емкости деформируемые трубчатые, вместимостью не более 300 л, с облицовкой или с термоизоляцией или без них, но без механического или теплотехнического оборудования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2419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761290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бочки, барабаны, банк</w:t>
            </w:r>
            <w:r>
              <w:rPr>
                <w:color w:val="000000"/>
                <w:sz w:val="20"/>
              </w:rPr>
              <w:t>и, ящики и аналогичные емкости (включая жесткие или деформируемые трубчатые емкости) алюминиевые для любых веществ (кроме сжатого или сжиженного газа) вместимостью не более 300 л, с облицовкой или с термоизоляцией или без них, но без механического или тепл</w:t>
            </w:r>
            <w:r>
              <w:rPr>
                <w:color w:val="000000"/>
                <w:sz w:val="20"/>
              </w:rPr>
              <w:t>отехнического оборудования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2420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761300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Емкости для сжатого или сжиженного газа алюминиевые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2421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761410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Скрученная проволока, тросы, кабели, плетенные шнуры и аналогичные изделия из алюминия, без электрической изоляции со стальным </w:t>
            </w:r>
            <w:r>
              <w:rPr>
                <w:color w:val="000000"/>
                <w:sz w:val="20"/>
              </w:rPr>
              <w:t>сердечником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2422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761490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Прочая скрученная проволока, тросы, кабели, плетенные шнуры и аналогичные изделия из алюминия, без электрической изоляции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2423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761510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Изделия столовые, кухонные или прочие изделия для бытовых нужд и их части из </w:t>
            </w:r>
            <w:r>
              <w:rPr>
                <w:color w:val="000000"/>
                <w:sz w:val="20"/>
              </w:rPr>
              <w:t>алюминия; мочалки для чистки кухонной посуды, подушечки для чистки или полировки, перчатки и аналогичные изделия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2424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761520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Оборудование санитарно-техническое и его части из алюминия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2425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761610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Гвозди, кнопки, скобы (кроме классифицируе</w:t>
            </w:r>
            <w:r>
              <w:rPr>
                <w:color w:val="000000"/>
                <w:sz w:val="20"/>
              </w:rPr>
              <w:t>мых в товарной позиции 8305), винты, болты, гайки, ввертные крюки, заклепки, шпонки, шплинты, шайбы и аналогичные изделия из алюминия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2426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761691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решетки, сетки, ткань и ограждения из алюминиевой проволоки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2427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761699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w:t>
            </w:r>
            <w:r>
              <w:rPr>
                <w:color w:val="000000"/>
                <w:sz w:val="20"/>
              </w:rPr>
              <w:t>изделия из алюминия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2428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780600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изделия из свинца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2429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790700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изделия из цинка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2430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800700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Изделия из олова прочие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2431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820110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Лопаты штыковые и совковые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2432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820130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Мотыги, кирки, тяпки и грабли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2433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820140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Топоры, секачи и аналогичный рубящий инструмент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2434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820150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Секаторы и аналогичные ножницы для работы одной рукой (включая ножницы для разделки птицы)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2435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820160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Ножницы для подрезки живой изгороди, секаторы и </w:t>
            </w:r>
            <w:r>
              <w:rPr>
                <w:color w:val="000000"/>
                <w:sz w:val="20"/>
              </w:rPr>
              <w:t>аналогичные ножницы для работы двумя руками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2436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820190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инструменты ручные, используемые в сельском хозяйстве, садоводстве или лесном хозяйстве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2437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820210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Пилы ручные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2438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820220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Полотна для ленточных пил</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2439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820231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Полотна для циркулярных пил (включая полотна для пил продольной резки или для прорезывания пазов), с рабочей частью из стали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2440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820239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полотна для циркулярных пил (включая полотна для пил продольной резки, для прорезания пазов) вкл</w:t>
            </w:r>
            <w:r>
              <w:rPr>
                <w:color w:val="000000"/>
                <w:sz w:val="20"/>
              </w:rPr>
              <w:t>ючая части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2441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820240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Полотна для цепных пил</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2442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820291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Прямолинейные полотна для пил по металлу</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2443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820299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полотна для пил</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2444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820310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Напильники, надфили, рашпили и аналогичные инструменты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2445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820320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Клещи (включая кусачки), плоскогубцы, пассатижи, пинцеты, щипчики и аналогичные инструменты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2446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820330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Ножницы для резки металла и аналогичные инструменты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2447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820340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Устройства трубоотрезные, ножницы болторезные, пробойники и ана</w:t>
            </w:r>
            <w:r>
              <w:rPr>
                <w:color w:val="000000"/>
                <w:sz w:val="20"/>
              </w:rPr>
              <w:t>логичные инструменты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2448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820411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Ключи гаечные ручные неразводные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2449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820412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Ключи гаечные ручные разводные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2450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820420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Головки для гаечных ключей сменные, с ручками или без них</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2451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820510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Инструменты для сверления, </w:t>
            </w:r>
            <w:r>
              <w:rPr>
                <w:color w:val="000000"/>
                <w:sz w:val="20"/>
              </w:rPr>
              <w:t>нарезания наружной или внутренней резьбы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2452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820520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Молотки и кувалды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2453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820530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Рубанки, долота, стамески и аналогичные режущие инструменты для обработки древесины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2454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820540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Отвертки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2455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820551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Инструменты бытовые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2456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820559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Прочий инструмент ручной (включая алмазные стеклорезы)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2457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820560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Лампы паяльные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2458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820570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Тиски, зажимы и аналогичные изделия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2459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820590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инструменты, включая наборы изделий из двух или более </w:t>
            </w:r>
            <w:r>
              <w:rPr>
                <w:color w:val="000000"/>
                <w:sz w:val="20"/>
              </w:rPr>
              <w:t>субпозиций данной товарной позиции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2460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820600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Инструменты из двух или более товарных позиций с 8202-8205, в наборах, предназначенных для розничной продажи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2461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820713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Инструменты для бурения скальных пород или грунтов с рабочей частью из</w:t>
            </w:r>
            <w:r>
              <w:rPr>
                <w:color w:val="000000"/>
                <w:sz w:val="20"/>
              </w:rPr>
              <w:t xml:space="preserve"> металлокерамики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2462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820719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Прочий инструмент, включая части, для бурения скальных пород или грунтов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2463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820720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Фильеры для волочения или экструдирования металла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2464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820730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Инструмент для прессования, штамповки или вырубки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2465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820740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Инструмент для нарезания внутренней или наружной резьбы для обработки металла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2466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820750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Инструмент для сверления, кроме инструмента для бурения скальных пород</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2467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820760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Инструмент для растачивания и протягивания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2468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820770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Инструмент для фрезерования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2469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820780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Инструмент для токарной обработки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2470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820790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инструменты сменные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2471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820810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Ножи и режущие лезвия для машин или механических приспособлений для обработки </w:t>
            </w:r>
            <w:r>
              <w:rPr>
                <w:color w:val="000000"/>
                <w:sz w:val="20"/>
              </w:rPr>
              <w:t>металла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2472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820820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Ножи и режущие лезвия для машин или механических приспособлений для обработки древесины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2473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820830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Ножи и лезвия для кухонных приборов или для машин, используемых в пищевой промышленности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2474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820840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Ножи и </w:t>
            </w:r>
            <w:r>
              <w:rPr>
                <w:color w:val="000000"/>
                <w:sz w:val="20"/>
              </w:rPr>
              <w:t>режущие лезвия для машин, применяемых в сельском хозяйстве, садоводстве или лесном хозяйстве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2475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820890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ножи и режущие лезвия для машин или механических приспособлений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2476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820900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Пластины, бруски, наконечники и аналогичные издели</w:t>
            </w:r>
            <w:r>
              <w:rPr>
                <w:color w:val="000000"/>
                <w:sz w:val="20"/>
              </w:rPr>
              <w:t>я для инструмента, не установленные на нем, из металлокерамики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2477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821000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Устройства ручные механические массой 10 кг или менее для приготовления, обработки или подачи пищи или напитков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2478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821110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Наборы ножевых изделий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2479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821191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Столовые ножи с фиксированными лезвиями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2480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821192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ножи с фиксированными лезвиями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2481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821193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ножи с нефиксированными лезвиями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2482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821194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лезвия для ножей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2483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821195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ножи с </w:t>
            </w:r>
            <w:r>
              <w:rPr>
                <w:color w:val="000000"/>
                <w:sz w:val="20"/>
              </w:rPr>
              <w:t>рукоятками из недрагоценных металлов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2484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821210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Бритвы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2485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821220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Лезвия для безопасных бритв, включая полосовые заготовки для лезвий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2486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821290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части бритв и лезвий для них (включая полосовые заготовки для лезвий)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2487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821300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Ножницы, портновские ножницы и аналогичные ножницы, и лезвия для них</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2488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821410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Ножи для бумаги, вскрытия конвертов и подчистки текстов, точилки для карандашей и лезвия для них</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2489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821420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Наборы и инструменты </w:t>
            </w:r>
            <w:r>
              <w:rPr>
                <w:color w:val="000000"/>
                <w:sz w:val="20"/>
              </w:rPr>
              <w:t>маникюрные или педикюрные (включая пилки для ногтей)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2490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821490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изделия режущие (например, машинки для стрижки волос, специальные ножи для мясников или специальные кухонные ножи и сечки)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2491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821510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Наборы кухонных или столовых </w:t>
            </w:r>
            <w:r>
              <w:rPr>
                <w:color w:val="000000"/>
                <w:sz w:val="20"/>
              </w:rPr>
              <w:t>приборов, содержащие по крайней мере одно изделие, покрытое драгоценным металлом гальваническим способом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2492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821520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наборы кухонных или столовых приборов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2493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821591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кухонные и столовые приборы, покрытые драгоценным </w:t>
            </w:r>
            <w:r>
              <w:rPr>
                <w:color w:val="000000"/>
                <w:sz w:val="20"/>
              </w:rPr>
              <w:t>металлом гальваническим способом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2494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821599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кухонные или столовые приборы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2495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830110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Замки висячие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2496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830120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Замки, предназначенные для установки в моторных транспортных средствах</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2497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830130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Замки, </w:t>
            </w:r>
            <w:r>
              <w:rPr>
                <w:color w:val="000000"/>
                <w:sz w:val="20"/>
              </w:rPr>
              <w:t>предназначенные для установки в мебели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2498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830140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Замки прочие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2499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830150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Задвижки и рамки с задвижками, объединенные с замками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2500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830160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Части замков висячих и врезных, задвижек и рамок с задвижками, с задвижками, </w:t>
            </w:r>
            <w:r>
              <w:rPr>
                <w:color w:val="000000"/>
                <w:sz w:val="20"/>
              </w:rPr>
              <w:t>объединенными с замками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2501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830170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Ключи, поставляемые отдельно</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2502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830210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Шарниры из недрагоценных металлов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2503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830220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Мебельные колеса из недрагоценных металлов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2504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830230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Крепежная арматура, фурнитура и </w:t>
            </w:r>
            <w:r>
              <w:rPr>
                <w:color w:val="000000"/>
                <w:sz w:val="20"/>
              </w:rPr>
              <w:t>аналогичные детали для моторных транспортных средств прочие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2505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830241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Крепежная арматура, фурнитура и аналогичные детали прочие, применяемые в зданиях</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2506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830242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крепежная арматура, фурнитура и аналогичные детали из </w:t>
            </w:r>
            <w:r>
              <w:rPr>
                <w:color w:val="000000"/>
                <w:sz w:val="20"/>
              </w:rPr>
              <w:t>недрагоценных металлов, применяемые в мебели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2507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830249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крепежная арматура, фурнитура и аналогичные детали из недрагоценных металлов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2508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830250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Вешалки для шляп, крючки для шляп, кронштейны и аналогичные изделия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2509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830</w:t>
            </w:r>
            <w:r>
              <w:rPr>
                <w:color w:val="000000"/>
                <w:sz w:val="20"/>
              </w:rPr>
              <w:t>260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Автоматические устройства для закрывания дверей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2510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830300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Несгораемые шкафы, сейфы и двери и запирающиеся ящики для безопасного хранения ценностей в банковских хранилищах, ящики, специально предназначенные для хранения денег и документов, и </w:t>
            </w:r>
            <w:r>
              <w:rPr>
                <w:color w:val="000000"/>
                <w:sz w:val="20"/>
              </w:rPr>
              <w:t>аналогичные изделия, бронированные или усиленные, из недрагоценных металлов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2511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830400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Шкафы для досье, шкафы для картотек, лотки для бумаг, подставки для бумаг лотки для ручек, подставки для печатей и аналогичное конторское или канцелярское обор</w:t>
            </w:r>
            <w:r>
              <w:rPr>
                <w:color w:val="000000"/>
                <w:sz w:val="20"/>
              </w:rPr>
              <w:t>удование, кроме товарной позиции 9403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2512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830510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Фурнитура для скоросшивателей или папок</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2513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830520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Проволочные скобы в блоках</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2514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830590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канцелярские изделия, включая части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2515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830610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Колокола, гонги и </w:t>
            </w:r>
            <w:r>
              <w:rPr>
                <w:color w:val="000000"/>
                <w:sz w:val="20"/>
              </w:rPr>
              <w:t>аналогичные изделия из недрагоценных металлов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2516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830621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Статуэтки и другие украшения, покрытые драгоценным металлом, гальваническим способом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2517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830629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статуэтки и другие украшения из недрагоценных металлов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2518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830630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Рамы для фотографий, картин и аналогичные рамы; зеркала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2519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830710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Трубы гибкие из черных металлов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2520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830790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Трубы гибкие из прочих недрагоценных металлов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2521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830810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Крючки, колечки, блочки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2522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830820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Заклепки </w:t>
            </w:r>
            <w:r>
              <w:rPr>
                <w:color w:val="000000"/>
                <w:sz w:val="20"/>
              </w:rPr>
              <w:t>трубчатые или раздвоенные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2523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830890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изделия, включая части, из недрагоценных металлов для одежды, обуви, тентов, сумок, дорожных принадлежностей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2524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830910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Крончатые колпачки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2525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830990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упаковочные </w:t>
            </w:r>
            <w:r>
              <w:rPr>
                <w:color w:val="000000"/>
                <w:sz w:val="20"/>
              </w:rPr>
              <w:t>принадлежности из недрагоценных металлов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2526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831000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Таблички с указателями, наименованиями, адресами и аналогичные таблички, номера, буквы и прочие символы из недрагоценных металлов, кроме изделий товарной позиции 9405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2527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831110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Электроды из недрагоценных металлов с покрытием, используемые для дуговой электросварки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2528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831120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Проволока из недрагоценных металлов с сердечником, используемая для дуговой электросварки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2529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831130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Прутки с покрытием и проволока с </w:t>
            </w:r>
            <w:r>
              <w:rPr>
                <w:color w:val="000000"/>
                <w:sz w:val="20"/>
              </w:rPr>
              <w:t>сердечником, используемые для низкотемпературной пайки, высокотемпературной пайки или для газовой сварки, из недрагоценных металлов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2530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831190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проволока, прутки, трубы, пластины, электроды и аналогичные изделия из недрагоценных металлов ил</w:t>
            </w:r>
            <w:r>
              <w:rPr>
                <w:color w:val="000000"/>
                <w:sz w:val="20"/>
              </w:rPr>
              <w:t xml:space="preserve">и из карбидов металлов, с покрытием или с сердечником из флюсовых материалов, используемые для низкотемпературной пайки, высокотемпературной пайки, сварки или осаждения металлов или карбидов металлов; проволока и прутки из спеченного порошка недрагоценных </w:t>
            </w:r>
            <w:r>
              <w:rPr>
                <w:color w:val="000000"/>
                <w:sz w:val="20"/>
              </w:rPr>
              <w:t>металлов, используемые для металлизации распылением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2531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840110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Реакторы ядерные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2532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840140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Части ядерных реакторов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2533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840211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Котлы водотрубные производительностью более 45 т пара в час</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2534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840212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Котлы водотрубные </w:t>
            </w:r>
            <w:r>
              <w:rPr>
                <w:color w:val="000000"/>
                <w:sz w:val="20"/>
              </w:rPr>
              <w:t>производительностью не более 45 т пара в час</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2535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840219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Паропроизводящие котлы прочие, включая комбинированные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2536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840220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Котлы перегретой воды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2537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840290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bookmarkStart w:id="297" w:name="z309"/>
            <w:r>
              <w:rPr>
                <w:color w:val="000000"/>
                <w:sz w:val="20"/>
              </w:rPr>
              <w:t>Части котлов паровых или других паропроизводящих котлов (кроме</w:t>
            </w:r>
          </w:p>
          <w:bookmarkEnd w:id="297"/>
          <w:p w:rsidR="00B25C5D" w:rsidRDefault="000169B6">
            <w:pPr>
              <w:spacing w:after="20"/>
              <w:ind w:left="20"/>
              <w:jc w:val="both"/>
            </w:pPr>
            <w:r>
              <w:rPr>
                <w:color w:val="000000"/>
                <w:sz w:val="20"/>
              </w:rPr>
              <w:t xml:space="preserve">водяных </w:t>
            </w:r>
            <w:r>
              <w:rPr>
                <w:color w:val="000000"/>
                <w:sz w:val="20"/>
              </w:rPr>
              <w:t>котлов центрального отопления, способных также производить пар низкого давления); котлов перегретой воды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2538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840310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Котлы центрального отопления, кроме котлов товарной позиции 8402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2539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840390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Части котлов центрального отопления, кроме </w:t>
            </w:r>
            <w:r>
              <w:rPr>
                <w:color w:val="000000"/>
                <w:sz w:val="20"/>
              </w:rPr>
              <w:t>котлов товарной позиции 8402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2540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840410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Вспомогательное оборудование для использования с котлами товарной позиции 8402 или 8403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2541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840420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Конденсаторы для пароводяных или других паровых силовых установок</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2542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840490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Части </w:t>
            </w:r>
            <w:r>
              <w:rPr>
                <w:color w:val="000000"/>
                <w:sz w:val="20"/>
              </w:rPr>
              <w:t>вспомогательного оборудования для использования с котлами товарной позиции 8402 и 8403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2543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848010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Опоки для металлолитейного производства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2544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848020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Литейные поддоны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2545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848030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Модели литейные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2546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848041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Формы для </w:t>
            </w:r>
            <w:r>
              <w:rPr>
                <w:color w:val="000000"/>
                <w:sz w:val="20"/>
              </w:rPr>
              <w:t>литья металлов или карбидов металлов выдуванием или под давлением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2547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848049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формы для литья металлов или карбидов металлов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2548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848050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Формы для отливки стекла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2549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848060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Формы для литья минеральных материалов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2550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848071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Формы для литья резины и пластмасс выдуванием или под давлением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2551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848079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формы для литья резины или пластмасс</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2552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848710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Винты для судов и их лопасти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2553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850511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Металлические магниты постоянные и изделия, </w:t>
            </w:r>
            <w:r>
              <w:rPr>
                <w:color w:val="000000"/>
                <w:sz w:val="20"/>
              </w:rPr>
              <w:t>предназначенные для превращения в постоянные магниты после намагничивания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2554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930110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Оружие артиллерийское (например, пушки, гаубицы и минометы)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2555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930120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Ракетные пусковые установки; огнеметы; гранатометы; торпедные аппараты и аналоги</w:t>
            </w:r>
            <w:r>
              <w:rPr>
                <w:color w:val="000000"/>
                <w:sz w:val="20"/>
              </w:rPr>
              <w:t>чные пусковые установки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2556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930190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Прочее оружие военного образца, кроме револьверов, пистолетов и оружия товарной позиции 9307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2557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930200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Револьверы и пистолеты, кроме входящих в товарную позицию 9303 или 9304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2558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930310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Оружие огнестрельное, заряжаемое с дула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2559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930320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Ружья спортивные, охотничьи или для стрельбы по мишеням, прочие, включая комбинированные с гладкими и нарезными стволами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2560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930330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Винтовки спортивные, охотничьи или для стрельбы по </w:t>
            </w:r>
            <w:r>
              <w:rPr>
                <w:color w:val="000000"/>
                <w:sz w:val="20"/>
              </w:rPr>
              <w:t>мишеням, прочие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2561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930390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Оружие огнестрельное прочее и аналогичные устройства, действующие посредством использования заряда взрывчатого вещества (например, ракетницы и прочие устройства для пуска сигнальных ракет, пистолеты и револьверы для </w:t>
            </w:r>
            <w:r>
              <w:rPr>
                <w:color w:val="000000"/>
                <w:sz w:val="20"/>
              </w:rPr>
              <w:t>стрельбы холостыми патронами, пистолеты с выскакивающим стержнем для "гуманного" забоя животных, линеметы), прочие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2562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930400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Оружие прочее (например, пружинные, пневматические или газовые ружья и пистолеты, дубинки), кроме указанного в товарной </w:t>
            </w:r>
            <w:r>
              <w:rPr>
                <w:color w:val="000000"/>
                <w:sz w:val="20"/>
              </w:rPr>
              <w:t>позиции 9307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2563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930510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Части и принадлежности револьверов или пистолетов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2564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930520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Части и принадлежности ружей или винтовок товарной позиции 9303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2565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930591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части и принадлежности для оружия военного образца товарной</w:t>
            </w:r>
            <w:r>
              <w:rPr>
                <w:color w:val="000000"/>
                <w:sz w:val="20"/>
              </w:rPr>
              <w:t xml:space="preserve"> позиции 9301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2566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930599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части и принадлежности изделий товарных позиций 9301-9304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2567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930621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Патроны для гладкоствольного оружия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2568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930629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части патронов для гладкоствольного оружия; пульки для пневматического </w:t>
            </w:r>
            <w:r>
              <w:rPr>
                <w:color w:val="000000"/>
                <w:sz w:val="20"/>
              </w:rPr>
              <w:t>оружия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2569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930630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Патроны прочие и их части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2570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930690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боеприпасы, снаряды и их части, включая дробь и пыжи для патронов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2571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930700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Мечи, сабли, шпаги, палаши, штыки, пики и аналогичное оружие, части перечисленного </w:t>
            </w:r>
            <w:r>
              <w:rPr>
                <w:color w:val="000000"/>
                <w:sz w:val="20"/>
              </w:rPr>
              <w:t>оружия, ножны и чехлы к нему</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2572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940690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Сборные строительные конструкции: прочие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123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Машиностроение</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2573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731511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Цепи роликовые из черных металлов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2574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731512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Цепи шарнирные из черных металлов прочие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2575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731519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Части </w:t>
            </w:r>
            <w:r>
              <w:rPr>
                <w:color w:val="000000"/>
                <w:sz w:val="20"/>
              </w:rPr>
              <w:t>шарнирных цепей из черных металлов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2576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732111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Устройства для приготовления и подогрева пищи только на газовом или на газовом и других видах топлива, из черных металлов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2577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732112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Устройства кухонные для приготовления и подогрева пищи на</w:t>
            </w:r>
            <w:r>
              <w:rPr>
                <w:color w:val="000000"/>
                <w:sz w:val="20"/>
              </w:rPr>
              <w:t xml:space="preserve"> жидком топливе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2578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732119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Устройства для приготовления и подогрева пищи, прочие, включая устройства на твердом топливе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2579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732181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Устройства прочие для приготовления пищи только на газовом или на газовом и других видах топлива, из </w:t>
            </w:r>
            <w:r>
              <w:rPr>
                <w:color w:val="000000"/>
                <w:sz w:val="20"/>
              </w:rPr>
              <w:t>черных металлов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2580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732182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Устройства прочие из черных металлов для приготовления пищи на жидком топливе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2581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732189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устройства, включая устройства на твердом топливе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2582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732190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Части к кухонным устройствам для </w:t>
            </w:r>
            <w:r>
              <w:rPr>
                <w:color w:val="000000"/>
                <w:sz w:val="20"/>
              </w:rPr>
              <w:t>приготовления и подогрева пищи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2583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732290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воздухонагреватели и распределительные устройства для подачи горячего воздуха неэлектрические, с неэлектрическим нагревом, оборудованные встроенным вентилятором или воздуходувкой с приводом от двиг</w:t>
            </w:r>
            <w:r>
              <w:rPr>
                <w:color w:val="000000"/>
                <w:sz w:val="20"/>
              </w:rPr>
              <w:t>ателя и их части, из черных металлов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2584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840120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Оборудование и устройства для разделения изотопов, их части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2585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840510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Газогенераторы или генераторы водяного газа с очистительными установками или без них; газогенераторы ацетиленовые и </w:t>
            </w:r>
            <w:r>
              <w:rPr>
                <w:color w:val="000000"/>
                <w:sz w:val="20"/>
              </w:rPr>
              <w:t>аналогичные газогенераторы с очистительными установками или без них</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2586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840590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Части газогенераторов или генераторов водяного газа с очистительными установками или без них; части газогенераторов ацетиленовых и аналогичных газогенераторов с очисти</w:t>
            </w:r>
            <w:r>
              <w:rPr>
                <w:color w:val="000000"/>
                <w:sz w:val="20"/>
              </w:rPr>
              <w:t>тельными установками или без них</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2587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840610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Турбины для силовых судовых установок</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2588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840681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Турбины прочие номинальной выходной мощностью более 40 МВт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2589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840682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турбины мощностью не более 40 МВт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2590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840690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Части турбин на водяном паре и турбин паровых</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2591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840710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Двигатели авиационные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2592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840721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Подвесные двигатели, приводящие в движение плавучие средства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2593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840729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двигатели, приводящие в движение плавучие средства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2594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840731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Двигатели с возвратно-поступательным движением поршня, применяемые для приведения в движение транспортных средств группы 87 с рабочим объемом цилиндров двигателя не более 50 см3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2595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840732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Двигатели с возвратно-поступательным</w:t>
            </w:r>
            <w:r>
              <w:rPr>
                <w:color w:val="000000"/>
                <w:sz w:val="20"/>
              </w:rPr>
              <w:t xml:space="preserve"> движением поршня, применяемые на транспортных средствах группы 87, с рабочим объемом двигателя более 50 см3, но не более 250 см3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2596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840733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Двигатели с возвратно-поступательным движением поршня, применяемые на транспортных средствах группы 87, с</w:t>
            </w:r>
            <w:r>
              <w:rPr>
                <w:color w:val="000000"/>
                <w:sz w:val="20"/>
              </w:rPr>
              <w:t xml:space="preserve"> рабочим объемом цилиндров двигателя более 250 см3, но не более 1000 см3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2597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840734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Двигатели с возвратно-поступательным движением поршня, применяемые на транспортных средствах группы 87, с рабочим объемом цилиндров двигателя более 1000 см3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w:t>
            </w:r>
            <w:r>
              <w:rPr>
                <w:color w:val="000000"/>
                <w:sz w:val="20"/>
              </w:rPr>
              <w:t>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2598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840790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двигатели внутреннего сгорания с искровым зажиганием, с вращающимися или возвратно-поступательным движением поршня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2599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840810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Двигатели внутреннего сгорания поршневые с воспламенением от сжатия (дизели или полудизели), прив</w:t>
            </w:r>
            <w:r>
              <w:rPr>
                <w:color w:val="000000"/>
                <w:sz w:val="20"/>
              </w:rPr>
              <w:t>одящие в движение плавучие средства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2600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840820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Двигатели внутреннего сгорания поршневые с воспламенением от сжатия (дизели или полудизели), используемые для приведения в движение транспортных средств группы 87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2601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840890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w:t>
            </w:r>
            <w:r>
              <w:rPr>
                <w:color w:val="000000"/>
                <w:sz w:val="20"/>
              </w:rPr>
              <w:t>двигатели внутреннего сгорания поршневые с воспламенением от сжатия (дизели или полудизели)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2602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840910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Части для авиационных двигателей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2603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840991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Части, предназначенные исключительно или главным образом для поршневых двигателей </w:t>
            </w:r>
            <w:r>
              <w:rPr>
                <w:color w:val="000000"/>
                <w:sz w:val="20"/>
              </w:rPr>
              <w:t>внутреннего сгорания с искровым зажиганием товарной позиции 8407 или 8408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2604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840999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части, предназначенные исключительно или главным образом для двигателей товарной позиции 8407 или 8408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2605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841011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Турбины гидравлические и водян</w:t>
            </w:r>
            <w:r>
              <w:rPr>
                <w:color w:val="000000"/>
                <w:sz w:val="20"/>
              </w:rPr>
              <w:t>ые колеса, мощностью не более 1000 кВт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2606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841012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Турбины гидравлические и водяные колеса, мощностью более 1000 кВт, но не более 10 000 кВт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2607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841013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Турбины гидравлические и водяные колеса, мощностью более 10 000 кВт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2608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841090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Части гидротурбин, водяных колес, включая регуляторы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2609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841111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Двигатели турбореактивные, тягой не более 25 кН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2610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841112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Двигатели турбореактивные, тягой более 25 кН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2611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841121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Двигатели турбовинтовые мощностью не </w:t>
            </w:r>
            <w:r>
              <w:rPr>
                <w:color w:val="000000"/>
                <w:sz w:val="20"/>
              </w:rPr>
              <w:t>более 1100 кВт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2612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841122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Двигатели турбовинтовые мощностью более 1100 кВт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2613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841181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Турбины газовые прочие мощностью не более 5000 кВт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2614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841182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Турбины газовые прочие, мощностью более 5000 кВт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2615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841191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Части </w:t>
            </w:r>
            <w:r>
              <w:rPr>
                <w:color w:val="000000"/>
                <w:sz w:val="20"/>
              </w:rPr>
              <w:t>турбореактивных и турбовинтовых двигателей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2616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841199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части газовых турбин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2617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841210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Двигатели реактивные, кроме турбореактивных</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2618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841221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Силовые установки и двигатели гидравлические линейного действия (цилиндры)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2619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841229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силовые установки и двигатели гидравлические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2620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841231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Силовые установки и двигатели пневматические линейного действия (цилиндры)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2621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841239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силовые установки и двигатели пневматические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2622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841280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двигатели и силовые установки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2623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841290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Части двигателей и силовых установок</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2624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841311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Насосы, имеющие расходомеры или предусматривающие их установку, для горюче-смазочных материалов, используемые на заправочных станциях</w:t>
            </w:r>
            <w:r>
              <w:rPr>
                <w:color w:val="000000"/>
                <w:sz w:val="20"/>
              </w:rPr>
              <w:t xml:space="preserve"> и в гаражах</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2625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841319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насосы, имеющие расходомеры или предусматривающие их установку</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2626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841320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Насосы ручные, кроме насосов субпозиции 8413 11 или 8413 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2627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841330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Насосы топливные, масляные или для охлаждающей </w:t>
            </w:r>
            <w:r>
              <w:rPr>
                <w:color w:val="000000"/>
                <w:sz w:val="20"/>
              </w:rPr>
              <w:t>жидкости для двигателей внутреннего сгорания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2628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841340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Бетононасосы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2629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841350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насосы объемные возвратно-поступательные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2630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841360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насосы объемные роторные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2631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841370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насосы центробежные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2632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841381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насосы жидкостные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2633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841382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Подъемники жидкостей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2634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841391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Части для насосов жидкостных</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2635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841392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Части подъемников жидкостей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2636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841410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Насосы вакуумные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2637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841420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Насосы ручные или</w:t>
            </w:r>
            <w:r>
              <w:rPr>
                <w:color w:val="000000"/>
                <w:sz w:val="20"/>
              </w:rPr>
              <w:t xml:space="preserve"> ножные пневматические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2638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841430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Компрессоры, используемые в холодильном оборудовании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2639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841440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Компрессоры воздушные на колесных шасси, буксируемы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2640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841451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Вентиляторы настольные, настенные, напольные, потолочные, для </w:t>
            </w:r>
            <w:r>
              <w:rPr>
                <w:color w:val="000000"/>
                <w:sz w:val="20"/>
              </w:rPr>
              <w:t>крыш или для окон с электрическим двигателем мощностью не более 125 Вт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2641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841459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вентиляторы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2642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841460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Колпаки или шкафы вытяжные, наибольший горизонтальный размер которых не более 120 см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2643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841470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Газонепроницаемые </w:t>
            </w:r>
            <w:r>
              <w:rPr>
                <w:color w:val="000000"/>
                <w:sz w:val="20"/>
              </w:rPr>
              <w:t>шкафы биологической безопасности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2644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841480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насосы воздушные или вакуумные, воздушные или газовые компрессоры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2645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841490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Части насосов воздушных или вакуумных, воздушных или газовых компрессоров, вентиляторов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2646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841510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Установки для кондиционирования воздуха оконного или настенного типа, в едином корпусе или 'сплит-системы'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2647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841520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Установки для кондиционирования воздуха, используемые для людей в моторных транспортных средствах</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2648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841581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w:t>
            </w:r>
            <w:r>
              <w:rPr>
                <w:color w:val="000000"/>
                <w:sz w:val="20"/>
              </w:rPr>
              <w:t>установки для кондиционирования со встроенной холодильной установкой и клапаном для переключения цикла охлаждение/нагрев (реверсивные тепловые насосы)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2649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841582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установки для кондиционирования воздуха со встроенной холодильной установкой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2650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841583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установки для кондиционирования воздуха без встроенной холодильной установки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2651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841590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Части установок для кондиционирования воздуха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2652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841610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Горелки топочные для жидкого топлива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2653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841620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топочные горелки, включая комбинированные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2654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841630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Топки механические, включая их механические колосниковые решетки, механические золоудалители и аналогичные устройства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2655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841690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Части горелок топочных для жидкого топлива, </w:t>
            </w:r>
            <w:r>
              <w:rPr>
                <w:color w:val="000000"/>
                <w:sz w:val="20"/>
              </w:rPr>
              <w:t>распыленного твердого топлива или для газа; топок механических, включая их механические колосниковые решетки, механические золоудалители и аналогичные устройства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2656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841710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Горны и печи для обжига, плавки или иной термообработки руд, пиритных руд</w:t>
            </w:r>
            <w:r>
              <w:rPr>
                <w:color w:val="000000"/>
                <w:sz w:val="20"/>
              </w:rPr>
              <w:t xml:space="preserve"> или металлов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2657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841720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Печи хлебопекарные, включая печи кондитерские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2658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841780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горны и печи промышленные или лабораторные, включая мусоросжигательные печи, неэлектрические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2659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841790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Части горнов, печей промышленных </w:t>
            </w:r>
            <w:r>
              <w:rPr>
                <w:color w:val="000000"/>
                <w:sz w:val="20"/>
              </w:rPr>
              <w:t>или лабораторных, включая мусоросжигательные печи, неэлектрические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2660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841810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Комбинированные холодильники-морозильники с раздельными наружными дверьми или ящиками, или их комбинациями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2661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841821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Холодильники бытовые компрессионные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2662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841829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холодильники бытовые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2663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841830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Морозильники типа 'ларь', емкостью не более 800 л</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2664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841840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Морозильные шкафы вертикального типа, емкостью не более 900 л</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2665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841850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Прочая мебель (камеры, шкафы, </w:t>
            </w:r>
            <w:r>
              <w:rPr>
                <w:color w:val="000000"/>
                <w:sz w:val="20"/>
              </w:rPr>
              <w:t>витрины, прилавки и аналогичная мебель) для хранения и демонстрации, со встроенным холодильным или морозильным оборудованием,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2666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841861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Тепловые насосы, кроме установок для кондиционирования воздуха товарной позиции 8415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2667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841869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Прочее оборудование холодильное и морозильное, тепловые насосы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2668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841891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Мебель для встраивания холодильно-морозильного оборудования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2669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841899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части холодильников, морозильников и прочего холодильного или морозильного </w:t>
            </w:r>
            <w:r>
              <w:rPr>
                <w:color w:val="000000"/>
                <w:sz w:val="20"/>
              </w:rPr>
              <w:t>оборудования электрического или других типов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2670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841911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Проточные газовые водонагреватели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2671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841912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Солнечные водонагреватели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2672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841919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проточные или накопительные водонагреватели, неэлектрические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2673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841933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Аппараты для лиофилизации, установки для сублимационной сушки и распылительные сушилки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2674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841934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сушилки для сельскохозяйственной продукции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2675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841935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сушилки для древесины, целлюлозы, бумаги или картона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2676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841939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машины для обработки материалов в процессе с изменением температуры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2677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841940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Аппараты для дистилляции или ректификации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2678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841950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Теплообменники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2679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841960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Машины для сжижения воздуха или газов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2680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841981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Машины, агрегаты и оборудование для приготовления горячих напитков или приготовления или подогрева пищи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2681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841989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машины, агрегаты и оборудование промышленные или лабораторные с электрическим или неэлектрическим нагревом для обрабо</w:t>
            </w:r>
            <w:r>
              <w:rPr>
                <w:color w:val="000000"/>
                <w:sz w:val="20"/>
              </w:rPr>
              <w:t>тки материалов процессами, использующими изменение температуры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2682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841990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Части машин, оборудования промышленного или лабораторного с электрическим или неэлектрическим нагревом для обработки материалов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2683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842010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Каландры или другие </w:t>
            </w:r>
            <w:r>
              <w:rPr>
                <w:color w:val="000000"/>
                <w:sz w:val="20"/>
              </w:rPr>
              <w:t>валковые машины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2684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842091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Части валков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2685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842099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Части прочие каландров и других валковых машин кроме машин для обработки металла и стекла и валки для них</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2686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842111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Сепараторы молочные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2687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842112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Сушилки для белья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2688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842119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центрифуги, включая центробежные сушилки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2689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842121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Оборудование для фильтрования или очистки воды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2690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842122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Оборудование для фильтрования или очистки напитков, кроме воды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2691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842123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Оборудования </w:t>
            </w:r>
            <w:r>
              <w:rPr>
                <w:color w:val="000000"/>
                <w:sz w:val="20"/>
              </w:rPr>
              <w:t>для фильтрования масла или топлива в двигателях внутреннего сгорания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2692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842129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Прочее оборудование для фильтрования или очистки жидкостей и газов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2693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842131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Воздушные фильтры для двигателей внутреннего сгорания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2694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842132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Каталитические нейтрализаторы или сажевые фильтры, комбинированные или некомбинированные, для очистки или фильтрации выхлопных газов двигателей внутреннего сгорания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2695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842139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Прочее оборудование для фильтрования или очистки газов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2696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w:t>
            </w:r>
            <w:r>
              <w:rPr>
                <w:color w:val="000000"/>
                <w:sz w:val="20"/>
              </w:rPr>
              <w:t>42191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Части центрифуг, включая центробежные сушилки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2697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842199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части оборудования для фильтрования или очистки жидкостей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2698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842211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Посудомоечные машины бытовые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2699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842219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посудомоечные машины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2700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842220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Оборудование для мойки или сушки бутылок или других емкостей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2701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842230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Оборудование для заполнения, закупорки бутылок, банок, закрывания ящиков, мешков или других емкостей; для опечатывания их или этикетирования; для герметичной укупорки </w:t>
            </w:r>
            <w:r>
              <w:rPr>
                <w:color w:val="000000"/>
                <w:sz w:val="20"/>
              </w:rPr>
              <w:t>колпачками или крышками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2702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842240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Оборудование для упаковки или обертки (включая оборудование, обертывающее товар с термоусадкой упаковочного материала) прочее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2703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842290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Части посудомоечных машин, оборудование для мойки или сушки буты</w:t>
            </w:r>
            <w:r>
              <w:rPr>
                <w:color w:val="000000"/>
                <w:sz w:val="20"/>
              </w:rPr>
              <w:t>лок или других емкостей; оборудование для заполнения, закупорки бутылок, банок, закрывания ящиков, мешков или других емкостей, для опечатывания их или этикетирования; оборудование для герметичной укупорки колпаками или крышками бутылок, банок, туб и аналог</w:t>
            </w:r>
            <w:r>
              <w:rPr>
                <w:color w:val="000000"/>
                <w:sz w:val="20"/>
              </w:rPr>
              <w:t>ичных емкостей; оборудование для упаковки или обертки (включая оборудование, обертывающее товар с термоусадкой упаковочного материала) прочее; оборудование для газирования напитков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2704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842310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Весы для взвешивания людей, включая грудных детей; </w:t>
            </w:r>
            <w:r>
              <w:rPr>
                <w:color w:val="000000"/>
                <w:sz w:val="20"/>
              </w:rPr>
              <w:t>весы бытовые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2705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842320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Весы для непрерывного взвешивания изделий на конвейерах</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2706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842330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Весы, отрегулированные на постоянную массу, и весы, загружающие груз определенной массы в емкость или контейнер, включая весы бункерные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2707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842381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Прочее оборудование для взвешивания с максимальной массой взвешивания не более 30 кг</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2708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842382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Прочее оборудование для взвешивания с максимальной массой взвешивания более 30 кг, но не более 5000 кг</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2709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842389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Прочее </w:t>
            </w:r>
            <w:r>
              <w:rPr>
                <w:color w:val="000000"/>
                <w:sz w:val="20"/>
              </w:rPr>
              <w:t>оборудование для взвешивания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2710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842390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Разновесы для весов всех типов, части оборудования для взвешивания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2711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842410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Огнетушители заряженные или незаряженные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2712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842420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Пульверизаторы и аналогичные устройства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2713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842430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Машины пароструйные или пескоструйные и аналогичные метательные устройства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2714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842441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Распылители переносные для сельского хозяйства или садоводства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2715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842449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распылители для сельского хозяйства или садоводства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2716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842482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устройства для сельского хозяйства или садоводства для метания, разбрызгивания или распыления жидкостей или порошков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2717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842489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устройства для разбрызгивания или распыления жидкостей или порошков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2718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842490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Час</w:t>
            </w:r>
            <w:r>
              <w:rPr>
                <w:color w:val="000000"/>
                <w:sz w:val="20"/>
              </w:rPr>
              <w:t>ти механических устройств (с ручным управлением или без него) для метания, разбрызгивания или распыления жидкостей или порошков; огнетушители заряженные или незаряженные; пульверизаторы и аналогичные устройства; пароструйные или пескоструйные и аналогичные</w:t>
            </w:r>
            <w:r>
              <w:rPr>
                <w:color w:val="000000"/>
                <w:sz w:val="20"/>
              </w:rPr>
              <w:t xml:space="preserve"> метательные устройства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2719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842511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Тали и подъемники (кроме скиповых или подъемников, используемых для подъема транспортных средств) с приводом от электрического двигателя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2720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842519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тали и подъемники (кроме скиповых или </w:t>
            </w:r>
            <w:r>
              <w:rPr>
                <w:color w:val="000000"/>
                <w:sz w:val="20"/>
              </w:rPr>
              <w:t>подъемников, используемых для подъема транспортных средств)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2721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842531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Лебедки, кабестаны с приводом от электрического двигателя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2722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842539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лебедки, кабестаны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2723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842541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Стационарные гаражные подъемники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2724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842542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домкраты и подъемники гидравлические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2725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842549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домкраты, подъемники для поднятия транспортных средств гидравлические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2726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842611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Краны мостовые на неподвижных опорах</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2727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842612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Фермы подъемные подвижные на</w:t>
            </w:r>
            <w:r>
              <w:rPr>
                <w:color w:val="000000"/>
                <w:sz w:val="20"/>
              </w:rPr>
              <w:t xml:space="preserve"> колесном ходу и погрузчики портальные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2728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842619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краны мостовые, козловые, портальные, фермы подъемные подвижные и погрузчики портальные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2729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842620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Краны башенные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2730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842630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Краны портальные или стреловые на опоре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2731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842641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механизмы самоходные подъемные на колесном ходу</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2732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842649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механизмы самоходные подъемные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2733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842691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Механизмы прочие, предназначенные для монтажа на дорожных автотранспортных средствах</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2734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842699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механизмы для судовых деррик-кранов; краны подъемные, включая кабель-краны; фермы подъемные подвижные, погрузчики портальные и тележки, оснащенные подъемным краном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2735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842710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Погрузчики и тележки, оснащенные подъемным или погрузочно</w:t>
            </w:r>
            <w:r>
              <w:rPr>
                <w:color w:val="000000"/>
                <w:sz w:val="20"/>
              </w:rPr>
              <w:t>-разгрузочным оборудованием, самоходные с приводом от электрического двигателя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2736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842720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Погрузчики и тележки, оснащенные подъемным или погрузочно-разгрузочным оборудованием, самоходные прочие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2737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842790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погрузчики и тележки, </w:t>
            </w:r>
            <w:r>
              <w:rPr>
                <w:color w:val="000000"/>
                <w:sz w:val="20"/>
              </w:rPr>
              <w:t>оснащенные подъемным или погрузочно-разгрузочным оборудованием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2738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842810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Лифты и подъемники скиповые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2739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842820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Пневматические подъемники и конвейеры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2740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842831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Элеваторы и конвейеры непрерывного действия для товаров или </w:t>
            </w:r>
            <w:r>
              <w:rPr>
                <w:color w:val="000000"/>
                <w:sz w:val="20"/>
              </w:rPr>
              <w:t>материалов, специально предназначенных для подземных работ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2741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842832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Элеваторы и конвейеры непрерывного действия для товаров или материалов, ковшовые прочие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2742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842833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Элеваторы и конвейеры непрерывного действия для товаров или материа</w:t>
            </w:r>
            <w:r>
              <w:rPr>
                <w:color w:val="000000"/>
                <w:sz w:val="20"/>
              </w:rPr>
              <w:t>лов, ленточные прочие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2743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842839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элеваторы и конвейеры непрерывного действия для товаров или материалов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2744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842840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Эскалаторы и движущиеся пешеходные дорожки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2745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842860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Канатные пассажирские и грузовые дороги, лыжные </w:t>
            </w:r>
            <w:r>
              <w:rPr>
                <w:color w:val="000000"/>
                <w:sz w:val="20"/>
              </w:rPr>
              <w:t>подъемники; тяговые механизмы для фуникулеров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2746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842870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Промышленные роботы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2747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842890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Прочее оборудование для подъема, перемещения, погрузки или разгрузки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2748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842911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Бульдозеры с неповоротным и поворотным отвалом, гусеничные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2749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842919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бульдозеры, с неповоротным и поворотным отвалом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2750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842920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Грейдеры и планировщики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2751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842930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Скреперы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2752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842940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Машины трамбовочные и катки дорожные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2753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842951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Погрузчики одноковшовые </w:t>
            </w:r>
            <w:r>
              <w:rPr>
                <w:color w:val="000000"/>
                <w:sz w:val="20"/>
              </w:rPr>
              <w:t>фронтальные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2754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842952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Машины полноповоротные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2755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842959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лопаты механические, экскаваторы и одноковшевые погрузчики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2756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843010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Оборудование для забивки и извлечения свай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2757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843020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Снегоочистители плужные и </w:t>
            </w:r>
            <w:r>
              <w:rPr>
                <w:color w:val="000000"/>
                <w:sz w:val="20"/>
              </w:rPr>
              <w:t>роторные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2758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843031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Самоходные врубовые машины для добычи угля или горных пород и машины туннелепроходческие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2759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843039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врубовые машины для добычи угля или горных пород и машины туннелепроходческие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2760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843041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Бурильные </w:t>
            </w:r>
            <w:r>
              <w:rPr>
                <w:color w:val="000000"/>
                <w:sz w:val="20"/>
              </w:rPr>
              <w:t>или проходческие машины самоходные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2761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843049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бурильные и проходческие машины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2762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843050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Машины и механизмы самоходные прочие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2763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843061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Машины и механизмы для трамбования или уплотнения несамоходные, прочие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2764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843069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машины и механизмы несамоходные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2765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843110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Части, предназначенные исключительно или в основном для машин и механизмом товарной позиции 8425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2766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843120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Части, предназначенные исключительно или в основном для машин или </w:t>
            </w:r>
            <w:r>
              <w:rPr>
                <w:color w:val="000000"/>
                <w:sz w:val="20"/>
              </w:rPr>
              <w:t>механизмов товарной позиции 8427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2767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843131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Части, предназначенные исключительно или в основном для лифтов, скиповых подъемников или эскалаторов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2768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843139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части машин или механизмов товарной позиции 8428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2769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843141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Части, предназначенные исключительно или в основном для оборудования: ковши, грейферы, захваты и черпаки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2770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843142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Части, предназначенные исключительно или в основном для отвалов бульдозеров неповоротных или поворотных</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2771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843143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Части</w:t>
            </w:r>
            <w:r>
              <w:rPr>
                <w:color w:val="000000"/>
                <w:sz w:val="20"/>
              </w:rPr>
              <w:t>, предназначенные исключительно или в основном для бурильных или проходческих машин субпозиции 843041 или 843049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2772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843149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части машин или механизмов товарной позиции 8426, 8429 или 8430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2773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843210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Плуги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2774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843221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Бороны дисковые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2775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843229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бороны, рыхлители, культиваторы, полольники и мотыги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2776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843231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Сеялки, сажалки и машины рассадопосадочные, применяемые при беспахатной (почвосберегающей) системе земледелия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2777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843239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w:t>
            </w:r>
            <w:r>
              <w:rPr>
                <w:color w:val="000000"/>
                <w:sz w:val="20"/>
              </w:rPr>
              <w:t>сеялки, сажалки и машины рассадопосадочные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2778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843241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Разбрасыватели и распределители органических удобрений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2779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843242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Разбрасыватели и распределители неорганических удобрений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2780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843280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Машины и механизмы прочие для </w:t>
            </w:r>
            <w:r>
              <w:rPr>
                <w:color w:val="000000"/>
                <w:sz w:val="20"/>
              </w:rPr>
              <w:t>подготовки и обработки почвы; катки для газонов и спортплощадок</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2781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843290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Части машин сельскохозяйственных, садовых или лесохозяйственных для подготовки и обработки почвы, катки для газонов или спортплощадок</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2782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843311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Косилки для газо</w:t>
            </w:r>
            <w:r>
              <w:rPr>
                <w:color w:val="000000"/>
                <w:sz w:val="20"/>
              </w:rPr>
              <w:t>нов, парков или спортплощадок моторные с режущей частью, вращающейся в горизонтальной плоскости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2783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843319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косилки для газонов, парков или спортплощадок</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2784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843320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косилки, включая монтируемые на тракторах</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2785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843330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машины для заготовки сена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2786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843340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Прессы для упаковки в кипы соломы или сена, включая пресс-подборщики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2787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843351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Комбайны зерноуборочные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2788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843352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Машины и механизмы для обмолота прочие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2789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843353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Машины для уборки клубней или корнеплодов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2790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843359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машины для уборки урожая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2791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843360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Машины для очистки, сортировки или калибровки яиц, плодов или других сельскохозяйственных продуктов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2792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843390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Части машин или </w:t>
            </w:r>
            <w:r>
              <w:rPr>
                <w:color w:val="000000"/>
                <w:sz w:val="20"/>
              </w:rPr>
              <w:t>механизмов для уборки или обмолота сельскохозяйственных культур, пресс-подборщиков, прессов для упаковки в кипы соломы или сена; сенокосилок; машин для очистки, сортировки и калибровки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2793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843410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Установки и аппараты доильные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2794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843420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Оборудование для обработки и переработки молока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2795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843490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Части для установок и аппаратов доильных, оборудования для обработки и переработки молока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2796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843510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Оборудование для виноделия производства сидра, фруктовых соков или </w:t>
            </w:r>
            <w:r>
              <w:rPr>
                <w:color w:val="000000"/>
                <w:sz w:val="20"/>
              </w:rPr>
              <w:t>аналогичных напитков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2797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843590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Части прессов, дробилок, и аналогичных машин для виноделия, производства сидра, фруктовых соков или аналогичных напитков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2798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843610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Машины и механизмы для приготовления кормов для животных</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2799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843621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Инкубаторы и брудеры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843629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Прочее оборудование для птицеводства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2801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843680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Прочее оборудование для сельского хозяйства, садоводства, лесного хозяйства, птицеводства или пчеловодства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2802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843691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Части оборудования </w:t>
            </w:r>
            <w:r>
              <w:rPr>
                <w:color w:val="000000"/>
                <w:sz w:val="20"/>
              </w:rPr>
              <w:t>для птицеводства или инкубаторов и брудеров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2803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843699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части оборудования для сельского хозяйства, садоводства, лесного хозяйства, птицеводства и пчеловодства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2804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843710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Машины для очистки, сортировки или колибровки семян, зерна </w:t>
            </w:r>
            <w:r>
              <w:rPr>
                <w:color w:val="000000"/>
                <w:sz w:val="20"/>
              </w:rPr>
              <w:t>или сухих бобовых культур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2805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843780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Оборудование прочее для очистки, сортировки или калибровки семян, зерна или сухих бобовых овощей; оборудование для мукомольной промышленности или для обработки злаковых или сухих бобовых овощей, кроме </w:t>
            </w:r>
            <w:r>
              <w:rPr>
                <w:color w:val="000000"/>
                <w:sz w:val="20"/>
              </w:rPr>
              <w:t>оборудования, используемого на сельскохозяйственных фермах</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2806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843790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Части к оборудованию для очистки, сортировки или калибровки семян, зерна или сухих бобовых овощей; оборудование для мукомольной промышленности или для обработки злаковых или су</w:t>
            </w:r>
            <w:r>
              <w:rPr>
                <w:color w:val="000000"/>
                <w:sz w:val="20"/>
              </w:rPr>
              <w:t>хих бобовых овощей, кроме оборудования, используемого на сельскохозяйственных фермах</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2807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843810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Оборудование для производства хлебобулочных изделий, макарон, спагетти или аналогичной продукции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2808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843820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Оборудование для кондитерской </w:t>
            </w:r>
            <w:r>
              <w:rPr>
                <w:color w:val="000000"/>
                <w:sz w:val="20"/>
              </w:rPr>
              <w:t>промышленности, производства какао-порошка или шоколада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2809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843830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Оборудование для сахарной промышленности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843840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Оборудование для пивоваренной промышленности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843850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Оборудование для переработки мяса или птицы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843860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Оборудование для переработки плодов, орехов или овощей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2813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843880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Прочее оборудование для промышленного приготовления или производства пищевых продуктов или напитков, в другом месте данной группы не поименованное или не включенное </w:t>
            </w:r>
            <w:r>
              <w:rPr>
                <w:color w:val="000000"/>
                <w:sz w:val="20"/>
              </w:rPr>
              <w:t>кроме оборудования для экстрагирования или приготовления жиров или масел животного происхождения или нелетучих жиров или масел растительного или микробиологического происхождения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2814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843890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Части оборудования для промышленного приготовления или п</w:t>
            </w:r>
            <w:r>
              <w:rPr>
                <w:color w:val="000000"/>
                <w:sz w:val="20"/>
              </w:rPr>
              <w:t>роизводства пищевых продуктов или напитков, в другом месте данной группы не поименованное или не включенное кроме оборудования для экстрагирования или приготовления жиров или масел животного происхождения или нелетучих жиров или масел растительного или мик</w:t>
            </w:r>
            <w:r>
              <w:rPr>
                <w:color w:val="000000"/>
                <w:sz w:val="20"/>
              </w:rPr>
              <w:t>робиологического происхождения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2815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843910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Оборудование для производства массы из волокнистых целлюлозных материалов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2816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843920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Оборудование для изготовления бумаги или картона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2817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843930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Оборудование для отделки бумаги или </w:t>
            </w:r>
            <w:r>
              <w:rPr>
                <w:color w:val="000000"/>
                <w:sz w:val="20"/>
              </w:rPr>
              <w:t>картона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2818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843991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Части оборудования для производства массы из волокнистых целлюлозных материалов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843999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части оборудования для производства массы из волокнистых целлюлозных материалов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844010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Оборудование </w:t>
            </w:r>
            <w:r>
              <w:rPr>
                <w:color w:val="000000"/>
                <w:sz w:val="20"/>
              </w:rPr>
              <w:t>переплетное, включая машины для сшивания книжных блоков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844090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Части оборудования переплетного, включая машины для сшивания книжных блоков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2822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844110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Машины резательные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2823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844120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Машины для изготовления пакетов, мешков </w:t>
            </w:r>
            <w:r>
              <w:rPr>
                <w:color w:val="000000"/>
                <w:sz w:val="20"/>
              </w:rPr>
              <w:t>или конвертов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2824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844130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Машины для изготовления картонных коробок, коробок, ящиков, труб, барабанов или аналогичных емкостей способами, отличными от формования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2825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844140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Машины для формования изделий из бумажной массы, бумаги или карт</w:t>
            </w:r>
            <w:r>
              <w:rPr>
                <w:color w:val="000000"/>
                <w:sz w:val="20"/>
              </w:rPr>
              <w:t>она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2826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844180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Оборудование прочее для производства изделий из бумажной массы, бумаги и картона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2827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844190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Части оборудования для производства изделий из бумажной массы, бумаги или картона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2828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844230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Машины, аппаратура и </w:t>
            </w:r>
            <w:r>
              <w:rPr>
                <w:color w:val="000000"/>
                <w:sz w:val="20"/>
              </w:rPr>
              <w:t>оснастка для подготовки или изготовления пластин, цилиндров или других печатных форм; пластины, цилиндры и другие печатные формы; пластины, цилиндры и литографские камни, подготовленные для печатных целей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2829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844240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Части к машинам, аппаратуре ил</w:t>
            </w:r>
            <w:r>
              <w:rPr>
                <w:color w:val="000000"/>
                <w:sz w:val="20"/>
              </w:rPr>
              <w:t>и оснастке (кроме товарных позиций 8456-8465) для шрифтоотливки или набора шрифта, для подготовки или изготовления печатных блоков, пластин, цилиндров или других типографских элементов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844311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Машины для офсетной печати рулонные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2831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844312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Машины для офсетной печати, листовые, конторские (использующие листы, у которых в развернутом виде одна сторона не более 22 см, а другая - не более 36 см)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2832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844313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Машины для офсетной печати прочие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2833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844314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Машины для высокой</w:t>
            </w:r>
            <w:r>
              <w:rPr>
                <w:color w:val="000000"/>
                <w:sz w:val="20"/>
              </w:rPr>
              <w:t xml:space="preserve"> печати, рулонные, за исключением флексографических</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2834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844315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Машины для высокой печати, кроме рулонных, за исключением флексографических</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2835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844316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Машины печатные для флексографической печати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2836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844317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Машины для глубокой </w:t>
            </w:r>
            <w:r>
              <w:rPr>
                <w:color w:val="000000"/>
                <w:sz w:val="20"/>
              </w:rPr>
              <w:t>печати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2837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844319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машины печатные, используемые для печати посредством пластин, цилиндров и других печатных форм товарной позиции 8442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2838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844331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Машины, которые выполняют две или более функции, такие как печать, копирование или </w:t>
            </w:r>
            <w:r>
              <w:rPr>
                <w:color w:val="000000"/>
                <w:sz w:val="20"/>
              </w:rPr>
              <w:t>факсимильная передача, имеющие возможность подключения к вычислительной машине или к сети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2839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844332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машины, имеющие возможность подключения к вычислительной машине или к сети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844339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принтеры, копировальные аппараты и </w:t>
            </w:r>
            <w:r>
              <w:rPr>
                <w:color w:val="000000"/>
                <w:sz w:val="20"/>
              </w:rPr>
              <w:t>факсимильные аппараты, объединенные или необъединҰнные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2841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844391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Части и принадлежности печатных машин, используемых для печати посредств ом пластин, цилиндров и других печатных форм товарной позиции 8442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2842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844399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части и </w:t>
            </w:r>
            <w:r>
              <w:rPr>
                <w:color w:val="000000"/>
                <w:sz w:val="20"/>
              </w:rPr>
              <w:t>принадлежности машин печатных, принтеров, копировальных аппаратов и факсимильных аппаратов, объединенных или необъединенных</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2843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844400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Машины для экструдирования, вытягивания, текстурирования и резания искусственных текстильных материалов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2844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844511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Чесальные машины для подготовки текстильных волокон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2845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844512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Гребнечесальные машины для подготовки текстильных волокон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2846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844513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Ленточные или ровничные машины для подготовки текстильных волокон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2847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844519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машины для подготовки текстильных волокон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2848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844520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Прядильные текстильные машины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2849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844530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Тростильные или крутильные текстильные машины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2850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844540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Мотальные текстильные машины (включая уточномотальные) или </w:t>
            </w:r>
            <w:r>
              <w:rPr>
                <w:color w:val="000000"/>
                <w:sz w:val="20"/>
              </w:rPr>
              <w:t>кокономотальные машины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2851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844590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машины для подготовки текстильных волокон прядильные, тростильные или крутильные машины и другое оборудование для изготовления текстильной пряжи; кокономотальные или мотальные (включая уточномотальные) тек</w:t>
            </w:r>
            <w:r>
              <w:rPr>
                <w:color w:val="000000"/>
                <w:sz w:val="20"/>
              </w:rPr>
              <w:t>стильные машины и машины, подготавливающие текстильную пряжу для использования ее на машинах товарной позиции 8446 или 8447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2852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844610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Станки ткацкие для изготовления тканей шириной не более 30 см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2853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844621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Станки ткацкие челночные, </w:t>
            </w:r>
            <w:r>
              <w:rPr>
                <w:color w:val="000000"/>
                <w:sz w:val="20"/>
              </w:rPr>
              <w:t>для изготовления тканей шириной более 30 см, с приводом от двигателя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2854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844629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станки ткацкие челночные, для изготовления тканей шириной более 30 см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2855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844630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Станки ткацкие бесчелночные, для изготовления тканей шириной более </w:t>
            </w:r>
            <w:r>
              <w:rPr>
                <w:color w:val="000000"/>
                <w:sz w:val="20"/>
              </w:rPr>
              <w:t>30 см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2856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844711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Машины кругловязальные с цилиндром диаметром не более 165 мм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2857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844712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Машины кругловязальные с цилиндром диаметром более 165 мм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2858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844720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Машины плосковязальные, машины вязально-прошивные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2859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844790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машины трикотажные, вязально-прошивные, для получения позументной нити, тюля, кружев, вышивания, плетения тесьмы или сетей и тафтинговые машины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2860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844811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Ремизоподъемные каретки и жаккардовые машины, механизмы для уменьшения числа </w:t>
            </w:r>
            <w:r>
              <w:rPr>
                <w:color w:val="000000"/>
                <w:sz w:val="20"/>
              </w:rPr>
              <w:t>карт, копировальные, картонасекательные или картосшивательные машины для использования совместно с упомянутыми машинами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2861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844819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оборудование вспомогательное для машин товарной позиции 8444, 8445, 8446, 8447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2862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844820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Части и </w:t>
            </w:r>
            <w:r>
              <w:rPr>
                <w:color w:val="000000"/>
                <w:sz w:val="20"/>
              </w:rPr>
              <w:t>принадлежности к машинам товарной позиции 8444, или их вспомогательным устройствам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2863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844831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Гарнитура игольчатая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2864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844832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Части машин для подготовки текстильных волокон, кроме игольчатой гарнитуры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2865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844833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Веретена, </w:t>
            </w:r>
            <w:r>
              <w:rPr>
                <w:color w:val="000000"/>
                <w:sz w:val="20"/>
              </w:rPr>
              <w:t>рогульки, кольца и бегунки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2866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844839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части и принадлежности к машинам товарной позиции 8445 или их вспомогательным устройствам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2867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844842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Берда, ремизки и ремизные рамы для ткацких станков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2868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844849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части и </w:t>
            </w:r>
            <w:r>
              <w:rPr>
                <w:color w:val="000000"/>
                <w:sz w:val="20"/>
              </w:rPr>
              <w:t>принадлежности к ткацким станкам и их вспомогательным устройствам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2869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844851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Платины, иглы и другие элементы, служащие для образования петель, швов, стежков, переплетений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2870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844859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части и принадлежности к машинам товарной </w:t>
            </w:r>
            <w:r>
              <w:rPr>
                <w:color w:val="000000"/>
                <w:sz w:val="20"/>
              </w:rPr>
              <w:t>позиции 8447 или их вспомогательным устройствам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2871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844900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Оборудование для производства или отделки войлока или фетра или нетканых материалов в куске или в крое, включая оборудование для производства фетровых шляп, болваны для изготовления шляп</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2872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845011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Машины стиральные, бытовые или для прачечных, емкостью не более 10 кг сухого белья, полностью автоматические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2873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845012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Стиральные машины, бытовые или для прачечных, со встроенным центробежным отжимным устройством, емкостью </w:t>
            </w:r>
            <w:r>
              <w:rPr>
                <w:color w:val="000000"/>
                <w:sz w:val="20"/>
              </w:rPr>
              <w:t>не более 10 кг сухого белья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2874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845019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стиральные машины, бытовые или для прачечных, емкостью не более 10 кг сухого белья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2875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845020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Стиральные машины, бытовые или для прачечных, емкостью более 10 кг сухого белья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2876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w:t>
            </w:r>
            <w:r>
              <w:rPr>
                <w:color w:val="000000"/>
                <w:sz w:val="20"/>
              </w:rPr>
              <w:t>5090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Части к машинам стиральным, бытовым или для прачечных</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2877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845110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Машины для сухой чистки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2878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845121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Машины сушильные емкостью не более 10 кг сухого белья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2879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845129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машины сушильные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2880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845130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Гладильные </w:t>
            </w:r>
            <w:r>
              <w:rPr>
                <w:color w:val="000000"/>
                <w:sz w:val="20"/>
              </w:rPr>
              <w:t>машины и прессы (включая прессы для термофиксации материалов)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2881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845140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Машины для промывки шерсти, беления и крашения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2882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845150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Машины для наматывания, разматывания, складывания, резки или прокалывания текстильных материалов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2883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845180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Прочее оборудование, используемое в производстве линолеума или других напольных покрытий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2884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845190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Части к оборудованию (кроме машин товарной позиции 8450) для промывки, чистки, отжима, сушки, глажения, прессования, беления, </w:t>
            </w:r>
            <w:r>
              <w:rPr>
                <w:color w:val="000000"/>
                <w:sz w:val="20"/>
              </w:rPr>
              <w:t>крашения, отделки, пропитки, наматывания, разматывания, резки, прокалывания текстильных материалов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2885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845210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Швейные машины бытовые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2886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845221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Автоматические швейные машины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2887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845229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Швейные машины прочие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2888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845230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Иглы для швейных машин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2889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845290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Мебель, основания и футляры, предназначенные специально для швейных машин, и их части; части швейных машин прочие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845310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Оборудование для подготовки, дубления или обработки шкур или кож</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2891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845320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Оборудование для изготовления или ремонта обуви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2892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845380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Прочее оборудование для изготовления или ремонта прочих изделий из шкур или кож, кроме швейных машин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2893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845390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Части к оборудованию для подготовки, </w:t>
            </w:r>
            <w:r>
              <w:rPr>
                <w:color w:val="000000"/>
                <w:sz w:val="20"/>
              </w:rPr>
              <w:t>дубления или обработки шкур или кож или для изготовления или ремонта кожаной обуви или прочих изделий из шкур или кож, кроме швейных машин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2894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845410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Конвертеры, используемые в металлургии или литейном производстве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2895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845420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Изложницы </w:t>
            </w:r>
            <w:r>
              <w:rPr>
                <w:color w:val="000000"/>
                <w:sz w:val="20"/>
              </w:rPr>
              <w:t>и ковши литейные, используемые в металлургии или литейном производстве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2896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845430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Машины литейные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2897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845490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Части к конвертерам, литейным ковшам, изложницам и литейным машинам, используемым в металлургии и литейном производстве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2898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845510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Трубопрокатные станы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2899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845521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Станы горячей прокатки или комбинированные станы горячей и холодной прокатки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845522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Станы прокатные холодной прокатки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2901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845530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Валки для прокатных станов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2902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845590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Части прочие к прокатным станам и валкам для них</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2903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845611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Станки для обработки любых материалов путем удаления материала, работающие с использованием процессов лазерного излучения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2904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845612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Станки для обработки любых материалов путе</w:t>
            </w:r>
            <w:r>
              <w:rPr>
                <w:color w:val="000000"/>
                <w:sz w:val="20"/>
              </w:rPr>
              <w:t>м удаления материала, работающие с использованием процессов другого светового или фотонного излучения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2905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845620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Станки для обработки любых материалов, работающие с использованием ультразвуковых процессов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2906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845630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Станки для обработки</w:t>
            </w:r>
            <w:r>
              <w:rPr>
                <w:color w:val="000000"/>
                <w:sz w:val="20"/>
              </w:rPr>
              <w:t xml:space="preserve"> любых материалов, работающие с использованием электроразрядных процессов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2907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845640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Станки для обработки любых материалов путем удаления материала, работающие с использованием плазменно-дуговых процессов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2908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845650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Водоструйные резател</w:t>
            </w:r>
            <w:r>
              <w:rPr>
                <w:color w:val="000000"/>
                <w:sz w:val="20"/>
              </w:rPr>
              <w:t>ьные машины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2909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845690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станки для обработки любых материалов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845710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Центры обрабатывающие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845720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Станки агрегатные однопозиционные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845730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Станки агрегатные многопозиционные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2913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845811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Станки токарные металлорежущие, горизонтальные с числовым программным управлением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2914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845819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станки токарные металлорежущие горизонтальные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2915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845891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станки токарные с числовым программным управлением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2916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845899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станки токарные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2917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845910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Станки агрегатные линейного построения, металлорежущие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2918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845921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Станки сверильные прочие с числовым программным управлением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845929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сверильные станки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845931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Станки </w:t>
            </w:r>
            <w:r>
              <w:rPr>
                <w:color w:val="000000"/>
                <w:sz w:val="20"/>
              </w:rPr>
              <w:t>расточно-фрезерные прочие с числовым программным управлением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845939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станки расточно-фрезерные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2922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845941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Станки расточные с числовым программным управлением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2923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845949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станки расточные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2924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845951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Станки консольно-фрезерные металлорежущие, с числовым программным управлением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2925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845959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станки консольно-фрезерные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2926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845961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станки фрезерные с числовым программным управлением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2927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845969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станки </w:t>
            </w:r>
            <w:r>
              <w:rPr>
                <w:color w:val="000000"/>
                <w:sz w:val="20"/>
              </w:rPr>
              <w:t>фрезерные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2928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845970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Станки резьбонарезные прочие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2929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846012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Станки плоскошлифовальные с числовым программным управлением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846019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станки плоскошлифовальные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2931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846022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Станки бесцентрово- шлифовальные с </w:t>
            </w:r>
            <w:r>
              <w:rPr>
                <w:color w:val="000000"/>
                <w:sz w:val="20"/>
              </w:rPr>
              <w:t>числовым программным управлением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2932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846023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Станки кругло-шлифовальные с числовым программным управление, прочие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2933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846024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Станки шлифовальные с числовым программным управлением, прочие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2934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846029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станки шлифовальные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2935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846031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Станки заточные (для режущих инструментов) с числовым программным управлением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2936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846039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станки заточные (для режущих инструментов)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2937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846040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Станки хонинговальные или доводочные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2938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846090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w:t>
            </w:r>
            <w:r>
              <w:rPr>
                <w:color w:val="000000"/>
                <w:sz w:val="20"/>
              </w:rPr>
              <w:t>станки для выполнения других операций чистовой обработки металлов или металлокерамики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2939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846120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Станки поперечнострогальные или долбежные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846130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Станки протяжные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2941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846140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Станки зуборезные, зубошлифовальные или зубоотде</w:t>
            </w:r>
            <w:r>
              <w:rPr>
                <w:color w:val="000000"/>
                <w:sz w:val="20"/>
              </w:rPr>
              <w:t>лочные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2942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846150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Станки пильные и отрезные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2943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846190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станки для обработки металлов или металлокерамики посредством удаления материала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2944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846211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Машины штамповки в закрытых штампах</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2945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846219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машины </w:t>
            </w:r>
            <w:r>
              <w:rPr>
                <w:color w:val="000000"/>
                <w:sz w:val="20"/>
              </w:rPr>
              <w:t>горячей формовки путем объемной штамповки, штамповки (включая прессы) и ковки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2946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846222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Машины для формования профилей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2947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846223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Прессы листогибочные с числовым программным управлением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2948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846224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Машины панелегибочные с </w:t>
            </w:r>
            <w:r>
              <w:rPr>
                <w:color w:val="000000"/>
                <w:sz w:val="20"/>
              </w:rPr>
              <w:t>числовым программным управлением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2949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846225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Машины валковые с числовым программным управлением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2950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846226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машины гибочные, кромкогибочные, правильные, с числовым программным управлением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2951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846229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машины </w:t>
            </w:r>
            <w:r>
              <w:rPr>
                <w:color w:val="000000"/>
                <w:sz w:val="20"/>
              </w:rPr>
              <w:t>гибочные, кромкогибочные, правильные (включая листогибочные прессы) для плоских изделий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2952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846232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Линии продольной резки и линии поперечной резки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2953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846233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Машины отрезные с числовым программным управлением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2954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846239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w:t>
            </w:r>
            <w:r>
              <w:rPr>
                <w:color w:val="000000"/>
                <w:sz w:val="20"/>
              </w:rPr>
              <w:t xml:space="preserve"> линии продольной резки, линии поперечной резки и прочие отрезные машины (кроме прессов) для плоских изделий, кроме комбинированных пробивных и отрезных</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2955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846242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Машины пробивные, вырубные или высечные (кроме прессов) для плоских изделий, включ</w:t>
            </w:r>
            <w:r>
              <w:rPr>
                <w:color w:val="000000"/>
                <w:sz w:val="20"/>
              </w:rPr>
              <w:t>ая машины комбинированные пробивные и отрезные с числовым программным управлением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2956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846249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машины пробивные, вырубные или высечные (кроме прессов) для плоских изделий, включая машины комбинированные пробивные и отрезные с числовым </w:t>
            </w:r>
            <w:r>
              <w:rPr>
                <w:color w:val="000000"/>
                <w:sz w:val="20"/>
              </w:rPr>
              <w:t>программным управлением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2957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846251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Машины для обработки труб, трубок, полых профилей и прутков (кроме прессов) с числовым программным управлением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2958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846259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машины для обработки труб, трубок, полых профилей и прутков (кроме пресс</w:t>
            </w:r>
            <w:r>
              <w:rPr>
                <w:color w:val="000000"/>
                <w:sz w:val="20"/>
              </w:rPr>
              <w:t>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2959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846261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Прессы для холодной обработки металлов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2960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846262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Прессы механические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2961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846263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Сервопрессы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2962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846269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прессы для холодной обработки металлов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2963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846290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станки (включая прессы)</w:t>
            </w:r>
            <w:r>
              <w:rPr>
                <w:color w:val="000000"/>
                <w:sz w:val="20"/>
              </w:rPr>
              <w:t xml:space="preserve"> для обработки металлов объемной штамповкой, ковкой или штамповкой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2964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846310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Станки для волочения прутков, труб, профилей, проволоки или аналогичных изделий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2965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846320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Станки резьбонакатные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2966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846330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Машины для изготовления </w:t>
            </w:r>
            <w:r>
              <w:rPr>
                <w:color w:val="000000"/>
                <w:sz w:val="20"/>
              </w:rPr>
              <w:t>изделий из проволоки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2967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846390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станки для обработки металлов или металлокерамики без удаления материала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2968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846410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Станки пильные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2969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846420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Станки шлифовальные или полировальные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2970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846490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станки для </w:t>
            </w:r>
            <w:r>
              <w:rPr>
                <w:color w:val="000000"/>
                <w:sz w:val="20"/>
              </w:rPr>
              <w:t>обработки камня, керамики, бетона, асбоцемента или аналогичных материалов или для холодной обработки стекла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2971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846510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Станки, способные выполнять различные операции по механической обработке без смены инструмента между этими операциями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2972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846520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Обрабатывающие центры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2973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846591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пилы механические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2974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846592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Станки строгальные, фрезерные или строгально-калевочные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2975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846593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Станки шлифовальные, пескошлифовальные или полировальные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2976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846594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Машины гибочные или сборочные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2977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846595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Станки сверлильные и долбежные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2978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846596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Станки рубильные, дробильные или лущильные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2979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846599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станки (включая машины для сборки с помощью гвоздей, скоб, клея или другими </w:t>
            </w:r>
            <w:r>
              <w:rPr>
                <w:color w:val="000000"/>
                <w:sz w:val="20"/>
              </w:rPr>
              <w:t>способами) для обработки дерева, пробки, кости, твердой резины, твердых пластмасс или аналогичных твердых материалов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2980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846610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Приспособления для крепления инструмента и самораскрывающиеся резьбонарезные головки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2981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846620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Приспособления для крепления обрабатываемых деталей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2982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846630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Делительные головки и другие специальные приспособления к станкам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2983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846691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части и принадлежности к станкам товарной позиции 8464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2984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846692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части </w:t>
            </w:r>
            <w:r>
              <w:rPr>
                <w:color w:val="000000"/>
                <w:sz w:val="20"/>
              </w:rPr>
              <w:t>и принадлежности к станкам товарной позиции 8465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2985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846693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части и принадлежности к станкам товарных позиций 8456 - 8461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2986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846694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части и принадлежности к станкам товарной позиции 8462 или 8463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2987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846711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Инструменты ручные пневматические вращательного действия (включая комбинированные вращательно-ударного действия)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2988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846719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инструменты ручные пневматические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2989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846721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Дрели всех типов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846722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Пилы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2991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846729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инструменты ручные со встроенным электрическим двигателем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2992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846781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Пилы цепные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2993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846789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инструменты ручные с пневматическим, гидравлическим или со встроенным электрическим или неэлектрическим двигателем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2994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846791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Части пил цепных</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2995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846792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Части пневматических инструментов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2996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846799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части инструментов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2997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846810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Горелки газовые с дутьем, ручные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2998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846820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Оборудование и аппараты, работающее на газе, </w:t>
            </w:r>
            <w:r>
              <w:rPr>
                <w:color w:val="000000"/>
                <w:sz w:val="20"/>
              </w:rPr>
              <w:t>прочие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2999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846880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Оборудование и аппараты прочие для низкотемпературной пайки, высокотемпературной пайки или сварки, пригодные или не пригодные для резки, кроме машин и аппаратов товарной позиции 8515 машины и аппараты для поверхностной </w:t>
            </w:r>
            <w:r>
              <w:rPr>
                <w:color w:val="000000"/>
                <w:sz w:val="20"/>
              </w:rPr>
              <w:t>термообработки, работающие на газе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3000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846890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Части к оборудованию и аппаратам для низкотемпературной пайки, высокотемпературной пайки или сварки, пригодные или не пригодные для резки, кроме машин и аппаратов товарной позиции 8515 машины и аппара</w:t>
            </w:r>
            <w:r>
              <w:rPr>
                <w:color w:val="000000"/>
                <w:sz w:val="20"/>
              </w:rPr>
              <w:t>ты для поверхностной термообработки, работающие на газе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3001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847010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Калькуляторы электронные, способные работать без внешнего источника питания, и карманные машины для записи, воспроизведения и визуального представления данных с вычислительными фу</w:t>
            </w:r>
            <w:r>
              <w:rPr>
                <w:color w:val="000000"/>
                <w:sz w:val="20"/>
              </w:rPr>
              <w:t>нкциями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3002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847021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Машины счетные электронные со встроенным печатающим устройством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3003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847029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машины счетные электронные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3004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847030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машины счетные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3005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847050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Аппараты кассовые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3006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847090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машины счетные и карманные машины для записи, воспроизведения и визуального представления данных с вычислительными функциями; бухгалтерские машины, почтовые маркировочные машины, аппараты билетные и другие аналогичные машины со счетными устройствами</w:t>
            </w:r>
            <w:r>
              <w:rPr>
                <w:color w:val="000000"/>
                <w:sz w:val="20"/>
              </w:rPr>
              <w:t>; аппараты кассовые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3007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847130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Машины вычислительные цифровые портативные массой не более10 кг, содержащие, по крайней мере, из центрального блока обработки данных, клавиатуры и дисплея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3008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847141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машины вычислительные цифровые, </w:t>
            </w:r>
            <w:r>
              <w:rPr>
                <w:color w:val="000000"/>
                <w:sz w:val="20"/>
              </w:rPr>
              <w:t>содержащие в одном корпусе, по крайней мере, центральный блок обработки данных и устройство ввода и вывода, объединенные или нет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3009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847149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машины вычислительные цифровые, поставляемые в виде систем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3010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847150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Цифровые блоки </w:t>
            </w:r>
            <w:r>
              <w:rPr>
                <w:color w:val="000000"/>
                <w:sz w:val="20"/>
              </w:rPr>
              <w:t>обработки данных, отличные от описанных в субпозициях 8471 41 и 8471 49, содержащие или не содержащие в одном корпусе одно или два из следующих устройств: запоминающие устройства, запоминающие устройства, устройства ввода, устройства вывода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3011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w:t>
            </w:r>
            <w:r>
              <w:rPr>
                <w:color w:val="000000"/>
                <w:sz w:val="20"/>
              </w:rPr>
              <w:t>47160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Устройства ввода или вывода, содержащие или не содержащие в одном корпусе запоминающие устройства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3012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847170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Устройства запоминающие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3013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847180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Устройства вычислительных машин, прочие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3014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847190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вычислительные </w:t>
            </w:r>
            <w:r>
              <w:rPr>
                <w:color w:val="000000"/>
                <w:sz w:val="20"/>
              </w:rPr>
              <w:t>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3015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847210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Ма</w:t>
            </w:r>
            <w:r>
              <w:rPr>
                <w:color w:val="000000"/>
                <w:sz w:val="20"/>
              </w:rPr>
              <w:t>шины копировально-множительные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3016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847230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Машины для сортировки или складывания, или укладки в конверты, или перевязывания почтовой корреспонденции, машины для вскрытия, закрывания или запечатывания почтовой корреспонденции и машины для наклеиван</w:t>
            </w:r>
            <w:r>
              <w:rPr>
                <w:color w:val="000000"/>
                <w:sz w:val="20"/>
              </w:rPr>
              <w:t>ия или гашения почтовых марок</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3017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847290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Прочее оборудование конторское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3018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847321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Части и принадлежности машин счетных электронных субпозиции 8470 10, 8470 21 или 8470 29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3019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847329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части и принадлежности машин </w:t>
            </w:r>
            <w:r>
              <w:rPr>
                <w:color w:val="000000"/>
                <w:sz w:val="20"/>
              </w:rPr>
              <w:t>товарной позиции 8470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3020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847330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Части и принадлежности машин товарной позиции 8471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3021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847340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Части и принадлежности машин товарной позиции 8472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3022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847350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Части и принадлежности, в равной степени предназначенные для машин, </w:t>
            </w:r>
            <w:r>
              <w:rPr>
                <w:color w:val="000000"/>
                <w:sz w:val="20"/>
              </w:rPr>
              <w:t>входящих в две или более товарные позиции 8470 - 8472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3023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847410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Машины для сортировки, грохочения, сепарации или промывки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3024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847420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Машины для измельчения или размалывания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3025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847431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Бетономешалки и растворосмесители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3026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847432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Машины для смешивания минеральных веществ с битумом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3027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847439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машины для смешивания и перемешивания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3028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847480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Прочее оборудование для сортировки, грохочения, сепарации, промывки, измельчения, размалывания, </w:t>
            </w:r>
            <w:r>
              <w:rPr>
                <w:color w:val="000000"/>
                <w:sz w:val="20"/>
              </w:rPr>
              <w:t xml:space="preserve">смешивания или перемешивания грунта, камня, руд или других минеральных ископаемых в твердом (в том числе порошкообразном или пастообразном) состоянии; оборудование для агломерации, формовки или отливки твердого минерального топлива, керамических составов, </w:t>
            </w:r>
            <w:r>
              <w:rPr>
                <w:color w:val="000000"/>
                <w:sz w:val="20"/>
              </w:rPr>
              <w:t>незатвердевшего цемента, гипсовых материалов или других минеральных продуктов в порошкообразном или пастообразном состоянии; машины формовочные для изготовления литейных форм из песка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3029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847490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Части оборудования для сортировки, грохочения, сепа</w:t>
            </w:r>
            <w:r>
              <w:rPr>
                <w:color w:val="000000"/>
                <w:sz w:val="20"/>
              </w:rPr>
              <w:t>рации, промывки, измельчения, размалывания, смешивания или перемешивания грунта, камня, руд или других минеральных ископаемых в твердом (в том числе порошкообразном или пастообразном) состоянии; оборудование для агломерации, формовки или отливки твердого м</w:t>
            </w:r>
            <w:r>
              <w:rPr>
                <w:color w:val="000000"/>
                <w:sz w:val="20"/>
              </w:rPr>
              <w:t>инерального топлива, керамических составов, незатвердевшего цемента, гипсовых материалов или других минеральных продуктов в порошкообразном или пастообразном состоянии; машины формовочные для изготовления литейных форм из песка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3030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847510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Машины </w:t>
            </w:r>
            <w:r>
              <w:rPr>
                <w:color w:val="000000"/>
                <w:sz w:val="20"/>
              </w:rPr>
              <w:t>для сборки электрических или электронных ламп, трубок или электронно-лучевых трубок или газоразрядных ламп в стеклянных колбах</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3031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847521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Машины для изготовления оптического волокна и его заготовок</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3032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847529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машины для </w:t>
            </w:r>
            <w:r>
              <w:rPr>
                <w:color w:val="000000"/>
                <w:sz w:val="20"/>
              </w:rPr>
              <w:t>изготовления или горячей обработки стекла или изделий из стекла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3033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847590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Части к машинам для сборки электрических или электронных ламп, трубок или электроннолучевых трубок или газоразрядных ламп в стеклянных колбах; к машинам для изготовления и</w:t>
            </w:r>
            <w:r>
              <w:rPr>
                <w:color w:val="000000"/>
                <w:sz w:val="20"/>
              </w:rPr>
              <w:t>ли горячей обработки стекла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3034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847621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Автоматы для продажи напитков с встроенными нагревающими или охлаждающими устройствами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3035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847629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автоматы для продажи напитков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3036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847681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Машины прочие с встроенными нагревающими </w:t>
            </w:r>
            <w:r>
              <w:rPr>
                <w:color w:val="000000"/>
                <w:sz w:val="20"/>
              </w:rPr>
              <w:t>или охлаждающим устройствами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3037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847689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автоматы торговые, включая автоматы для размена банкнот и монет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3038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847690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Части к автоматам торговым, включая автоматы для размена банкнот и монет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3039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847710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Машины инжекционно- </w:t>
            </w:r>
            <w:r>
              <w:rPr>
                <w:color w:val="000000"/>
                <w:sz w:val="20"/>
              </w:rPr>
              <w:t>литьевые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3040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847720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Экструдеры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3041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847730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Машины выдувного литья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3042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847740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Машины для вакуумного литья и прочие термоформовочные машины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3043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847751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Машины для литья или восстановления пневматических шин и покрышек </w:t>
            </w:r>
            <w:r>
              <w:rPr>
                <w:color w:val="000000"/>
                <w:sz w:val="20"/>
              </w:rPr>
              <w:t>или для литья или другого формования камер пневматических шин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3044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847759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машины для литья или формования любым другим способом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3045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847780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Прочее оборудование для обработки резины или пластмасс или для производства продукции из эт</w:t>
            </w:r>
            <w:r>
              <w:rPr>
                <w:color w:val="000000"/>
                <w:sz w:val="20"/>
              </w:rPr>
              <w:t>их материалов, в другом месте данной группы непоименованное или не включенное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3046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847790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Части оборудования для обработки резины или пластмасс или для производства продукции из этих материалов, в другом месте данной группы непоименованное или не </w:t>
            </w:r>
            <w:r>
              <w:rPr>
                <w:color w:val="000000"/>
                <w:sz w:val="20"/>
              </w:rPr>
              <w:t>включенное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3047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847810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Оборудование для подготовки или приготовления табака, в другом месте не поименованное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3048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847890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Части к оборудованию для подготовки и приготовления табака, в другом месте не поименованное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3049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847910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Обор</w:t>
            </w:r>
            <w:r>
              <w:rPr>
                <w:color w:val="000000"/>
                <w:sz w:val="20"/>
              </w:rPr>
              <w:t>удование для общественных работ, строительства или других аналогичных работ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3050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847920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Оборудование для экстрагирования или приготовления жиров или масел животного происхождения или нелетучих жиров или масел растительного или микробиологического </w:t>
            </w:r>
            <w:r>
              <w:rPr>
                <w:color w:val="000000"/>
                <w:sz w:val="20"/>
              </w:rPr>
              <w:t>происхождения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3051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847930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Прессы для изготовления древесностружечных или древесно-волокнистых плит или плит из других волокнистых материалов и прочие машины для обработки древесины или пробки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3052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847940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Машины для изготовления веревок ил</w:t>
            </w:r>
            <w:r>
              <w:rPr>
                <w:color w:val="000000"/>
                <w:sz w:val="20"/>
              </w:rPr>
              <w:t>и тросов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3053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847950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Промышленные роботы, в другом месте не поименованные или не включенные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3054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847960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Воздухоохладители испарительного типа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3055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847971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Трапы для посадки пассажиров, используемые в аэропортах</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3056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847979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Трапы для посадки пассажиров, прочие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3057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847981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Машины и механические приспособления для обработки металлов, включая машины для намотки электропровода на катушки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3058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847982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Машины и механические приспособления для смешивания, </w:t>
            </w:r>
            <w:r>
              <w:rPr>
                <w:color w:val="000000"/>
                <w:sz w:val="20"/>
              </w:rPr>
              <w:t>перемешивания, измельчения, размалывания, грохочения, просеивания, гомогенизации, эмульгирования или размешивания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3059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847983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Машины и механические приспособления прочие: для холодного изостатического прессования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3060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847989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машины</w:t>
            </w:r>
            <w:r>
              <w:rPr>
                <w:color w:val="000000"/>
                <w:sz w:val="20"/>
              </w:rPr>
              <w:t xml:space="preserve"> и механические приспособления, имеющие индивидуальные функции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3061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847990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Части машин и механических устройств, имеющих индивидуальные функции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3062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848110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Клапаны редукционные для регулировки давления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3063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848120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Клапаны для </w:t>
            </w:r>
            <w:r>
              <w:rPr>
                <w:color w:val="000000"/>
                <w:sz w:val="20"/>
              </w:rPr>
              <w:t>маслогидравлических и пневматических трансмиссий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3064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848130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Клапаны обратные (невозвратные)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3065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848140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Клапаны предохранительные или разгрузочные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3066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848180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Арматура прочая для трубопроводов, котлов, резервуаров, цистерн, </w:t>
            </w:r>
            <w:r>
              <w:rPr>
                <w:color w:val="000000"/>
                <w:sz w:val="20"/>
              </w:rPr>
              <w:t>баков или аналогичных емкостей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3067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848190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Части кранов, клапанов, вентилей и к арматуре для трубопроводов, котлов, резервуаров, цистерн, баков и аналогичных емкостей, включая редукционные и терморегулирующие клапаны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3068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848210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Подшипники шариковые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3069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848220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Подшипники роликовые конические, включая внутренние конические кольца с сепаратором и роликами в сборе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3070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848230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Подшипники роликовые сферические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3071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848240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Подшипники роликовые игольчатые, </w:t>
            </w:r>
            <w:r>
              <w:rPr>
                <w:color w:val="000000"/>
                <w:sz w:val="20"/>
              </w:rPr>
              <w:t>включая сепараторы и игольчатые ролики в сборе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3072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848250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подшипники с цилиндрическими роликами, включая сепараторы и ролики в сборе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3073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848280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Подшипники, включая комбинированные шарико-роликовые, прочие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3074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848291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Час</w:t>
            </w:r>
            <w:r>
              <w:rPr>
                <w:color w:val="000000"/>
                <w:sz w:val="20"/>
              </w:rPr>
              <w:t>ти шариков, игольчатых роликов и роликов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3075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848299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части подшипников шариковых или роликовых</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3076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848310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Валы трансмиссионные (включая кулачковые и коленчатые) и кривошипы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3077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848320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Корпуса подшипников со встроенными </w:t>
            </w:r>
            <w:r>
              <w:rPr>
                <w:color w:val="000000"/>
                <w:sz w:val="20"/>
              </w:rPr>
              <w:t>шариковыми или роликовыми подшипниками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3078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848330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Корпуса подшипников без встроенных шариковых или роликовых подшипников; подшипники скольжения для валов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3079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848340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Зубчатые передачи, кроме зубчатых колес, цепных звездочек и других </w:t>
            </w:r>
            <w:r>
              <w:rPr>
                <w:color w:val="000000"/>
                <w:sz w:val="20"/>
              </w:rPr>
              <w:t>отдельно поставляемых элементов передач; шариковые или роликовые передачи, винтовые передачи; коробки передач и другие вариаторы скорости, включая гидротрансформаторы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3080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848350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Маховики и шкивы, включая, блоки шкивов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3081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848360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Муфты и</w:t>
            </w:r>
            <w:r>
              <w:rPr>
                <w:color w:val="000000"/>
                <w:sz w:val="20"/>
              </w:rPr>
              <w:t xml:space="preserve"> устройства для соединения валов (включая универсальные шарниры)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3082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848390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Зубчатые колеса, цепные звездочки и другие элементы передач, представленные отдельно; части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3083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848410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Прокладки и аналогичные уплотнения из листового металла в</w:t>
            </w:r>
            <w:r>
              <w:rPr>
                <w:color w:val="000000"/>
                <w:sz w:val="20"/>
              </w:rPr>
              <w:t xml:space="preserve"> сочетании с другим материалом или состоящие из двух или более слоев металла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3084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848420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Механические уплотнения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3085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848490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наборы или комплекты прокладок и аналогичных соединительных элементов, различных по составу, упакованные в</w:t>
            </w:r>
            <w:r>
              <w:rPr>
                <w:color w:val="000000"/>
                <w:sz w:val="20"/>
              </w:rPr>
              <w:t xml:space="preserve"> пакеты, конверты или аналогичную упаковку; механические уплотнения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3086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848510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Машины для аддитивного производства: нанесением металла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3087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848520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Машины для аддитивного производства: нанесением пластмасс или резины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3088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848530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Машины для аддитивного производства: нанесением гипса, цемента, керамики или стекла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3089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848580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машины для аддитивного производства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3090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848590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Части машин для аддитивного производства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3091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848610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Машины и аппаратура для </w:t>
            </w:r>
            <w:r>
              <w:rPr>
                <w:color w:val="000000"/>
                <w:sz w:val="20"/>
              </w:rPr>
              <w:t>производства булей или пластин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3092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848620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Машины и аппаратура для производства полупроводниковых приборов или электронных интегральных схем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3093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848630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Машины и аппаратура для производства плоских дисплейных панелей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3094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848640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Машины и аппаратура поименованные в примечании 11 (В) к данной группе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3095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848690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Части и принадлежности машин и аппаратур, используемые исключительно или в основном для производства полупроводниковых булей или пластин, полупроводниковых приборов,</w:t>
            </w:r>
            <w:r>
              <w:rPr>
                <w:color w:val="000000"/>
                <w:sz w:val="20"/>
              </w:rPr>
              <w:t xml:space="preserve"> электронных интегральных схем или плоских дисплейных панелей; машины и аппаратура, поименованные в примечании 11 (В) к данной группе; части и принадлежности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3096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848790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части оборудования, не имеющие электрических соединений, изоляторов, к</w:t>
            </w:r>
            <w:r>
              <w:rPr>
                <w:color w:val="000000"/>
                <w:sz w:val="20"/>
              </w:rPr>
              <w:t>онтактов, катушек или других электрических деталей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3097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850110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Двигатели номинальной выходной мощностью не более 37,5 Вт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3098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850120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Универсальные двигатели переменного/постоянного тока номинальной выходной мощностью более 37,5 Вт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3099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850131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двигатели постоянного тока прочие; генераторы постоянного тока номинальной выходной мощностью не более 750 Вт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3100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850132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двигатели постоянного тока прочие; генераторы постоянного тока номинальной выходной мощностью </w:t>
            </w:r>
            <w:r>
              <w:rPr>
                <w:color w:val="000000"/>
                <w:sz w:val="20"/>
              </w:rPr>
              <w:t>более 750 Вт, но не более 75 кВт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3101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850133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двигатели постоянного тока прочие; генераторы постоянного тока номинальной выходной мощностью более 75 кВт, но не более 375 кВт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3102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850134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двигатели постоянного тока прочие; </w:t>
            </w:r>
            <w:r>
              <w:rPr>
                <w:color w:val="000000"/>
                <w:sz w:val="20"/>
              </w:rPr>
              <w:t>генераторы постоянного тока номинальной выходной мощностью более 375 кВт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3103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850140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двигатели переменного тока однофазные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3104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850151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двигатели переменного тока многофазные номинальной выходной мощностью не более 750 Вт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3105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850152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двигатели переменного тока многофазные номинальной выходной мощностью более 750 Вт, но не более 75 кВт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3106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850153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двигатели переменного тока многофазные номинальной выходной мощностью номинальной выходной мощнос</w:t>
            </w:r>
            <w:r>
              <w:rPr>
                <w:color w:val="000000"/>
                <w:sz w:val="20"/>
              </w:rPr>
              <w:t>тью более 75 кВт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3107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850161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Генераторы переменного тока (синхронные генераторы) номинальной выходной мощностью не более 75 кВА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3108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850162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Генераторы переменного тока (синхронные генераторы), кроме генераторов фотоэлектрических, </w:t>
            </w:r>
            <w:r>
              <w:rPr>
                <w:color w:val="000000"/>
                <w:sz w:val="20"/>
              </w:rPr>
              <w:t>номинальной выходной мощностью более 75 кВА, но не более 375 кВА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3109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850163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Генераторы переменного тока (синхронные генераторы), кроме генераторов фотоэлектрических, номинальной выходной мощностью более 375 кВА, но не более 750 кВА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3110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850164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Генераторы переменного тока (синхронные генераторы), кроме генераторов фотоэлектрических, номинальной выходной мощностью более 750 кВА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3111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850171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Генераторы постоянного тока фотоэлектрические: номинальной выходной мощностью не более 50 Вт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3112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850172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Генераторы постоянного тока фотоэлектрические: номинальной выходной мощностью более 50 Вт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3113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850180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Генераторы переменного тока фотоэлектрические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3114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850211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Установки электрогенераторные с поршневым двигателем </w:t>
            </w:r>
            <w:r>
              <w:rPr>
                <w:color w:val="000000"/>
                <w:sz w:val="20"/>
              </w:rPr>
              <w:t>внутреннего сгорания с воспламенением от сжатия номинальной выходной мощностью не более 75 кВА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3115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850212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Установки электрогенераторные с поршневым двигателем внутреннего сгорания с воспламенением от сжатия номинальной выходной мощностью более </w:t>
            </w:r>
            <w:r>
              <w:rPr>
                <w:color w:val="000000"/>
                <w:sz w:val="20"/>
              </w:rPr>
              <w:t>75кВА, но не более 375 кВА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3116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850213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Установки электрогенераторные с поршневым двигателем внутреннего сгорания с воспламенением от сжатия номинальной выходной мощностью более 375 кВА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3117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850220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Установки электрогенераторные с поршневым</w:t>
            </w:r>
            <w:r>
              <w:rPr>
                <w:color w:val="000000"/>
                <w:sz w:val="20"/>
              </w:rPr>
              <w:t xml:space="preserve"> двигателем внутреннего сгорания с искровым зажиганием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3118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850231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Электрогенераторные установки прочие: ветроэнергетические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3119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850239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электрогенераторные установки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3120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850240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Электрические вращающиеся преобразователи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3121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850300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Части, предназначенные исключительно или в основном для машин товарной позиции 8501 или 8502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3122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850410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Балластные элементы для разрядных ламп или трубок</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3123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850421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Трансформаторы с жидким диэлектриком мощностью не </w:t>
            </w:r>
            <w:r>
              <w:rPr>
                <w:color w:val="000000"/>
                <w:sz w:val="20"/>
              </w:rPr>
              <w:t>более 650 кВА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3124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850422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Трансформаторы с жидким диэлектриком мощностью более 650 кВА, но не более 10000 кВА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3125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850423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Трансформаторы с жидким диэлектриком мощностью более 10000 кВА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3126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850431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трансформаторы мощностью </w:t>
            </w:r>
            <w:r>
              <w:rPr>
                <w:color w:val="000000"/>
                <w:sz w:val="20"/>
              </w:rPr>
              <w:t>не более 1 кВА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3127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850432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трансформаторы мощностью более 1 кВА, но не более 16 кВА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3128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850433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трансформаторы мощностью более 16 кВА, но не более500 кВА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3129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850434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Трансформаторы прочие мощностью более 500 кВА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3130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850440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Преобразователи статические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3131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850450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катушки индуктивности и дроссели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3132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850490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Части трансформаторов электрических, статических электрических преобразователей, катушек индуктивности и дросселей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3133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850520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Электромагнитные сцепления, муфты и тормоза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3134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850590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электромагниты, включая части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3135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850610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Диоксид-марганцевые первичные элементы и первичные батареи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3136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850630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Оксид-ртутные первичные элементы и </w:t>
            </w:r>
            <w:r>
              <w:rPr>
                <w:color w:val="000000"/>
                <w:sz w:val="20"/>
              </w:rPr>
              <w:t>первичные батареи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3137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850640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Оксид-серебряные первичные элементы и первичные батареи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3138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850650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Литиевые первичные элементы и первичные батареи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3139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850660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Воздушно-цинковые первичные элементы и первичные батареи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3140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850680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первичные элементы и первичные батареи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3141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850690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Части первичных элементов и первичных батарей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3142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850710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Свинцовые аккумуляторы, используемые для запуска поршневых двигателей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3143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850720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аккумуляторы </w:t>
            </w:r>
            <w:r>
              <w:rPr>
                <w:color w:val="000000"/>
                <w:sz w:val="20"/>
              </w:rPr>
              <w:t>свинцовые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3144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850730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Никель-кадмиевые аккумуляторы электрические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3145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850750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Аккумуляторы гидридно-никелевые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3146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850760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Аккумуляторы литий-ионные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3147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850780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аккумуляторы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3148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850790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Части аккумуляторов</w:t>
            </w:r>
            <w:r>
              <w:rPr>
                <w:color w:val="000000"/>
                <w:sz w:val="20"/>
              </w:rPr>
              <w:t xml:space="preserve"> электрических, включая сепараторы для них</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3149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850811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Пылесосы, со встроенным электродвигателем, мощностью не более 1500 Вт, имеющие мешок для сбора пыли или другой пылесборник объемом не более 20 л</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3150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850819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пылесосы: со встрое</w:t>
            </w:r>
            <w:r>
              <w:rPr>
                <w:color w:val="000000"/>
                <w:sz w:val="20"/>
              </w:rPr>
              <w:t>нным электродвигателем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3151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850860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пылесосы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3152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850870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Части пылесосов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3153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850940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Измельчители пищевых продуктов и миксеры; соковыжималки для фруктов или овощей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3154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850980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машины электромеханические </w:t>
            </w:r>
            <w:r>
              <w:rPr>
                <w:color w:val="000000"/>
                <w:sz w:val="20"/>
              </w:rPr>
              <w:t>бытовые со встроенными электродвигателелями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3155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850990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Части машин электромеханических бытовых со встроенными электродвигателями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3156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851010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Электробритвы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3157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851020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Машинки для стрижки волос</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3158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851030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Приспособления</w:t>
            </w:r>
            <w:r>
              <w:rPr>
                <w:color w:val="000000"/>
                <w:sz w:val="20"/>
              </w:rPr>
              <w:t xml:space="preserve"> для удаления волос</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3159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851090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Части электробритв, машинок для стрижки волос и приспособлений для удаления волос со встроенным электродвигателям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3160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851110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Свечи зажигания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3161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851120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Магнето разных типов; магнитные маховики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3162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851130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Распределители; катушки зажигания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3163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851140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Стартеры и стартер-генераторы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3164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851150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генераторы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3165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851180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Прочее электрооборудование для зажигания или пуска двигателей внутреннего сгорания с </w:t>
            </w:r>
            <w:r>
              <w:rPr>
                <w:color w:val="000000"/>
                <w:sz w:val="20"/>
              </w:rPr>
              <w:t>воспламенением от искры или от сжатия горючей смеси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3166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851190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Части электрооборудования для зажигания или пуска двигателей внутреннего сгорания с воспламенением от искры или от сжатия горючей смеси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3167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851210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Приборы освещения или визу</w:t>
            </w:r>
            <w:r>
              <w:rPr>
                <w:color w:val="000000"/>
                <w:sz w:val="20"/>
              </w:rPr>
              <w:t>альной сигнализации, используемые на велосипедах</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3168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851220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Приборы освещения или визуальной сигнализации прочие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3169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851230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Приборы звуковой сигнализации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3170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851240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Стеклоочистители, антиобледенители и противозапотеватели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3171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851290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Части оборудования электроосветительного или сигнализационного (кроме изделий товарной позиции 8539), стеклоочистителей, антиобледенителей и противозапотевателей, используемых на велосипедах или моторных транспортных средствах</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3172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851310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Фонари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3173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851390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Части фонарей портативных электрических, работающих от собственного источника энергии (батарей сухих элементов, аккумуляторов, магнето), кроме осветительного оборудования, товарной позиции 8512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3174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851411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Прессы горячие изостатические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3175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851419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печи и камеры сопротивления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3176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851420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Печи и камеры, действующие на основе явления индукции или диэлектрических потерь</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3177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851431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Печи электронно-лучевые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3178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851432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Печи плазменные и вакуумно-дуговые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3179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851439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печи и камеры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3180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851440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Оборудование для термической обработки материалов с помощью явления индукции или диэлектрических потерь, прочее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3181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851490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Части печей и камер </w:t>
            </w:r>
            <w:r>
              <w:rPr>
                <w:color w:val="000000"/>
                <w:sz w:val="20"/>
              </w:rPr>
              <w:t>промышленных или лабораторных электрических</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3182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851511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Паяльники и пистолеты паяльные для низкотемпературной пайки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3183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851519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машины и аппараты для высокотемпературной пайки или низкотемпературной пайки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3184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851521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Автоматические или полуавтоматические машины и аппараты для сварки металлов сопротивлением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3185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851529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машины и аппараты для сварки металлов сопротивлением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3186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851531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Автоматические или полуавтоматические машины и аппараты для дуг</w:t>
            </w:r>
            <w:r>
              <w:rPr>
                <w:color w:val="000000"/>
                <w:sz w:val="20"/>
              </w:rPr>
              <w:t>овой (включая плазменно-дуговую) сварки металлов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3187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851539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машины и аппараты для дуговой (включая плазменно-дуговую) сварки металлов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3188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851580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машины и аппараты для электрической (в том числе с электрическим нагревом </w:t>
            </w:r>
            <w:r>
              <w:rPr>
                <w:color w:val="000000"/>
                <w:sz w:val="20"/>
              </w:rPr>
              <w:t>газа), лазерной или другой световой или фотонной, ультразвуковой, электронно-лучевой, магнитно-импульсной или плазменно-дуговой низкотемпературной пайки, высокотемпературной пайки или сварки независимо от того, могут ли они выполнять операции резания или н</w:t>
            </w:r>
            <w:r>
              <w:rPr>
                <w:color w:val="000000"/>
                <w:sz w:val="20"/>
              </w:rPr>
              <w:t>ет; машины и аппараты электрические для горячего напыления металлов или металлокерамики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3189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851590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части машин и аппаратов для электрической (в том числе с электрическим нагревом газа), лазерной или другой световой или фотонной, ультразвук</w:t>
            </w:r>
            <w:r>
              <w:rPr>
                <w:color w:val="000000"/>
                <w:sz w:val="20"/>
              </w:rPr>
              <w:t>овой, электронно-лучевой, магнитно-импульсной или плазменно-дуговой низкотемпературной пайки, высокотемпературной пайки или сварки независимо от того, могут ли они выполнять операции резания или нет; машины и аппараты электрические для горячего напыления м</w:t>
            </w:r>
            <w:r>
              <w:rPr>
                <w:color w:val="000000"/>
                <w:sz w:val="20"/>
              </w:rPr>
              <w:t>еталлов или металлокерамики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3190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851610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Электрические водонагреватели проточные или накопительные (емкостные) и электронагреватели погружные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3191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851621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Радиаторы теплоаккумулирующие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3192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851629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электрооборудование </w:t>
            </w:r>
            <w:r>
              <w:rPr>
                <w:color w:val="000000"/>
                <w:sz w:val="20"/>
              </w:rPr>
              <w:t>обогрева пространства и обогрева грунта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3193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851631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Электросушители для волос</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3194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851632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Электроаппараты для ухода за волосами прочие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3195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851633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Электросушители для рук</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3196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851640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Электроутюги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3197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851650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Печи микроволновые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3198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851660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Печи прочие; электроплиты, электроплитки, варочные электрокотлы; грили и ростеры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3199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851671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Приборы электронагревательные для приготовления кофе или чая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3200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851672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Тостеры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3201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851679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приборы электронагревательные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3202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851680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Электрические сопротивления нагревательные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3203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851690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Части электрические водонагреватели проточные или накопительные (емкостные) и электронагреватели погружные; электрооборудование обогре</w:t>
            </w:r>
            <w:r>
              <w:rPr>
                <w:color w:val="000000"/>
                <w:sz w:val="20"/>
              </w:rPr>
              <w:t>ва пространства и обогрева грунта, электротермические аппараты для ухода за волосами (например, сушилки для волос, бигуди, щипцы для горячей завивки) и сушилки для рук; электроутюги; прочие бытовые электронагревательные приборы; электрические нагревательны</w:t>
            </w:r>
            <w:r>
              <w:rPr>
                <w:color w:val="000000"/>
                <w:sz w:val="20"/>
              </w:rPr>
              <w:t>е сопротивления, кроме указанных в товарной позиции 8545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3204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851711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Телефонные аппараты для проводной связи с беспроводной трубкой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3205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851713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Смартфоны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3206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851714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аппараты телефонные для сотовых сетей связи или других </w:t>
            </w:r>
            <w:r>
              <w:rPr>
                <w:color w:val="000000"/>
                <w:sz w:val="20"/>
              </w:rPr>
              <w:t>беспроводных сетей связи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3207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851718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телефонные аппараты, включая смартфоны и прочие аппараты телефонные для сотовых сетей связи или других беспроводных сетей связи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3208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851761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Базовые станции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3209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851762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Машины для </w:t>
            </w:r>
            <w:r>
              <w:rPr>
                <w:color w:val="000000"/>
                <w:sz w:val="20"/>
              </w:rPr>
              <w:t>приема, преобразования и передачи или восстановления голоса, изображений или других данных, включая коммутационные устройства и маршрутизаторы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3210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851769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Прочая аппаратура для передачи или приема голоса, изображений или других данных, включая апп</w:t>
            </w:r>
            <w:r>
              <w:rPr>
                <w:color w:val="000000"/>
                <w:sz w:val="20"/>
              </w:rPr>
              <w:t>аратуру для коммуникации в сети проводной или беспроводной связи (например, в локальной или глобальной сети связи)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3211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851771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Части антенны и антенных отражателей всех типов; части, используемые вместе с этими изделиями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3212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851779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части аппаратов телефонных, включая смартфоны и прочие аппараты телефонные для сотовых сетей связи или других беспроводных сетей связи; прочая аппаратура для передачи или приема голоса, изображений или других данных, включая аппаратуру для коммуника</w:t>
            </w:r>
            <w:r>
              <w:rPr>
                <w:color w:val="000000"/>
                <w:sz w:val="20"/>
              </w:rPr>
              <w:t>ции в сети проводной или беспроводной связи (например, в локальной или глобальной сети связи), кроме передающей или приемной аппаратуры товарной позиции 8443, 8525, 8527 или 8528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3213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851810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Микрофоны и подставки для них</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3214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851821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Громк</w:t>
            </w:r>
            <w:r>
              <w:rPr>
                <w:color w:val="000000"/>
                <w:sz w:val="20"/>
              </w:rPr>
              <w:t>оговорители одиночные, смонтированные в корпусах</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3215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851822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Комплекты громкоговорителей, смонтированных в одном корпусе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3216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851829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громкоговорители, смонтированные или не смонтированные в корпусах</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3217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851830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Наушники и </w:t>
            </w:r>
            <w:r>
              <w:rPr>
                <w:color w:val="000000"/>
                <w:sz w:val="20"/>
              </w:rPr>
              <w:t>телефоны головные, объединенные или не объединенные с микрофоном, и комплекты, состоящие из микрофона и одного и более громкоговорителей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3218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851840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Электрические усилители звуковой частоты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3219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851850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Электрические звукоусилительные </w:t>
            </w:r>
            <w:r>
              <w:rPr>
                <w:color w:val="000000"/>
                <w:sz w:val="20"/>
              </w:rPr>
              <w:t>комплекты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3220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851890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Части микрофонов и подставок для них; громкоговорителей, смонтированных или не смонтированных в корпусах; наушники и телефоны головные, объединенные или не объединенные с микрофоном, и комплекты, состоящие из микрофона и одно</w:t>
            </w:r>
            <w:r>
              <w:rPr>
                <w:color w:val="000000"/>
                <w:sz w:val="20"/>
              </w:rPr>
              <w:t>го или более громкоговорителей; электрические усилители звуковой частоты; электрические звукоусилительные комплекты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3221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851920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Аппаратура, приводимая в действие монетами, банкнотами, банковскими карточками, жетонами или другими средствами оплаты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3222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851930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Устройства электропроигрывающие (деки)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3223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851981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Аппаратура прочая, использующая магнитные, оптические или полупроводниковые носители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3224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851989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Аппаратура звукозаписывающая или звуковоспроизводящая прочая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3225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852110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Видеозаписывающая или видеовоспроизводящая аппаратура на магнитной ленте, совмещенная или не совмещенная с видеотюнером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3226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852190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Прочая видеозаписывающая или видеовоспроизводящая аппаратура, совмещенная или не совмещенная с </w:t>
            </w:r>
            <w:r>
              <w:rPr>
                <w:color w:val="000000"/>
                <w:sz w:val="20"/>
              </w:rPr>
              <w:t>видеотюнером: dvd-проигрыватели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3227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852210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Звукосниматели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3228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852290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части и принадлежности, пригодные к использованию исключительно или преимущественно с аппаратурой товарных позиций 8519 или 8521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3229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852321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Магнитные </w:t>
            </w:r>
            <w:r>
              <w:rPr>
                <w:color w:val="000000"/>
                <w:sz w:val="20"/>
              </w:rPr>
              <w:t>носители, карточки, содержащие магнитную полоску</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3230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852329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Магнитные носители прочие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3231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852341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Оптические носители незаписанные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3232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852349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оптические носители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3233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852351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Твердотельные энергонезависимые </w:t>
            </w:r>
            <w:r>
              <w:rPr>
                <w:color w:val="000000"/>
                <w:sz w:val="20"/>
              </w:rPr>
              <w:t>устройства хранения данных</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3234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852352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Полупроводниковые носители "интеллектуальные карточки"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3235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852359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Полупроводниковые носители прочие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3236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852380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диски, ленты, твердотельные энергонезависимые устройства хранения данн</w:t>
            </w:r>
            <w:r>
              <w:rPr>
                <w:color w:val="000000"/>
                <w:sz w:val="20"/>
              </w:rPr>
              <w:t>ых, "интеллектуальные карточки" и другие носители для записи звука или других явлений, записанные или незаписанные, включая матрицы и мастер-диски для изготовления дисков, кроме изделий группы 37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3237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852411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Модули с плоской дисплейной панелью, в </w:t>
            </w:r>
            <w:r>
              <w:rPr>
                <w:color w:val="000000"/>
                <w:sz w:val="20"/>
              </w:rPr>
              <w:t>том числе с сенсорным экраном, без драйверов или цепей управления, на жидких кристаллах</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3238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852412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Модули с плоской дисплейной панелью, в том числе с сенсорным экраном, без драйверов или цепей управления, на органических светодиодах (OLED)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w:t>
            </w:r>
            <w:r>
              <w:rPr>
                <w:color w:val="000000"/>
                <w:sz w:val="20"/>
              </w:rPr>
              <w:t>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3239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852419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модули с плоской дисплейной панелью, в том числе с сенсорным экраном, без драйверов или цепей управления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3240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852491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модули с плоской дисплейной панелью, в том числе с сенсорным экраном, на жидких кристаллах:</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3241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852492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модули с плоской дисплейной панелью, в том числе с сенсорным экраном, на органических светодиодах (OLED):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3242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852499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модули с плоской дисплейной панелью, в том числе с сенсорным экраном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3243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852550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Аппаратура, </w:t>
            </w:r>
            <w:r>
              <w:rPr>
                <w:color w:val="000000"/>
                <w:sz w:val="20"/>
              </w:rPr>
              <w:t>передающая для радиовещания или телевидения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3244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852560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Аппаратура передающая, включающая в свой состав приемную аппаратуру</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3245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852581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Телевизионные камеры, цифровые камеры и записывающие видеокамеры, высокоскоростные изделия, указанные </w:t>
            </w:r>
            <w:r>
              <w:rPr>
                <w:color w:val="000000"/>
                <w:sz w:val="20"/>
              </w:rPr>
              <w:t>в примечании к субпозициям 1 к данной группе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3246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852582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радиационно-стойкие или радиационно-защищенные изделия, указанные в примечании к субпозициям 2 к данной группе: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3247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852583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изделия ночного видения, указанные в приме</w:t>
            </w:r>
            <w:r>
              <w:rPr>
                <w:color w:val="000000"/>
                <w:sz w:val="20"/>
              </w:rPr>
              <w:t>чании к субпозициям 3 к данной группе: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3248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852589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телевизионные камеры, цифровые камеры и записывающие видеокамеры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3249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852610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Аппаратура радиолокационная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3250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852691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Аппаратура радионавигационная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3251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852692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Радиоаппаратура дистанционного управления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3252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852712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Карманные кассетные плейеры с радиоприемником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3253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852713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Прочая аппаратура, совмещенная со звукозаписывающей или звуковоспроизводящей аппаратурой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3254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852719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w:t>
            </w:r>
            <w:r>
              <w:rPr>
                <w:color w:val="000000"/>
                <w:sz w:val="20"/>
              </w:rPr>
              <w:t>широковещательные радиоприемники, способные работать без внешнего источника питания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3255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852721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Широковещательные радиоприемники, не способные работать без внешнего источника питания, используемые в моторных транспортных средствах, совмещенные с </w:t>
            </w:r>
            <w:r>
              <w:rPr>
                <w:color w:val="000000"/>
                <w:sz w:val="20"/>
              </w:rPr>
              <w:t>устройством для записи или воспроизведения звука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3256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852729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широковещательные радиоприемники, не способные работать без внешнего источника питания, используемые в моторных транспортных средствах</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3257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852791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Прочая аппаратура прием</w:t>
            </w:r>
            <w:r>
              <w:rPr>
                <w:color w:val="000000"/>
                <w:sz w:val="20"/>
              </w:rPr>
              <w:t>ная для радиовещания, совмещенная со звукозаписывающей или звуковоспроизводящей аппаратурой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3258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852792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Прочая аппаратура приемная для радиовещания, не совмещенная со звукозаписывающей или звуковоспроизводящей аппаратурой, несовмещенная с часами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3259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852799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Прочая аппаратура приемная для радиовещания, совмещенная или не совмещенная в одном корпусе со звукозаписывающей или звуковоспроизводящей аппаратурой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3260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852842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Мониторы с электронно-лучевой трубкой, подключаемые непосредстве</w:t>
            </w:r>
            <w:r>
              <w:rPr>
                <w:color w:val="000000"/>
                <w:sz w:val="20"/>
              </w:rPr>
              <w:t>нно к и разработанные для использования с вычислительными машинами товарной позиции 8471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3261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852849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Мониторы с электронно-лучевой трубкой прочие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3262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852852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мониторы, подключаемые непосредственно к и разработанные для </w:t>
            </w:r>
            <w:r>
              <w:rPr>
                <w:color w:val="000000"/>
                <w:sz w:val="20"/>
              </w:rPr>
              <w:t>использования с вычислительными машинами товарной позиции 8471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3263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852859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мониторы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3264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852862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Проекторы, подключаемые непосредственно к и разработанные для использования с вычислительными машинами товарной позиции 8471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w:t>
            </w:r>
            <w:r>
              <w:rPr>
                <w:color w:val="000000"/>
                <w:sz w:val="20"/>
              </w:rPr>
              <w:t>265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852869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проекторы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3266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852871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Аппаратура приемная для телевизионной связи, не предназначенная для включения в свой состав видеодисплея или экрана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3267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852872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Прочая аппаратура приемная для телевизионной связи, цветного </w:t>
            </w:r>
            <w:r>
              <w:rPr>
                <w:color w:val="000000"/>
                <w:sz w:val="20"/>
              </w:rPr>
              <w:t>изображения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3268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852873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Прочая аппаратура приемная для телевизионной связи, монохромного изображения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3269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852910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Антенны и антенные отражатели всех типов; части, используемые вместе с этими изделиями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3270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852990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части, </w:t>
            </w:r>
            <w:r>
              <w:rPr>
                <w:color w:val="000000"/>
                <w:sz w:val="20"/>
              </w:rPr>
              <w:t>предназначенные исключительно или в основном для аппаратуры товарных позиций 8524 - 8528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3271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853010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Оборудование для железнодорожных или трамвайных путей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3272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853080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Прочее оборудование электрической сигнализации, обеспечения безопасност</w:t>
            </w:r>
            <w:r>
              <w:rPr>
                <w:color w:val="000000"/>
                <w:sz w:val="20"/>
              </w:rPr>
              <w:t>и или управления движением для железных дорог, трамвайных путей, автомобильных дорог, внутренних водных путей, парковочных сооружений, портов или аэродромов (кроме оборудования товарной позиции 8608)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3273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853090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Части для устройств электрической </w:t>
            </w:r>
            <w:r>
              <w:rPr>
                <w:color w:val="000000"/>
                <w:sz w:val="20"/>
              </w:rPr>
              <w:t>сигнализации, обеспечения безопасности и/или управления движением для железных дорог, трамвайных путей, автомобильных дорог, внутренних водных путей, парковочных сооружений, портов или аэродромов (кроме оборудования товарной позиции 8608)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3274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853</w:t>
            </w:r>
            <w:r>
              <w:rPr>
                <w:color w:val="000000"/>
                <w:sz w:val="20"/>
              </w:rPr>
              <w:t>110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Устройства сигнализационные охранные или устройства для подачи пожарного сигнала и аналогичные устройства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3275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853120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Панели индикаторные, включающие в себя устройства на жидких кристаллах или на светодиодах</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3276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853180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звуковы</w:t>
            </w:r>
            <w:r>
              <w:rPr>
                <w:color w:val="000000"/>
                <w:sz w:val="20"/>
              </w:rPr>
              <w:t>е или визуальные сигнализационные устройства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3277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853190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Части электрооборудования звукового или визуального сигнализационного</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3278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853210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Конденсаторы постоянной емкости для электрических цепей с частотой 50/60 Гц и рассчитанные на </w:t>
            </w:r>
            <w:r>
              <w:rPr>
                <w:color w:val="000000"/>
                <w:sz w:val="20"/>
              </w:rPr>
              <w:t>реактивную мощность не менее 0,5 ква (конденсаторы силовые)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3279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853221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Конденсаторы постоянной емкости танталовые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3280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853222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Конденсаторы постоянной емкости алюминиевые электролитические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3281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853223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Конденсаторы постоянной </w:t>
            </w:r>
            <w:r>
              <w:rPr>
                <w:color w:val="000000"/>
                <w:sz w:val="20"/>
              </w:rPr>
              <w:t>емкости керамические однослойные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3282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853224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Конденсаторы постоянной емкости керамические многослойные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3283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853225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Конденсаторы постоянной емкости с бумажным или пластмассовым диэлектриком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3284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853229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конденсаторы </w:t>
            </w:r>
            <w:r>
              <w:rPr>
                <w:color w:val="000000"/>
                <w:sz w:val="20"/>
              </w:rPr>
              <w:t>постоянной емкости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3285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853230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Конденсаторы переменной емкости или подстрочные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3286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853290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Части к конденсаторам электрическим постоянным, переменным или подстроечным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3287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853310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Резисторы постоянные угольные, композитные или </w:t>
            </w:r>
            <w:r>
              <w:rPr>
                <w:color w:val="000000"/>
                <w:sz w:val="20"/>
              </w:rPr>
              <w:t>пленочные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3288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853321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Резисторы постоянные мощностью не более 20 Вт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3289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853329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резисторы постоянные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3290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853331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Резисторы переменные проволочные, включая реостаты и потенциометры мощностью не более 20 Вт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3291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853339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резисторы переменные проволочные, включая реостаты и потенциометры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3292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853340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резисторы переменные, включая реостаты и потенциометры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3293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853390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Части к резисторам электрическим (включая реостаты и потенциометры), кр</w:t>
            </w:r>
            <w:r>
              <w:rPr>
                <w:color w:val="000000"/>
                <w:sz w:val="20"/>
              </w:rPr>
              <w:t>оме нагревательных элементов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3294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853400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Схемы печатные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3295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853510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Предохранители плавкие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3296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853521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Выключатели автоматические на напряжение менее 72,5 кВ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3297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853529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выключатели автоматические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3298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853530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Разъединители и прерыватели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3299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853540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Молниеотводы, ограничители напряжения и гасители скачков напряжения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3300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853590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Прочая аппаратура электрическая для коммутации или защиты электрических цепей или для подсоединений к электриче</w:t>
            </w:r>
            <w:r>
              <w:rPr>
                <w:color w:val="000000"/>
                <w:sz w:val="20"/>
              </w:rPr>
              <w:t>ским цепям или в электрических цепях на напряжение более 1000 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3301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853610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Предохранители плавкие на напряжение не более 1000 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3302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853620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Выключатели автоматические на напряжение не более 1000 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3303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853630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устройства </w:t>
            </w:r>
            <w:r>
              <w:rPr>
                <w:color w:val="000000"/>
                <w:sz w:val="20"/>
              </w:rPr>
              <w:t>для защиты электрических цепей на напряжение не более 1000 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3304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853641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Реле на напряжение не более 60 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3305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853649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реле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3306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853650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переключатели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3307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853661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Патроны для ламп</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3308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853669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w:t>
            </w:r>
            <w:r>
              <w:rPr>
                <w:color w:val="000000"/>
                <w:sz w:val="20"/>
              </w:rPr>
              <w:t>патроны для ламп, штепсели и розетки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3309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853670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Соединители для оптических волокон, волоконно-оптических жгутов или кабелей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3310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853690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устройства электрические для коммутации или защиты электрических цепей или для подсоединений к</w:t>
            </w:r>
            <w:r>
              <w:rPr>
                <w:color w:val="000000"/>
                <w:sz w:val="20"/>
              </w:rPr>
              <w:t xml:space="preserve"> электрическим цепям или в электрических цепях на напряжение не более 1000 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3311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853710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Пульты, панели, консоли, столы, распределительные щиты и основания для электрической аппаратуры на напряжение не более 1000 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3312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853720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Пульты, </w:t>
            </w:r>
            <w:r>
              <w:rPr>
                <w:color w:val="000000"/>
                <w:sz w:val="20"/>
              </w:rPr>
              <w:t>панели, консоли, столы, распределительные щиты и основания для электрической аппаратуры на напряжение более 1000 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3313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853810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Части пультов, панелей, консолей, столов, распределительных щитов и прочих оснований для изделий товарной позиции 8537, </w:t>
            </w:r>
            <w:r>
              <w:rPr>
                <w:color w:val="000000"/>
                <w:sz w:val="20"/>
              </w:rPr>
              <w:t>но не укомплектованные соответствующей аппаратурой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3314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853890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части, предназначенные исключительно или в основном для аппаратуры товарной позиции 8535, 8536 или 8537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3315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853910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Лампы герметичные направленного света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3316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853921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галогенные лампы накаливания с вольфрамовой нитью</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3317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853922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лампы накаливания, мощностью не более 200 Вт и на напряжение более 100 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3318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853929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лампы накаливания, за исключением ламп ультрафиолетового или ин</w:t>
            </w:r>
            <w:r>
              <w:rPr>
                <w:color w:val="000000"/>
                <w:sz w:val="20"/>
              </w:rPr>
              <w:t>фракрасного излучения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3319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853931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Лампы люминесцентные с термокатодом газоразрядные, за исключением ламп ультрафиолетового излучения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3320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853932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Ртутные или натриевые лампы; металлогалогенные лампы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3321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853939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лампы </w:t>
            </w:r>
            <w:r>
              <w:rPr>
                <w:color w:val="000000"/>
                <w:sz w:val="20"/>
              </w:rPr>
              <w:t>газоразрядные, за исключением ламп ультрафиолетового излучения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3322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853941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Дуговые лампы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3323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853949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лампы ультрафиолетового или инфракрасного излучения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3324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853951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Модули светодиодные (LED):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3325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853952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Лампы </w:t>
            </w:r>
            <w:r>
              <w:rPr>
                <w:color w:val="000000"/>
                <w:sz w:val="20"/>
              </w:rPr>
              <w:t>светодиодные (LED)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3326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853990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Части ламп накаливания или газоразрядных, электрических, включая лампы герметичные направленного света, а также ультрафиолетовые или инфракрасные лампы; дуговые лампы; источники света светодиодные (LED)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3327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854011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Трубки телевизионные электронно-лучевые, включая электронно-лучевые трубки для видеомониторов, цветного изображения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3328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854012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Трубки телевизионные электронно-лучевые, включая электронно-лучевые трубки для видеомониторов: монохромного изо</w:t>
            </w:r>
            <w:r>
              <w:rPr>
                <w:color w:val="000000"/>
                <w:sz w:val="20"/>
              </w:rPr>
              <w:t>бражения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3329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854020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Трубки телевизионные передающие; преобразователи электронно-оптические и усилители яркости изображения; трубки фотокатодные прочие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3330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854040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Трубки дисплеев для вывода данных/графики, монохромного изображения; трубк</w:t>
            </w:r>
            <w:r>
              <w:rPr>
                <w:color w:val="000000"/>
                <w:sz w:val="20"/>
              </w:rPr>
              <w:t>и дисплеев для вывода данных/графики, цветного изображения, с шагом точек люминофора на экране менее 0,4 мм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3331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854060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трубки электронно-лучевые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3332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854071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Магнетроны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3333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854079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Трубки микроволновые прочие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3334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854081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Электронные лампы и трубки приемные или усилительные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3335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854089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электронные лампы и трубки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3336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854091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Части трубок электронно-лучевых</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3337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854099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части ламп и трубок электронных</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3338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854110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Диоды,</w:t>
            </w:r>
            <w:r>
              <w:rPr>
                <w:color w:val="000000"/>
                <w:sz w:val="20"/>
              </w:rPr>
              <w:t xml:space="preserve"> кроме фотодиодов или светодиодов (LED)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3339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854121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Транзисторы, кроме фототранзисторов, мощностью рассеивания менее 1 Вт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3340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854129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транзисторы, кроме фототранзисторов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3341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854130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Тиристоры, динисторы и тринисторы, кроме</w:t>
            </w:r>
            <w:r>
              <w:rPr>
                <w:color w:val="000000"/>
                <w:sz w:val="20"/>
              </w:rPr>
              <w:t xml:space="preserve"> фоточувствительных приборов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3342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854141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Светодиоды (LED)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3343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854142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Элементы фотогальванические, не собранные в модули или не вмонтированные в панели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3344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854143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Элементы фотогальванические, собранные в модули или вмонтированны</w:t>
            </w:r>
            <w:r>
              <w:rPr>
                <w:color w:val="000000"/>
                <w:sz w:val="20"/>
              </w:rPr>
              <w:t>е в панели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3345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854149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приборы полупроводниковые фоточувствительные, включая фотогальванические элементы, собранные или не собранные в модули, вмонтированные или не вмонтированные в панели; светодиоды (LED)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3346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854151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Преобразователи на основе полупроводников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3347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854159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приборы полупроводниковые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3348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854160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Кристаллы пьезоэлектрические собранные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3349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854190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Части приборов полупроводниковые; фоточувствительных полупроводниковых </w:t>
            </w:r>
            <w:r>
              <w:rPr>
                <w:color w:val="000000"/>
                <w:sz w:val="20"/>
              </w:rPr>
              <w:t>приборов, включая фотогальванические элементы, собранные или не собранные в модули, вмонтированные или не вмонтированные в панели; светодиоды (LED), собранные или не собранные с другими светодиодами (LED); пьезоэлектрические кристаллы в сборе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3350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854231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Процессоры и контроллеры, объединенные или не объединенные с запоминающими устройствами, преобразователями, логическими схемами, усилителями, синхронизаторами или другими схемами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3351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854232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Запоминающие устройства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3352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854233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Схемы электронные интегральные: усилители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3353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854239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Схемы электронные интегральные прочие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3354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854290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Части электронных интегральных схем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3355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854310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Ускорители частиц</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3356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854320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Генераторы сигналов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3357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854330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Машины и аппаратура для гальванопокрытия, электролиза или электрофореза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3358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854340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Сигареты электронные и аналогичные индивидуальные электрические испарительные устройства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3359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854370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машины и аппаратура, имеющие </w:t>
            </w:r>
            <w:r>
              <w:rPr>
                <w:color w:val="000000"/>
                <w:sz w:val="20"/>
              </w:rPr>
              <w:t>индивидуальные функции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3360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854390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Части машин электрических и аппаратуры, имеющих индивидуальные функции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3361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854411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Медные провода обмоточные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3362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854419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провода обмоточные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3363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854420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Кабели коаксиальные и </w:t>
            </w:r>
            <w:r>
              <w:rPr>
                <w:color w:val="000000"/>
                <w:sz w:val="20"/>
              </w:rPr>
              <w:t>другие коаксиальные электрические проводники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3364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854430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Комплекты проводов для свечей зажигания и комплекты проводов прочие, используемые в моторных транспортных средствах, самолетах или судах</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3365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854442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проводники электрические </w:t>
            </w:r>
            <w:r>
              <w:rPr>
                <w:color w:val="000000"/>
                <w:sz w:val="20"/>
              </w:rPr>
              <w:t>на напряжение не более 1000 В, оснащенные соединительными приспособлениями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3366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854449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проводники электрические на напряжение не более 1000 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3367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854460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проводники электрические на напряжение более 1000 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3368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854470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Кабели волоконно-оптические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3369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854511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Электроды угольные, используемые в печах</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3370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854519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электроды угольные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3371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854520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Щетки угольные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3372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854590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угли для ламп или батареек и изделия из графита </w:t>
            </w:r>
            <w:r>
              <w:rPr>
                <w:color w:val="000000"/>
                <w:sz w:val="20"/>
              </w:rPr>
              <w:t>или других видов углерода с металлом или без металла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3373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854690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изоляторы электрические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3374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854720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Арматура, изолирующая из пластмасс</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3375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854790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Прочая арматура, изолирующая для электрических машин, устройств или </w:t>
            </w:r>
            <w:r>
              <w:rPr>
                <w:color w:val="000000"/>
                <w:sz w:val="20"/>
              </w:rPr>
              <w:t>оборудования, изготовленная полностью из изоляционных материалов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3376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854800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Части электрические оборудования или аппаратуры, в другом месте данной группы не поименованные или не включенные: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3377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860110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Железнодорожные локомотивы, с </w:t>
            </w:r>
            <w:r>
              <w:rPr>
                <w:color w:val="000000"/>
                <w:sz w:val="20"/>
              </w:rPr>
              <w:t>питанием от внешнего источника электроэнергии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3378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860120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Железнодорожные локомотивы, с питанием от электрических аккумуляторов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3379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860210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Локомотивы дизель-электрические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3380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860290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локомотивы и тендеры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3381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860310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Моторные железнодорожные или трамвайные пассажирские, товарные или багажные, открытые платформы, кроме входящих в товарную позицию 8604 с питанием от внешнего источника электроэнергии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3382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860390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моторные железнодорожные или трамвайн</w:t>
            </w:r>
            <w:r>
              <w:rPr>
                <w:color w:val="000000"/>
                <w:sz w:val="20"/>
              </w:rPr>
              <w:t>ые вагоны пассажирские, товарные или багажные, открытые платформы, кроме входящих в товарную позицию 8604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3383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860400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Транспортные средства самоходные или несамоходные, предназначенные для ремонта или технического обслуживания железнодорожных или </w:t>
            </w:r>
            <w:r>
              <w:rPr>
                <w:color w:val="000000"/>
                <w:sz w:val="20"/>
              </w:rPr>
              <w:t>трамвайных путей (например, вагоны-мастерские, краны, шпалоподбивочные машины)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3384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860500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Вагоны железнодорожные или трамвайные пассажирские несамоходные; вагоны багажные, почтовые и прочие специальные железнодорожные или трамвайные, несамоходные</w:t>
            </w:r>
            <w:r>
              <w:rPr>
                <w:color w:val="000000"/>
                <w:sz w:val="20"/>
              </w:rPr>
              <w:t xml:space="preserve"> (кроме входящих в товарную позицию 8604)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3385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860610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Вагоны-цистерны всех типов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3386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860630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Вагоны саморазгружающиеся, кроме входящих в субпозицию 860610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3387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860691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вагоны железнодорожные или трамвайные, грузовые </w:t>
            </w:r>
            <w:r>
              <w:rPr>
                <w:color w:val="000000"/>
                <w:sz w:val="20"/>
              </w:rPr>
              <w:t>несамоходные, крытые и закрывающиеся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3388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860692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Вагоны железнодорожные или трамвайные, грузовые несамоходные открытые, с несъемными бортами высотой более 60 см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3389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860699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вагоны железнодорожные или трамвайные, грузовые </w:t>
            </w:r>
            <w:r>
              <w:rPr>
                <w:color w:val="000000"/>
                <w:sz w:val="20"/>
              </w:rPr>
              <w:t>несамоходные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3390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860711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Ведущие тележки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3391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860712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тележки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3392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860719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тележки, включая части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3393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860721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Пневматические тормоза и их части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3394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860729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тормозные устройства и их части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3395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860730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Крюки и прочие сцепные устройства, буфера, их части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3396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860791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части локомотивов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3397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860799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части железнодорожных или трамвайных локомотивов или подвижного состава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3398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860800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Путевое </w:t>
            </w:r>
            <w:r>
              <w:rPr>
                <w:color w:val="000000"/>
                <w:sz w:val="20"/>
              </w:rPr>
              <w:t>оборудование и устройства для железнодорожных и трамвайных путей; механическое (включая электромеханическое) сигнальное оборудование, устройства обеспечения безопасности или управления движением на железных дорогах, трамвайных путях, автомобильных дорогах,</w:t>
            </w:r>
            <w:r>
              <w:rPr>
                <w:color w:val="000000"/>
                <w:sz w:val="20"/>
              </w:rPr>
              <w:t xml:space="preserve"> внутренних водных путях, парковочных сооружениях, портах или аэродромах; части упомянутых устройств и оборудования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3399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860900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Контейнеры (включая емкости для перевозки жидких грузов), специально предназначенные и оборудованные для перевозки </w:t>
            </w:r>
            <w:r>
              <w:rPr>
                <w:color w:val="000000"/>
                <w:sz w:val="20"/>
              </w:rPr>
              <w:t>одним или несколькими видами транспорта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3400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870110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Тракторы одноосные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3401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870121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Тракторы колесные для полуприцепов, только с поршневым двигателем внутреннего сгорания с воспламенением от сжатия (дизелем или полудизелем)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3402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w:t>
            </w:r>
            <w:r>
              <w:rPr>
                <w:color w:val="000000"/>
                <w:sz w:val="20"/>
              </w:rPr>
              <w:t>70122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Тракторы колесные для полуприцепов, приводимые в движение как поршневым двигателем внутреннего сгорания с воспламенением от сжатия (дизелем или полудизелем), так и электрическим двигателем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3403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870123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Тракторы колесные для полуприцепов, </w:t>
            </w:r>
            <w:r>
              <w:rPr>
                <w:color w:val="000000"/>
                <w:sz w:val="20"/>
              </w:rPr>
              <w:t>приводимые в движение как поршневым двигателем внутреннего сгорания с искровым зажиганием, так и электрическим двигателем: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3404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870124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Тракторы колесные для полуприцепов, приводимые в движение только электрическим двигателем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3405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870129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w:t>
            </w:r>
            <w:r>
              <w:rPr>
                <w:color w:val="000000"/>
                <w:sz w:val="20"/>
              </w:rPr>
              <w:t>рочие тракторы колесные для полуприцепов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3406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870130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Тракторы гусеничные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3407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870191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тракторы (кроме тракторов товарной позиции 8709), с мощностью двигателя не более 18 кВт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3408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870192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тракторы (кроме тракторов </w:t>
            </w:r>
            <w:r>
              <w:rPr>
                <w:color w:val="000000"/>
                <w:sz w:val="20"/>
              </w:rPr>
              <w:t>товарной позиции 8709), с мощностью двигателя более 18 кВт, но не более 37 кВт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3409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870193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тракторы (кроме тракторов товарной позиции 8709), с мощностью двигателя более 37 кВт, но не более 75 кВт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3410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870194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тракторы (кроме </w:t>
            </w:r>
            <w:r>
              <w:rPr>
                <w:color w:val="000000"/>
                <w:sz w:val="20"/>
              </w:rPr>
              <w:t>тракторов товарной позиции 8709), с мощностью двигателя более 75 кВт, но не более 130 кВт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3411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870195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тракторы (кроме тракторов товарной позиции 8709), с мощностью двигателя более 130 кВт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3412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870210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Моторные транспортные средства,</w:t>
            </w:r>
            <w:r>
              <w:rPr>
                <w:color w:val="000000"/>
                <w:sz w:val="20"/>
              </w:rPr>
              <w:t xml:space="preserve"> предназначенные для перевозки 10 человек или более, включая водителя, с двигателем внутреннего сгорания с воспламенением от сжатия (дизелем или полудизелем)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3413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870220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Моторные транспортные средства, предназначенные для перевозки 10 человек или </w:t>
            </w:r>
            <w:r>
              <w:rPr>
                <w:color w:val="000000"/>
                <w:sz w:val="20"/>
              </w:rPr>
              <w:t>более, включая водителя, приводимые в движение как поршневым двигателем внутреннего сгорания с воспламенением от сжатия (дизелем или полудизелем), так и электрическим двигателем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3414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870230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Моторные транспортные средства, предназначенные для перев</w:t>
            </w:r>
            <w:r>
              <w:rPr>
                <w:color w:val="000000"/>
                <w:sz w:val="20"/>
              </w:rPr>
              <w:t>озки 10 человек или более, включая водителя: приводимые в движение как двигателем внутреннего сгорания с искровым зажиганием, так и электрическим двигателем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3415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870240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Моторные транспортные средства, предназначенные для перевозки 10 человек или б</w:t>
            </w:r>
            <w:r>
              <w:rPr>
                <w:color w:val="000000"/>
                <w:sz w:val="20"/>
              </w:rPr>
              <w:t>олее, включая водителя, приводимые в движение только электрическим двигателем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3416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870290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моторные транспортные средства, предназначенные для перевозки 10 человек или более, включая водителя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3417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870310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Моторные транспортные </w:t>
            </w:r>
            <w:r>
              <w:rPr>
                <w:color w:val="000000"/>
                <w:sz w:val="20"/>
              </w:rPr>
              <w:t>средства, специально предназначенные для движения по снегу; специальные автомобили для перевозки игроков в гольф и аналогичные транспортные средства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3418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870321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Транспортные средства только с поршневым двигателем внутреннего сгорания с искровым </w:t>
            </w:r>
            <w:r>
              <w:rPr>
                <w:color w:val="000000"/>
                <w:sz w:val="20"/>
              </w:rPr>
              <w:t>зажиганием, с рабочим объемом цилиндров двигателя не более 1000 см3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3419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870322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Транспортные средства только с поршневым двигателем внутреннего сгорания с искровым зажиганием, с рабочим объемом цилиндров двигателя более 1000 см3, но не более 1500 </w:t>
            </w:r>
            <w:r>
              <w:rPr>
                <w:color w:val="000000"/>
                <w:sz w:val="20"/>
              </w:rPr>
              <w:t>см3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3420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870323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Транспортные средства только с поршневым двигателем внутреннего сгорания с искровым зажиганием, с рабочим объемом цилиндров более 1500 см3, но не более 3000 см3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3421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870324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Транспортные средства только с поршневым </w:t>
            </w:r>
            <w:r>
              <w:rPr>
                <w:color w:val="000000"/>
                <w:sz w:val="20"/>
              </w:rPr>
              <w:t>двигателем внутреннего сгорания с искровым зажиганием, с рабочим объемом цилиндров двигателя более 3000 см3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3422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870331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транспортные средства только с поршневым двигателем внутреннего сгорания с воспламенением от сжатия (дизелем или полудиз</w:t>
            </w:r>
            <w:r>
              <w:rPr>
                <w:color w:val="000000"/>
                <w:sz w:val="20"/>
              </w:rPr>
              <w:t>елем), с рабочим объемом двигателя не более 1500 см3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3423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870332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транспортные средства только с поршневым двигателем внутреннего сгорания с воспламенением от сжатия (дизелем или полудизелем), с рабочим объемом цилиндров двигателя более 1500</w:t>
            </w:r>
            <w:r>
              <w:rPr>
                <w:color w:val="000000"/>
                <w:sz w:val="20"/>
              </w:rPr>
              <w:t xml:space="preserve"> см3, но не более 2500 см3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3424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870333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транспортные средства только с поршневым двигателем внутреннего сгорания с воспламенением от сжатия (дизелем или полудизелем), с рабочим объемом цилиндров двигателя более 2500 см3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3425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870340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транспортные средства, приводимые в движение как поршневым двигателем внутреннего сгорания с искровым зажиганием, так и электрическим двигателем, кроме тех, которые могут заряжаться подключением к внешнему источнику электроэнергии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3426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8703</w:t>
            </w:r>
            <w:r>
              <w:rPr>
                <w:color w:val="000000"/>
                <w:sz w:val="20"/>
              </w:rPr>
              <w:t>50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Транспортные средства, приводимые в движение как поршневым двигателем внутреннего сгорания с воспламенением от сжатия (дизелем или полудезелем), и электрическим двигателем, кроме тех, которые могут заряжаться подключением к внешнему источнику электроэне</w:t>
            </w:r>
            <w:r>
              <w:rPr>
                <w:color w:val="000000"/>
                <w:sz w:val="20"/>
              </w:rPr>
              <w:t>ргии, прочие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3427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870360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Транспортные средства, приводимые в движение как поршневым двигателем внутреннего сгорания с искровым зажиганием, так и электрическим двигателем, которые могут заряжаться подключением к внешнему источнику электроэнергии, п</w:t>
            </w:r>
            <w:r>
              <w:rPr>
                <w:color w:val="000000"/>
                <w:sz w:val="20"/>
              </w:rPr>
              <w:t>рочие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3428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870370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Транспортные средства, приводимые в движение как поршневым двигателем внутреннего сгорания с воспламенение от сжатия (дизелем или полудизеллем), так и электрическим двигателем, которые могут заряжаться подключением к внешнему </w:t>
            </w:r>
            <w:r>
              <w:rPr>
                <w:color w:val="000000"/>
                <w:sz w:val="20"/>
              </w:rPr>
              <w:t>источнику электроэнергии, прочие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3429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870380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Транспортные средства, приводимые в движение только электрическим двигателем, прочие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3430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870390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автомобили легковые и прочие моторные транспортные средства, предназначенные для </w:t>
            </w:r>
            <w:r>
              <w:rPr>
                <w:color w:val="000000"/>
                <w:sz w:val="20"/>
              </w:rPr>
              <w:t>перевозки людей, включая грузопассажирские автомобили-фургоны и гоночные автомобили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3431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870410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Автомобили-самосвалы, предназначенные для эксплуатации в условиях бездорожья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3432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870421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моторные транспортные средства для перевозки </w:t>
            </w:r>
            <w:r>
              <w:rPr>
                <w:color w:val="000000"/>
                <w:sz w:val="20"/>
              </w:rPr>
              <w:t>грузов только с поршневым двигателем внутреннего сгорания с воспламенением от сжатия (дизелем или полудизелем) с полной массой транспортного средства не более 5 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3433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870422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моторные транспортные средства для перевозки грузов только с порш</w:t>
            </w:r>
            <w:r>
              <w:rPr>
                <w:color w:val="000000"/>
                <w:sz w:val="20"/>
              </w:rPr>
              <w:t>невым двигателем внутреннего сгорания с воспламенением от сжатия (дизелем или полудизелем) с полной массой транспортного средства более 5 т, но не более 20 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3434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870423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моторные транспортные средства для перевозки грузов только с поршневым</w:t>
            </w:r>
            <w:r>
              <w:rPr>
                <w:color w:val="000000"/>
                <w:sz w:val="20"/>
              </w:rPr>
              <w:t xml:space="preserve"> двигателем внутреннего сгорания с воспламенением от сжатия (дизелем или полудизелем) с полной массой транспортного средства более 20 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3435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870431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моторные транспорные средства для перевозки грузов с поршневым двигателем внутреннего </w:t>
            </w:r>
            <w:r>
              <w:rPr>
                <w:color w:val="000000"/>
                <w:sz w:val="20"/>
              </w:rPr>
              <w:t>сгорания с искровым зажиганием с полной массой транспортного средства не более 5 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3436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870432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моторные транспорные средства для перевозки грузов с поршневым двигателем внутреннего сгорания с искровым зажиганием с полной массой транспортног</w:t>
            </w:r>
            <w:r>
              <w:rPr>
                <w:color w:val="000000"/>
                <w:sz w:val="20"/>
              </w:rPr>
              <w:t>о средства более 5 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3437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870441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моторные транспортные средства для перевозки грузов, приводимые в движение как поршневым двигателем внутреннего сгорания с воспламенением от сжатия (дизелем или полудизелем), так и электрическим двигателем с</w:t>
            </w:r>
            <w:r>
              <w:rPr>
                <w:color w:val="000000"/>
                <w:sz w:val="20"/>
              </w:rPr>
              <w:t xml:space="preserve"> полной массой транспортного средства не более 5 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3438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870442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моторные транспортные средства для перевозки грузов, приводимые в движение как поршневым двигателем внутреннего сгорания с воспламенением от сжатия (дизелем или полудизелем), та</w:t>
            </w:r>
            <w:r>
              <w:rPr>
                <w:color w:val="000000"/>
                <w:sz w:val="20"/>
              </w:rPr>
              <w:t>к и электрическим двигателем с полной массой транспортного средства более 5 т, но не более 20 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3439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870443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моторные транспортные средства для перевозки грузов, приводимые в движение как поршневым двигателем внутреннего сгорания с </w:t>
            </w:r>
            <w:r>
              <w:rPr>
                <w:color w:val="000000"/>
                <w:sz w:val="20"/>
              </w:rPr>
              <w:t>воспламенением от сжатия (дизелем или полудизелем), так и электрическим двигателем с полной массой транспортного средства более 20 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3440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870451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моторные транспортные средства для перевозки грузов, приводимые в движение как двигателем внутр</w:t>
            </w:r>
            <w:r>
              <w:rPr>
                <w:color w:val="000000"/>
                <w:sz w:val="20"/>
              </w:rPr>
              <w:t>еннего сгорания с искровым зажиганием, так и электрическим двигателем с полной массой транспортного средства не более 5 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3441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870452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моторные транспортные средства для перевозки грузов, приводимые в движение как двигателем внутреннего сгор</w:t>
            </w:r>
            <w:r>
              <w:rPr>
                <w:color w:val="000000"/>
                <w:sz w:val="20"/>
              </w:rPr>
              <w:t>ания с искровым зажиганием, так и электрическим двигателем с полной массой транспортного средства более 5 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3442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870452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моторные транспортные средства для перевозки грузов, приводимые в движение только электрическим двигателем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3443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870490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Автомобили грузовые прочие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3444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870510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Автокраны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3445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870520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Автобуровые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3446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870530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Транспортные средства пожарные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3447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870540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Автобетономешалки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3448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870590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моторные транспортные средства </w:t>
            </w:r>
            <w:r>
              <w:rPr>
                <w:color w:val="000000"/>
                <w:sz w:val="20"/>
              </w:rPr>
              <w:t>специального назначения, кроме используемых для перевозки пассажиров или грузов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3449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870600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Шасси с установленными двигателями для моторных транспортных средств товарных позиций 8701 - 8705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3450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870710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Кузова для моторных транспортных </w:t>
            </w:r>
            <w:r>
              <w:rPr>
                <w:color w:val="000000"/>
                <w:sz w:val="20"/>
              </w:rPr>
              <w:t>средств товарной позиции 8703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3451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870790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кузова (включая кабины) для моторных транспортных средств товарных позиций 8701 - 8705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3452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870810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Бамперы и их части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3453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870821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Ремни безопасности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3454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870822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Передние </w:t>
            </w:r>
            <w:r>
              <w:rPr>
                <w:color w:val="000000"/>
                <w:sz w:val="20"/>
              </w:rPr>
              <w:t>ветровые стекла (лобовые стекла), задние и другие окна, указанные в примечании к субпозиции 1 к данной группе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3455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870829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части и принадлежности кузовов (включая кабины)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3456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870830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Тормоза и тормоза с сервоусилителем, их части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3457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870840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Коробки передач и их части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3458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870850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Мосты ведущие с дифференциалом в сборе или отдельно от других элементов трансмиссии и мосты неведущие; их части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3459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870870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Колеса ходовые, их части и принадлежности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346</w:t>
            </w:r>
            <w:r>
              <w:rPr>
                <w:color w:val="000000"/>
                <w:sz w:val="20"/>
              </w:rPr>
              <w:t>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870880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Системы подвески и их части (включая амортизаторы)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3461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870891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Радиаторы и их части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3462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870892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Глушители и выхлопные трубы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3463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870893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Сцепление в сборе и его части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3464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870894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Рулевые колеса, рулевые колонки и</w:t>
            </w:r>
            <w:r>
              <w:rPr>
                <w:color w:val="000000"/>
                <w:sz w:val="20"/>
              </w:rPr>
              <w:t xml:space="preserve"> картеры рулевых механизмов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3465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870895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Пневмоподушки безопасности с системой надувания; их части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3466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870899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части и принадлежности автомобилей товарных позиций 8701 - 8705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3467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870911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Электрические транспортные средства </w:t>
            </w:r>
            <w:r>
              <w:rPr>
                <w:color w:val="000000"/>
                <w:sz w:val="20"/>
              </w:rPr>
              <w:t>промышленного назначения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3468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870919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транспортные средства промышленного назначения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3469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870990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Части транспортных средств промышленного назначения, самоходных, не оборудованных подъемными или погрузочными устройствами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347</w:t>
            </w:r>
            <w:r>
              <w:rPr>
                <w:color w:val="000000"/>
                <w:sz w:val="20"/>
              </w:rPr>
              <w:t>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871000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Танки и прочие боевые самоходные бронированные транспортные средства, с вооружением или без вооружения, и их части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3471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871110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Мотоциклы (мопеды) и велосипеды с установленным вспомогательным двигателем, коляски: с поршневым двигателем </w:t>
            </w:r>
            <w:r>
              <w:rPr>
                <w:color w:val="000000"/>
                <w:sz w:val="20"/>
              </w:rPr>
              <w:t>внутреннего сгорания рабочим объемом цилиндров двигателя не более 50 см³</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3472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871120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Мотоциклы (мопеды) и велосипеды с установленным вспомогательным двигателем, коляски: с поршневым двигателем внутреннего сгорания рабочим объемом цилиндров двигате</w:t>
            </w:r>
            <w:r>
              <w:rPr>
                <w:color w:val="000000"/>
                <w:sz w:val="20"/>
              </w:rPr>
              <w:t>ля более 50 см³, но не более 250 см³</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3473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871130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Мотоциклы (мопеды) и велосипеды с установленным вспомогательным двигателем, коляски: с поршневым двигателем внутреннего сгорания рабочим объемом цилиндров двигателя более 250 см³, но не более 500 см</w:t>
            </w:r>
            <w:r>
              <w:rPr>
                <w:color w:val="000000"/>
                <w:sz w:val="20"/>
              </w:rPr>
              <w:t>³</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3474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871140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Мотоциклы (мопеды) и велосипеды с установленным вспомогательным двигателем, коляски: с поршневым двигателем внутреннего сгорания рабочим объемом цилиндров двигателя более 500 см³, но не более 800 см³</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3475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871150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Мотоциклы </w:t>
            </w:r>
            <w:r>
              <w:rPr>
                <w:color w:val="000000"/>
                <w:sz w:val="20"/>
              </w:rPr>
              <w:t>(мопеды) и велосипеды с установленным вспомогательным двигателем, коляски: с поршневым двигателем внутреннего сгорания рабочим объемом цилиндров двигателя более 800 см³</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3476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871160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Мотоциклы (включая мопеды) и велосипеды с установленным вспомогате</w:t>
            </w:r>
            <w:r>
              <w:rPr>
                <w:color w:val="000000"/>
                <w:sz w:val="20"/>
              </w:rPr>
              <w:t>льным двигателем, с колясками или без них; коляски: приводимые в движение электрическим двигателем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3477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871190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мотоциклы (мопеды), велосипеды с установленным вспомогательным двигателем, с колясками и без них; коляски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3478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871200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Велосипеды двухколесные и прочие виды велосипедов (включая трехколесные велосипеды для доставки грузов) без двигателя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3479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871310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Коляски для людей, не способных передвигаться без механических устройств для передвижения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3480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871390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w:t>
            </w:r>
            <w:r>
              <w:rPr>
                <w:color w:val="000000"/>
                <w:sz w:val="20"/>
              </w:rPr>
              <w:t xml:space="preserve"> коляски для людей, не способных передвигаться, оснащенные двигателем или другими механическими устройствами для передвижения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3481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871410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Части и принадлежности мотоциклов (включая мопеды)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3482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871420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Части и принадлежности колясок для </w:t>
            </w:r>
            <w:r>
              <w:rPr>
                <w:color w:val="000000"/>
                <w:sz w:val="20"/>
              </w:rPr>
              <w:t>людей, не способных передвигаться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3483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871491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Рамы и вилки, их части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3484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871492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Ободья и спицы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3485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871493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Ступицы, кроме тормозных ступиц свободного хода и ступиц тормозов, цепные звездочки обгонных муфт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3486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871494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Тормоза, включая тормозные ступицы свободного хода и ступицы тормозов, их части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3487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871495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Седла к транспортным средствам, классифицируемым в товарных позициях с 8711 по 8713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3488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871496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Педали и кривошипный механизм, их части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3489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871499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части и принадлежности к транспортным средствам товарных позиций 8711 - 8713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3490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871500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Коляски детские и их части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3491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871610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Прицепы и полуприцепы типа ('дом автоприцеп'), для проживания или для автотуристов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3492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871620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Прицепы и полуприцепы самозагружающиеся или саморазгружающиеся для сельского хозяйства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3493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871631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Прицепы-цистерны и полуприцепы-цистерны для транспортировки грузов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3494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871639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прицепы и полуприцепы для </w:t>
            </w:r>
            <w:r>
              <w:rPr>
                <w:color w:val="000000"/>
                <w:sz w:val="20"/>
              </w:rPr>
              <w:t>транспортировки грузов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3495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871640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прицепы и полуприцепы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3496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871680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Транспортные средства прочие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3497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871690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Части прицепов и полуприцепов, прочих несамоходных транспортных средств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3498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880100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Аэростаты и </w:t>
            </w:r>
            <w:r>
              <w:rPr>
                <w:color w:val="000000"/>
                <w:sz w:val="20"/>
              </w:rPr>
              <w:t>дирижабли; планеры, дельтапланы и другие безмоторные летательные аппараты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3499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880211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Вертолеты с массой пустого снаряженного аппарата не более 2000 кг</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3500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880212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Вертолеты с массой пустого снаряженного аппарата более 2000кг</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3501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880220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Самолеты и прочие летательные аппараты, с массой пустого снаряженного аппарата не более 2000 кг</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3502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880230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Самолеты и прочие летательные аппараты, с массой пустого снаряженного аппарата более 2000 кг, но не более 15000 кг</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350</w:t>
            </w:r>
            <w:r>
              <w:rPr>
                <w:color w:val="000000"/>
                <w:sz w:val="20"/>
              </w:rPr>
              <w:t>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880240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Самолеты и прочие летательные аппараты, с массой пустого снаряженного аппарата более 15 000 кг</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3504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880260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Космические аппараты (включая спутники) и суборбитальные и космические ракеты-носители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3505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880400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Парашюты (включая </w:t>
            </w:r>
            <w:r>
              <w:rPr>
                <w:color w:val="000000"/>
                <w:sz w:val="20"/>
              </w:rPr>
              <w:t>управляемые парашюты и парапланы) и ротошюты; их части и принадлежности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3506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880510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Стартовое оборудование для летательных аппаратов и его части; палубные тормозные или аналогичные устройства и их части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3507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880521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Имитаторы воздушного </w:t>
            </w:r>
            <w:r>
              <w:rPr>
                <w:color w:val="000000"/>
                <w:sz w:val="20"/>
              </w:rPr>
              <w:t>боя и их части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3508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880529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наземные тренажеры для летнего состава и их части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3509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880610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Беспилотные летательные аппараты, предназначенные для перевозки пассажиров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3510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880621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Беспилотные летательные аппараты, только с дис</w:t>
            </w:r>
            <w:r>
              <w:rPr>
                <w:color w:val="000000"/>
                <w:sz w:val="20"/>
              </w:rPr>
              <w:t>танционным управлением полетом с максимальной взлетной массой не более 250 г</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3511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880622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Беспилотные летательные аппараты, только с дистанционным управлением полетом с максимальной взлетной массой более 250 г, но не более 7 кг</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3512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880623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Беспилотные летательные аппараты, только с дистанционным управлением полетом с максимальной взлетной массой более 7 кг, но не более 25 кг</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3513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880624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Беспилотные летательные аппараты, только с дистанционным управлением полетом с максимальной взле</w:t>
            </w:r>
            <w:r>
              <w:rPr>
                <w:color w:val="000000"/>
                <w:sz w:val="20"/>
              </w:rPr>
              <w:t>тной массой более 25 кг, но не более 150 кг</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3514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880629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беспилотные летательные аппараты, только с дистанционным управлением полетом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3515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880691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беспилотные летательные аппараты с максимальной взлетной массой не более 250 г</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3516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880692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беспилотные летательные аппараты с максимальной взлетной массой более 250 г, но не более 7 кг</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3517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880693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беспилотные летательные аппараты с максимальной взлетной массой более 7 кг, но не более 25 кг</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3518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880694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беспилотные летательные аппараты с максимальной взлетной массой более 25 кг, но не более 150 кг</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3519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880699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беспилотные летательные аппараты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3520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880710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Воздушные винты самолетов и несущие винты вертолетов и их ч</w:t>
            </w:r>
            <w:r>
              <w:rPr>
                <w:color w:val="000000"/>
                <w:sz w:val="20"/>
              </w:rPr>
              <w:t>асти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3521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880720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Шасси и их части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3522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880730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части самолетов, вертолетов или беспилотных летательных аппаратов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3523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880790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части летательных аппаратов товарной позиции 8801, 8802 или 8806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3524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890110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Суда </w:t>
            </w:r>
            <w:r>
              <w:rPr>
                <w:color w:val="000000"/>
                <w:sz w:val="20"/>
              </w:rPr>
              <w:t>круизные, экскурсионные и аналогичные суда, предназначенные в основном для перевозки пассажиров; паромы всех типов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3525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890120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Танкеры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3526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890130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Суда рефрижераторные, кроме входящих в субпозиции 8901 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3527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890190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w:t>
            </w:r>
            <w:r>
              <w:rPr>
                <w:color w:val="000000"/>
                <w:sz w:val="20"/>
              </w:rPr>
              <w:t>грузовые и грузопассажирские суда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3528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890200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Суда рыболовные; плавучие базы и прочие суда для переработки и консервирования рыбных продуктов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3529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890311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Лодки и катера надувные (включая жестко-корпусные надувные), оснащенные или </w:t>
            </w:r>
            <w:r>
              <w:rPr>
                <w:color w:val="000000"/>
                <w:sz w:val="20"/>
              </w:rPr>
              <w:t>предназначенные для оснащения двигателем, с массой (нетто) пустого плавучего средства (без двигателя) не более 100 кг</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3530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890312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Лодки и катера надувные (включая жестко-корпусные надувные), не предназначенные для использования с двигателем и с ма</w:t>
            </w:r>
            <w:r>
              <w:rPr>
                <w:color w:val="000000"/>
                <w:sz w:val="20"/>
              </w:rPr>
              <w:t>ссой (нетто) пустого плавучего средства не более 100 кг</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3531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890319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Лодки и катера надувные (включая жестко-корпусные надувные), прочие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3532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890321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Суда парусные, кроме надувных, со вспомогательным двигателем или без него, длиной не более</w:t>
            </w:r>
            <w:r>
              <w:rPr>
                <w:color w:val="000000"/>
                <w:sz w:val="20"/>
              </w:rPr>
              <w:t xml:space="preserve"> 7,5 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3533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890322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Суда парусные, кроме надувных, со вспомогательным двигателем или без него, длиной более 7,5 м, но не более 24 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3534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890323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Суда парусные, кроме надувных, со вспомогательным двигателем или без него, длиной более 24 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w:t>
            </w:r>
            <w:r>
              <w:rPr>
                <w:color w:val="000000"/>
                <w:sz w:val="20"/>
              </w:rPr>
              <w:t>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3535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890331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Лодки моторные и катера, кроме надувных и плавучих средств с подвесным двигателем, длиной не более 7,5 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3536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890332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Лодки моторные и катера, кроме надувных и плавучих средств с подвесным двигателем, длиной более 7,5 м, но не </w:t>
            </w:r>
            <w:r>
              <w:rPr>
                <w:color w:val="000000"/>
                <w:sz w:val="20"/>
              </w:rPr>
              <w:t>более 24 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3537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890333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Лодки моторные и катера, кроме надувных и плавучих средств с подвесным двигателем, длиной более 24 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3538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890393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яхты и прочие плавучие средства для отдыха или спорта; гребные лодки и каноэ длиной не более 7,</w:t>
            </w:r>
            <w:r>
              <w:rPr>
                <w:color w:val="000000"/>
                <w:sz w:val="20"/>
              </w:rPr>
              <w:t>5 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3539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890399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яхты и плавучие средства для отдыха или спорта; гребные лодки и каноэ</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3540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890400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Буксиры и суда-толкачи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3541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890510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Земснаряды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3542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890520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Плавучие или работающие под водой буровые или </w:t>
            </w:r>
            <w:r>
              <w:rPr>
                <w:color w:val="000000"/>
                <w:sz w:val="20"/>
              </w:rPr>
              <w:t>эксплуатационные платформы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3543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890590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плавучие маяки, пожарные суда, земснаряды, плавучие краны и прочие суда, для которых судоходные качества являются второстепенными по сравнению с их основной функцией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3544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890610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Военные </w:t>
            </w:r>
            <w:r>
              <w:rPr>
                <w:color w:val="000000"/>
                <w:sz w:val="20"/>
              </w:rPr>
              <w:t>корабли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3545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890690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морские суда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3546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890710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Плоты надувные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3547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890790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плавучие средства (например, плоты, плавучие баки, причалы, кессоны, буи и бакены)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3548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900110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Волокна оптические, жгуты и кабели </w:t>
            </w:r>
            <w:r>
              <w:rPr>
                <w:color w:val="000000"/>
                <w:sz w:val="20"/>
              </w:rPr>
              <w:t>волоконно-оптические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3549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900120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Листы и пластины из поляризационного материала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3550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900190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призмы, зеркала и прочие оптические элементы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3551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900211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Объективы для камер, проекторов или фотоувеличителей или оборудования для</w:t>
            </w:r>
            <w:r>
              <w:rPr>
                <w:color w:val="000000"/>
                <w:sz w:val="20"/>
              </w:rPr>
              <w:t xml:space="preserve"> проецирования с уменьшением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3552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900219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Объективы прочие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3553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900220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Фильтры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3554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900290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линзы, призмы, зеркала и прочие оптические элементы из любого материала, в сборе, являющиеся частями инструментов и приборов или </w:t>
            </w:r>
            <w:r>
              <w:rPr>
                <w:color w:val="000000"/>
                <w:sz w:val="20"/>
              </w:rPr>
              <w:t>приспособлениями для них</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3555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900510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Бинокли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3556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900580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Монокуляры, прочие зрительные трубы и их арматура, приборы астрономические, кроме радиоастрономических приборов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3557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900590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Части и принадлежности (включая арматуру) к </w:t>
            </w:r>
            <w:r>
              <w:rPr>
                <w:color w:val="000000"/>
                <w:sz w:val="20"/>
              </w:rPr>
              <w:t>биноклям, монокулярам и прочим зрительным трубам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3558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900630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Фотокамеры, специально предназначенные для подводной съемки, аэрофотосъемки или для медицинского или хирургического обследования внутренних органов, камеры, позволяющие проводить сличени</w:t>
            </w:r>
            <w:r>
              <w:rPr>
                <w:color w:val="000000"/>
                <w:sz w:val="20"/>
              </w:rPr>
              <w:t>е для судебных целей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3559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900640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Фотокамеры с моментальным получением готового снимка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3560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900653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Фотокамеры прочие для катушечной фотопленки шириной 35 мм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3561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900659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фотокамеры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3562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900661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Фотовспышки разрядные </w:t>
            </w:r>
            <w:r>
              <w:rPr>
                <w:color w:val="000000"/>
                <w:sz w:val="20"/>
              </w:rPr>
              <w:t>(электронные)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3563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900669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фотовспышки и лампы-вспышки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3564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900691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Части и принадлежности для фотокамер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3565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900699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части и принадлежности фотокамер, фотовспышки и лампы-вспышки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3566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900710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Кинокамеры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3567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900720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Кинопроекторы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3568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900791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Части и принадлежности для кинокамер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3569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900792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Части и принадлежности для кинопроекторов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3570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900850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Проекторы изображений, фотоувеличители и оборудование для проецирования </w:t>
            </w:r>
            <w:r>
              <w:rPr>
                <w:color w:val="000000"/>
                <w:sz w:val="20"/>
              </w:rPr>
              <w:t>изображений с уменьшением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3571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900890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Части и принадлежности проекторов, фотоувеличителей и оборудования для проецирования изображений с уменьшением (кроме кинематографического)</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3572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901010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Аппаратура и оборудование для автоматического </w:t>
            </w:r>
            <w:r>
              <w:rPr>
                <w:color w:val="000000"/>
                <w:sz w:val="20"/>
              </w:rPr>
              <w:t>проявления фотопленок (включая кинопленки) или фотобумаги в рулонах или для автоматической печати на фотобумагу в рулонах</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3573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901050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Аппаратура и оборудование для фотолабораторий (включая кинолаборатории), прочие; негатоскопы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3574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901060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Экраны проекционные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3575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901090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Части и принадлежности для фотоаппаратуры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3576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901110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Микроскопы стереоскопические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3577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901120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микроскопы для микрофотографии, микрокиносъемки или микропроецирования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3578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901180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Микроскопы прочие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3579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901190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Части и принадлежности для микроскопов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3580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901210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Микроскопы, кроме оптических микроскопов; аппараты дифракционные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3581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901290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Части и принадлежности для микроскопов, кроме оптических</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3582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901310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Прицелы телескопические для установки на оружии, перископы, трубы зрительные, изготовленные как части машин, инструментов, приборов или аппаратуры данной группы или раздела XVI</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3583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901320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Лазеры, кроме лазерных диодов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3584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901380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устройства, приборы и инструменты оптические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3585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901390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Части и принадлежности для устройств оптических</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3586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901410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Компасы для определения направления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3587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901420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Приборы и инструменты для аэронавигации или космической </w:t>
            </w:r>
            <w:r>
              <w:rPr>
                <w:color w:val="000000"/>
                <w:sz w:val="20"/>
              </w:rPr>
              <w:t>навигации (кроме компасов)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3588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901480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приборы и инструменты для навигации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3589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901490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Части и принадлежности компасов для определения направления; навигационных приборов и инструментов прочих</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3590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901510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Дальномеры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3591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901520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Теодолиты и тахеометры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3592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901530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Нивелиры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3593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901540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Фотограмметрические, геодезические или топографические инструменты и приборы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3594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901580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приборы и инструменты топографические, гидрографические,</w:t>
            </w:r>
            <w:r>
              <w:rPr>
                <w:color w:val="000000"/>
                <w:sz w:val="20"/>
              </w:rPr>
              <w:t xml:space="preserve"> океанографические, гидрологические, метеорологические или геофизические, кроме компасов, электронные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3595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901590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Части и принадлежности к топографическим, гидрографическим, океанографическим, гидрологическим, метеорологическим или геофизическим (</w:t>
            </w:r>
            <w:r>
              <w:rPr>
                <w:color w:val="000000"/>
                <w:sz w:val="20"/>
              </w:rPr>
              <w:t>кроме компасов) приборам и инструментам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3596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901600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Весы чувствительностью 0,05 г или более, с разновесами или без них</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3597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901710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Столы и машины чертежные, автоматические или неавтоматические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3598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901720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инструменты для </w:t>
            </w:r>
            <w:r>
              <w:rPr>
                <w:color w:val="000000"/>
                <w:sz w:val="20"/>
              </w:rPr>
              <w:t>черчения, разметки или математических расчетов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3599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901730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Микрометры, кронциркули, штангенциркули и калибры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3600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901780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Инструменты прочие для черчения, разметки и математических расчетов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3601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901790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Части и принадлежности для </w:t>
            </w:r>
            <w:r>
              <w:rPr>
                <w:color w:val="000000"/>
                <w:sz w:val="20"/>
              </w:rPr>
              <w:t>чертежных инструментов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3602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901811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Электрокардиографы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3603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901812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Аппаратура ультразвукового сканирования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3604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901813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Магнитно-резонансные томографы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3605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901814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Сцинтиграфическая аппаратура, электродиагностическая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3606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901819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Прочая электродиагностическая аппаратура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3607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901820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Аппаратура, основанная на использовании ультрафиолетового или инфракрасного излучения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3608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902140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Аппараты слуховые, кроме частей и принадлежностей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3609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902150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Кардиостимуляторы, кроме частей и принадлежностей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3610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902212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Компьютерные томографы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3611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902213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Аппаратура, основанная на действии рентгеновского излучения для использования в стоматологии, прочая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3612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902214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Аппаратура </w:t>
            </w:r>
            <w:r>
              <w:rPr>
                <w:color w:val="000000"/>
                <w:sz w:val="20"/>
              </w:rPr>
              <w:t>на основе рентгеновского излучения для медицинского, хирургического или ветеринарного использования, прочая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3613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902219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Прочая аппаратура на основе рентгеновского излучения, рентгенографическая или радиотерапевтическая для другого использования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w:t>
            </w:r>
            <w:r>
              <w:rPr>
                <w:color w:val="000000"/>
                <w:sz w:val="20"/>
              </w:rPr>
              <w:t>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3614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902221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Аппаратура для медицинского, хирургического, стоматологического или ветеринарного использования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3615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902229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Аппаратура, основанная на использовании альфа-, бета- и гамма- излучения, для другого использования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3616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902230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Трубки рентгеновские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3617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902290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Прочая аппаратура, включая части и принадлежности, основанная на использовании рентгеновского, альфа-, бета- или гамма-излучений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3618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902410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Машины и устройства для испытания металлов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3619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902480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машины и приборы для испытаний на твердость, прочность, растяжение и сжатие, эластичность или другие механические свойства материалов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3620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902490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Части и принадлежности машин и устройств для испытания механических свойств материалов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w:t>
            </w:r>
            <w:r>
              <w:rPr>
                <w:color w:val="000000"/>
                <w:sz w:val="20"/>
              </w:rPr>
              <w:t>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3621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902519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термометры и пирометры, не объединенные с другими приборами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3622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902580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приборы измерительные, действующие при погружении в жидкость</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3623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902590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Части и принадлежности ареометров и аналогичных приборов, </w:t>
            </w:r>
            <w:r>
              <w:rPr>
                <w:color w:val="000000"/>
                <w:sz w:val="20"/>
              </w:rPr>
              <w:t>действующих при погружении в жидкость, термометров, пирометров, барометров, гигрометров и психрометров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3624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902610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Приборы или аппаратура для измерения или контроля расхода или уровня жидкостей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3625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902620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Приборы или аппаратура для измер</w:t>
            </w:r>
            <w:r>
              <w:rPr>
                <w:color w:val="000000"/>
                <w:sz w:val="20"/>
              </w:rPr>
              <w:t>ения или контроля давления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3626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902680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приборы и аппаратура для измерения или контроля расхода, уровня, давления или других переменных характеристик жидкостей или газов (например, расходомеры, указатели уровня, манометры, тепломеры), кроме </w:t>
            </w:r>
            <w:r>
              <w:rPr>
                <w:color w:val="000000"/>
                <w:sz w:val="20"/>
              </w:rPr>
              <w:t>приборов и аппаратуры товарной позиции 9014, 9015, 9028 или 9032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3627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902690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Части и принадлежности приборов или аппаратуры для измерения или контроля расхода, уровня, давления или других переменных характеристик жидкостей или газов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3628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902710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Газо- или дымоанализаторы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3629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902720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Хроматографы и приборы для электрофореза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3630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902730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Спектрометры, спектрофотометры и спектрографы, основанные на действии оптического излучения (ультрафиолетового, видимой части спектра, </w:t>
            </w:r>
            <w:r>
              <w:rPr>
                <w:color w:val="000000"/>
                <w:sz w:val="20"/>
              </w:rPr>
              <w:t>инфракрасного)</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3631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902750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Приборы и аппаратура, основанные на действии оптического излучения (ультрафиолетового, видимой части спектра, инфракрасного), прочие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3632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902781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Масс-спектрометры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3633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902789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приборы и </w:t>
            </w:r>
            <w:r>
              <w:rPr>
                <w:color w:val="000000"/>
                <w:sz w:val="20"/>
              </w:rPr>
              <w:t>аппаратура, основанные на действии оптического излучения (ультрафиолетового, видимой части спектра, инфракрасного)</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3634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902790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Микротомы; части и принадлежности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3635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902810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Счетчики газа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3636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902820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Счетчики жидкости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3637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902830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Счетчики электроэнергии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3638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902890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Части и принадлежности счетчиков подачи или производства газа, жидкости или электроэнергии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3639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902910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Счетчики числа оборотов, счетчики количества продукции, таксометры, милеометры, шагомер</w:t>
            </w:r>
            <w:r>
              <w:rPr>
                <w:color w:val="000000"/>
                <w:sz w:val="20"/>
              </w:rPr>
              <w:t>ы и аналогичные приборы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3640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902920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Спидометры и тахометры; стробоскопы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3641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902990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Части и принадлежности счетчиков числа оборотов и количества продукции, таксометров, милеометров, шагомеров и аналогичных приборов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3642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903010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Приборы и аппаратура для обнаружения или измерения ионизирующих излучений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3643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903020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Осциллоскопы и осциллографы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3644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903031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Приборы измерительные универсальные без записывающего устройства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3645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903032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Приборы измерительные </w:t>
            </w:r>
            <w:r>
              <w:rPr>
                <w:color w:val="000000"/>
                <w:sz w:val="20"/>
              </w:rPr>
              <w:t>универсальные с записывающим устройством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3646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903033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приборы и аппаратура для измерения или контроля напряжения, силы тока, сопротивления или мощности (кроме приборов и аппаратуры для измерений или проверки полупроводниковых пластин или при</w:t>
            </w:r>
            <w:r>
              <w:rPr>
                <w:color w:val="000000"/>
                <w:sz w:val="20"/>
              </w:rPr>
              <w:t>боров) без записывающего устройств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3647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903039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приборы и аппаратура для измерения или контроля напряжения, силы тока, сопротивления или мощности (кроме приборов и аппаратуры для измерений или проверки полупроводниковых пластин или приборов)</w:t>
            </w:r>
            <w:r>
              <w:rPr>
                <w:color w:val="000000"/>
                <w:sz w:val="20"/>
              </w:rPr>
              <w:t xml:space="preserve"> с записывающим устройством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3648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903040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приборы и аппаратура, специально предназначенные для телекоммуникаций (например, измерители перекрестных помех, коэффициентов искажения, псофометры)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3649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903082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Приборы и аппаратура для измер</w:t>
            </w:r>
            <w:r>
              <w:rPr>
                <w:color w:val="000000"/>
                <w:sz w:val="20"/>
              </w:rPr>
              <w:t>ений или проверки полупроводниковых пластин или приборов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3650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903084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Приборы и аппаратура с записывающими устройствами, прочие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3651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903089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приборы и аппаратура для измерения или контроля электрических величин, кроме измерительных </w:t>
            </w:r>
            <w:r>
              <w:rPr>
                <w:color w:val="000000"/>
                <w:sz w:val="20"/>
              </w:rPr>
              <w:t>приборов товарной позиции 9028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3652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903090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Части и принадлежности осциллоскопов, анализаторов спектра, прочих приборов и аппаратуры для измерения или контроля электрических величин, кроме измерительных приборов товарной позиции 9028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3653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903110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Машины балансировочные для механических частей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3654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903120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Стенды испытательные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3655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903141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Оптические приборы и устройства для проверки полупроводниковых пластин или устройств или для проверки фотомасок или фотошаблонов, </w:t>
            </w:r>
            <w:r>
              <w:rPr>
                <w:color w:val="000000"/>
                <w:sz w:val="20"/>
              </w:rPr>
              <w:t>используемых в производстве полупроводниковых приборов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3656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903149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Оптические приборы и устройства прочие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3657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903180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измерительные или контрольные приборы, приспособления и машины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3658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903190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Части и принадлежности </w:t>
            </w:r>
            <w:r>
              <w:rPr>
                <w:color w:val="000000"/>
                <w:sz w:val="20"/>
              </w:rPr>
              <w:t>измерительных или контрольных приборов, устройств и машин, в другом месте данной группы не поименованные или не включенные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3659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903210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Термостаты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3660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903220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Маностаты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3661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903281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Гидравлические или пневматические приборы и аппар</w:t>
            </w:r>
            <w:r>
              <w:rPr>
                <w:color w:val="000000"/>
                <w:sz w:val="20"/>
              </w:rPr>
              <w:t>атура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3662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903289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приборы и аппаратура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3663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903290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Части и принадлежности приборов и аппаратуры для автоматического регулирования или управления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3664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903300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Части и принадлежности (в другом месте данной группы не </w:t>
            </w:r>
            <w:r>
              <w:rPr>
                <w:color w:val="000000"/>
                <w:sz w:val="20"/>
              </w:rPr>
              <w:t>поименованные или не включенные) к машинам, приборам, инструментам или аппаратуре группы 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3665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910111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Часы наручные, приводимые в действие электричеством, имеющие или не имеющие встроенного секундомера только с механической индикацией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3666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910119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часы наручные, приводимые в действие электричеством, имеющие или не имеющие встроенного секундомера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3667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910121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Часы наручные прочие, имеющие или не имеющие встроенного секундомера с автоматическим подзаводом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3668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91012</w:t>
            </w:r>
            <w:r>
              <w:rPr>
                <w:color w:val="000000"/>
                <w:sz w:val="20"/>
              </w:rPr>
              <w:t>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часы наручные, имеющие или не имеющие встроенного секундомера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3669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910191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часы, в действие электричеством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3670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910199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часы наручные, карманные и прочие, предназначенные для ношения на себе или с собой, включая </w:t>
            </w:r>
            <w:r>
              <w:rPr>
                <w:color w:val="000000"/>
                <w:sz w:val="20"/>
              </w:rPr>
              <w:t>секундомеры, с корпусом, изготовленным из драгоценного металла или металла, плакированного драгоценным металлом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3671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910211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Часы наручные, приводимые в действие электричеством имеющие или неимеющие встроенного секундомера только с механической инд</w:t>
            </w:r>
            <w:r>
              <w:rPr>
                <w:color w:val="000000"/>
                <w:sz w:val="20"/>
              </w:rPr>
              <w:t>икацией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3672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910212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Часы наручные, приводимые в действие электричеством имеющие или не имеющие встроенного секундомера только с оптико-электронной индикацией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3673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910219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часы наручные, приводимые в действие электричеством, имеющие </w:t>
            </w:r>
            <w:r>
              <w:rPr>
                <w:color w:val="000000"/>
                <w:sz w:val="20"/>
              </w:rPr>
              <w:t>или неимеющие встроенного секундомера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3674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910221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Часы наручные прочие, имеющие или не имеющие встроенного секундомера, с автоматическим подзаводом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3675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910229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часы наручные, имеющие или не имеющие встроенного секундомера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3676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910291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часы наручные, карманные и прочие, предназначенные для ношения на себе или с собой, включая секундомеры, кроме часов и секундомеров товарной позиции 9101, приводимые в действие электричеством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3677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910299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часы наручные, </w:t>
            </w:r>
            <w:r>
              <w:rPr>
                <w:color w:val="000000"/>
                <w:sz w:val="20"/>
              </w:rPr>
              <w:t>карманные и прочие, предназначенные для ношения на себе или с собой, включая секундомеры, кроме часов и секундомеров товарной позиции 9101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3678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910310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Часы, не предназначенные для ношения с собой или на себе, с часовыми механизмами для часов, пред</w:t>
            </w:r>
            <w:r>
              <w:rPr>
                <w:color w:val="000000"/>
                <w:sz w:val="20"/>
              </w:rPr>
              <w:t>назначенных для ношения с собой или на себе, кроме часов товарной позиции 9104: электрические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3679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910390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Часы, не предназначенные для ношения с собой или на себе, с часовыми механизмами для часов, предназначенных для ношения с собой или на себе, </w:t>
            </w:r>
            <w:r>
              <w:rPr>
                <w:color w:val="000000"/>
                <w:sz w:val="20"/>
              </w:rPr>
              <w:t>кроме часов товарной позиции 9104: прочие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3680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910400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Часы, устанавливаемые на приборных досках, и аналогичные часы для автомобилей, самолетов, космических аппаратов или судов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3681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910511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Будильники, приводимые в действие электричеством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3682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910519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будильники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3683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910521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Часы настенные, приводимые в действие электричеством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3684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910529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часы настенные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3685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910591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часы, не предназначенные для ношения на себе или с собой, приводимые в </w:t>
            </w:r>
            <w:r>
              <w:rPr>
                <w:color w:val="000000"/>
                <w:sz w:val="20"/>
              </w:rPr>
              <w:t>действие электричеством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3686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910599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часы, не предназначенные для ношения на себе или с собой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3687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910610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Регистраторы времени, устройства записи времени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3688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910690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Прочая аппаратура для регистрации времени суток и </w:t>
            </w:r>
            <w:r>
              <w:rPr>
                <w:color w:val="000000"/>
                <w:sz w:val="20"/>
              </w:rPr>
              <w:t>аппаратура для измерения регистрации или индикации каким-либо способом интервалов времени, с любым часовым механизмом или синхронным двигателем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3689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910700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Временные переключатели с часовым механизмом любого вида или с синхронным двигателем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w:t>
            </w:r>
            <w:r>
              <w:rPr>
                <w:color w:val="000000"/>
                <w:sz w:val="20"/>
              </w:rPr>
              <w:t>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3690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910811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Механизмы часовые для часов, предназначенных для ношения на себе или с собой, укомплектованные и собранные, приводимые в действие электричеством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3691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910812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Механизмы часовые для часов, предназначенных для ношения на себе или с </w:t>
            </w:r>
            <w:r>
              <w:rPr>
                <w:color w:val="000000"/>
                <w:sz w:val="20"/>
              </w:rPr>
              <w:t>собой, укомплектованные и собранные, приводимые в действие электричеством, только с оптико-электронной индикацией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3692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910819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механизмы часовые для часов, предназначенных для ношения на себе или с собой, укомплектованные и собранные, привод</w:t>
            </w:r>
            <w:r>
              <w:rPr>
                <w:color w:val="000000"/>
                <w:sz w:val="20"/>
              </w:rPr>
              <w:t>имых в действие электричеством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3693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910820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Механизмы часовые для часов, предназначенных для ношения на себе или с собой, укомплектованные и собранные, с автоматическим подзаводом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3694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910890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механизмы часовые для часов, </w:t>
            </w:r>
            <w:r>
              <w:rPr>
                <w:color w:val="000000"/>
                <w:sz w:val="20"/>
              </w:rPr>
              <w:t>предназначенных для ношения на себе или с собой, укомплектованные и собранные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3695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910910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Механизмы часовые для часов, не предназначенных для ношения на себе или с собой, укомплектованные и собранные, приводимые в действие электричеством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3696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910990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механизмы для часов, не предназначенных для ношения на себе или с собой, укомплектованные и собранные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3697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911011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Укомплектованные механизмы часовые, несобранные или частично собранные (комплекты часовых механизмов)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3698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911012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Механизмы часовые неукомплектованные, собранные, для часов, предназначенных для ношения с собой и на себе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3699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911019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Механизмы часовые, предварительно грубо собранные, для часов, предназначенных для ношения на себе или с собой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3700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911090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укомплектованные механизмы часовые, несобранные или частично собранные/ (комплекты часовых механизмов); механизмы часовые неукомплектованные, собранные; механизмы часовые, предварительно грубо собранные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3701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911110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Корпуса из </w:t>
            </w:r>
            <w:r>
              <w:rPr>
                <w:color w:val="000000"/>
                <w:sz w:val="20"/>
              </w:rPr>
              <w:t>драгоценного металла или металла, плакированного драгоценным металлом, для часов, предназначенных для ношения на себе или с собой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3702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911120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Корпуса из недрагоценного металла, в том числе позолоченные или посеребренные гальваническим способом, дл</w:t>
            </w:r>
            <w:r>
              <w:rPr>
                <w:color w:val="000000"/>
                <w:sz w:val="20"/>
              </w:rPr>
              <w:t>я часов, предназначенных для ношения на себе или с собой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3703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911180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Корпуса прочие, для часов, предназначенных для ношения с собой или на себе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3704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911190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Части корпуса часов, предназначенные для ношения на себе или с собой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3705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911220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Корпуса для часов, не предназначенных для ношения на себе или с собой, и аналогичные корпуса для прочих изделий и данной группы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3706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911290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Части корпусов для часов, не предназначенных для ношения на себе или с собой, и аналогичные корпуса</w:t>
            </w:r>
            <w:r>
              <w:rPr>
                <w:color w:val="000000"/>
                <w:sz w:val="20"/>
              </w:rPr>
              <w:t xml:space="preserve"> для прочих изделий данной группы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3707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911430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Циферблаты для часов всех видов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3708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911440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Платины и мосты для часов всех видов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3709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911490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части для часов всех видов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3710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940110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Сиденья (кроме мебели, указанной в </w:t>
            </w:r>
            <w:r>
              <w:rPr>
                <w:color w:val="000000"/>
                <w:sz w:val="20"/>
              </w:rPr>
              <w:t>товарной позиции 9402) типа используемых в средствах воздушного транспорта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3711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940120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Мебель для сидения типа используемых в моторных транспортных средствах</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3712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940511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Люстры и прочее электрическое осветительное оборудование, потолочное</w:t>
            </w:r>
            <w:r>
              <w:rPr>
                <w:color w:val="000000"/>
                <w:sz w:val="20"/>
              </w:rPr>
              <w:t xml:space="preserve"> или настенное, кроме осветительного оборудования типа, используемого для освещения открытых общественных мест или транспортных магистралей, предназначенные для использования исключительно с источниками света светодиодными (LED)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3713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940519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w:t>
            </w:r>
            <w:r>
              <w:rPr>
                <w:color w:val="000000"/>
                <w:sz w:val="20"/>
              </w:rPr>
              <w:t xml:space="preserve"> люстры и прочее электрическое осветительное оборудование, потолочное или настенное, кроме осветительного оборудования типа, используемого для освещения открытых общественных мест или транспортных магистралей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3714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940521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Светильники электрические </w:t>
            </w:r>
            <w:r>
              <w:rPr>
                <w:color w:val="000000"/>
                <w:sz w:val="20"/>
              </w:rPr>
              <w:t>настольные, прикроватные или напольные: предназначенные для использования исключительно с источниками света светодиодными (LED):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3715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940529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Светильники электрические настольные, прикроватные или напольные: прочие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3716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940531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Световые </w:t>
            </w:r>
            <w:r>
              <w:rPr>
                <w:color w:val="000000"/>
                <w:sz w:val="20"/>
              </w:rPr>
              <w:t>гирлянды типа используемых для украшения новогодних елок: предназначенные для использования исключительно с источниками света светодиодными (LED)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3717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940539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Световые гирлянды типа используемых для украшения новогодних елок: прочие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3718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w:t>
            </w:r>
            <w:r>
              <w:rPr>
                <w:color w:val="000000"/>
                <w:sz w:val="20"/>
              </w:rPr>
              <w:t>40541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электрические светильники и осветительное оборудование: фотогальванические, предназначенные для использования исключительно с источниками света светодиодными (LED):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3719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940542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электрические светильники и осветительное </w:t>
            </w:r>
            <w:r>
              <w:rPr>
                <w:color w:val="000000"/>
                <w:sz w:val="20"/>
              </w:rPr>
              <w:t>оборудование: прочие, предназначенные для использования исключительно с источниками света светодиодными (LED):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3720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940549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электрические светильники и осветительное оборудование: прочие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3721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940550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Неэлектрические лампы и осветител</w:t>
            </w:r>
            <w:r>
              <w:rPr>
                <w:color w:val="000000"/>
                <w:sz w:val="20"/>
              </w:rPr>
              <w:t>ьное оборудование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3722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940561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Световые вывески, световые таблички с именем или названием, или адресом и аналогичные изделия: предназначенные для использования исключительно с источниками света светодиодными (LED)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3723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940569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w:t>
            </w:r>
            <w:r>
              <w:rPr>
                <w:color w:val="000000"/>
                <w:sz w:val="20"/>
              </w:rPr>
              <w:t>световые вывески, световые таблички с именем или названием, или адресом и аналогичные изделия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3724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940599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части ламп и осветительного оборудования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3725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950450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Консоли для видеоигр и оборудование для видеоигр, кроме указанных в </w:t>
            </w:r>
            <w:r>
              <w:rPr>
                <w:color w:val="000000"/>
                <w:sz w:val="20"/>
              </w:rPr>
              <w:t>субпозиции 9504 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3726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950810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Цирки передвижные и зверинцы передвижные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3727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950822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Карусели, качели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3728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962000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Моноопоры, двуноги, треноги и аналогичные изделия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123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Мебель</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3729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940131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Мебель для сидения, вращающаяся с </w:t>
            </w:r>
            <w:r>
              <w:rPr>
                <w:color w:val="000000"/>
                <w:sz w:val="20"/>
              </w:rPr>
              <w:t>регулирующими высоту приспособлениями из древесины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3730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940139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Прочая мебель для сидения, вращающаяся с регулирующими высоту приспособлениями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3731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940141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Мебель для сидения, кроме дачной или походной, трансформируемая в кровати из </w:t>
            </w:r>
            <w:r>
              <w:rPr>
                <w:color w:val="000000"/>
                <w:sz w:val="20"/>
              </w:rPr>
              <w:t>древесины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3732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940149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Прочая мебель для сидения, кроме дачной или походной, трансформируемая в кровати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3733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940153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Мебель для сидения из тростника, ивы, бамбука или аналогичных материалов: из ротанга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3734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940159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Мебель для </w:t>
            </w:r>
            <w:r>
              <w:rPr>
                <w:color w:val="000000"/>
                <w:sz w:val="20"/>
              </w:rPr>
              <w:t>сидения из тростника, ивы, или аналогичных материалов: прочая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3735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940161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Мебель, обитая для сидения с деревянным каркасом прочая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3736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940169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Прочая мебель для сидения с деревянным каркасом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3737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940171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Мебель, обитая для сидения </w:t>
            </w:r>
            <w:r>
              <w:rPr>
                <w:color w:val="000000"/>
                <w:sz w:val="20"/>
              </w:rPr>
              <w:t>с металлическим каркасом прочая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3738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940179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Прочая мебель для сидения с металлическим каркасом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3739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940180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Мебель для сидения прочая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3740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940191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Части мебели для сидения (кроме указанной в товарной позиции 9402), трансформируемая</w:t>
            </w:r>
            <w:r>
              <w:rPr>
                <w:color w:val="000000"/>
                <w:sz w:val="20"/>
              </w:rPr>
              <w:t xml:space="preserve"> или не трансформируемая в кровати, из древесины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3741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940199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части мебели для сидения (кроме указанной в товарной позиции 9402), трансформируемая или не трансформируемая в кровати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3742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940310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Мебель металлическая типа используемой </w:t>
            </w:r>
            <w:r>
              <w:rPr>
                <w:color w:val="000000"/>
                <w:sz w:val="20"/>
              </w:rPr>
              <w:t>в учреждениях</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3743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940320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Прочая мебель металлическая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3744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940330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Мебель деревянная типа используемой в учреждениях</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3745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940340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Мебель деревянная типа кухонной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3746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940350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Мебель деревянная типа спальной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3747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940360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Прочая мебель деревянная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3748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940370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Мебель из пластмассы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3749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940389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Прочая мебель из прочих материалов, включая тростник, иву, бамбук или аналогичные материалы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3750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940391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Части мебели из древесины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3751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940399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части мебели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3752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940410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Основы матрацные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3753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940421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Матрацы из пористой резины или пластмассы, с покрытием или без покрытия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3754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940429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Матрацы из прочих материалов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123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готовые изделия</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3755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300610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Кетгут </w:t>
            </w:r>
            <w:r>
              <w:rPr>
                <w:color w:val="000000"/>
                <w:sz w:val="20"/>
              </w:rPr>
              <w:t>хирургический стерильный, аналогичные стерильные материалы для наложения швов (включая стерильные рассасывающиеся хирургические или стоматологические нити) и стерильные адгезивные ткани для хирургического закрытия ран; ламинария стерильная и тампоны из лам</w:t>
            </w:r>
            <w:r>
              <w:rPr>
                <w:color w:val="000000"/>
                <w:sz w:val="20"/>
              </w:rPr>
              <w:t>инарии стерильные; стерильные рассасывающиеся хирургические или стоматологические кровоостанавливающие средства (гемостатики); стерильные хирургические или стоматологические адгезионные барьеры, рассасывающиеся или нерассасывающиеся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3756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300640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Це</w:t>
            </w:r>
            <w:r>
              <w:rPr>
                <w:color w:val="000000"/>
                <w:sz w:val="20"/>
              </w:rPr>
              <w:t>менты зубные и материалы для пломбирования зубов прочие; цементы, реконструирующие кость</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3757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300670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Препараты в виде геля, предназначенные для использования в медицине или ветеринарии в качестве смазки для частей тела при хирургических операциях </w:t>
            </w:r>
            <w:r>
              <w:rPr>
                <w:color w:val="000000"/>
                <w:sz w:val="20"/>
              </w:rPr>
              <w:t>или физических исследованиях или в качестве связующего агента между телом и медицинскими инструментами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3758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420321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Перчатки, рукавицы, варежки или митенки из натуральной или композиционной кожи, специально предназначенные для спортивных целей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3759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420329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перчатки, рукавицы, варежки, митенки из натуральной или композиционной кожи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3760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640212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Лыжные ботинки, беговая лыжная обувь и ботинки для сноуборда с подошвой и с верхом из резины или пластмассы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3761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640312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Лыжные ботинки, беговая лыжная обувь и ботинки для сноуборда на подошве из резины, пластмассы, натуральной или композиционной кожи и с верхом из натуральной кожи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3762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710510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Крошка и порошок из алмазов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3763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711311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Ювелирные изделия и их ч</w:t>
            </w:r>
            <w:r>
              <w:rPr>
                <w:color w:val="000000"/>
                <w:sz w:val="20"/>
              </w:rPr>
              <w:t>асти из серебра, имеющего или не имеющего гальваническое покрытие, плакированного или неплакированного другими драгоценными металлами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3764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711319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Ювелирные изделия и их части из прочих драгоценных металлов, имеющих или не имеющих гальваническое </w:t>
            </w:r>
            <w:r>
              <w:rPr>
                <w:color w:val="000000"/>
                <w:sz w:val="20"/>
              </w:rPr>
              <w:t>покрытие, плакированных или неплакированных драгоценными металлами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3765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711320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Ювелирные изделия и их части из недрагоценных металлов, плакированных драгоценными металлами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3766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711411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Изделия золотых или серебряных дел мастеров и их части</w:t>
            </w:r>
            <w:r>
              <w:rPr>
                <w:color w:val="000000"/>
                <w:sz w:val="20"/>
              </w:rPr>
              <w:t xml:space="preserve"> из серебра, имеющего или не имеющего гальваническое покрытие, плакированного или неплакированного другими драгоценными металлами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3767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711419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Изделия золотых или серебряных дел мастеров и их части из прочих драгоценных металлов, имеющих или не </w:t>
            </w:r>
            <w:r>
              <w:rPr>
                <w:color w:val="000000"/>
                <w:sz w:val="20"/>
              </w:rPr>
              <w:t>имеющих гальваническое покрытие, плакированных или неплакированных драгоценными металлами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3768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711420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Изделия золотых или серебряных дел мастеров и их части из недрагоценных металлов, плакированных драгоценными металлами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3769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711590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w:t>
            </w:r>
            <w:r>
              <w:rPr>
                <w:color w:val="000000"/>
                <w:sz w:val="20"/>
              </w:rPr>
              <w:t>е изделия из драгоценных металлов или металлов, плакированных драгоценными металлами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3770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711719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Прочая бижутерия из недрагоценных металлов, имеющих или не имеющих гальванического покрытия из драгоценных металлов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3771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711790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Бижутерия </w:t>
            </w:r>
            <w:r>
              <w:rPr>
                <w:color w:val="000000"/>
                <w:sz w:val="20"/>
              </w:rPr>
              <w:t>прочая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3772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841920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Стерилизаторы медицинские, хирургические и лабораторные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3773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900130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Линзы контактные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3774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900140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Линзы для очков из стекла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3775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900150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Линзы для очков из прочих материалов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3776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900311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Оправы и</w:t>
            </w:r>
            <w:r>
              <w:rPr>
                <w:color w:val="000000"/>
                <w:sz w:val="20"/>
              </w:rPr>
              <w:t xml:space="preserve"> арматура из пластмасс для очков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3777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900319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Оправы и арматура для очков из других материалов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3778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900390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Части оправ и арматуры защитных очков и им подобных оптических приборов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3779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900490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очки, защитные очки и </w:t>
            </w:r>
            <w:r>
              <w:rPr>
                <w:color w:val="000000"/>
                <w:sz w:val="20"/>
              </w:rPr>
              <w:t>аналогичные оптические приборы, корректирующие, защитные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3780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901831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Шприцы, с иглами или без игл</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3781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901832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Иглы трубчатые металлические и иглы для наложения швов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3782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901839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катетеры, канюли и аналогичные инструменты, </w:t>
            </w:r>
            <w:r>
              <w:rPr>
                <w:color w:val="000000"/>
                <w:sz w:val="20"/>
              </w:rPr>
              <w:t>кроме игл и шприцев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3783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901841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Бормашины, совмещенные или несовмещенные на едином основании с прочим стоматологическим оборудованием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3784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901849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приборы и устройства стоматологические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3785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901850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инструменты и </w:t>
            </w:r>
            <w:r>
              <w:rPr>
                <w:color w:val="000000"/>
                <w:sz w:val="20"/>
              </w:rPr>
              <w:t>устройства офтальмологические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3786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901890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инструменты и оборудование, применяемые в медицине, хирургии, стоматологии или ветеринарии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3787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901910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Аппаратура для механотерапии; аппараты массажные; аппаратура для психологических тесто</w:t>
            </w:r>
            <w:r>
              <w:rPr>
                <w:color w:val="000000"/>
                <w:sz w:val="20"/>
              </w:rPr>
              <w:t>в для определения способностей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3788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901920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Аппаратура для озоновой, кислородной, аэрозольной терапии, искусственного дыхания или прочая терапевтическая дыхательная аппаратура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3789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902000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Оборудование дыхательное прочее и газовые маски, </w:t>
            </w:r>
            <w:r>
              <w:rPr>
                <w:color w:val="000000"/>
                <w:sz w:val="20"/>
              </w:rPr>
              <w:t>кроме защитных масок, без механических деталей и сменных фильтров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3790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902110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Приспособления ортопедические или для лечения переломов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3791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902121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Зубы искусственные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3792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902129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зубы искусственные и стоматологические соедин</w:t>
            </w:r>
            <w:r>
              <w:rPr>
                <w:color w:val="000000"/>
                <w:sz w:val="20"/>
              </w:rPr>
              <w:t>ительные детали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3793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902131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Суставы искусственные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3794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902139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части тела искусственные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3795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902190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приспособления ортопедические, включая костыли, хирургические ремни и бандажи; шины и прочие приспособления для </w:t>
            </w:r>
            <w:r>
              <w:rPr>
                <w:color w:val="000000"/>
                <w:sz w:val="20"/>
              </w:rPr>
              <w:t>лечения переломов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3796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902300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Приборы, аппаратура и модели, предназначенные для демонстрационных целей (например, при обучении или экспонировании), не пригодные для другого использования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3797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902511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Термометры и пирометры, не объединенные</w:t>
            </w:r>
            <w:r>
              <w:rPr>
                <w:color w:val="000000"/>
                <w:sz w:val="20"/>
              </w:rPr>
              <w:t xml:space="preserve"> с другими приборами жидкостные, прямого считывания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3798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940210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Стоматологические, парикмахерские или аналогичные кресла и части к ним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3799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940290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Прочая мебель медицинская, хирургическая, стоматологическая или ветеринарная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3800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950300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Трехколесные велосипеды, самокаты, педальные автомобили и аналогичные игрушки на колесах; коляски для кукол; куклы; прочие игрушки; модели в уменьшенном размере (в масштабе) и аналогичные модели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3801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950430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Игры прочие, приводимые в действи</w:t>
            </w:r>
            <w:r>
              <w:rPr>
                <w:color w:val="000000"/>
                <w:sz w:val="20"/>
              </w:rPr>
              <w:t>е монетами, банкнотами, банковскими карточками, жетонами или аналогичными средствами оплаты, кроме автоматического оборудования для боулинга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3802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950510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Товары для новогодних и рождественских праздников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3803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950590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изделия для </w:t>
            </w:r>
            <w:r>
              <w:rPr>
                <w:color w:val="000000"/>
                <w:sz w:val="20"/>
              </w:rPr>
              <w:t>праздников и развлечений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3804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950662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Мячи надувные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средний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3805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950691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Инвентарь и оборудование для занятий общей физкультурой, гимнастикой и атлетикой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3806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950699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снаряды и инвентарь для занятий физкультурой, гимнастикой, легкой </w:t>
            </w:r>
            <w:r>
              <w:rPr>
                <w:color w:val="000000"/>
                <w:sz w:val="20"/>
              </w:rPr>
              <w:t>атлетикой, прочими видами спорта (включая настольный теннис) или для игр на открытом воздухе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3807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960350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Щетки, являющиеся частями механизмов, приборов или транспортных средств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3808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961610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Распылители ароматических веществ и аналогичные </w:t>
            </w:r>
            <w:r>
              <w:rPr>
                <w:color w:val="000000"/>
                <w:sz w:val="20"/>
              </w:rPr>
              <w:t>распылители для гигиенических целей, их насадки и головки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высокий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3809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020110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Мясо КРС, свежее или охлажденное: тушии полутуши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3810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020120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отруба КРС необваленные, свежие или охлажденные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3811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020130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Мясо КРС свежее или охлажденное, </w:t>
            </w:r>
            <w:r>
              <w:rPr>
                <w:color w:val="000000"/>
                <w:sz w:val="20"/>
              </w:rPr>
              <w:t>обваленное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3812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020210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Туши и полутуши КРС,мороженые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3813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020220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отруба КРС необваленные, мороженые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3814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020230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отруба КРС, обваленные, мороженые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3815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020311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Туши и полутуши свиней свежие или охлажденные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3816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020312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Свиные окорока, лопатки и отруба из них необваленные, свежие или охлажденные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3817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020319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Свинина прочая свежая или охлажденная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3818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020321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Свиные туши и полутуши мороженые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3819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020322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Свиные окорока, лопатки и отруба </w:t>
            </w:r>
            <w:r>
              <w:rPr>
                <w:color w:val="000000"/>
                <w:sz w:val="20"/>
              </w:rPr>
              <w:t>из них, необваленные, мороженые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3820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020329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Свинина мороженая прочая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3821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020410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Туши и полутуши ягнят свежие или охлажденные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3822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020421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Туши и полутуши баранины свежие или охлажденные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3823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020422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отруба бараньи </w:t>
            </w:r>
            <w:r>
              <w:rPr>
                <w:color w:val="000000"/>
                <w:sz w:val="20"/>
              </w:rPr>
              <w:t>охлажденные или свежие, необваленные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3824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020423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Прочая баранина, обваленная, свежая или охлажденная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3825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020430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Туши и полутуши ягнят, мороженые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3826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020441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Туши и полутуши баранины, мороженые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3827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020442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отруба </w:t>
            </w:r>
            <w:r>
              <w:rPr>
                <w:color w:val="000000"/>
                <w:sz w:val="20"/>
              </w:rPr>
              <w:t>бараньи необваленные, мороженые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3828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020443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отруба бараньи мороженые, обваленные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3829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020450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Козлятина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3830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020500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Мясо лошадей (конина), ослов, мулов или лошаков, свежее, охлажденное или мороженое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3831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020610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Пищевые</w:t>
            </w:r>
            <w:r>
              <w:rPr>
                <w:color w:val="000000"/>
                <w:sz w:val="20"/>
              </w:rPr>
              <w:t xml:space="preserve"> субпродукты КРС, свежие или охлажденные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3832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020621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Языки КРС, мороженые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3833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020622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Печень КРС, мороженная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3834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020629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субпродукты КРС, мороженые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3835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020630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Субпродукты свиные, свежие или охлажденные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3836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020641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Печень свиная мороженая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3837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020649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субпродукты свиные, мороженые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3838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020680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субпродукты свежие или охлажденные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3839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020690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субпродукты мороженые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3840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020711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Тушки домашних кур не разделенные на </w:t>
            </w:r>
            <w:r>
              <w:rPr>
                <w:color w:val="000000"/>
                <w:sz w:val="20"/>
              </w:rPr>
              <w:t>части, свежие или охлажденные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3841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020712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Тушки домашних кур не разделенные на части, мороженые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3842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020713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Части тушек и субпродукты домашних кур, свежие или охлажденные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3843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020714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Мороженые части тушек и субпродукты кур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3844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020724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Тушки индеек, свежие или охлажденные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3845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020725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Тушки индеек, мороженые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3846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020726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Части тушек индеек, свежие или охлажденные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3847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020727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Части тушек индеек, мороженые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3848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020741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Мясо уток, свежие или </w:t>
            </w:r>
            <w:r>
              <w:rPr>
                <w:color w:val="000000"/>
                <w:sz w:val="20"/>
              </w:rPr>
              <w:t>охлажденные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3849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020742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Мясо уток, замороженные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3850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020743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Утиная жирная печень, свежая или охлажденная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3851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020744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Мясо и пищевые субпродукты уток прочие, свежие или охлажденные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3852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020745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Мясо и пищевые субпродукты уток </w:t>
            </w:r>
            <w:r>
              <w:rPr>
                <w:color w:val="000000"/>
                <w:sz w:val="20"/>
              </w:rPr>
              <w:t>прочие, замороженные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3853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020751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Мясо и пищевые субпродукты гусей не разделенные на части, свежие или охлажденные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3854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020752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Мясо и пищевые субпродукты гусей не разделенные на части, замороженные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3855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020753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Гусиная жирная печень, </w:t>
            </w:r>
            <w:r>
              <w:rPr>
                <w:color w:val="000000"/>
                <w:sz w:val="20"/>
              </w:rPr>
              <w:t>свежая или охлажденная, при наличии лицензии, выданной компетентным органом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3856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020754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Части тушек гусей и субпродукты, свежие или охлажденные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3857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020755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Части тушек гусей и субпродукты, мороженые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3858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020760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Мясо и пищевые </w:t>
            </w:r>
            <w:r>
              <w:rPr>
                <w:color w:val="000000"/>
                <w:sz w:val="20"/>
              </w:rPr>
              <w:t>субпродукты цесарок</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3859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020810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Мясо и субпродукты кроликов или зайцев свежие, охлажденные или мороженые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3860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020830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Мясо и субпродукты приматов свежие, охлажденные или мороженые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3861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020840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Мясо китов, дельфинов и морских свиней и </w:t>
            </w:r>
            <w:r>
              <w:rPr>
                <w:color w:val="000000"/>
                <w:sz w:val="20"/>
              </w:rPr>
              <w:t>т.д. свежие, охлажденные или мороженые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3862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020850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Мясо китов, дельфинов и морских свиней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3863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020860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Мясо верблюдов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3864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020890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мясо и пищевые мясные субпродукты свежие, охлажденные или мороженые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3865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020910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Свиной </w:t>
            </w:r>
            <w:r>
              <w:rPr>
                <w:color w:val="000000"/>
                <w:sz w:val="20"/>
              </w:rPr>
              <w:t>жир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3866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020990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Прочий жир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3867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021011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Свиные окрока, лопатки и отруба из них, необваленные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3868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021012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Свиные грудинки (с прослойками) и отруба из них</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3869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021019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части туш свиней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3870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021020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Мясо КРС </w:t>
            </w:r>
            <w:r>
              <w:rPr>
                <w:color w:val="000000"/>
                <w:sz w:val="20"/>
              </w:rPr>
              <w:t>соленое, в рассоле, сушеное или копченое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3871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021091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Мясо приматов обваленное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3872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021092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Мясо и пищевые мясные субпродукты китов, дельфинов и морских свиней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3873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021093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Мясо и пищевые мясные субпродукты рептилий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3874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021099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мясо и пищевые мясные субпродукты : включая пищевую муку и муку грубого помола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3875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030291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Рыба свежая или охлажденная, за исключением рыбного филе и прочего мяса рыбы товарной позиции 0304, печень, икра, молоки, плавники, головы, хвосты, </w:t>
            </w:r>
            <w:r>
              <w:rPr>
                <w:color w:val="000000"/>
                <w:sz w:val="20"/>
              </w:rPr>
              <w:t>плавательные пузыри и прочие пищевые рыбные субпродукты: печень, икра и молоки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3876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030311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Красная или нерка (oncorhynchus nerka), мороженая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3877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030314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Форель (salmo trutta, oncorhynchus mykiss, oncorhynchus clarki, oncorhynchus </w:t>
            </w:r>
            <w:r>
              <w:rPr>
                <w:color w:val="000000"/>
                <w:sz w:val="20"/>
              </w:rPr>
              <w:t>aguabonita, oncorhynchus gilae, oncorhynchus apache и oncorhynchus chrysogaster) мороженая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3878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030319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лососевые, мороженые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3879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030323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Тилапия (oreochromis spp.), мороженая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3880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030324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Сом (pangasius spp., silurus spp., </w:t>
            </w:r>
            <w:r>
              <w:rPr>
                <w:color w:val="000000"/>
                <w:sz w:val="20"/>
              </w:rPr>
              <w:t>clarias spp., ictalurus spp.), мороженый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3881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030325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Карп (cyprinus carpio, carassius carassius, ctenopharyngodon idellus, hypophthalmichthys spp., cirrhinus spp., mylopharyngodon piceus), мороженый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3882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030326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Угорь (anguilla spp.), мороже</w:t>
            </w:r>
            <w:r>
              <w:rPr>
                <w:color w:val="000000"/>
                <w:sz w:val="20"/>
              </w:rPr>
              <w:t>ный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3883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030329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Рыба мороженая, за исключением рыбного филе и прочего мяса рыбы товарной позиции 0304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3884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030331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Палтус (reinhardtius hippoglossoides, hippoglossus hippoglossus, hippoglossus stenolepis) мороженый, за исключением печени, </w:t>
            </w:r>
            <w:r>
              <w:rPr>
                <w:color w:val="000000"/>
                <w:sz w:val="20"/>
              </w:rPr>
              <w:t>икры и молок</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3885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030332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Камбала морская (pleuronectes platessa), мороженая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3886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030333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Морской язык (solea spp.), мороженый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3887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030334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Тюрбо (psetta maxima), мороженая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3888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030339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камбалообразные мороженые, за </w:t>
            </w:r>
            <w:r>
              <w:rPr>
                <w:color w:val="000000"/>
                <w:sz w:val="20"/>
              </w:rPr>
              <w:t>исключением печени, икры и молок</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3889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030341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Тунец длинноперый, или альбакор (thunnus alalunga):</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3890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030342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Тунец желтоперый (thunnus albacares):</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3891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030343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Скипджек или тунец полосатый, мороженый, за исключением печени, икры и </w:t>
            </w:r>
            <w:r>
              <w:rPr>
                <w:color w:val="000000"/>
                <w:sz w:val="20"/>
              </w:rPr>
              <w:t>молок</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3892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030344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Тунец большеглазый (thunnus obesus) , мороженый, за исключением печени, икры и молок</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3893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030345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Тунец синий, или обыкновенный, и тунец тихоокеанский голубой (thunnus thynnus, thunnus orientalis) мороженый, за исключением </w:t>
            </w:r>
            <w:r>
              <w:rPr>
                <w:color w:val="000000"/>
                <w:sz w:val="20"/>
              </w:rPr>
              <w:t>печени икры и молок</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3894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030346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Тунец южный синий (thunnus maccoyii)</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3895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030349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Тунец прочий, мороженый, за исключением печени, икры и молок</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3896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030351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Рыба мороженная,за искл.рыбн.филе и прочего мяса рыбы товарн.поз.0304,сельд (c</w:t>
            </w:r>
            <w:r>
              <w:rPr>
                <w:color w:val="000000"/>
                <w:sz w:val="20"/>
              </w:rPr>
              <w:t>lupea harengus, clupea pallasii)</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3897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030353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Сардины (sardina pilchardus, sardinops spp.), сардинелла (sardinella spp.), кильки или шпроты (sprattus sprattus) мороженые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3898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030354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Скумбрия (scomber scombrus, scomber australasicus, scomber </w:t>
            </w:r>
            <w:r>
              <w:rPr>
                <w:color w:val="000000"/>
                <w:sz w:val="20"/>
              </w:rPr>
              <w:t>japonicus) мороженая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3899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030355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Ставрида (trachurus spp.) мороженая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030356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Кобия (rachycentron canadum), мороженая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3901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030359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Рыба мороженая, за исключением рыбного филе и прочего мяса рыбы товарной позиции 0304, сельдь </w:t>
            </w:r>
            <w:r>
              <w:rPr>
                <w:color w:val="000000"/>
                <w:sz w:val="20"/>
              </w:rPr>
              <w:t>(Clupeaharengus, Clupeapallasii), анчоусы (Engraulisspp.),сардины (Sardinapilchardus, Sardinopsspp.), сардинелла (Sardinellaspp.), кильки или шпроты (Sprattussp</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3902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030363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Треска (gadus morhua, gadus ogac, gadus macroceрhalus) мороженая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w:t>
            </w:r>
            <w:r>
              <w:rPr>
                <w:color w:val="000000"/>
                <w:sz w:val="20"/>
              </w:rPr>
              <w:t>03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030364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Пикша (melanogrammus aeglefinus), мороженая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3904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030365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Сайда (pollachius virens)</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3905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030366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Мерлуза (merluccius spp.) и американский нитеперый налим (urophycis spp.) мороженые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3906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030367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Минтай (theragra chalcogramma), </w:t>
            </w:r>
            <w:r>
              <w:rPr>
                <w:color w:val="000000"/>
                <w:sz w:val="20"/>
              </w:rPr>
              <w:t>мороженый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3907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030368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Путассу (micromesistius poutassou, micromesistius australis) мороженая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3908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030369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Прочая рыба семейств bregmacerotidae, euclichthyidae, gadidae, macrouridae, melanonidae, merlucciidae, moridae и muraenolepididae </w:t>
            </w:r>
            <w:r>
              <w:rPr>
                <w:color w:val="000000"/>
                <w:sz w:val="20"/>
              </w:rPr>
              <w:t>мороженая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3909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030381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Акулы мороженые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030382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Скатовые, или ромбовые скаты (rajidae) мороженые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030383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Клыкач (dissostichus spp.) мороженый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030384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Лаврак (dicentrarchus spp.) мороженый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3913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030389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Прочая</w:t>
            </w:r>
            <w:r>
              <w:rPr>
                <w:color w:val="000000"/>
                <w:sz w:val="20"/>
              </w:rPr>
              <w:t xml:space="preserve"> рыба мороженая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3914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030391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Рыба мороженая, за исключением рыбного филе и прочего мяса рыбы товарной позиции 0304: печень, икра, молоки, плавники, головы, хвосты, плавательные пузыри и прочие пищевые рыбные субпродукты: печень, икра и молоки: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w:t>
            </w:r>
            <w:r>
              <w:rPr>
                <w:color w:val="000000"/>
                <w:sz w:val="20"/>
              </w:rPr>
              <w:t>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3915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030392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Рыба мороженая, за исключением рыбного филе и прочего мяса рыбы товарной позиции 0304, печень, икра, молоки, плавники, головы, хвосты, плавательные пузыри и прочие пищевые рыбные субпродукты: плавники акульи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3916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030399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Рыба </w:t>
            </w:r>
            <w:r>
              <w:rPr>
                <w:color w:val="000000"/>
                <w:sz w:val="20"/>
              </w:rPr>
              <w:t>мороженая, за исключением рыбного филе и прочего мяса рыбы товарной позиции 0304, печень, икра, молоки, плавники, головы, хвосты, плавательные пузыри и прочие пищевые рыбные субпродукты: прочие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3917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030431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Филе тилапии (oreochromis spp.), свежее ил</w:t>
            </w:r>
            <w:r>
              <w:rPr>
                <w:color w:val="000000"/>
                <w:sz w:val="20"/>
              </w:rPr>
              <w:t>и охлажденное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3918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030432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Филе сома (pangasius spp., silurus spp., clarias spp., ictalurus spp.), свежее или охлажденное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030433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Филе латесы нильского (lates niloticus) свежее или охлажденное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030439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Прочее филе тилапии, </w:t>
            </w:r>
            <w:r>
              <w:rPr>
                <w:color w:val="000000"/>
                <w:sz w:val="20"/>
              </w:rPr>
              <w:t>сома, карпа, угря, латеса нильского и змееголова, свежее или охлажденное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030441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Филе лосося тихоокеанского, лосося атлантического (salmo salar) и лосося дунайского (hucho hucho), свежее или охлажденное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3922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030442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Филе форели (salmo </w:t>
            </w:r>
            <w:r>
              <w:rPr>
                <w:color w:val="000000"/>
                <w:sz w:val="20"/>
              </w:rPr>
              <w:t>trutta, oncorhynchus mykiss, oncorhynchus clarki, oncorhynchus aguabonita, oncorhynchus gilae, oncorhynchus apache и oncorhynchus chrysogaster) свежее или охлажденное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3923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030443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Филе камбалообразных (pleuronectidae, bothidae, cynoglossidae, </w:t>
            </w:r>
            <w:r>
              <w:rPr>
                <w:color w:val="000000"/>
                <w:sz w:val="20"/>
              </w:rPr>
              <w:t>soleidae, scophthalmidae и citharidae) свежее или охлажденное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3924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030444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Филе рыбы семейств bregmacerotidae, euclichthyidae, gadidae, macrouridae, melanonidae, merlucciidae, moridae и muraenolepididae свежее или охлажденное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3925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030445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Фил</w:t>
            </w:r>
            <w:r>
              <w:rPr>
                <w:color w:val="000000"/>
                <w:sz w:val="20"/>
              </w:rPr>
              <w:t>е меч-рыбы (xiphias gladius), свежее или охлажденное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3926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030446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Филе клыкача (dissostichus spp.), свежее или охлажденное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3927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030447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Филе рыбное и прочее мясо рыбы (включая фарш), свежие, охлажденные или мороженые, филе прочей рыбы, свежее</w:t>
            </w:r>
            <w:r>
              <w:rPr>
                <w:color w:val="000000"/>
                <w:sz w:val="20"/>
              </w:rPr>
              <w:t xml:space="preserve"> или охлажденное: акул</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3928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030448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Филе рыбное и прочее мясо рыбы (включая фарш), свежие, охлажденные или мороженые, филе прочей рыбы, свежее или охлажденное: скатов и ромбовых скатов (Rajidae)</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3929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030449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Филе прочей рыбы свежее или </w:t>
            </w:r>
            <w:r>
              <w:rPr>
                <w:color w:val="000000"/>
                <w:sz w:val="20"/>
              </w:rPr>
              <w:t>охлажденное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030451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Филе прочее, тилапии, сома (pangasius spp., silurus spp., clarias spp., ictalurus spp.), карпа, угря, латеса нильского (lates niloticus) и змееголова (channa spp.), свежее или охлажденное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3931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030452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Филе лососевых, </w:t>
            </w:r>
            <w:r>
              <w:rPr>
                <w:color w:val="000000"/>
                <w:sz w:val="20"/>
              </w:rPr>
              <w:t>прочее, свежее или охлажденное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3932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030453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Филе рыбы семейств bregmacerotidae, euclichthyidae, gadidae, macrouridae, melanonidae, merlucciidae, moridae и muraenolepididae, свежее или охлажденное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3933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030454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Филе меч-рыбы (xiphias gladius), </w:t>
            </w:r>
            <w:r>
              <w:rPr>
                <w:color w:val="000000"/>
                <w:sz w:val="20"/>
              </w:rPr>
              <w:t>свежее или охлажденное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3934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030455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Филе клыкача (dissostichus spp.), свежее или охлажденное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3935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030456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Филе рыбное и прочее мясо рыбы (включая фарш), свежие, охлажденные или мороженые, филесвежееилиохлажденноетилапии (Oreochromisspp.), </w:t>
            </w:r>
            <w:r>
              <w:rPr>
                <w:color w:val="000000"/>
                <w:sz w:val="20"/>
              </w:rPr>
              <w:t>сома (Pangasiusspp., Silurusspp., Clariasspp., Ictalurusspp.), карпа (Cyprinusspp., Carassiusspp., Ctenopharyngodonidellu</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3936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030457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Филе рыбное и прочее мясо рыбы (включая фарш), свежие, охлажденные или мороженые, прочее, свежее или охлажденное: </w:t>
            </w:r>
            <w:r>
              <w:rPr>
                <w:color w:val="000000"/>
                <w:sz w:val="20"/>
              </w:rPr>
              <w:t>скатов и ромбовых скатов (Rajidae)</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3937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030459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Прочее мясо (включая фарш) прочей рыбы свежее или охлажденное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3938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030461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Филе тилапии (oreochromis spp.), мороженое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3939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030462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Филе сома (pangasius spp., silurus spp., clarias spp., </w:t>
            </w:r>
            <w:r>
              <w:rPr>
                <w:color w:val="000000"/>
                <w:sz w:val="20"/>
              </w:rPr>
              <w:t>ictalurus spp.), мороженое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030463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Филе латеса нильского (lates niloticus), мороженое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3941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030469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Прочее филе, мороженое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3942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030471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Филе мороженое трески (gadus morhua, gadus ogac, gadus macrocephalus)</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3943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030472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Филе </w:t>
            </w:r>
            <w:r>
              <w:rPr>
                <w:color w:val="000000"/>
                <w:sz w:val="20"/>
              </w:rPr>
              <w:t>пикши (melanogrammus aeglefinus), мороженое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3944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030473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Филесайды (pollachius virens), мороженое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3945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030474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Филе мороженое мерлузы (merluccius spp.) и американского нитеперого налима (urophycis spp.)</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3946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030475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Филе минтая </w:t>
            </w:r>
            <w:r>
              <w:rPr>
                <w:color w:val="000000"/>
                <w:sz w:val="20"/>
              </w:rPr>
              <w:t>(theragra chalcogramma), мороженое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3947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030479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Филе мороженое прочей рыбы семейств bregmacerotidae, euclichthyidae, gadidae, macrouridae, melanonidae, merlucciidae,moridae и muraenolepididae</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3948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030481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Филе лосося тихоокеанского, лосося </w:t>
            </w:r>
            <w:r>
              <w:rPr>
                <w:color w:val="000000"/>
                <w:sz w:val="20"/>
              </w:rPr>
              <w:t>антлантического (salmo salar) и лосося дунайского (hucho hucho), мороженое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3949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030482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Филе форели (salmo trutta, oncorhynchus mykiss, oncorhynchus clarki, oncorhynchus aguabonita, oncorhynchus gilae, oncorhynchus apache и oncorhynchus chrysogaster</w:t>
            </w:r>
            <w:r>
              <w:rPr>
                <w:color w:val="000000"/>
                <w:sz w:val="20"/>
              </w:rPr>
              <w:t>) мороженое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3950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030483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Филе камбалообразных (pleuronectidae, bothidae, cynoglossidae, soleidae, scophthalmidae и citharidae) мороженое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3951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030484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Филе меч-рыбы (xiphias gladius), мороженое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3952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030485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Филе клыкача (dissostichus </w:t>
            </w:r>
            <w:r>
              <w:rPr>
                <w:color w:val="000000"/>
                <w:sz w:val="20"/>
              </w:rPr>
              <w:t>spp.), мороженое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3953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030486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Филе сельди (clupea harengus, clupea pallasii), мороженое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3954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030487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Филе тунца (рода thunnus), скипджека, или тунца полосатого (euthynnus (katsuwonus) pelamis), мороженое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3955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030488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Филе рыбное и </w:t>
            </w:r>
            <w:r>
              <w:rPr>
                <w:color w:val="000000"/>
                <w:sz w:val="20"/>
              </w:rPr>
              <w:t>прочее мясо рыбы (включая фарш), свежие, охлажденные или мороженые, филе прочей рыбы, мороженое: акул, скатов и ромбовых скатов (Rajidae)</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3956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030489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Филе рыбы мороженое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3957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030491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Меч-рыбы (xiphias gladius)</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3958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030492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КЛЫКАЧА </w:t>
            </w:r>
            <w:r>
              <w:rPr>
                <w:color w:val="000000"/>
                <w:sz w:val="20"/>
              </w:rPr>
              <w:t>(DISSOSTICHUS SPP.)</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3959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030493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Тилапии (oreochromis spp.), сома (pangasius spp., silurus spp., clarias spp., ictalurus spp.), карпа (cyprinus carpio, carassius carassius, ctenopharyngodon idellus, hypophthalmichthys spp., cirrhinus spp., mylophary</w:t>
            </w:r>
            <w:r>
              <w:rPr>
                <w:color w:val="000000"/>
                <w:sz w:val="20"/>
              </w:rPr>
              <w:t>ngodon piceus), угря (anguilla spp.), латеса нильского (lates niloticus) и змееголова (channa spp.):</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3960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030494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Минтая (theragra chalcogramma):</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3961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030495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Прочее мясо (включая фарш) рыбы семейств bregmacerotidae, euclichthyidae, gadidae, </w:t>
            </w:r>
            <w:r>
              <w:rPr>
                <w:color w:val="000000"/>
                <w:sz w:val="20"/>
              </w:rPr>
              <w:t>macrouridae, melanonidae, merlucciidae, moridae и muraenolepididae, кроме минтая (theragra chalcogramma)</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3962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030496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Филе рыбное и прочее мясо рыбы (включая фарш), свежие, охлажденные или мороженые, прочее, мороженое: акул</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3963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030497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Филе </w:t>
            </w:r>
            <w:r>
              <w:rPr>
                <w:color w:val="000000"/>
                <w:sz w:val="20"/>
              </w:rPr>
              <w:t>рыбное и прочее мясо рыбы (включая фарш), свежие, охлажденные или мороженые, прочее, мороженое: скатов и ромбовых скатов (Rajidae)</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3964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030499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Филе рыбное и прочее мясо рыбы (включая фарш), свежие, охлажденные или мороженые: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3965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030520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Печень, икра и молоки рыб, сушеные, копченые, соленые или врассоле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3966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030531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Филе тилапии (oreochromis spp.), сома, карпа, угря (anguilla spp.), латеса нильского (lates niloticus) и змееголова (channa spp.), сушеное, соленое или в рассоле, но не </w:t>
            </w:r>
            <w:r>
              <w:rPr>
                <w:color w:val="000000"/>
                <w:sz w:val="20"/>
              </w:rPr>
              <w:t>копченое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3967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030532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Филе сушеное, соленое или в рассоле, но не копченое рыбы семейств bregmacerotidae, euclichthyidae, gadidae, macrouridae, melanonidae, merlucciidae, moridae и muraenolepididae</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3968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030539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Филе прочей рыбы, сушеное, солен</w:t>
            </w:r>
            <w:r>
              <w:rPr>
                <w:color w:val="000000"/>
                <w:sz w:val="20"/>
              </w:rPr>
              <w:t>ое или в рассоле, но не копченое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3969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030541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Лосось тихоокеанский (oncorhynchus nerka,...), лосось атлантический (salmo salar) и лосось дунайский (hucho hucho), копченый, включая филе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3970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030542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Сельдь (clupea harengus, clupea pallasii) </w:t>
            </w:r>
            <w:r>
              <w:rPr>
                <w:color w:val="000000"/>
                <w:sz w:val="20"/>
              </w:rPr>
              <w:t>копченая, включаяфиле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3971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030543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Форель (salmo trutta, oncorhynchus mykiss, oncorhynchus clarki, oncorhynchus aguabonita, oncorhynchus gilae, oncorhynchus apache и oncorhynus chrysogaster), копченая, включая филе, кр пищ рыбн субпр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3972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03</w:t>
            </w:r>
            <w:r>
              <w:rPr>
                <w:color w:val="000000"/>
                <w:sz w:val="20"/>
              </w:rPr>
              <w:t>0544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Тилапия (oreochromis spp.), сом (pangasius spp. и др.), карп (cyprinus carpiо и др.) угорь (anguilla spp.), латес нильский (lates niloticus), змееголов (channa spp.) копченые, включая филе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3973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030549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Прочая рыба копченая, включая филе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3974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030551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Треска (gadus morhua, gadus ogac, gadus macrocephalus) сушеная, несоленая или соленая, но некопченая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3975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030552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Рыба сушеная, соленая или в рассоле; рыба копченая, не подвергнутая или подвергнутая тепловой обработке до или в процессе </w:t>
            </w:r>
            <w:r>
              <w:rPr>
                <w:color w:val="000000"/>
                <w:sz w:val="20"/>
              </w:rPr>
              <w:t>копчения; рыбная мука тонкого и грубого помола и гранулы из рыбы, пригодные для употребления в пищу: тилапия (Oreochromisspp.), сом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3976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030553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Рыба сушеная, соленая или в рассоле; рыба копченая, не подвергнутая или подвергнутая тепловой обработке </w:t>
            </w:r>
            <w:r>
              <w:rPr>
                <w:color w:val="000000"/>
                <w:sz w:val="20"/>
              </w:rPr>
              <w:t>до или в процессе копчения; рыбная мука тонкого и грубого помола и гранулы из рыбы, пригодные для употребления в пищу, рыба сушеная, кроме пищевых рыб</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3977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030554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Рыба сушеная, соленая или в рассоле; рыба копченая, не подвергнутая или подвергнутая </w:t>
            </w:r>
            <w:r>
              <w:rPr>
                <w:color w:val="000000"/>
                <w:sz w:val="20"/>
              </w:rPr>
              <w:t>тепловой обработке до или в процессе копчения; рыбная мука тонкого и грубого помола и гранулы из рыбы, пригодные для употребления в пищу, рыба сушеная, кроме пищевых рыб</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3978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030559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Прочая рыба сушеная, несоленая, или соленая, но некопченая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3979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030561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Сельдь (clupea harengus, clupea pallasii), соленая, несушеная, некопченая, в рассоле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3980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030562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Треска в расслое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3981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030563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Анчоусы (engraulis spp.), соленые, несушеные, некопченые, врассоле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3982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030564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Тилапия, сом, </w:t>
            </w:r>
            <w:r>
              <w:rPr>
                <w:color w:val="000000"/>
                <w:sz w:val="20"/>
              </w:rPr>
              <w:t>угорь, латес нильский и змееголов, соленая, но не сушеная или не копченая, и рыба в рассоле, кроме пищевых рыбных субпродуктов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3983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030569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Прочая рыба соленая, в рассоле, за исключением сушеной и копченой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3984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030571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Плавники акульи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3985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030572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Головы, хвосты, плавательные пузыри лосося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3986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030579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пищевые рыбные субпродукты, сушеные, соленые или в рассоле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3987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030611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Лангуст мороженый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3988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030612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Омары мороженые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3989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030614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Крабы мороженые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030615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Омар норвежский (nephrops norvegicus) мороженый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3991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030616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Креветки и пильчатые креветки, глубоководные (pandalus spp., crangon crangon) мороженые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3992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030617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Креветки и пильчатые креветки прочие мороженые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3993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030619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Ракообразные прочие,мороженые, включая муку тонкого и грубого помола и гранулы из ракообразных, пригодные для употребления в пищу, мороженые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3994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030719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Устрицы прочие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3995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030722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Моллюски, в раковине или без раковины, живые, свежие,</w:t>
            </w:r>
            <w:r>
              <w:rPr>
                <w:color w:val="000000"/>
                <w:sz w:val="20"/>
              </w:rPr>
              <w:t xml:space="preserve"> охлажденные, мороженые, сушеные, соленые или в рассоле; моллюски копченые, в раковине или без раковины, не подвергнутые или подвергнутые тепловой обработке до или в процессе копчения; мука тонкого и г</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3996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030729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Гребешки, включая гребешка маленьк</w:t>
            </w:r>
            <w:r>
              <w:rPr>
                <w:color w:val="000000"/>
                <w:sz w:val="20"/>
              </w:rPr>
              <w:t>ого родов pecten, chlamys, placopecten, мороженые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3997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030732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Моллюски, в раковине или без раковины, живые, свежие, охлажденные, мороженые, сушеные, соленые или в рассоле; моллюски копченые, в раковине или без раковины, не подвергнутые или подвергн</w:t>
            </w:r>
            <w:r>
              <w:rPr>
                <w:color w:val="000000"/>
                <w:sz w:val="20"/>
              </w:rPr>
              <w:t>утые тепловой обработке до или в процессе копчения; мука тонкого и г</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3998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030739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мидии (мytilus spp., perna spp.)</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3999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030743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Моллюски, в раковине или без раковины, живые, свежие, охлажденные, мороженые, сушеные, соленые или в </w:t>
            </w:r>
            <w:r>
              <w:rPr>
                <w:color w:val="000000"/>
                <w:sz w:val="20"/>
              </w:rPr>
              <w:t>рассоле; моллюски копченые, в раковине или без раковины, не подвергнутые или подвергнутые тепловой обработке до или в процессе копчения; мука тонкого и г</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4000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030749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каракатицы и кальмары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4001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030752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Моллюски, в раковине или без </w:t>
            </w:r>
            <w:r>
              <w:rPr>
                <w:color w:val="000000"/>
                <w:sz w:val="20"/>
              </w:rPr>
              <w:t>раковины, живые, свежие, охлажденные, мороженые, сушеные, соленые или в рассоле; моллюски копченые, в раковине или без раковины, не подвергнутые или подвергнутые тепловой обработке до или в процессе копчения; мука тонкого и г</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4002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030759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ось</w:t>
            </w:r>
            <w:r>
              <w:rPr>
                <w:color w:val="000000"/>
                <w:sz w:val="20"/>
              </w:rPr>
              <w:t>миноги (oktopus spp.)</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4003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030760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Улитки, кроме липариса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4004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030772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Моллюски, в раковине или без раковины, живые, свежие, охлажденные, мороженые, сушеные, соленые или в рассоле; моллюски копченые, в раковине или без раковины, не подвергнут</w:t>
            </w:r>
            <w:r>
              <w:rPr>
                <w:color w:val="000000"/>
                <w:sz w:val="20"/>
              </w:rPr>
              <w:t>ые или подвергнутые тепловой обработке до или в процессе копчения; мука тонкого и г</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4005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030779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Клемы, сердцевидки и арки (семейств arcidae, arcticidae, cardiidae, donacidae, hiatellidae, mactridae, mesodesmatidae, myidae, semelidae, solecurtidae, </w:t>
            </w:r>
            <w:r>
              <w:rPr>
                <w:color w:val="000000"/>
                <w:sz w:val="20"/>
              </w:rPr>
              <w:t>solenidae, tridacnidae и veneridae) прочие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4006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030783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Моллюски, в раковине или без раковины, живые, свежие, охлажденные, мороженые, сушеные, соленые или в рассоле; моллюски копченые, в раковине или без раковины, не подвергнутые или подвергнутые те</w:t>
            </w:r>
            <w:r>
              <w:rPr>
                <w:color w:val="000000"/>
                <w:sz w:val="20"/>
              </w:rPr>
              <w:t>пловой обработке до или в процессе копчения; мука тонкого и г</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4007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030784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Моллюски, в раковине или без раковины, живые, свежие, охлажденные, мороженые, сушеные, соленые или в рассоле; моллюски копченые, в раковине или без раковины, не подвергнутые </w:t>
            </w:r>
            <w:r>
              <w:rPr>
                <w:color w:val="000000"/>
                <w:sz w:val="20"/>
              </w:rPr>
              <w:t>или подвергнутые тепловой обработке до или в процессе копчения; мука тонкого и г</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4008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030787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Моллюски, в раковине или без раковины, живые, свежие, охлажденные, мороженые, сушеные, соленые или в рассоле; моллюски копченые, в раковине или без раковин</w:t>
            </w:r>
            <w:r>
              <w:rPr>
                <w:color w:val="000000"/>
                <w:sz w:val="20"/>
              </w:rPr>
              <w:t>ы, не подвергнутые или подвергнутые тепловой обработке до или в процессе копчения; мука тонкого и г</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4009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030788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Моллюски, в раковине или без раковины, живые, свежие, охлажденные, мороженые, сушеные, соленые или в рассоле; моллюски копченые, в </w:t>
            </w:r>
            <w:r>
              <w:rPr>
                <w:color w:val="000000"/>
                <w:sz w:val="20"/>
              </w:rPr>
              <w:t>раковине или без раковины, не подвергнутые или подвергнутые тепловой обработке до или в процессе копчения; мука тонкого и г</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4010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030792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Моллюски, в раковине или без раковины, живые, свежие, охлажденные, мороженые, сушеные, соленые или в рассоле; мо</w:t>
            </w:r>
            <w:r>
              <w:rPr>
                <w:color w:val="000000"/>
                <w:sz w:val="20"/>
              </w:rPr>
              <w:t>ллюски копченые, в раковине или без раковины, не подвергнутые или подвергнутые тепловой обработке до или в процессе копчения; мука тонкого и г</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4011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030799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Моллюски прочие, включая муку тонкого и грубого помола и гранулы из прочих водных беспозвоноч</w:t>
            </w:r>
            <w:r>
              <w:rPr>
                <w:color w:val="000000"/>
                <w:sz w:val="20"/>
              </w:rPr>
              <w:t>ных, пригодные для употребления в пищу</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4012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030812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Водные беспозвоночные, кроме ракообразных и моллюсков, живые, свежие, охлажденные, мороженые, сушеные, соленые или в рассоле; водные беспозвоночные, кроме ракообразных и моллюсков, копченые, не </w:t>
            </w:r>
            <w:r>
              <w:rPr>
                <w:color w:val="000000"/>
                <w:sz w:val="20"/>
              </w:rPr>
              <w:t>подвергнутые или подвергнутые тепловой обработке до или в пр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4013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030819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Голотурии (stichopus japonicus, holothurioidea) прочие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4014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030822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Водные беспозвоночные, кроме ракообразных и моллюсков, живые, свежие, охлажденные, мороженые, сушены</w:t>
            </w:r>
            <w:r>
              <w:rPr>
                <w:color w:val="000000"/>
                <w:sz w:val="20"/>
              </w:rPr>
              <w:t>е, соленые или в рассоле; водные беспозвоночные, кроме ракообразных и моллюсков, копченые, не подвергнутые или подвергнутые тепловой обработке до или в пр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4015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030829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Морские ежи (strongylocentrotus spp., paracentrotus lividus, loxechinus albus, ec</w:t>
            </w:r>
            <w:r>
              <w:rPr>
                <w:color w:val="000000"/>
                <w:sz w:val="20"/>
              </w:rPr>
              <w:t>hichinus esculentus) прочие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4016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030910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Мука тонкого и грубого помола и гранулы из рыбы, ракообразных, моллюсков и прочих водных беспозвоночных, пригодные для употребления в пищу:</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4017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030990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Мука тонкого и грубого помола и гранулы из рыбы,</w:t>
            </w:r>
            <w:r>
              <w:rPr>
                <w:color w:val="000000"/>
                <w:sz w:val="20"/>
              </w:rPr>
              <w:t xml:space="preserve"> ракообразных, моллюсков и прочих водных беспозвоночных, пригодные для употребления в пищу:</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4018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040110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Молоко и сливки, несгущенные и без добавления сахара или других подслащивающих веществ, с содержанием жира не более 1 мас.%</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4019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040120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Молоко и сливки, несгущенные и без добавления сахара или других подслащивающих веществ, с содержанием жира более 1 мас.%, но не более 6 мас.%</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4020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040140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Молоко и сливки с содержанием жира более 6 мас.%, но не более 10 мас.%:</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4021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040150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Мо</w:t>
            </w:r>
            <w:r>
              <w:rPr>
                <w:color w:val="000000"/>
                <w:sz w:val="20"/>
              </w:rPr>
              <w:t>локо и сливки с содержанием жира более 10 мас.%</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4022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040221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Молоко и сливки сгущенные с содержанием жира более 1,5%, без добавления сахара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4023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040229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Молоко и сливки прочие, с жирностью более 1,5%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4024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040291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Молоко и сливки, </w:t>
            </w:r>
            <w:r>
              <w:rPr>
                <w:color w:val="000000"/>
                <w:sz w:val="20"/>
              </w:rPr>
              <w:t>сгущенные без добавления сахара, с прочей жирностью</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4025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040299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Прочее молоко и сливки сгущенные с добавлением сахара или других подслащивающих веществ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4026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040590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молочные жиры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4027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040790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яйца птиц в скорлупе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4028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040811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Яичные желтки сушеные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4029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040819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Яичные желтки, кроме сушеных</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4030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040891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Яйца птиц сушеные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4031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040899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яйца птиц, без скорлупы, свежие, вареные, формованные, мороженые и другие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4032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050210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Щетина свиная</w:t>
            </w:r>
            <w:r>
              <w:rPr>
                <w:color w:val="000000"/>
                <w:sz w:val="20"/>
              </w:rPr>
              <w:t xml:space="preserve"> или кабанья и ее отходы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4033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050290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Прочий барсучий или другой волос, используемый для производства щеточных изделий; их отходы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4034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050400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Кишки, пузыри и желудки животных (кроме рыбьих), целые илив кусках, свежие , охлажденные, </w:t>
            </w:r>
            <w:r>
              <w:rPr>
                <w:color w:val="000000"/>
                <w:sz w:val="20"/>
              </w:rPr>
              <w:t>мороженые, соленые,в рассоле,сушенные или копченные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4035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050510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Перья птиц, используемые для набивки, пух</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4036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050590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шкурки и прочие части птиц с перьями или пухом, перья и части перьев и пух, очищенные,дезинфицированные или обработ</w:t>
            </w:r>
            <w:r>
              <w:rPr>
                <w:color w:val="000000"/>
                <w:sz w:val="20"/>
              </w:rPr>
              <w:t>анные для хранения, но не подвергнутые дальнейшей обработки; порошок и отход</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4037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050610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Оссеин и кости, обработанные кислотой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4038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050690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кости и роговой стержень, необработанные, обезжиренные, подвергнутые первичной обработке (без </w:t>
            </w:r>
            <w:r>
              <w:rPr>
                <w:color w:val="000000"/>
                <w:sz w:val="20"/>
              </w:rPr>
              <w:t>придания формы); порошок и отходы этих продуктов: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4039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050710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Слоновая кость; порошок и отходы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4040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050790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Проч.панцири черепах,ус китовый или др.морских млекоп.,рога,оленьи рога,копыта,ногти,клювы,когти,необработ.или </w:t>
            </w:r>
            <w:r>
              <w:rPr>
                <w:color w:val="000000"/>
                <w:sz w:val="20"/>
              </w:rPr>
              <w:t>подвергн.первичн.обработке без придан.формы;кр.порошка,отходы этих продуктов и слон.кости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4041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051000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Амбра серая, струя бобровая, циветта и мускус; шпанки; желчь, в том числе сухая; железы и прочие продукты животного происхождения, используемые в </w:t>
            </w:r>
            <w:r>
              <w:rPr>
                <w:color w:val="000000"/>
                <w:sz w:val="20"/>
              </w:rPr>
              <w:t>производстве фармацевтических продуктов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4042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051191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Продукты из рыбы, ракообразных, моллюсков и прочих водных беспозвоночных, павшие животные, указанные в группе 03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4043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051199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продукты животного происхождения, в другом месте не поим</w:t>
            </w:r>
            <w:r>
              <w:rPr>
                <w:color w:val="000000"/>
                <w:sz w:val="20"/>
              </w:rPr>
              <w:t>енованные, павшие животные группы 01, не пригодные для употребления в пищу</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4044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071010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Картофель сырой или вареный в воде или на пару, мороженый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4045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071021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Горох (pisum sativum), в стручках или очищенный, сырой иливареный в воде или на </w:t>
            </w:r>
            <w:r>
              <w:rPr>
                <w:color w:val="000000"/>
                <w:sz w:val="20"/>
              </w:rPr>
              <w:t>пару, мороженый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4046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071022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Фасоль (vigna spp., phaseolus spp.), в стручках или очищенная, сырая ивареная на пару, мороженая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4047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071029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бобовые овощи в стручках или очищенные, сырые или вареные в воде или на пару, мороженные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4048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071030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Шпинат, шпинат новозеландский и шпинат гигантский (шпинат садовый), сырые или вареные в воде или на пару, мороженые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4049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071040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Кукуруза сахарная, сырая или вареная в воде или на пару, замороженая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4050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071080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овощи </w:t>
            </w:r>
            <w:r>
              <w:rPr>
                <w:color w:val="000000"/>
                <w:sz w:val="20"/>
              </w:rPr>
              <w:t>(сырые или сваренные в воде или на пару), мороженые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4051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071090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Овощные смеси, сырые или вареные в воде или на пару, замороженые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4052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071120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Маслины (оливки)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4053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071140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Огурцы и корнишоны консевированные для недолгого хранения,но </w:t>
            </w:r>
            <w:r>
              <w:rPr>
                <w:color w:val="000000"/>
                <w:sz w:val="20"/>
              </w:rPr>
              <w:t>непригодные для непосредственного употребления в пищу</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4054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071151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Грибы рода agaricus консервированные для кратковременного хранения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4055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071159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грбы консервированные для кратковременного хранения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4056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071190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овощи и </w:t>
            </w:r>
            <w:r>
              <w:rPr>
                <w:color w:val="000000"/>
                <w:sz w:val="20"/>
              </w:rPr>
              <w:t>овощные смеси, консервированные для кратковременного хранения, но не пригодные в таком виде для употребления в пищу</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4057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071220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Лук репчатый сушеный, целый, нарезанный кусками, ломтиками,измельченный или в виде порошка, но не подвергнутый дальнейше</w:t>
            </w:r>
            <w:r>
              <w:rPr>
                <w:color w:val="000000"/>
                <w:sz w:val="20"/>
              </w:rPr>
              <w:t>й обработке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4058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071231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Грибы рода agaricus сушеные, целые, нарезанные кусками, ломтиками, измельченные или в виде порошка, но не подвергнутыедальнейшей обработке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4059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071232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Древесные уши, или аурикулярии (auricularia spp.) сушеные,целые, </w:t>
            </w:r>
            <w:r>
              <w:rPr>
                <w:color w:val="000000"/>
                <w:sz w:val="20"/>
              </w:rPr>
              <w:t>нарезанные кусочками, ломтиками, измельченные или в виде порошка, но не подвергнутые дальнейшей обработке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4060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071233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Дрожалковые грибы (tremella spp.) сушеные, целые, нарезанные кусочками, ломтиками, измельченные или в виде порошка, ноне подвергну</w:t>
            </w:r>
            <w:r>
              <w:rPr>
                <w:color w:val="000000"/>
                <w:sz w:val="20"/>
              </w:rPr>
              <w:t>тые дальнейшей обработке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4061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071234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Овощи сушеные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4062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071239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грибы сушеные, целые, нарезанные кусочками, ломтиками, измельченные или в виде порошка, но не подвергнутые дальнейшей обработке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4063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071290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овощи и овощные</w:t>
            </w:r>
            <w:r>
              <w:rPr>
                <w:color w:val="000000"/>
                <w:sz w:val="20"/>
              </w:rPr>
              <w:t xml:space="preserve"> смеси, сушеные, целые, нарезанные кусками, ломтиками, измельченные или в виде порошка, но не подвергнутые дальнейшей обработке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4064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080620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Виноград сушеный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4065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081110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Земляника и клубника, с добавлением сахара или других подслащивающих </w:t>
            </w:r>
            <w:r>
              <w:rPr>
                <w:color w:val="000000"/>
                <w:sz w:val="20"/>
              </w:rPr>
              <w:t>веществ или без добавления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4066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081120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Малина, тутовая ягода (шелковица), ежевика, логанова ягода, смородина и крыжовник (свежие или вареные в воде или на пару), мороженые, с содержаннием сахара или без него</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4067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081190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плоды и </w:t>
            </w:r>
            <w:r>
              <w:rPr>
                <w:color w:val="000000"/>
                <w:sz w:val="20"/>
              </w:rPr>
              <w:t>орехи, подвергнутые или не подвергнутые тепловой обработкев воде или на пару, мороженые, с добавлением или без добавления сахара или других подслащивающих веществ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4068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081210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Вишня и черешня консервированные для кратковременного хранения , но в так</w:t>
            </w:r>
            <w:r>
              <w:rPr>
                <w:color w:val="000000"/>
                <w:sz w:val="20"/>
              </w:rPr>
              <w:t>ом виде непригодные для непосредственного употребления в пищу</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4069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081290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плоды и орехи консервированные для кратковременногохранения (во временно консервирующем растворе), но в таком виде непригодные для непосредственного употребления в пищ</w:t>
            </w:r>
            <w:r>
              <w:rPr>
                <w:color w:val="000000"/>
                <w:sz w:val="20"/>
              </w:rPr>
              <w:t>у</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4070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081310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Абрикосы сушеные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4071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081320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Чернослив сушеный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4072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081330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Яблоки сушеные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4073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081340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плоды сушеные, кроме плодов товарных позиций 0801-0806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4074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081350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Смеси орехов или сушеных плодов, </w:t>
            </w:r>
            <w:r>
              <w:rPr>
                <w:color w:val="000000"/>
                <w:sz w:val="20"/>
              </w:rPr>
              <w:t>классифицируемых в данной группе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4075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081400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Кожура цитрусовых плодов или корки дынь (включая корки арбузов), свежие, морож.,сушеные или консервир. для кратк. хран. в рассоле, сернистой воде или в др.временно консервирующем растворе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4076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090112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Кофе нежареный без кофеина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4077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090121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Кофе жареный с кофеином в зернах</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4078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090122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Кофе жареный без кофеина в зернах</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4079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090190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Кофейная шелуха и оболочки зерен кофе; заменители кофе, содержащие кофе в любой пропорции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4080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090210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Чай зеленый (неферментированный), в первичных упаковках нетто-массой не более 3 кг</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4081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090230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Чай черный, в первичных упаковках нетто-массой не более 3 кг</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4082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090412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Перец рода piper дробленый или молотый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4083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090422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Плоды рода capsicum или рода pimenta, дробленые или молотые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4084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090520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Ваниль, дробленая или молотая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4085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090620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Корица и цветы коричного дерева дробленые или молотые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4086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090720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Гвоздика (целые плоды, цветы и цветоножки), </w:t>
            </w:r>
            <w:r>
              <w:rPr>
                <w:color w:val="000000"/>
                <w:sz w:val="20"/>
              </w:rPr>
              <w:t>дробленая или молотая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4087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090812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Мускатный орех, дробленый или молотый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4088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090822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Мацис, дробленый или молотый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4089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090832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Кардамон, дробленый или молотый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4090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090922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Семена кориандра, дробленые или молотые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4091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090932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Семена тмина римского, или тмина волошского, дробленые или молотые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4092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090962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Семена аниса, бадьяна, тмина или фенхеля; ягоды можжевельника, дробленые или молотые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4093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091012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Имбирь, дробленый или молотый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4094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100620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Шелушеный рис (неполированный рис)</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4095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100630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Полуобрушенный или полностью обрушенный рис, полированный или неполированный, глазированный или неглазированный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4096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100640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Дробленый рис (рис-сечка)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4097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110100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Мука пшеничная или </w:t>
            </w:r>
            <w:r>
              <w:rPr>
                <w:color w:val="000000"/>
                <w:sz w:val="20"/>
              </w:rPr>
              <w:t>пшенично-ржаная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4098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110220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Мука кукурузная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4099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110290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Мука прочих зерновых</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4100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110311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Крупа и мука грубого помола из пшеницы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4101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110313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Крупа и мука грубого помола из кукурузы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4102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110319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Крупа и мука грубого </w:t>
            </w:r>
            <w:r>
              <w:rPr>
                <w:color w:val="000000"/>
                <w:sz w:val="20"/>
              </w:rPr>
              <w:t>помола из прочих злаков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4103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110320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Гранулы из зерна злаков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4104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110412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Зерно овса, плющеное или переработанное в хлопья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4105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110419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Зерно плющеное или переработанное в хлопья прочих зерновых</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4106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110422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Зерно овса </w:t>
            </w:r>
            <w:r>
              <w:rPr>
                <w:color w:val="000000"/>
                <w:sz w:val="20"/>
              </w:rPr>
              <w:t>обработанное (шелушеное, обрушенное, в виде сечки или дробленое)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4107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110423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Зерно кукурузы обработанное (шелушеное, обрушенное, в виде сечки или дробленое)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4108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110429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Зерно прочих зерновых обработанное (шелушеное, обрушенное. в виде сечки</w:t>
            </w:r>
            <w:r>
              <w:rPr>
                <w:color w:val="000000"/>
                <w:sz w:val="20"/>
              </w:rPr>
              <w:t xml:space="preserve"> или дробленое)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4109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110430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Зародыши зерновых целые, плющеные, в виде хлопьев или молотые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4110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110610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Мука тонкого и грубого помола из сушеных бобовых овощей товарной позиции 0713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4111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110620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Мука тонкого и грубого помола и порошок </w:t>
            </w:r>
            <w:r>
              <w:rPr>
                <w:color w:val="000000"/>
                <w:sz w:val="20"/>
              </w:rPr>
              <w:t>из сердцевины саговой пальмы, из корнеплодов или клубнеплодов товарной позиции 0714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4112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110630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Мука тонкого и грубого помола и порошок из продуктов, классифицируемых в группе 08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4113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110710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Солод неподжаренный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4114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110720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Солод </w:t>
            </w:r>
            <w:r>
              <w:rPr>
                <w:color w:val="000000"/>
                <w:sz w:val="20"/>
              </w:rPr>
              <w:t>поджаренный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4115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110814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Крахмал маниоковый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4116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110819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Прочий крахмал</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4117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110820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Инулин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4118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120810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Мука тонкого и грубого помола из соевых бобов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4119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120890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Прочая мука тонкого и грубого помола из семян или плодов </w:t>
            </w:r>
            <w:r>
              <w:rPr>
                <w:color w:val="000000"/>
                <w:sz w:val="20"/>
              </w:rPr>
              <w:t>масличных культур, кроме семян горчицы и соевых бобов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4120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121410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Мука грубого помола и гранулы из люцерны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4121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130212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Соки и экстракты солодки растительные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4122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130213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Соки и экстракты хмеля растительные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4123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130219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w:t>
            </w:r>
            <w:r>
              <w:rPr>
                <w:color w:val="000000"/>
                <w:sz w:val="20"/>
              </w:rPr>
              <w:t>растительные соки и экстракты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4124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130220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Пектиновые вещества, пектинаты и пектаты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4125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130231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Агар-агар клеи и загустители растительного происхождения, видоизмененные или невидоизменные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4126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130232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Клеи и загустители из плодов и </w:t>
            </w:r>
            <w:r>
              <w:rPr>
                <w:color w:val="000000"/>
                <w:sz w:val="20"/>
              </w:rPr>
              <w:t>семян рожкового дерева или из семян циамопсиса, или гуара, видоизмененные или невидоизмененные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4127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130239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Растительные клеи и загустители прочие, видоизмененные илиневидоизмененные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4128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140420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Хлопковый линт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4129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150110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Лярд</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4130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150120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Жир свиной прочий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4131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150190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Прочий жир домашней птицы, кроме жира товарной позиции 0209 или 1503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4132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150210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Жир КРС, овец или коз топленый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4133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150290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Жир КРС, овец или коз прочий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4134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150300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Лярд-стеарин, </w:t>
            </w:r>
            <w:r>
              <w:rPr>
                <w:color w:val="000000"/>
                <w:sz w:val="20"/>
              </w:rPr>
              <w:t>лярд-ойль, олеостеарин (олеомаргарин) и животное масло (технический маргарин), неэмульгированные или несмешанные, или не приготовленные каким-либо иным способом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4135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150410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Жиры из печени рыбы и их фракции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4136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150420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Рыбий жир, масло и их </w:t>
            </w:r>
            <w:r>
              <w:rPr>
                <w:color w:val="000000"/>
                <w:sz w:val="20"/>
              </w:rPr>
              <w:t>фракции, кроме жира из печени рыбы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4137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150430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Жиры и масла морских млекопитающих и их фракции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4138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150500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Жиропот и жировые вещества, получаемые из него ( включая ланолин)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4139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150600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жиры и масла животные и их фракции, в </w:t>
            </w:r>
            <w:r>
              <w:rPr>
                <w:color w:val="000000"/>
                <w:sz w:val="20"/>
              </w:rPr>
              <w:t>том числе нерафинированные или рафинированные, но без изменения их химического состава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4140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150790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Прочее масло соевое и его фракции, нерафинированные или рафинированные, но без изменения их химического состава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4141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150810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Масло арахисовое </w:t>
            </w:r>
            <w:r>
              <w:rPr>
                <w:color w:val="000000"/>
                <w:sz w:val="20"/>
              </w:rPr>
              <w:t>сырое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4142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150890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Прочее масло арахисовое и его фракции, нерафинированные или рафинированные, но без изменения их химического состава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4143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150920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Масло оливковое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4144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150930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Масло оливковое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4145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150940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Масло оливковое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4146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150990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Масло оливковое и его фракции, нерафинированные или рафинированные, но без изменения их химического состава, прочие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4147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151010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Масло оливковое прочее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4148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151090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Масло оливковое прочее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4149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151110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Масло пальмовое </w:t>
            </w:r>
            <w:r>
              <w:rPr>
                <w:color w:val="000000"/>
                <w:sz w:val="20"/>
              </w:rPr>
              <w:t>сырое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4150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151190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Прочее масло пальмовое и его фракции, нерафинированные или рафинированные, но без изменения их химического состава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4151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151311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Масло кокосовое сырое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4152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151319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Прочее масло кокосовое (копровое) и его фракции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4153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151321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Масло пальмоядровое или масло бабассу сырое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4154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151329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Прочее масло пальмоядровое, масло бабассу и их фракции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4155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151491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Масло сырое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4156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151499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Прочее масло сырое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4157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151519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Прочее масло льняное и его</w:t>
            </w:r>
            <w:r>
              <w:rPr>
                <w:color w:val="000000"/>
                <w:sz w:val="20"/>
              </w:rPr>
              <w:t xml:space="preserve"> фракции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4158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151521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Масло кукурузное сырое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4159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151529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Прочее масло кукурузное и его фракции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4160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151530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Масло касторовое и его фракции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4161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151550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Масло кунжутное и его фракции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4162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151560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Растительные жиры и масла</w:t>
            </w:r>
            <w:r>
              <w:rPr>
                <w:color w:val="000000"/>
                <w:sz w:val="20"/>
              </w:rPr>
              <w:t xml:space="preserve"> прочие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4163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151590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нелетучие растительные жиры, масла (включая масло жожоба) и их фракции, прочее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4164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151610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Жиры и масла животные и их фракции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4165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151620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Жиры и масла растительные и их фракции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4166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151630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Животные</w:t>
            </w:r>
            <w:r>
              <w:rPr>
                <w:color w:val="000000"/>
                <w:sz w:val="20"/>
              </w:rPr>
              <w:t xml:space="preserve"> или растительные жиры и масла пищевые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4167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151790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пищевые смеси и готовые продукты из животных или растительных жиров или масел или их фракций, классифицируемых в данной группе, кроме указанных в тов. позиции n 1516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4168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152000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Глицерин сырой; глицериновая вода и глицериновый щелок</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4169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152110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Глицерин сырой, воски растительные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4170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152200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Дегра; остатки после обработки жировых веществ или восков растительного или животного происхождения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4171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160249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w:t>
            </w:r>
            <w:r>
              <w:rPr>
                <w:color w:val="000000"/>
                <w:sz w:val="20"/>
              </w:rPr>
              <w:t xml:space="preserve"> изделия, включая смеси, из свинины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4172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160290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изделия и консервы, включая готовые продукты из крови любых животных</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4173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160300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Экстракты и соки из мяса, рыбы, ракообразных, моллюсков или прочих водных беспозвоночных</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4174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160412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Сельдь целиком или в кусках, но нефаршированная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4175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160414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Тунец, скипджек и пеламида (sarda spp.) целиком или в кусках, но нефаршированные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4176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160415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Скумбрия целиком или в кусках, но нефаршированная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4177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160416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Готовые пр</w:t>
            </w:r>
            <w:r>
              <w:rPr>
                <w:color w:val="000000"/>
                <w:sz w:val="20"/>
              </w:rPr>
              <w:t>одукты и консервы из анчоусов целиком или в кусках, но не фаршированных</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4178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160417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Угорь целиком или в кусках, но нефаршированный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4179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160418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Готовая или консервированная рыба; икра осетровых и ее заменители, изготовленные из икринок </w:t>
            </w:r>
            <w:r>
              <w:rPr>
                <w:color w:val="000000"/>
                <w:sz w:val="20"/>
              </w:rPr>
              <w:t>рыбы, рыба целиком или в кусках, но нефаршированная: плавники акульи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4180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160419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Прочая рыба целиком или в кусках, но нефаршированная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4181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160431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Икра осетровых</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4182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160432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Заменители икры осетровых: икра лососевых (красная икра)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4183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160510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Готовые или консервированные крабы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4184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160521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Готовые или консервированные креветки и пильчатые креветки в негерметичной упаковке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4185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160529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креветки и пильчатые креветки, готовые или консервированные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4186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160530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Готовые или консервированные омары: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4187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160540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Готовые или консервированные прочие ракообразные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4188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160551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Устрицы готовые или консервированные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4189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160552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Гребешки, включая королевские гребешки, готовые или </w:t>
            </w:r>
            <w:r>
              <w:rPr>
                <w:color w:val="000000"/>
                <w:sz w:val="20"/>
              </w:rPr>
              <w:t>консервированные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4190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160553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Готовые или консервированные мидии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4191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160554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Каракатицы и кальмары готовые или консервированные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4192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160555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Осьминоги готовые или консервированные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4193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160556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Клемы, сердцевидки и арки готовые </w:t>
            </w:r>
            <w:r>
              <w:rPr>
                <w:color w:val="000000"/>
                <w:sz w:val="20"/>
              </w:rPr>
              <w:t>или консервированные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4194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160557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Морские ушки готовые или консервированные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4195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160558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Улитки, кроме липариса готовые или консервированные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4196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160559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моллюски готовые или консервированные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4197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160561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Голотурии </w:t>
            </w:r>
            <w:r>
              <w:rPr>
                <w:color w:val="000000"/>
                <w:sz w:val="20"/>
              </w:rPr>
              <w:t>готовые или консервированные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4198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160562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Морские ежи готовые или консервированные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4199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160563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Медузы готовые или консервированные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4200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160569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водные беспозвоночные, готовые или консервированные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4201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170112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Сахар-сырец</w:t>
            </w:r>
            <w:r>
              <w:rPr>
                <w:color w:val="000000"/>
                <w:sz w:val="20"/>
              </w:rPr>
              <w:t xml:space="preserve"> свекловичный без вкусо-ароматических или красящих добавок</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4202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170113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Тростниковый сахар, указанный в примечании к субпозициям 2к данной группе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4203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170114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Тростниковый сахар прочий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4204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170191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Сахар с вкусо-ароматическими или </w:t>
            </w:r>
            <w:r>
              <w:rPr>
                <w:color w:val="000000"/>
                <w:sz w:val="20"/>
              </w:rPr>
              <w:t>красящими добавками: при среднемесячной цене не более 99,21 доллара сша на 1 т на нанью-йоркской товарно-сырьевой бирже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4205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170290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включая инвертный сахар и прочие сахара и сахарные сиропы, содержащие в сухом состоянии 50мас.% фруктозы: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4206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170310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Меласса тростниковая, полученная в результате кристализацииили рафинирования сахара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4207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170390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Прочая меласса, полученная в результате кристализации или рафинирования сахара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4208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190190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экстракт солодовый, </w:t>
            </w:r>
            <w:r>
              <w:rPr>
                <w:color w:val="000000"/>
                <w:sz w:val="20"/>
              </w:rPr>
              <w:t>пищевые продукты из муки, крупы, крахмала, не содержащие какао или содержащие менее 40 мас.% какао, в другом месте не поименованные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4209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180200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Шелуха, оболочки, кожица и прочие отходы какао</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4210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180310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Какао-паста необезжиренная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4211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180320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Какао-паста, частично или полностью обезжиренная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4212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180400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Какао-масло, какао-жир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4213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180500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Какао-порошок без добавок сахара или других подслащивающихвеществ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4214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180610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Какао-порошок с добавлением сахара или других </w:t>
            </w:r>
            <w:r>
              <w:rPr>
                <w:color w:val="000000"/>
                <w:sz w:val="20"/>
              </w:rPr>
              <w:t>подслащивающих веществ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4215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190120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Смеси и тесто для изготовления хлебобулочных изделийи и мучных кондитерских изделий товарной позиции 1905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4216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190240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Кускус</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4217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190300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Тапиока и ее заменители, приготовленные из крахмала, в форме</w:t>
            </w:r>
            <w:r>
              <w:rPr>
                <w:color w:val="000000"/>
                <w:sz w:val="20"/>
              </w:rPr>
              <w:t xml:space="preserve"> хлопьев, гранул, шариков, крупинок или в других аналогичных формах</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4218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190410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Готовые пищевые продукты, полученные путем вздутия или обжаривания зерна хлебных злаков или зерновых продуктов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4219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190420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Готовые пищевые продукты, полученные </w:t>
            </w:r>
            <w:r>
              <w:rPr>
                <w:color w:val="000000"/>
                <w:sz w:val="20"/>
              </w:rPr>
              <w:t>из необжаренных зерновых хлопьев или смесей необжаренных и обжаренных зерновых хлопьев или полученные путем вздувания хлебных злаков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4220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190430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Готовые пищевые продукты, полученные из пшеницы bulgur</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4221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200110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Огурцы и корнишоны, </w:t>
            </w:r>
            <w:r>
              <w:rPr>
                <w:color w:val="000000"/>
                <w:sz w:val="20"/>
              </w:rPr>
              <w:t>приготовленные или консервированные с добавлением уксуса или уксусной кислоты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4222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200190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овощи, фрукты, орехи и другие съедобные части растений, приготовленные или консервированные c добавлением уксуса или уксусной кислоты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4223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2002</w:t>
            </w:r>
            <w:r>
              <w:rPr>
                <w:color w:val="000000"/>
                <w:sz w:val="20"/>
              </w:rPr>
              <w:t>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Томаты целые или резанные на части, приготовленные или консервированные без добавления уксуса или уксусной кислоты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4224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200290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Томаты прочие, приготовленные или консервированные без уксуса или уксусной кислоты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4225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200310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Грибы рода </w:t>
            </w:r>
            <w:r>
              <w:rPr>
                <w:color w:val="000000"/>
                <w:sz w:val="20"/>
              </w:rPr>
              <w:t>agaricus консервированные без добавления уксуса или уксусной кислоты: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4226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200390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грибы приготовленные или консервированные без добавления уксуса или уксусной кислоты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4227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200410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Картофель, приготовленный или консервированный без доб</w:t>
            </w:r>
            <w:r>
              <w:rPr>
                <w:color w:val="000000"/>
                <w:sz w:val="20"/>
              </w:rPr>
              <w:t>авления уксуса или уксусной кислоты, мороженый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4228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200490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овощи и овощные смеси, мороженые, приготовленные или консервированные без добавления уксуса или уксусной кислоты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4229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200520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Картофель немороженый, приготовленный или </w:t>
            </w:r>
            <w:r>
              <w:rPr>
                <w:color w:val="000000"/>
                <w:sz w:val="20"/>
              </w:rPr>
              <w:t>консервированный, без добавления уксуса или уксусной кислоты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4230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200540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Горох (pisum sativum), приготовленный или консервированныйбез добавления уксуса или уксусной кислоты, немороженый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4231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200551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Фасоль (vigna spp., phaseolus spp.) лущен</w:t>
            </w:r>
            <w:r>
              <w:rPr>
                <w:color w:val="000000"/>
                <w:sz w:val="20"/>
              </w:rPr>
              <w:t>ая, приготовленнаяили консервированная без добавления уксуса или уксусной кислоты, немороженая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4232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200559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Прочая фасоль (vigna spp., phaseolus spp.), приготовленнаяили консервированная без добавления уксуса или уксусной кислоты, немороженая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4233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200560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Спаржа, приготовленная или консервированная без добавленияуксуса или уксусной кислоты, немороженая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4234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200570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Маслины (оливки) немороженые, приготовленные или консервированные, без добавления уксуса или уксусной кислоты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4235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200580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Сахарная кукуруза (zea mays var. saccharata), приготовленная или консервированная без добавления уксуса или уксусной кислоты, немороженая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4236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200591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Овощи прочие, приготовленные или консервированные, без добавления уксуса или уксус.кислоты,</w:t>
            </w:r>
            <w:r>
              <w:rPr>
                <w:color w:val="000000"/>
                <w:sz w:val="20"/>
              </w:rPr>
              <w:t xml:space="preserve"> незамороженные,кроме продуктов товарной позиции 2006: побеги бамбука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4237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200599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овощи и овощные смеси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4238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200600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Овощи, плоды, орехи, кожура плодов и прочие части растений, консервированные в сахаре (пропитанные сахарным сиропом, </w:t>
            </w:r>
            <w:r>
              <w:rPr>
                <w:color w:val="000000"/>
                <w:sz w:val="20"/>
              </w:rPr>
              <w:t>засахаренные или глазированные)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4239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200819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орехи и семена, включая смеси, приготовленные или консервированные иным способом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4240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200820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Ананасы приготовленные или консервированные иным способом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4241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200830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Цитрусовые </w:t>
            </w:r>
            <w:r>
              <w:rPr>
                <w:color w:val="000000"/>
                <w:sz w:val="20"/>
              </w:rPr>
              <w:t>приготовленные или консервированные иным способом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4242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200840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Груши приготовленные или консервированные иным способом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4243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200850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Абрикосы приготовленные или консервированные иным способом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4244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200860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Вишня и черешня, приготовленные</w:t>
            </w:r>
            <w:r>
              <w:rPr>
                <w:color w:val="000000"/>
                <w:sz w:val="20"/>
              </w:rPr>
              <w:t xml:space="preserve"> или консервированные иным способом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4245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200870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Персики, включая нектарины приготовленные или консервированнные иным способом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4246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200880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Земляника (клубника) приготовленные или консервированные иным способом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4247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200891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Сердцевина </w:t>
            </w:r>
            <w:r>
              <w:rPr>
                <w:color w:val="000000"/>
                <w:sz w:val="20"/>
              </w:rPr>
              <w:t>пальмы, приготовленная или консервированная инымспособом, в том числе содержащая или не содержащая добавкисахара или других подслащивающих веществ или спирта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4248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200893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Клюква (vaccinium macrocarpon, vaccinium oxycoccos, vaccinium vitis-idaea) при</w:t>
            </w:r>
            <w:r>
              <w:rPr>
                <w:color w:val="000000"/>
                <w:sz w:val="20"/>
              </w:rPr>
              <w:t>готовленная или консервированная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4249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200897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Смеси фруктов, орехов и прочих съедобных частей растений, приготовленные или консервированные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4250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200899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плоды, орехи и съедобные части растений, приготовленные или консервированные, за </w:t>
            </w:r>
            <w:r>
              <w:rPr>
                <w:color w:val="000000"/>
                <w:sz w:val="20"/>
              </w:rPr>
              <w:t>исключением классифицируемых в субпозиции 2008 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4251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210111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Экстракты, эссенции и концентраты кофе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4252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210112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Готовые продукты на основе экстрактов, эссенций, или концентратов или на основе кофе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4253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210120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Эсктракты, эссенции и </w:t>
            </w:r>
            <w:r>
              <w:rPr>
                <w:color w:val="000000"/>
                <w:sz w:val="20"/>
              </w:rPr>
              <w:t>концентраты чая или мате (парагвайский чай) и готовые продукты на их основе или на основе чая или мате (парагвайский чай)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4254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210130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Обжаренный цикорий и прочие обжаренные заменители кофе и экстракты, эссенции и концентраты из них</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4255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210</w:t>
            </w:r>
            <w:r>
              <w:rPr>
                <w:color w:val="000000"/>
                <w:sz w:val="20"/>
              </w:rPr>
              <w:t>310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Соус соевый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4256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210330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Горчичный порошок и готовая горчица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4257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210390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продукты для приготовления соусов и готовые соусы, вкусовые добавки и приправы смешанные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4258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210690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пищевые продукты, в другом месте не </w:t>
            </w:r>
            <w:r>
              <w:rPr>
                <w:color w:val="000000"/>
                <w:sz w:val="20"/>
              </w:rPr>
              <w:t>включенные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4259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220110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Воды минеральные и газированные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4260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220190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воды, включая природные или искусственные минеральные, газированные без добавления сахара или др. подслащивающих или ароматических веществ; лед и снег</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4261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220430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сусла виноградные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4262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220900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Уксус и его заменители, полученные из уксусной кислоты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4263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230110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Мука тонкого и грубого помола и гранулы из мяса или мясныхсубпродуктов; шкварки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4264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230120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Мука тонкого и грубого помола</w:t>
            </w:r>
            <w:r>
              <w:rPr>
                <w:color w:val="000000"/>
                <w:sz w:val="20"/>
              </w:rPr>
              <w:t xml:space="preserve"> и гранулы из рыбы или ракообразных, молллюсков или прочих водных беспозвоночных</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4265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230210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Кукурузные отходы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4266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230230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Пшеничные отходы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4267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230240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Отходы прочих зерновых</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4268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230250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Остатки бобовых культур, </w:t>
            </w:r>
            <w:r>
              <w:rPr>
                <w:color w:val="000000"/>
                <w:sz w:val="20"/>
              </w:rPr>
              <w:t>негранулированные или гранулированные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4269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230310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Остатки от производства крахмала и аналогичные остатки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4270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230320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Свекловичный жом, багасса (жом сахарного тростника) и прочие остатки от производства сахара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4271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230330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Барда и </w:t>
            </w:r>
            <w:r>
              <w:rPr>
                <w:color w:val="000000"/>
                <w:sz w:val="20"/>
              </w:rPr>
              <w:t>прочие отходы пивоварения или винокурения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4272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230400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Жмыхи и другие твердые отходы, получаемые при извлечении соевого масла, немолотые или молотые, негранулированные или гранулированные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4273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230500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Жмыхи и другие твердые отходы, получаемые</w:t>
            </w:r>
            <w:r>
              <w:rPr>
                <w:color w:val="000000"/>
                <w:sz w:val="20"/>
              </w:rPr>
              <w:t xml:space="preserve"> при извлечении арахисового масла, немолотые или молотые, негранулированные или гранулированные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4274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230610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Жмыхи и другие твердые отходы, получаемые при извлечении растительных жиров или масел, из семян хлопчатника, немолотыеили молотые,гранулиро </w:t>
            </w:r>
            <w:r>
              <w:rPr>
                <w:color w:val="000000"/>
                <w:sz w:val="20"/>
              </w:rPr>
              <w:t>нные или негранулированные крометов.поз. 2304 и 2305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4275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230620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Жмыхи и другие твердые отходы, получаемые при извлечении растительных жиров или масел, из семян льна, немолотые или молотые, негранулированные илигранулированные, кроме </w:t>
            </w:r>
            <w:r>
              <w:rPr>
                <w:color w:val="000000"/>
                <w:sz w:val="20"/>
              </w:rPr>
              <w:t>отходовтов.поз. 2304 или 2305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4276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230630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Жмыхи и другие твердые отходы, получаемые при извлечении растительных жиров или масел, из семян подсолнечника, немолотые или молотые, негранулированные или гранулированные, крометов. поз. 2304 и 2305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4277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230641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Жмыхи и другие твердые отходы, из семян рапса, или кользы,с низким содержанием эруковой кислоты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4278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230649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Жмыхи и другие твердые отходы прочие, из семян рапса или кользы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4279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230650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Жмыхи и другие твердые отходы, получаемые </w:t>
            </w:r>
            <w:r>
              <w:rPr>
                <w:color w:val="000000"/>
                <w:sz w:val="20"/>
              </w:rPr>
              <w:t>при извлечении растительных жиров или масел, из кокосового ореха или копры,немолотые или молотые, негранулированные или гранулированные,кр.тов.п. 2304, 2305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4280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230660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ЖМЫХИ И ДР.ТВЕРДЫЕ ОТХОДЫ, ПОЛУЧАЕМЫЕ ПРИ ИЗВЛЕЧЕНИИ РАСТИТЕЛЬНЫХ ЖИРОВ ИЛИ МАС</w:t>
            </w:r>
            <w:r>
              <w:rPr>
                <w:color w:val="000000"/>
                <w:sz w:val="20"/>
              </w:rPr>
              <w:t>ЕЛ, ИЗ ОКОЛОПЛОДНИКА ИЛИ ЯДРА ОРЕХА МАСЛИЧНОЙ ПАЛЬМЫ, НЕМОЛОТЫЕ ИЛИМОЛОТЫЕ, НЕГРАНУЛИРОВАННЫЕ ИЛИ ГРАНУЛИРОВАННЫЕ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4281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230690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жмыхи и другие твердые отходы, получаемые при извлечении растительных жиров или масел, кроме отходов классифицируем</w:t>
            </w:r>
            <w:r>
              <w:rPr>
                <w:color w:val="000000"/>
                <w:sz w:val="20"/>
              </w:rPr>
              <w:t>ых в товарных позициях 2304 или 2305, немолотые или молотые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4282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230700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ВИННЫЙ ОТСТОЙ; ВИННЫЙ КАМЕНЬ</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4283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230800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Виноградные выжимки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4284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230910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Корм для собак или кошек, расфасованный для розничной продажи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4285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230990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продукты, используемые в кормлении животных</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4286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240130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Табачные отходы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4287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240311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Табак для кальяна, указанный в примечании 1 к субпозиции данной группы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4288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240319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Курительный табак, содержащий или не содержащий заменители</w:t>
            </w:r>
            <w:r>
              <w:rPr>
                <w:color w:val="000000"/>
                <w:sz w:val="20"/>
              </w:rPr>
              <w:t xml:space="preserve"> табака в любой пропорции прочий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4289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240391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Прочий 'гомогенизированный' или 'восстановленный' табак</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4290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250100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Соль (включая соль столовую и денатурированную) и хлорид натрия чистый, растворенные или не растворенные в воде, а также </w:t>
            </w:r>
            <w:r>
              <w:rPr>
                <w:color w:val="000000"/>
                <w:sz w:val="20"/>
              </w:rPr>
              <w:t>содержащие добавки агентов; вода морская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4291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251730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Макадам гудронированный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4292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251820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Доломит кальцинированный или спекшийся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4293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252020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Штукатурка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4294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252230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Известь гидравлическая, кроме оксида и гидроксида </w:t>
            </w:r>
            <w:r>
              <w:rPr>
                <w:color w:val="000000"/>
                <w:sz w:val="20"/>
              </w:rPr>
              <w:t>кальция,указанных в товарной позиции 2825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4295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252310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Клинкеры цементные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4296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252321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Портландцемент белый, искусственно окрашенный или неокрашенный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4297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252329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Портландцемент прочий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4298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252330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Цемент глиноземистый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4299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252390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цементы гидравлические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4300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260120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Обожженный пирит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4301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270720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Толуол, полученный высокотемпературной перегонкой каменноугольной смолы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4302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270740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Нафталин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4303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270750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Смеси прочих ароматических </w:t>
            </w:r>
            <w:r>
              <w:rPr>
                <w:color w:val="000000"/>
                <w:sz w:val="20"/>
              </w:rPr>
              <w:t>углеводородов прочие, 65 об.% которых или более (включая потери) перегоняется при температуре до 250 градусов цельсия по методу astm d 86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4304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270791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Масла креозотовые прочие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4305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280620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Кислота хлорсульфоновая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4306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280910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Пентаоксид дифосфора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4307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280920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Кислота фосфорная и кислоты полифосфорные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4308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281820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Оксид алюминия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4309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282710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Хлорид аммония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4310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283311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Сульфат динатрия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4311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283319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сульфаты натрия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4312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283525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Водородфосфат кальция ("фосфат дикальция")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4313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283526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фосфаты кальция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4314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283620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Карбонат динатрия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4315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283630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Водородкарбонат натрия (бикарбонат натрия)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4316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283650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Карбонат кальция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4317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284410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Уран </w:t>
            </w:r>
            <w:r>
              <w:rPr>
                <w:color w:val="000000"/>
                <w:sz w:val="20"/>
              </w:rPr>
              <w:t>природный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4318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290122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Пропен (пропилен) ненасыщенный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4319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290129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ненасыщенные углеводороды ациклические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4320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290410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готовые или консервированные продукты из крови северного оленя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4321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290420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готовые и </w:t>
            </w:r>
            <w:r>
              <w:rPr>
                <w:color w:val="000000"/>
                <w:sz w:val="20"/>
              </w:rPr>
              <w:t>консервированные продукты из крови любых животных, содержащие мясо или мясные субпродукты из домашнейсвиньи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4322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290431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Сульфированные, нитрованные или нитрозированные производные углеводородов, галогенированные или </w:t>
            </w:r>
            <w:r>
              <w:rPr>
                <w:color w:val="000000"/>
                <w:sz w:val="20"/>
              </w:rPr>
              <w:t>негалогенированные, перфтороктансульфоновая кислота, ее соли и перфтороктансульфонилфторид: перфтороктансульфоновая кислота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4323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290432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Сульфированные, нитрованные или нитрозированные производные углеводородов, галогенированные или негалогенированн</w:t>
            </w:r>
            <w:r>
              <w:rPr>
                <w:color w:val="000000"/>
                <w:sz w:val="20"/>
              </w:rPr>
              <w:t>ые, перфтороктансульфоновая кислота, ее соли и перфтороктансульфонилфторид: перфтороктансульфонат аммония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4324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290433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Сульфированные, нитрованные или нитрозированные производные углеводородов, галогенированные или негалогенированные, перфтороктансу</w:t>
            </w:r>
            <w:r>
              <w:rPr>
                <w:color w:val="000000"/>
                <w:sz w:val="20"/>
              </w:rPr>
              <w:t>льфоновая кислота, ее соли и перфтороктансульфонилфторид: перфтороктансульфонат лития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4325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290434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Сульфированные, нитрованные или нитрозированные производные углеводородов, галогенированные или негалогенированные, перфтороктансульфоновая кислота, </w:t>
            </w:r>
            <w:r>
              <w:rPr>
                <w:color w:val="000000"/>
                <w:sz w:val="20"/>
              </w:rPr>
              <w:t>ее соли и перфтороктансульфонилфторид: перфтороктансульфонат калия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4326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290435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Сульфированные, нитрованные или нитрозированные производные углеводородов, галогенированные или негалогенированные, перфтороктансульфоновая кислота, ее соли и перфторокт</w:t>
            </w:r>
            <w:r>
              <w:rPr>
                <w:color w:val="000000"/>
                <w:sz w:val="20"/>
              </w:rPr>
              <w:t>ансульфонилфторид: прочие соли перфтороктансульфоновой кислоты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4327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290436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Сульфированные, нитрованные или нитрозированные производные углеводородов, галогенированные или негалогенированные:– перфтороктансульфоновая кислота, ее соли и перфтороктанс</w:t>
            </w:r>
            <w:r>
              <w:rPr>
                <w:color w:val="000000"/>
                <w:sz w:val="20"/>
              </w:rPr>
              <w:t>ульфонилфторид:– – перфтороктансульфонилфторид</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4328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290491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Сульфированные, нитрованные или нитрозированные производные углеводородов, галогенированные или негалогенированные, прочие: трихлорнитрометан (хлорпикрин)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4329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290499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w:t>
            </w:r>
            <w:r>
              <w:rPr>
                <w:color w:val="000000"/>
                <w:sz w:val="20"/>
              </w:rPr>
              <w:t>сульфированные, нитрованные или нитрозированные производные углеводородов, галогенированные или негалогенированные: прочие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4330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290511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Метанол (спирт метиловый)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4331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290517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Додекан-1-ол (спирт лауриловый), гексадекан-1-ол (спирт цетиловый) </w:t>
            </w:r>
            <w:r>
              <w:rPr>
                <w:color w:val="000000"/>
                <w:sz w:val="20"/>
              </w:rPr>
              <w:t>и октадекан-1-ол (спирт стеариловый)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4332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290519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моноспирты насыщенные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4333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290522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Спирты ациклические терпеновые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4334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290529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моноспирты ненасыщенные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4335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290531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Этиленгликоль (этандиол)</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4336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290541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2-этил-2-(гидроксиметил) пропан-1,3-диол (триметилолпропан)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4337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290542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Пентаэритрит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4338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290543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Маннит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4339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290544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D-глюцит (сорбит)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4340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290545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Глицерин синтетический из пропилена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4341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290551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Этхлорвинол (inn)</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4342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290559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галогенированные, сульфинированные, нитрованные или нитрозированные производные ациклических спиртов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4343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290911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Эфир диэтиловый простой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4344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290941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2,2'-оксидиэтанол (диэтиленгликоль, дигликоль)</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4345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290950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Эфирофенолы, эфироспиртофенолы и их галогенированные, сульфированные,нитрованные и нитрозированные производные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4346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291570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Пальмитиновая кислота, стеариновая кислота, их соли и сложные эфиры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4347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291719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кислоты ациклические </w:t>
            </w:r>
            <w:r>
              <w:rPr>
                <w:color w:val="000000"/>
                <w:sz w:val="20"/>
              </w:rPr>
              <w:t>поликарбоновые, их ангидриды, галогенангидриды, пероксиды, пероксикислоты и их производные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4348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291732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Диоктилортофталаты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4349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310100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Удобрения животного (растительного происхождения, смешанныеили несмешанные, химически обработанные или нео</w:t>
            </w:r>
            <w:r>
              <w:rPr>
                <w:color w:val="000000"/>
                <w:sz w:val="20"/>
              </w:rPr>
              <w:t>бработанные...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4350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310250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Нитрат натрия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4351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310311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Удобрения минеральные или химические, фосфорные, суперфосфаты: содержащие 35 мас.% или более пентаоксидадифосфора (P2O5)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4352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310530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Водородфосфат диаммония (фосфат диаммония)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4353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310551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Удобрения, содержаие нитраты и фосфаты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4354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310560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Удобрения минеральные или химические, содержащие два питательных элемента - фосфор и калий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4355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310590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удобрения минеральные или химические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4356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340600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Свечи, тонкие восковые свечки и аналогичные изделия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4357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350110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Казеин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4358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350211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Альбумин яичный высушенный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4359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350219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Прочий альбумин яичный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4360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350510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Декстрины и прочие модифицированные крахмалы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4361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360100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Порох</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4362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360410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Фейерверки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4363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360490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фейерверки, ракеты сигнальные, дождевые ракеты, сигналы противотуманные и изделия пиротехнические прочие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4364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360610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Топливо жидкое или сжиженное газообразное в контейнерах емкостью не</w:t>
            </w:r>
            <w:r>
              <w:rPr>
                <w:color w:val="000000"/>
                <w:sz w:val="20"/>
              </w:rPr>
              <w:t xml:space="preserve"> более 300 куб.см, используемое для заполнения и повторной заправки сигаретных или аналогичных зажигалок</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4365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360690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ферроцерий и сплавы пирофорные в любых формах, изделия из горючих материалов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4366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380300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Масло талловое, </w:t>
            </w:r>
            <w:r>
              <w:rPr>
                <w:color w:val="000000"/>
                <w:sz w:val="20"/>
              </w:rPr>
              <w:t>рафинированное или нерафинированное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4367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380700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Деготь древесный; масла, полученные из древесного дегтя; креозот древесный; нафта древесная; пек растительный, пивоваренный и продукты на основе канифоли, смоляных кислот или растительного пека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4368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382219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Реагенты диагностические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4369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382450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Неогнеупорные строительные растворы и бетоны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4370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390730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Смолы эпоксидные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4371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391120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Смолы нефтяные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4372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392310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Коробки, ящики, корзины и аналогичные изделия из пластмасс</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4373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392329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Мешки, сумки (включая конические) из прочих пластмасс</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4374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392350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Пробки, крышки, колпаки и другие изделия для закупорки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4375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392390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изделия для транспортировки или упаковки товаров из пластмасс</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4376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392620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Одежда и ее принадлежности (включая перчатки) из пластмасси из прочих материалов товарных позиций 3901-3914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4377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392630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Крепежные изделия и фурнитура для мебели, транспортных средств или аналогичные изделия из пластмасс и из прочих материало</w:t>
            </w:r>
            <w:r>
              <w:rPr>
                <w:color w:val="000000"/>
                <w:sz w:val="20"/>
              </w:rPr>
              <w:t>в товарных позиций 3901-3914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4378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392690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изделия из пластмасс</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4379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400300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Каучук регенерированный в первичных формах или в виде пластин, листов или полос, или лент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4380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400510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Резиновая смесь, наполненная техническим </w:t>
            </w:r>
            <w:r>
              <w:rPr>
                <w:color w:val="000000"/>
                <w:sz w:val="20"/>
              </w:rPr>
              <w:t>углеродом или диоксидом кремния, в первичных формах или в виде пластин, листов или полос, или лент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4381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400520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Растворы; дисперсии прочие, кроме указанных в субпозиции 40510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4382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400599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невулканизированные резиновые смеси, в </w:t>
            </w:r>
            <w:r>
              <w:rPr>
                <w:color w:val="000000"/>
                <w:sz w:val="20"/>
              </w:rPr>
              <w:t>первичных формах или в виде пластин, листов или полос, или лент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4383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401700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Резина твердая (например, эбонит) во всех формах, включая отходы и скрап; изделия из твердой резины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4384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410120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Целые шкуры, недвоеные, каждая массой не более 8 кг </w:t>
            </w:r>
            <w:r>
              <w:rPr>
                <w:color w:val="000000"/>
                <w:sz w:val="20"/>
              </w:rPr>
              <w:t>в сухом состоянии, 10 кг в сухосоленом или 16 кг в парном, мокросоленом или ином консервированном виде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4385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410150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Целые необработанные шкуры КРС массой более 16 кг</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4386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410190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необработанные шкуры КРС или животных семейства лошадин</w:t>
            </w:r>
            <w:r>
              <w:rPr>
                <w:color w:val="000000"/>
                <w:sz w:val="20"/>
              </w:rPr>
              <w:t>ых, включая черпаки, получерпаки и полы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4387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410210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Необработанные шкуры овец или шкурки ягнят с шерстяным покровом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4388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410221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Необработанные шкуры овец и шкурки ягнят без шерстного покрова пикелеванные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4389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410229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w:t>
            </w:r>
            <w:r>
              <w:rPr>
                <w:color w:val="000000"/>
                <w:sz w:val="20"/>
              </w:rPr>
              <w:t>необработанные шкуры овец и шкурки ягнят без шерстного покрова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4390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410411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Дубленая кожа или кожевенный краст из шкур КРС во влажном состоянии, нешлифованные лицевые недвоенные; лицевые двоеные; из шкур КРС</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4391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410419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дубленая кожа </w:t>
            </w:r>
            <w:r>
              <w:rPr>
                <w:color w:val="000000"/>
                <w:sz w:val="20"/>
              </w:rPr>
              <w:t>или кожевенный краст из шкур крупногорогатого скота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4392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410441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Дубленая кожа или кожевенный краст из шкур КРС в сухом состоянии ( краст)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4393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410449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дубленая шкура или кожевенный краст из шкур крупного рогатого скота в сухом </w:t>
            </w:r>
            <w:r>
              <w:rPr>
                <w:color w:val="000000"/>
                <w:sz w:val="20"/>
              </w:rPr>
              <w:t>состоянии (краст)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4394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410510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Дубленая кожа или кожевенный краст из шкур овец или шкурокягнят, во влажном состоянии ( включая хромированный полуфабрикат)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4395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410530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Дубленая кожа в сухом состоянии (краст)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4396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410621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Дубленая кожа </w:t>
            </w:r>
            <w:r>
              <w:rPr>
                <w:color w:val="000000"/>
                <w:sz w:val="20"/>
              </w:rPr>
              <w:t>коз или козлят во влажном состоянии (включаяхромированный полуфабрикат)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4397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410622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Дубленая кожа коз или козлят ( в сухом состоянии)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4398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410631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Дубленая кожа свиней во влажном состоянии ( включая хромированный пллуфабрикат)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4399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410632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Дубленая кожа свиней в сухом состоянии (краст)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4400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410640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Дубленая кожа рептилий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4401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410691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дубленая кожа или кожевенные краст из шкур животныхво влажном состоянии (включая хромированный полуфабрикат)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4402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410692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дубленая кожа или кожевенные краст из шкур животныхв сухом состоянии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4403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410711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Целые шкуры КРС, нешлифованные лицевыенедвоенные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4404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410712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Целые шкуры лицевые двоеные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4405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410719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шкуры КРС</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4406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410791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Прочая кожа, КРС, включая полукожу; нешлифованная лицевая недвоеная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4407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410792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Прочая кожа КРС лицевая двоеная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4408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410799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Прочая кожа КРС</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4409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411200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Кожа, дополнительно обработанная после дубления или в видекожевенного краста, </w:t>
            </w:r>
            <w:r>
              <w:rPr>
                <w:color w:val="000000"/>
                <w:sz w:val="20"/>
              </w:rPr>
              <w:t>включая выделанную под пергамент, из шкур овец или ягнят, без шерстяного покрова, двоеная или недвоеная, кроме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4410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411310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Кожа, дополнительно обработанная после дубления или в видекожевенного краста, включая выделанную под пергамент, из шкур к</w:t>
            </w:r>
            <w:r>
              <w:rPr>
                <w:color w:val="000000"/>
                <w:sz w:val="20"/>
              </w:rPr>
              <w:t>оз или козлят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4411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411320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Кожа, дополнительно обработанная после дубления или в видекожевенного краста, включая выделанную под пергамент, из шкур свиней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4412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411330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Кожа, дополнительно обработанная после дубления или в видекожевенного </w:t>
            </w:r>
            <w:r>
              <w:rPr>
                <w:color w:val="000000"/>
                <w:sz w:val="20"/>
              </w:rPr>
              <w:t>краста, включая выделанную под пергамент, из шкур рептилей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4413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411390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Прочая кожа, дополнительно обработанная после дубления илив виде кожевенного краста, включая выделанную под пергамент,из шкур животных</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4414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411410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Замша (включая комбини</w:t>
            </w:r>
            <w:r>
              <w:rPr>
                <w:color w:val="000000"/>
                <w:sz w:val="20"/>
              </w:rPr>
              <w:t>рованную замшу)</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4415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411420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Кожа лаковая и кожа лаковая ламинированная; кожа металлизированная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4416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411510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Кожа композиционная на основе натуральной кожи или кожевенных волокон в пластинах, листах или полосах, или лентах, в рулонах или не в</w:t>
            </w:r>
            <w:r>
              <w:rPr>
                <w:color w:val="000000"/>
                <w:sz w:val="20"/>
              </w:rPr>
              <w:t xml:space="preserve"> рулонах</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4417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420600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Изделия из кишок(кроме волокна из фиброина шелкопряда)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4418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430219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шкурки целые, с головой, хвостом или лапами или без них, несобранные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4419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440121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Щепа или стружка древесная из хвойных пород</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4420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440122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Щепа или стружка древесная из лиственных пород</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4421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440220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Уголь древесный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4422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440290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Прочии уголь древесный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4423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440311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Лесоматериалы необработанные, с удаленной или неудаленной корой или заболонью или грубо окантованные </w:t>
            </w:r>
            <w:r>
              <w:rPr>
                <w:color w:val="000000"/>
                <w:sz w:val="20"/>
              </w:rPr>
              <w:t>или неокантованные, обработанные краской, травителями, креозотом или другими консервантами: хвойных пород</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4424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440312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Лесоматериалы необработанные, с удаленной или неудаленной корой или заболонью или грубо окантованные или неокантованные, обработан</w:t>
            </w:r>
            <w:r>
              <w:rPr>
                <w:color w:val="000000"/>
                <w:sz w:val="20"/>
              </w:rPr>
              <w:t>ные краской, травителями, креозотом или другими консервантами: лиственных пород</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4425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440410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Древесина бондарная; бревна расколотые; сваи и колья из дерева, заостренные, но не распиленные вдоль... из хвойных пород</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4426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440420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Древесина </w:t>
            </w:r>
            <w:r>
              <w:rPr>
                <w:color w:val="000000"/>
                <w:sz w:val="20"/>
              </w:rPr>
              <w:t>бондарная; бревна расколотые; сваи и колья из дерева, заостренные, но не распиленные вдоль; лесоматериалы обтесанные... из лиственных пород</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4427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440500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Шерсть древесная или тонкая стружка; мука древесная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4428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440611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Шпалы деревянные для </w:t>
            </w:r>
            <w:r>
              <w:rPr>
                <w:color w:val="000000"/>
                <w:sz w:val="20"/>
              </w:rPr>
              <w:t>железнодорожных или трамвайных путей, непропитанные: хвойных пород</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4429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440612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Шпалы деревянные для железнодорожных или трамвайных путей:– непропитанные:– – лиственных пород</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4430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440691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Шпалы деревянные для железнодорожных или трамвайных </w:t>
            </w:r>
            <w:r>
              <w:rPr>
                <w:color w:val="000000"/>
                <w:sz w:val="20"/>
              </w:rPr>
              <w:t>путей, прочие: хвойных пород</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4431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440692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Шпалы деревянные для железнодорожных или трамвайных путей:– прочие:– – лиственных пород</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4432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440711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Лесоматериалы, полученные распиловкой или расщеплением вдоль, строганием или лущением, не обработан</w:t>
            </w:r>
            <w:r>
              <w:rPr>
                <w:color w:val="000000"/>
                <w:sz w:val="20"/>
              </w:rPr>
              <w:t>ные или обработанные строганием, шлифованием, имеющие или не имеющие торцевые соединения, толщиной более 6 мм, хвойные: из сосны (Pinusspp.)</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4433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440712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Лесоматериалы, полученные распиловкой или расщеплением вдоль, строганием или лущением, </w:t>
            </w:r>
            <w:r>
              <w:rPr>
                <w:color w:val="000000"/>
                <w:sz w:val="20"/>
              </w:rPr>
              <w:t>не обработанные или обработанные строганием, шлифованием, имеющие или не имеющие торцевые соединения, толщиной более 6 мм, хвойные: из пихты (Abiesspp.) и ели (Piceasp</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4434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440713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Лесоматериалы продольно-распиленные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4435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440714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Лесоматериал</w:t>
            </w:r>
            <w:r>
              <w:rPr>
                <w:color w:val="000000"/>
                <w:sz w:val="20"/>
              </w:rPr>
              <w:t>ы продольно-распиленные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4436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440719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Лесоматериалы, полученные распиловкой или расщеплением вдоль, строганием или лущением, не обработанные или обработанные строганием, шлифованием, имеющие или не имеющие торцевые соединения, толщиной более 6 мм, хв</w:t>
            </w:r>
            <w:r>
              <w:rPr>
                <w:color w:val="000000"/>
                <w:sz w:val="20"/>
              </w:rPr>
              <w:t>ойные: прочие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4437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440721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Махогониевое дерево (swietenia shh)</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4438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440722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Вирола суринамская, феба пористая и бальза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4439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440723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Лесоматериалы продольно-распиленные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4440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440725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Лесоматериалы из шореи с темно-красной </w:t>
            </w:r>
            <w:r>
              <w:rPr>
                <w:color w:val="000000"/>
                <w:sz w:val="20"/>
              </w:rPr>
              <w:t>древесиной, шореи сбледно-красной древесиной и шореи бакау</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4441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440726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Древесина различных видов шореи, парашореи, пентакме, заболонная древесина шореи всех видов, парашорея, шорея фагуцина и другие виды шореи и фрагрэа душистая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4442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440727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Энтандрофрагма цилиндрическая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4443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440728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Хлорофора высокая, или африканское тиковое дерево</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4444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440729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лесоматериалы, распиленные или расколотые вдоль, строганые или лущеные, обтесанные или нет, шлифованные или нет, имеющие или нет</w:t>
            </w:r>
            <w:r>
              <w:rPr>
                <w:color w:val="000000"/>
                <w:sz w:val="20"/>
              </w:rPr>
              <w:t xml:space="preserve"> соединение в шип, толщиной более 6 мм из древесины тропич</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4445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440792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лесоматериалы из бука распиленные или расколотые...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4446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440793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Лесоматериалы распиленные или расколотые вдоль, разделенные на слои или лущеные, строганые или нес</w:t>
            </w:r>
            <w:r>
              <w:rPr>
                <w:color w:val="000000"/>
                <w:sz w:val="20"/>
              </w:rPr>
              <w:t>троганые, шлифованные или нешлифованные прочие из клена (acer spp.)</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4447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440794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Лесоматериалы распиленные или расколотые вдоль, разделенные на слои или лущеные, строганые или нестроганые, шлифованные или нешлифованные прочие из вишни (prunus spp.)</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4448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440795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Лесоматериалы распиленные или расколотые вдоль, разделенные на слои или лущеные, строганые или нестроганые, шлифованные или нешлифованные прочие из ясеня (fraxinus spp.)</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4449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440796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Лесоматериалы, полученные распиловкой или </w:t>
            </w:r>
            <w:r>
              <w:rPr>
                <w:color w:val="000000"/>
                <w:sz w:val="20"/>
              </w:rPr>
              <w:t>расщеплением вдоль, строганием или лущением, не обработанные или обработанные строганием, шлифованием, имеющие или не имеющие торцевые соединения, толщиной более 6 мм, прочие: из березы (Betulaspp.)</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4450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440797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Лесоматериалы, полученные распиловкой</w:t>
            </w:r>
            <w:r>
              <w:rPr>
                <w:color w:val="000000"/>
                <w:sz w:val="20"/>
              </w:rPr>
              <w:t xml:space="preserve"> или расщеплением вдоль, строганием или лущением, не обработанные или обработанные строганием, шлифованием, имеющие или не имеющие торцевые соединения, толщиной более 6 мм, прочие: из тополя и осины (Populusspp.)</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4451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440799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лесоматериалы, </w:t>
            </w:r>
            <w:r>
              <w:rPr>
                <w:color w:val="000000"/>
                <w:sz w:val="20"/>
              </w:rPr>
              <w:t>распиленные вдоль или расколотые, строганые или лущеные, обтесанные или необтесанные, шлифованные или нешлифованные, имеющие или нет соединение в шип, толщиной более 6 мм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4452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440810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Листы для облицовки, для клееной фанеры и прочая древесинаиз </w:t>
            </w:r>
            <w:r>
              <w:rPr>
                <w:color w:val="000000"/>
                <w:sz w:val="20"/>
              </w:rPr>
              <w:t>хвойных пород,распиленная вдоль, разрезанная на части или лущеная, шлифованная или нет, толщиной не более 6 мм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4453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440831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Листы для облицовки, для клееной фанеры из шореи с темно-красной древесиной древесиной, шореи с бледно-красной древесиной и ш</w:t>
            </w:r>
            <w:r>
              <w:rPr>
                <w:color w:val="000000"/>
                <w:sz w:val="20"/>
              </w:rPr>
              <w:t>ореи бакау</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4454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440839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листы для облицовки, для клееной фанеры из древесины тропических пород</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4455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440890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листы для облицовки, для клееной фанеры и прочая древесина, распиленная вдоль, разрезанная на части или лущеная, </w:t>
            </w:r>
            <w:r>
              <w:rPr>
                <w:color w:val="000000"/>
                <w:sz w:val="20"/>
              </w:rPr>
              <w:t>строганая или нет, шлифованная или нет, толщиной не более 6 мм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4456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440929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Пиломатериалы (включая планки и фриз для паркетного покрытия полаб несоб ранные) в виде профилированного погонажа лиственные прочие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4457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441239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Фанера клееная прочая</w:t>
            </w:r>
            <w:r>
              <w:rPr>
                <w:color w:val="000000"/>
                <w:sz w:val="20"/>
              </w:rPr>
              <w:t>,панели фанерованные и аналогичные материалы из слоистой древесины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4458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441242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Фанера клееная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4459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441249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Фанера клееная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4460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441252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Фанера клееная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4461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441259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Фанера клееная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4462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441291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Фанера клееная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4463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441292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Фанера клееная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4464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441299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фанера клееная, панели деревянные фанерованные и аналогичные материалы из слоистой древесины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4465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441490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Рамы деревянные для картин, фото и зеркал</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4466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441811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Изделия столярные строительные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4467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441821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Изделия столярные строительные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4468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441891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Изделия столярные и плотницкие, деревянные, строительные, включая ячеистые деревянные панели, панели напольные собранные, гонт и дранку кровельные, прочие: из бамбука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4469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44191</w:t>
            </w: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Принадлежности столовые и кухонные, деревянные, из бамбука: доски для нарезания хлеба, разделочные доски и аналогичные доски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4470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441912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Принадлежности столовые и кухонные, деревянные:– из бамбука:– – палочки для еды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4471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441919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Принадлежности столовые и кухонные, деревянные:– из бамбука:– – прочие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4472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441920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Принадлежности столовые и кухонные деревянные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4473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441990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Принадлежности столовые и кухонные, деревянные:– из бамбука:– прочие: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4474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442011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Изделия </w:t>
            </w:r>
            <w:r>
              <w:rPr>
                <w:color w:val="000000"/>
                <w:sz w:val="20"/>
              </w:rPr>
              <w:t>деревянные мозаичные и инкрустированные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4475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442110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Вешалки для одежды деревянные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4476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442120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Изделия деревянные прочие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4477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442191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Изделия деревянные прочие, прочие: из бамбука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4478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442199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Изделия деревянные </w:t>
            </w:r>
            <w:r>
              <w:rPr>
                <w:color w:val="000000"/>
                <w:sz w:val="20"/>
              </w:rPr>
              <w:t>прочие, прочие: прочие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4479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450190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Прочая отходы пробки; измельченная, гранулированная или молотая пробка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4480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460122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Плетеные и аналогичные изделия из материалов для плетения, соединенные или не соединенные в полосы или ленты из ротанга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4481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460192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Коврики, циновки и ширмы из растительных материалов прочие из бамбука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4482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460193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Коврики циновки и ширмы из растительных материалов прочие из ротанга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4483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470100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Древесная масса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4484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470200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Целлюлоза древесная, </w:t>
            </w:r>
            <w:r>
              <w:rPr>
                <w:color w:val="000000"/>
                <w:sz w:val="20"/>
              </w:rPr>
              <w:t>растворимые сорта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4485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470311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Целлюлоза древесная, натронная или сульфатная, кроме растворимых сортов, небеленая из хвойных пород</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4486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470319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Целлюлоза древесная, натронная или сульфатная, кроме растворимых сортов, небеленая из лиственных п</w:t>
            </w:r>
            <w:r>
              <w:rPr>
                <w:color w:val="000000"/>
                <w:sz w:val="20"/>
              </w:rPr>
              <w:t>ород</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4487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470321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Целлюлоза древесная, натронная или сульфатная, кроме растворимых сортов, полубеленая или беленая из хвойных пород</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4488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470329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Целлюлоза древесная, натронная или сульфатная, кроме растворимых сортов, полубеленая или беленая </w:t>
            </w:r>
            <w:r>
              <w:rPr>
                <w:color w:val="000000"/>
                <w:sz w:val="20"/>
              </w:rPr>
              <w:t>из лиственных пород</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4489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470411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Целлюлоза древесная, сульфитная, кроме растворимых сортов,небеленая из хвойных пород</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4490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470419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Целлюлоза древесная, сульфитная, кроме растворимых сортов,небеленая из лиственных пород</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4491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470421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Целлюлоза древесная, сульфитная, кроме растворимых сортов,полубеленая или беленая из хвойных пород</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4492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470429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Целлюлоза древесная, сульфитная, кроме растворимых сортов,полубеленая или беленых, из лиственных пород</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4493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470500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Древесная масс</w:t>
            </w:r>
            <w:r>
              <w:rPr>
                <w:color w:val="000000"/>
                <w:sz w:val="20"/>
              </w:rPr>
              <w:t>а, полученная сочетанием механических и химических способов варки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4494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470610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Масса волокнистая из хлопкового линта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4495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470620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Масса волокнистая, полученная из регенерируемых бумаги и картона (макулатуры и отходов)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4496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470630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Прочая масса волокнистая, полученная из регенирируемых бумаги или картоналатуры и отходов)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4497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470691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Прочая масса волокнистая древесная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4498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470692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Прочая масса волокнистая целлюлозная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4499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470693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Прочая масса волокнистая </w:t>
            </w:r>
            <w:r>
              <w:rPr>
                <w:color w:val="000000"/>
                <w:sz w:val="20"/>
              </w:rPr>
              <w:t>полуцеллюлозная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4500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480269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бумага и картон немелованные, используемые для письма, печати или других графических целей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4501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480300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Бумажные туалетные салфетки, полотенца, скатерти и другие виды бумаги хозяйственно-бытового или санита</w:t>
            </w:r>
            <w:r>
              <w:rPr>
                <w:color w:val="000000"/>
                <w:sz w:val="20"/>
              </w:rPr>
              <w:t>рно-гигиенического назначения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4502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480411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Крафт-лайнер небеленый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4503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480419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Прочий крафт-лайнер немелованный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4504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480421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Крафт-бумага мешочная небеленая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4505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480429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Прочая крафт-бумага мешочная немелованная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4506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480431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крафт-бумага и картон, с массой 1 м2 150 г или менее, небеленые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4507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480439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крафт-бумага и картон, с массой 1 м.кв. 150 г или менее (кроме небеленых)</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4508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480441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крафт-бумага и картон, с массой 1 м2 более 150 г, </w:t>
            </w:r>
            <w:r>
              <w:rPr>
                <w:color w:val="000000"/>
                <w:sz w:val="20"/>
              </w:rPr>
              <w:t>но менее 225 г, небеленые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4509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480442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Крафт-бумага беленые равномерно по всей массе и в которых более 95 мас.% от общей массы волокна составляют древесные волокна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4510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480449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крафт-бумага и картон, масса 1 м.кв. которых составляет </w:t>
            </w:r>
            <w:r>
              <w:rPr>
                <w:color w:val="000000"/>
                <w:sz w:val="20"/>
              </w:rPr>
              <w:t>более 150 г, но менее 225 г</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4511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480451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небеленые крафт-бумага и картон, с массой 1 м.кв. 225 г или более 150г</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4512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480452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Крафт-бумага и картон прочие, с массой 1 м.кв. 225 г или более, беленые равномерно по всей массе, и в кот. бол</w:t>
            </w:r>
            <w:r>
              <w:rPr>
                <w:color w:val="000000"/>
                <w:sz w:val="20"/>
              </w:rPr>
              <w:t>ее 95 мас.% от общей массы волокона составляют древесн. волокна, получен. хим. способом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4513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480459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крафт-бумага и картон прочие, с массой 1 м.кв. 225 г или более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4514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480511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Бумага для гофрирования из полуцеллюлозы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4515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480700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Бумага и картон многослойные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4516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480840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Крафт-бумага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4517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480890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бумага и картон гофрированные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4518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481039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крафт-бумага, крафт-картон, кроме используемых для письма, печати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4519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481092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Крафт-бумага и </w:t>
            </w:r>
            <w:r>
              <w:rPr>
                <w:color w:val="000000"/>
                <w:sz w:val="20"/>
              </w:rPr>
              <w:t>картон, кроме используемых для письма,печати и других графических целей, многослойные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4520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481159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бумага и картон с покрытием, пропиткой или ламинированные пластмассой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4521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482210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Бобины, катушки, копсы, шпули, аналогичные держатели </w:t>
            </w:r>
            <w:r>
              <w:rPr>
                <w:color w:val="000000"/>
                <w:sz w:val="20"/>
              </w:rPr>
              <w:t>из бумажной массы, используемые для намотки текстильных нитей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4522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482290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бобины, катушки, копсы, шпули, аналогичные держателииз бумажной массы, бум. или картона (перфорированные или неперфорир., армированные или неармир.), кроме использ. </w:t>
            </w:r>
            <w:r>
              <w:rPr>
                <w:color w:val="000000"/>
                <w:sz w:val="20"/>
              </w:rPr>
              <w:t>для намотки текстил. нитей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4523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482390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бумага, картон, целлюлоз. вата и полотно из целлюлоз. волокна прочие, нарезанные по размеру или форме; изделия из бумажной массы, бумаги, картона, целлюлоз. ваты или полотна из целлюл.волокна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4524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490520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Карты географические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4525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490590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Карты географические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4526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500200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Шелк-сырец (некрученый)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4527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510119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Прочая шерсть немытая, включая мытую до стрижки или снятиясо шкуры, не подвергнутая кардо- и гребнечесанию, кроме </w:t>
            </w:r>
            <w:r>
              <w:rPr>
                <w:color w:val="000000"/>
                <w:sz w:val="20"/>
              </w:rPr>
              <w:t>стриженой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4528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510121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Прочая шерсть стриженая, не подвергнутая кардо- или гребнечесанию, мытая, некарбонизованная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4529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510129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Прочая шерсть мытая, некарбонизированная, не подвергнутая кардо- и гребнечесанию, кроме стриженой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4530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510</w:t>
            </w:r>
            <w:r>
              <w:rPr>
                <w:color w:val="000000"/>
                <w:sz w:val="20"/>
              </w:rPr>
              <w:t>130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Шерсть, не подвергнутая кардо- и гребнечесанию, карбонизованная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4531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510310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Очесы шерсти или тонкого волоса животных</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4532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510400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Расщипанное сырье из шерсти или тонкого или грубого волосаживотных</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4533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510510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Шерсть животных, </w:t>
            </w:r>
            <w:r>
              <w:rPr>
                <w:color w:val="000000"/>
                <w:sz w:val="20"/>
              </w:rPr>
              <w:t>подвергнутая кардочесанию</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4534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510521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Шерсть животных, подвергнутая гребнечесанию, в отрезках</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4535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510529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Прочая гребенная лента шерстяная и прочая шерсть животных,подвергнутая гребеночесанию</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4536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510531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Тонкий волос животных, </w:t>
            </w:r>
            <w:r>
              <w:rPr>
                <w:color w:val="000000"/>
                <w:sz w:val="20"/>
              </w:rPr>
              <w:t>подвергнутый кардо- или гребнечесанию кашмирских коз</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4537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510539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Прочий тонкий волоc животных, подвергнутый кардо- или гребнечесанию</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4538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510540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Грубый волос животных, подвергнутый кардо- и гребнечесанию</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4539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520100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Волокно </w:t>
            </w:r>
            <w:r>
              <w:rPr>
                <w:color w:val="000000"/>
                <w:sz w:val="20"/>
              </w:rPr>
              <w:t>хлопковое, нечесаное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4540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520291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отходы хлопка - сырьҰ расщипанное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4541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520299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Отходы хлопка прочие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4542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520411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Нитки хлопчатобумажные швейные не расфасованные для розничной продажи, содержащие хлопковых волокон по массе 85% </w:t>
            </w:r>
            <w:r>
              <w:rPr>
                <w:color w:val="000000"/>
                <w:sz w:val="20"/>
              </w:rPr>
              <w:t>или более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4543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520419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нитки хлопчатобумажные швейные не расфасованные длярозничной продажи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4544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520420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Нитки хлопчатобумажные швейные, расфасованные для розничнойпродажи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4545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520511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Пряжа х/б, содержит хлопка 85% и более, не </w:t>
            </w:r>
            <w:r>
              <w:rPr>
                <w:color w:val="000000"/>
                <w:sz w:val="20"/>
              </w:rPr>
              <w:t>расфасованная для розн. продажи, однониточная из волокон, не гребнечесаных, линейной плотности 714,29дтекса или более (не выше 14 метрического номера)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4546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520512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Пряжа х/б, содержит хлопка 85% и более, не расфасованная для розн. продажи </w:t>
            </w:r>
            <w:r>
              <w:rPr>
                <w:color w:val="000000"/>
                <w:sz w:val="20"/>
              </w:rPr>
              <w:t>однониточная из волокон, не гребнечесаных,линейной плотности менее 714,29, но не менее 232,56 дтекса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4547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520513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Пряжа х/б, содержит хлопка 85% и более, не расфасованная для розн. продажи однониточная из волокон, не гребнечесаных,линейной плотности</w:t>
            </w:r>
            <w:r>
              <w:rPr>
                <w:color w:val="000000"/>
                <w:sz w:val="20"/>
              </w:rPr>
              <w:t xml:space="preserve"> менее 23,256, но не менее 19,231 текса (метр.номера от 43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4548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520514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Пряжа х/б, содержит хлопка 85% и более, не расфасованная для розн. продажи однониточная из волокон, не гребнечесаных,линейной плотности менее 19,231, но не менее 12,5 текса </w:t>
            </w:r>
            <w:r>
              <w:rPr>
                <w:color w:val="000000"/>
                <w:sz w:val="20"/>
              </w:rPr>
              <w:t>(метр.номера от 52 до 80)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4549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520515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Пряжа х/б (кр. шв.ниток), содержащ. хлопка 85 мас.% или более, однониточная из волокон, не подвергнутых гребнечесанию, линейной плотности менее 125 дтекс, (выше 80 метрическогономера)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4550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520521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Пряжа </w:t>
            </w:r>
            <w:r>
              <w:rPr>
                <w:color w:val="000000"/>
                <w:sz w:val="20"/>
              </w:rPr>
              <w:t>х/б, содержит хлопка 85% и более, не расфасованная для розн. продажи однониточная из волокон, гребенного прочеса,линейной плотности 714,29 дтекса или более (не выше 14 метрического номера)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4551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520522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Пряжа х/б, содержит хлопка 85% и более, не расф</w:t>
            </w:r>
            <w:r>
              <w:rPr>
                <w:color w:val="000000"/>
                <w:sz w:val="20"/>
              </w:rPr>
              <w:t>асованная для розн. продажи однониточная из волокон, гребенного прочеса,линейной плотности менее 714,29, но не менее 232,56 дтекса(метр.номера от 14...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4552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520523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Пряжа х/б, содержит хлопка 85% и более, не расфасованная для розн. продажи </w:t>
            </w:r>
            <w:r>
              <w:rPr>
                <w:color w:val="000000"/>
                <w:sz w:val="20"/>
              </w:rPr>
              <w:t>однониточная из волокон, гребенного прочеса,линейной плотности менее 232,56, но не менее 192,31 дтекса(метр.номера от 43...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4553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520524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Пряжа х/б, содержит хлопка 85% и более, не расфасованная для розн. продажи однониточная из волокон, гребенного п</w:t>
            </w:r>
            <w:r>
              <w:rPr>
                <w:color w:val="000000"/>
                <w:sz w:val="20"/>
              </w:rPr>
              <w:t>рочеса,линейной плотности менее 192,31, но не менее 125 дтекса (метр.номера от 52 до..</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4554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520526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Пряжа х/б, содержит хлопка 85% и более, не расфасованная для розн. продажи однониточная из волокон, гребенного прочесалинейной плотности менее 125, н</w:t>
            </w:r>
            <w:r>
              <w:rPr>
                <w:color w:val="000000"/>
                <w:sz w:val="20"/>
              </w:rPr>
              <w:t>о не менее 106,38 дтекса (метр.номера от 80 до...</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4555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520527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Пряжа х/б, содержит хлопка 85% и более, не расфасованная для розн. продажи однониточная из волокон, гребенного прочеса,линейной плотности менее 106,38, но не менее 83,33 дтекса(от 94 до </w:t>
            </w:r>
            <w:r>
              <w:rPr>
                <w:color w:val="000000"/>
                <w:sz w:val="20"/>
              </w:rPr>
              <w:t>120 метр...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4556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520528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Пряжа х/б, содержит хлопка 85% и более, не расфасованная для розн. продажи однониточная из волокон гребенного прочеса,линейной плотности менее 83,33 дтекса (выше 120 метр. номера)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4557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520531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Пряжа х/б, содержит </w:t>
            </w:r>
            <w:r>
              <w:rPr>
                <w:color w:val="000000"/>
                <w:sz w:val="20"/>
              </w:rPr>
              <w:t>хлопка 85% и более, не расфасованная для розн. продажи однокруточная из волокон или... не гребенного прочеса, линейной плотности 714,29 дтекса или более (невыше 14 метр.номера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4558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520532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Пряжа х/б, содержит хлопка 85% и более, не расфасованная</w:t>
            </w:r>
            <w:r>
              <w:rPr>
                <w:color w:val="000000"/>
                <w:sz w:val="20"/>
              </w:rPr>
              <w:t xml:space="preserve"> для розн. продажи однокруточная из волокон, не гребенного прочеса, линейной плотности менее 714,29 дтекса, но не менее232,56 (метр.номера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4559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520533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Пряжа х/б, содержит хлопка 85% и более, не расфасованная для розн. продажи крученая из </w:t>
            </w:r>
            <w:r>
              <w:rPr>
                <w:color w:val="000000"/>
                <w:sz w:val="20"/>
              </w:rPr>
              <w:t>волокон, не гребенного прочеса,линейной плотности менее 232,56, но не менее 192,31 дтекса(метр.номера от 43...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4560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520534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Пряжа х/б, содержит хлопка 85% и более, не расфасованная для розн. продажи крученая из волокон, не гребенного прочеса,линейно</w:t>
            </w:r>
            <w:r>
              <w:rPr>
                <w:color w:val="000000"/>
                <w:sz w:val="20"/>
              </w:rPr>
              <w:t>й плотности менее 192,31, но не менее 125 дтекса (метр.номера от 52 до...</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4561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520535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Пряжа х/б, содержит хлопка 85% и более, не расфасованная для розн. продажи крученая из волокон, не гребенного прочеса,линейной плотности менее 125 дтекс</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w:t>
            </w:r>
            <w:r>
              <w:rPr>
                <w:color w:val="000000"/>
                <w:sz w:val="20"/>
              </w:rPr>
              <w:t>562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520541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Пряжа х/б, содержит хлопка 85% и более, не расфасованная для розн.продажимногокруточная из волокон гребенного прочеса,линейной плотности 71,429 дтекса или более для однониточной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4563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520542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Пряжа х/б, содержит хлопка 85% и более, не </w:t>
            </w:r>
            <w:r>
              <w:rPr>
                <w:color w:val="000000"/>
                <w:sz w:val="20"/>
              </w:rPr>
              <w:t>расфасованная для розн.продажи многокруточная из волокон гребенного прочеса,линейной плотности менее 714,29, но не менее 23,256 дтексадля однониточной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4564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520543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Пряжа х/б, содержит хлопка 85% и более, не расфасованная для розн.продажи, многокруто</w:t>
            </w:r>
            <w:r>
              <w:rPr>
                <w:color w:val="000000"/>
                <w:sz w:val="20"/>
              </w:rPr>
              <w:t>чная из волокон гребенного прочеса, линейной плотности менее 232,56, но не менее 192,31 дтексадля однониточной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4565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520544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Пряжа х/б, содержит хлопка 85% и более, не расфасованная для розн.продажи, многокруточная из волокон гребенного прочеса, лине</w:t>
            </w:r>
            <w:r>
              <w:rPr>
                <w:color w:val="000000"/>
                <w:sz w:val="20"/>
              </w:rPr>
              <w:t>йной плотности менее 192,31, но не менее 125 дтексадля однониточной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4566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520547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Пряжа х/б, содержит хлопка 85% и более, не расфасованная для розн.продажи, многокруточная из волокон гребенного прочеса, линейной плотности менее 106,38, но не менее 83</w:t>
            </w:r>
            <w:r>
              <w:rPr>
                <w:color w:val="000000"/>
                <w:sz w:val="20"/>
              </w:rPr>
              <w:t>,33 дтексадля однониточной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4567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520548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Пряжа х/б, содержит хлопка 85% и более, не расфасованная для розн.продажи, многокруточная из волокон гребенного прочеса, линейной плотности менее 83,33 дтекса для однониточной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4568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520611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Пряжа х/б, </w:t>
            </w:r>
            <w:r>
              <w:rPr>
                <w:color w:val="000000"/>
                <w:sz w:val="20"/>
              </w:rPr>
              <w:t>содержит хлопка менее 85%, не расфасованная длярозн. продажи,однониточная, не гребенного прочеса, линейнойплотности 714,29 дтекса и более (не выше 14 метрического номера)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4569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520612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Пряжа х/б, содержит хлопка менее 85%, не расфасованная </w:t>
            </w:r>
            <w:r>
              <w:rPr>
                <w:color w:val="000000"/>
                <w:sz w:val="20"/>
              </w:rPr>
              <w:t>длярозн.продажи, однониточная, не гребенного прочеса, линейнойплотности менее 714,29 дтекса, но не менее 232,56 (метрические номера от 14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4570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520613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Пряжа х/б, содержит хлопка менее 85%, не расфасованная длярозн. продажи,однониточная, не </w:t>
            </w:r>
            <w:r>
              <w:rPr>
                <w:color w:val="000000"/>
                <w:sz w:val="20"/>
              </w:rPr>
              <w:t>гребенного прочеса, линейнойплотности менее 232,56, но не менее 192,31 дтекса (метрические номера от 43 до...</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4571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520614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Пряжа х/б, содержит хлопка менее 85%, не расфасованная длярозн. продажи,однониточная, не гребенного прочеса, линейнойплотности</w:t>
            </w:r>
            <w:r>
              <w:rPr>
                <w:color w:val="000000"/>
                <w:sz w:val="20"/>
              </w:rPr>
              <w:t xml:space="preserve"> менее 192,31, но не менее 125 дтекса (метрическиеномера от 52 до 80)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4572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520615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Пряжа х/б, содерж. менее 85 мас.% хлопка, не расфасов. длярозн.продажи, однониточная, из волокон не подвергнутых гребнечесанию, линейной плотности менее 125 дтекс (вы</w:t>
            </w:r>
            <w:r>
              <w:rPr>
                <w:color w:val="000000"/>
                <w:sz w:val="20"/>
              </w:rPr>
              <w:t>ше 80 метрического номера)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4573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520621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Пряжа х/б, содержит хлопка менее 85%, не расфасованная длярозн. продажи,однониточная, гребенного прочеса, линейной плотности 714,29 дтекса и более (не выше 14 метрического номера)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4574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520622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Пряжа </w:t>
            </w:r>
            <w:r>
              <w:rPr>
                <w:color w:val="000000"/>
                <w:sz w:val="20"/>
              </w:rPr>
              <w:t>х/б, содержит хлопка менее 85%, не расфасованная длярозн. продажи,однониточная, гребенного прочеса, линейной плотности менее 714,29, но не менее 232,56 дтекса (метрическиеномера от 14 до 43)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4575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520623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Пряжа х/б, содержит хлопка менее 85%, не расф</w:t>
            </w:r>
            <w:r>
              <w:rPr>
                <w:color w:val="000000"/>
                <w:sz w:val="20"/>
              </w:rPr>
              <w:t>асованная длярозн. продажи,однониточная, гребенного прочеса, линейной плотности менее 232,56, но не менее 192,31 дтекса (метрическиеномера от 43 до 52)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4576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520624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Пряжа х/б, содержит хлопка менее 85%, не расфасованная длярозн.продажи, однониточная</w:t>
            </w:r>
            <w:r>
              <w:rPr>
                <w:color w:val="000000"/>
                <w:sz w:val="20"/>
              </w:rPr>
              <w:t>, гребенного прочеса, линейной плотности менее 192,31, но не менее 125 дтекса (метрические номера от 52 до 80)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4577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520625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Пряжа х/б, содерж. менее 85 мас.% хлопка, не расфасов. длярозн.продажи, однониточная из волокон, подвергнутых гребнечесанию, </w:t>
            </w:r>
            <w:r>
              <w:rPr>
                <w:color w:val="000000"/>
                <w:sz w:val="20"/>
              </w:rPr>
              <w:t>линейной плотности менее 125 дтекс (выше 80 метрического номера)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4578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520631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Пряжа х/б, содержит хлопка менее 85%, не расфасованная длярозн. продажи,крученая, не гребенного прочеса, линейной плотности 714,29 дтекса и болеедля однониточной (не выше </w:t>
            </w:r>
            <w:r>
              <w:rPr>
                <w:color w:val="000000"/>
                <w:sz w:val="20"/>
              </w:rPr>
              <w:t>14 метрического номера)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4579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520632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Пряжа х/б, содержит хлопка менее 85%, не расфасованная длярозн. продажи,крученая, не гребенного прочеса, линейной плотности менее 714,29, но не менее 232,56 дтекса для однониточной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4580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520633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Пряжа х/б, </w:t>
            </w:r>
            <w:r>
              <w:rPr>
                <w:color w:val="000000"/>
                <w:sz w:val="20"/>
              </w:rPr>
              <w:t>содержит хлопка менее 85%, не расфасованная длярозн. продажи, крученая, не гребенного прочеса, линейной плотности менее 232,56, но не менее 192,31 дтекса для однониточной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4581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520634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Пряжа х/б, содержит хлопка менее 85%, не расфасованная длярозн. </w:t>
            </w:r>
            <w:r>
              <w:rPr>
                <w:color w:val="000000"/>
                <w:sz w:val="20"/>
              </w:rPr>
              <w:t>продажи,крученая, не гребенного прочеса, линейной плотности менее 192,31, но не менее 125 дтекса для однониточной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4582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520635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Пряжа х/б, содержит хлопка менее 85%, не расфасованная длярозн. Продажи,крученая, не гребенного прочеса, линейной плотност</w:t>
            </w:r>
            <w:r>
              <w:rPr>
                <w:color w:val="000000"/>
                <w:sz w:val="20"/>
              </w:rPr>
              <w:t>и менее 125 дтекса для однониточной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4583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520641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Пряжа х/б, содержит хлопка менее 85%, не расфасованная длярозн. продажи,крученая, гребенного прочеса, линейной плотности не менее 714,29 дтекса для однониточной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4584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520642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Пряжа х/б, содержит</w:t>
            </w:r>
            <w:r>
              <w:rPr>
                <w:color w:val="000000"/>
                <w:sz w:val="20"/>
              </w:rPr>
              <w:t xml:space="preserve"> хлопка менее 85%, не расфасованная длярозн. продажи,крученая, гребенного прочеса, линейной плотности менее 714,29, но не менее 232,56 дтекса для однониточной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4585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520643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Пряжа х/б, содержит хлопка менее 85%, не расфасованная длярозн. </w:t>
            </w:r>
            <w:r>
              <w:rPr>
                <w:color w:val="000000"/>
                <w:sz w:val="20"/>
              </w:rPr>
              <w:t>продажи,крученая, гребенного прочеса, линейной плотности менее 232,56, но не менее 192,31 дтекса для однониточной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4586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520645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Пряжа х/б, содержит хлопка менее 85%, не расфасованная длярозн. продажи,крученая, гребенного прочеса, линейной плотности м</w:t>
            </w:r>
            <w:r>
              <w:rPr>
                <w:color w:val="000000"/>
                <w:sz w:val="20"/>
              </w:rPr>
              <w:t>енее 125 дтекса для однониточной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4587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520710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Пряжа хлопчатобумажная (кроме швейных ниток), содержащая помассе 85% и более хлопка, для розничной продажи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4588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520790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Прочая пряжа хлопчатобумажная (кроме швейных ниток), расфасованная для </w:t>
            </w:r>
            <w:r>
              <w:rPr>
                <w:color w:val="000000"/>
                <w:sz w:val="20"/>
              </w:rPr>
              <w:t>розничной продажи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4589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520811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Ткани х/б, содержащие 85 мас.% или более хлопковых волокон, неотбеленные: полотняного переплетения, с поверхностной плотностью не более 100 г/м2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4590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520812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Ткани х/б, содерж. 85 мас.% или более хлопка, неотбел</w:t>
            </w:r>
            <w:r>
              <w:rPr>
                <w:color w:val="000000"/>
                <w:sz w:val="20"/>
              </w:rPr>
              <w:t>енные [суровые], полотняного переплетения, с поверхностной плотностью более 100 г/м.кв.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4591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520813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Ткани х/б, содержат хлопка 85% и более, с плотностью не более 200 г/кв.м, неотбеленные, 3-х или 4-х ниточного саржевогопереплетения, включая обратну</w:t>
            </w:r>
            <w:r>
              <w:rPr>
                <w:color w:val="000000"/>
                <w:sz w:val="20"/>
              </w:rPr>
              <w:t>ю саржу</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4592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520819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Ткани прочие, содержат хлопок 85% и более, неотбеленные, споверхностной плотностью не более 200 г/м2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4593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520821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Ткани х/б, содерж. 85 мас.% или более хлопковых волокон, отбеленные, полотняного переплетения, с </w:t>
            </w:r>
            <w:r>
              <w:rPr>
                <w:color w:val="000000"/>
                <w:sz w:val="20"/>
              </w:rPr>
              <w:t>поверхностной плотностью не более 100 г/м2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4594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520822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Ткани х/б, содерж. 85 мас.% или более хлопковых волокон, отбеленные, полотняного переплетения, с поверхностной плотностью более 100 г/м2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4595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520823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Ткани хлопчатобумажные, содержат </w:t>
            </w:r>
            <w:r>
              <w:rPr>
                <w:color w:val="000000"/>
                <w:sz w:val="20"/>
              </w:rPr>
              <w:t>хлопок 85% и более, отбеленные, 3-х или 4-х нитного саржевого переплетения, включая обратную саржу, с поверхностной плотностью не более 200 г/м2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4596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520829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ткани хлопчатобумажные, содержат хлопок 85% и более,отбеленные, с поверхностной плот</w:t>
            </w:r>
            <w:r>
              <w:rPr>
                <w:color w:val="000000"/>
                <w:sz w:val="20"/>
              </w:rPr>
              <w:t>ностью не более 200 г/м2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4597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520831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Ткани хлопчатобумажные, содержат хлопок 85% и более ,окрашенные, полотняного переплетения, с поверхностной плотностью не более 100 г/м2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4598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520833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Ткани хлопчатобумажные, содержат хлопок 85% и более, с </w:t>
            </w:r>
            <w:r>
              <w:rPr>
                <w:color w:val="000000"/>
                <w:sz w:val="20"/>
              </w:rPr>
              <w:t>поверхностной плотностью не более 200 г/кв.м, окрашеные, 3-х или 4-х нитного саржевого переплетения, включая обратную саржу</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4599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520841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Ткани хлопчатобумажные, содержат хлопок 85% и более, из пряжи различных цветов, полотняного переплетения, с </w:t>
            </w:r>
            <w:r>
              <w:rPr>
                <w:color w:val="000000"/>
                <w:sz w:val="20"/>
              </w:rPr>
              <w:t>поверхностной плотностью не более 100 г/кв.м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4600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520843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Ткани х/б, содержат хлопок 85% и более,с поверхностной плотностью не более 200 г/м2, из пряжи различных цветов, 3-х или 4-х нитного саржевого переплетения, включая обратную саржу</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4601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520849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Ткани прочие х/б, содержат хлопок 85% и более, из пряжи различных цветов, с поверхностной плотностью не более 200 г/м2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4602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520851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Ткани хлопчатобумажные, содержат хлопок 85% и более, напечатанные, полотняного переплетения, с поверхностной </w:t>
            </w:r>
            <w:r>
              <w:rPr>
                <w:color w:val="000000"/>
                <w:sz w:val="20"/>
              </w:rPr>
              <w:t>плотностью не более 100 г/м2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4603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520852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Ткани х/б, содерж. 85 мас.% или более хлопковых волокон, напечатанные, полотняного переплетения, с поверхностной плотностью более 100 г/м2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4604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520859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Ткани прочие хлопчатобумажные, содержат хлопка </w:t>
            </w:r>
            <w:r>
              <w:rPr>
                <w:color w:val="000000"/>
                <w:sz w:val="20"/>
              </w:rPr>
              <w:t>85% и более,напечатанные, с поверхностной плотностью не более 200 г/м2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4605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520911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Ткани х/б, содержащие по массе не менее 85% хлопка, неотбеленные, полотняного переплетения, с поверхностной плотностьюболее 200 г/м2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4606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520912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Ткани </w:t>
            </w:r>
            <w:r>
              <w:rPr>
                <w:color w:val="000000"/>
                <w:sz w:val="20"/>
              </w:rPr>
              <w:t>хлопчатобумажные, содержащие по массе не менее 85% хлопка, неотбеленные, 3-х или 4-х нитного саржевого переплетения, включая обратную саржу с поверхностной плотностью более200 г/м2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4607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520919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ткани хлопчатобумажные, содержащие по массе не м</w:t>
            </w:r>
            <w:r>
              <w:rPr>
                <w:color w:val="000000"/>
                <w:sz w:val="20"/>
              </w:rPr>
              <w:t>енее85% хлопка, неотбеленные, с поверхностной плотностью более200 г/м2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4608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520921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Ткани хлопчатобумажные, содержащие по массе не менее 85% хлопка, отбеленные, полотняного переплетения, с поверхностнойплотностью более 200 г/м2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4609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520929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w:t>
            </w:r>
            <w:r>
              <w:rPr>
                <w:color w:val="000000"/>
                <w:sz w:val="20"/>
              </w:rPr>
              <w:t>кани прочие хлопчатобумажные, содержащие по массе не менее85% хлопка, отбеленные, с поверхностной плотностью более 200 г/м2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4610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520931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Ткани хлопчатобумажные, содержащие по массе не менее 85% хлопка, окрашенные, полотняного переплетения, с </w:t>
            </w:r>
            <w:r>
              <w:rPr>
                <w:color w:val="000000"/>
                <w:sz w:val="20"/>
              </w:rPr>
              <w:t>поверхностнойплотностью более 200 г/м2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4611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520939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ткани хлопчатобумажные, содержащие по массе не менее85% хлопка, окрашенные, с поверхностной плотностью более 200 г/м2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4612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520941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Ткани хлопчатобумажные, содержащие по массе не менее</w:t>
            </w:r>
            <w:r>
              <w:rPr>
                <w:color w:val="000000"/>
                <w:sz w:val="20"/>
              </w:rPr>
              <w:t xml:space="preserve"> 85% хлопка, из пряжи различных цветов, полотняного переплетения,с поверхностной плотностью более 200 г/м2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4613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520942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Ткани хлопчатобумажные, содержащие по массе не менее 85% хлопка, из пряжи различных цветов, 'деним' или джинсовая ткань, с </w:t>
            </w:r>
            <w:r>
              <w:rPr>
                <w:color w:val="000000"/>
                <w:sz w:val="20"/>
              </w:rPr>
              <w:t>поверхностной плотностью более 200г/м2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4614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520943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Ткани х/б, содержащие по массе не менее 85% хлопка, из пряжи различных цветов, 3-х или 4-х нитного саржевого переплетения, включая обратную саржу, с поверхностной плотностьюболее 200 г/м2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w:t>
            </w:r>
            <w:r>
              <w:rPr>
                <w:color w:val="000000"/>
                <w:sz w:val="20"/>
              </w:rPr>
              <w:t>615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520949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Ткани х/б, прочие из пряжи различных цветов, содержащие 85мас.% или более хлопка, с поверхностной плотностью более 200 г/м2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4616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520951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Ткани хлопчатобумажные, содержащие по массе не менее 85% хлопка, напечатанные, полотняного </w:t>
            </w:r>
            <w:r>
              <w:rPr>
                <w:color w:val="000000"/>
                <w:sz w:val="20"/>
              </w:rPr>
              <w:t>переплетения, с поверхностной плотностью более 200 г/м2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4617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520952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Ткани хлопчатобумажные, содержащие по массе не менее 85% хлопка, напечатанные, 3-х или 4-х нитного саржевого переплетения, включая обратную саржу, с поверхностной плотностью более </w:t>
            </w:r>
            <w:r>
              <w:rPr>
                <w:color w:val="000000"/>
                <w:sz w:val="20"/>
              </w:rPr>
              <w:t>200 г/м2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4618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520959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Ткани прочие хлопчатобумажные, содержащие по массе не менее85% хлопка, напечатанные, с поверхностной плотностью более200 г/м2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4619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521011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Ткани х/б, неотбеленные, содерж. менее 85 мас.% хлопковых волокон,смешанные в осн</w:t>
            </w:r>
            <w:r>
              <w:rPr>
                <w:color w:val="000000"/>
                <w:sz w:val="20"/>
              </w:rPr>
              <w:t>овном или исключительно с химическимиволокнами, с поверхностной плотностью не более 200 г/м2, полотнян. переплетения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4620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521019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ткани х/б, содержащие по массе менее 85% хлопка с добавлением в основном или исключительно химических волокон,не</w:t>
            </w:r>
            <w:r>
              <w:rPr>
                <w:color w:val="000000"/>
                <w:sz w:val="20"/>
              </w:rPr>
              <w:t>отбеленные, с поверхностной плотностью не более 200г/м2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4621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521029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ткани х/б, содержащие по массе менее 85% хлопка с добавлением в основном или исключительно химических волокон,отбеленные, с поверхностной плотностью не более 200 г/м2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4622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521031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Ткани х/б, окрашенные,содерж. менее 85 мас.% хлопковых волокон, смешанные в основном или исключительно с хим.волокнами,с поверхностной плотностью не более 20о г/м2, полотняного переплетения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4623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521032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Ткани х/б, содержащие по массе м</w:t>
            </w:r>
            <w:r>
              <w:rPr>
                <w:color w:val="000000"/>
                <w:sz w:val="20"/>
              </w:rPr>
              <w:t>енее 85% хлопка, с добавлением химических волокон, окрашенные, с поверхностной плотностью не более 200 г/м2, 3- или 4-нитного саржевого переплетения, вкл.обратную саржу</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4624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521039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ткани х/б, содержащие по массе менее 85% хлопка с </w:t>
            </w:r>
            <w:r>
              <w:rPr>
                <w:color w:val="000000"/>
                <w:sz w:val="20"/>
              </w:rPr>
              <w:t>добавлением в основном или исключительно химических волокон,окрашенные, с поверхностной плотностью не более 200 г/м2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4625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521041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Ткани х/б, содержащие по массе менее 85% хлопка с добавлением в основном или исключительно химических волокон, из пряжи</w:t>
            </w:r>
            <w:r>
              <w:rPr>
                <w:color w:val="000000"/>
                <w:sz w:val="20"/>
              </w:rPr>
              <w:t>различных цветов, полотняного переплетения, с плотностью неболее 200 г/м2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4626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521049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ткани х/б, содержащие по массе менее 85% хлопка, с добавлением в основном или исключительно химич.волокон, изпряжи различных цветов,с плотностью не более 2</w:t>
            </w:r>
            <w:r>
              <w:rPr>
                <w:color w:val="000000"/>
                <w:sz w:val="20"/>
              </w:rPr>
              <w:t>00 г/м2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4627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521051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Ткани х/б, содержащие по массе менее 85% хлопка, с добавлением в основном или исключительно химич.волокон, напечатанные, полотняного переплетения, с плотностью не более 200 г/м2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4628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521059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ткани х/б, содержащие </w:t>
            </w:r>
            <w:r>
              <w:rPr>
                <w:color w:val="000000"/>
                <w:sz w:val="20"/>
              </w:rPr>
              <w:t>по массе менее 85% хлопка, с добавлением в основном или исключительно химич.волокон, напечатанные, с поверхностной плотностью не более 200 г/м2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4629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521142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Ткани х/б, содержащие по массе менее 85% хлопка с добавлением в основном или исключительно х</w:t>
            </w:r>
            <w:r>
              <w:rPr>
                <w:color w:val="000000"/>
                <w:sz w:val="20"/>
              </w:rPr>
              <w:t>имических волокон, из пряжиразличных цветов, деним, или джинс.т. с поверхностной плотностью более 200 г/м2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4630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521211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Ткани хлопчатобумажные прочие, с поверхностной плотностью не более 200 г/м2, неотбеленные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4631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521213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Ткани </w:t>
            </w:r>
            <w:r>
              <w:rPr>
                <w:color w:val="000000"/>
                <w:sz w:val="20"/>
              </w:rPr>
              <w:t>хлопчатобумажные прочие, с поверхностной плотностью не более 200 г/м2, окрашенные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4632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521214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Ткани хлопчатобумажные прочие, с поверхностной плотностью не более 200 г/м2, из пряжи различных цветов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4633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521215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Ткани хлопчатобумажные прочие, </w:t>
            </w:r>
            <w:r>
              <w:rPr>
                <w:color w:val="000000"/>
                <w:sz w:val="20"/>
              </w:rPr>
              <w:t>с поверхностной плотностью не более 200 г/м2, напечатанные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4634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521221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Ткани хлопчатобумажные прочие, с поверхностной плотностью более 200 г/м2, неотбеленные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4635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521222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Ткани хлопчатобумажные прочие, с поверхностной плотностью более 200 </w:t>
            </w:r>
            <w:r>
              <w:rPr>
                <w:color w:val="000000"/>
                <w:sz w:val="20"/>
              </w:rPr>
              <w:t>г/м2,отбеленные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4636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521223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Ткани хлопчатобумажные прочие, с поверхностной плотностью более 200 г/м2, окрашенные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4637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521224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Ткани хлопчатобумажные прочие, с поверхностной плотностью более 200 г/м2, из пряжи различных цветов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4638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52</w:t>
            </w:r>
            <w:r>
              <w:rPr>
                <w:color w:val="000000"/>
                <w:sz w:val="20"/>
              </w:rPr>
              <w:t>1225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Ткани хлопчатобумажные прочие, с поверхностной плотностью более 200 г/м2, напечатанные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4639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530121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Лен мятый, трепаный, непряденый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4640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530129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Прочий лен, чесаный или обработанный каким-либо другим способом, за исключением мятого или </w:t>
            </w:r>
            <w:r>
              <w:rPr>
                <w:color w:val="000000"/>
                <w:sz w:val="20"/>
              </w:rPr>
              <w:t>трепаного, непряденый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4641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530130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Очесы и отходы льна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4642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530290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Прочее волокно пеньковое, обработанное или нет, но непряденое, очесы и прочие отходы пеньки (включая прядильные отходыи разрыхленное сырье)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4643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530390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очесы и</w:t>
            </w:r>
            <w:r>
              <w:rPr>
                <w:color w:val="000000"/>
                <w:sz w:val="20"/>
              </w:rPr>
              <w:t xml:space="preserve"> отходы (включая прядильные отходы или разрыхленное сырье) из волокна джутового и лубяного текстильноговолокна (кроме льна, пеньки и волокна рами),необработан.,обработан., не пряденые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4644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530500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Волокно кокосового ореха,абаки,рами и другие растите</w:t>
            </w:r>
            <w:r>
              <w:rPr>
                <w:color w:val="000000"/>
                <w:sz w:val="20"/>
              </w:rPr>
              <w:t>льные текстильные волокна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4645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530610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Пряжа льняная, однониточная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4646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530620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Пряжа льняная, многокруточная (крученая) или однокруточная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4647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530710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Пряжа из джута или других лубяных текстильных волокон товарной позиции 5303, </w:t>
            </w:r>
            <w:r>
              <w:rPr>
                <w:color w:val="000000"/>
                <w:sz w:val="20"/>
              </w:rPr>
              <w:t>однониточная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4648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530720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Пряжа из джута или других лубяных текстильных волокон, классифицируемых в тов. позиции 5303, многокруточная или однокруточная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4649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540751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Ткани прочие, содержащие по массе не менее 85% текстурированных полиэфирных </w:t>
            </w:r>
            <w:r>
              <w:rPr>
                <w:color w:val="000000"/>
                <w:sz w:val="20"/>
              </w:rPr>
              <w:t>нитей, неотбеленные или отбеленные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4650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540769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ткани из синтетических комплексных нитей, содержащие 85 мас.% или более нетекстурированных полиэфирных нитей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4651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550810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Нитки швейные из синтетических волокон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4652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550820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Нитки </w:t>
            </w:r>
            <w:r>
              <w:rPr>
                <w:color w:val="000000"/>
                <w:sz w:val="20"/>
              </w:rPr>
              <w:t>швейные из искусственных волокон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4653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550921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Пряжа из синтетических волокон (кроме швейных ниток), однониточная, содержащая 85 мас.% или более полиэфирных волокон,не расфасованная для розничной продажи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4654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550922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Пряжа из синтетических </w:t>
            </w:r>
            <w:r>
              <w:rPr>
                <w:color w:val="000000"/>
                <w:sz w:val="20"/>
              </w:rPr>
              <w:t>волокон (кроме швейных ниток), многокруточная (крученая) или однокруточная, содержащая 85 мас.%или более полиэфирных волокон, не расфасованная для розничн. продажи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4655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550932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Пряжа из синтетических волокон, многокруточная (крученая) или однокруточ</w:t>
            </w:r>
            <w:r>
              <w:rPr>
                <w:color w:val="000000"/>
                <w:sz w:val="20"/>
              </w:rPr>
              <w:t>ная, содержащая 85 мас.% или более акриловых или модакриловых волокон, нерасфасованная для розничной продажи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4656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550951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Пряжа прочая из полиэфирных волокон (кроме швейных ниток),не расфасованная для розничной продажи, смешанных в основном или искл</w:t>
            </w:r>
            <w:r>
              <w:rPr>
                <w:color w:val="000000"/>
                <w:sz w:val="20"/>
              </w:rPr>
              <w:t>ючительно с искусственными волокнами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4657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550953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Пряжа прочая из полиэфирных волокон (кроме швейных ниток),смешанных в основном или исключительно с хлопком, не расфасованная для розничной продажи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4658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551011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Пряжа однониточная из </w:t>
            </w:r>
            <w:r>
              <w:rPr>
                <w:color w:val="000000"/>
                <w:sz w:val="20"/>
              </w:rPr>
              <w:t>искусственных волокон (кроме швейныхниток), не расфасованная для розничной продажи, содержащая85 мас.% или более искусственных волокон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4659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551311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Ткани из полиэфирных волокон, полотн. переплетения, содер. менее 85 мас.% этих волокон с добавл. в ос</w:t>
            </w:r>
            <w:r>
              <w:rPr>
                <w:color w:val="000000"/>
                <w:sz w:val="20"/>
              </w:rPr>
              <w:t>новном или исключительно хлопка, с поверхн. плотностью не более 170 г/м.кв., неотбелен. или отбел.</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4660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551312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Ткани неотбеленные или отбеленные, содержащие менее 85% полиэфирных волокон 3- или 4-нитного саржевого переплетения, вкл. обратную саржу,</w:t>
            </w:r>
            <w:r>
              <w:rPr>
                <w:color w:val="000000"/>
                <w:sz w:val="20"/>
              </w:rPr>
              <w:t xml:space="preserve"> с добавлением хлопка, с поверхн. плотностью не более 170 г/м2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4661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551313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Ткани прочие, неотбеленные или отбеленные, из полиэфирных волокон, содержащие менее 85% этих волокон,с добавлением в основном или исключительно хлопка,имеющие поверхностную </w:t>
            </w:r>
            <w:r>
              <w:rPr>
                <w:color w:val="000000"/>
                <w:sz w:val="20"/>
              </w:rPr>
              <w:t>плотность не более 170 г/м2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4662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551319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ткани, неотбеленные или отбеленные из синтетическихволокон, содержащие менее 85% этих волокон, с добавлением восновном или исключительно хлопка,имеющие поверхностную плотность не более 170 г/</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w:t>
            </w:r>
            <w:r>
              <w:rPr>
                <w:color w:val="000000"/>
                <w:sz w:val="20"/>
              </w:rPr>
              <w:t>663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551321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Ткани из полиэфирных волокон, полотнян. переплетения, окрашенные , содержащие менее 85 мас.% этих волокон с добавлением в основном или исключительно хлопка, с поверхн. плотностью не более 170 г/м2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4664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551323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Ткани окрашеные прочие, </w:t>
            </w:r>
            <w:r>
              <w:rPr>
                <w:color w:val="000000"/>
                <w:sz w:val="20"/>
              </w:rPr>
              <w:t>содержащие менее 85% полиэфирных волокон с добавлением в основном или исключительно хлопка, споверхностной плотностью не более 170г/м2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4665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551329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Ткани окрашеные из синтетических волокон, содержащие по массе менее 85% этих волокон, с добавлением х</w:t>
            </w:r>
            <w:r>
              <w:rPr>
                <w:color w:val="000000"/>
                <w:sz w:val="20"/>
              </w:rPr>
              <w:t>лопка, с поверхностной плотностью не более 170 г/м2, прочие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4666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551331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Ткани, содержащие по массе менее 85% полиэфирных волокон полотняного переплетения, с добавлением хлопка, с поверхностной плотностью не более 170 г/м2, из пряжи различных цветов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4667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551339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ткани, содержащие по массе менее 85% синтетических волокон с добавлением хлопка, с поверхностной плотностью неболее 170 г/м2 из пряжи различных цветов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4668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551341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Ткани, содержащие по массе менее 85% полиэфирных волокон </w:t>
            </w:r>
            <w:r>
              <w:rPr>
                <w:color w:val="000000"/>
                <w:sz w:val="20"/>
              </w:rPr>
              <w:t>полотняного переплетения, с добавлением хлопка, с поверхностной плотностью не более 170 г/м2, напечатанные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4669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551349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ткани, содержащие по массе менее 85% синтетических волокон с добавлением в основном или исключительно хлопка,споверхностно</w:t>
            </w:r>
            <w:r>
              <w:rPr>
                <w:color w:val="000000"/>
                <w:sz w:val="20"/>
              </w:rPr>
              <w:t>й плотностью не более 170 г/м2, напечатанные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4670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551449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ткани, содержащие по массе менее 85% синтетических волокон с добавлением в основном или исключительно хлопка,споверхностной плотностью более 170 г/м2, напечатанные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4671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551511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Ткани из полиэфирных волокон прочие, смешанные в основном или исключительно с вискозными волокнами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4672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551633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Ткани, из пряжи различных цветов, из искусственных волокон,содержащие менее 85% этих волокон, с добавлением в основном или исключительно </w:t>
            </w:r>
            <w:r>
              <w:rPr>
                <w:color w:val="000000"/>
                <w:sz w:val="20"/>
              </w:rPr>
              <w:t>шерсти или тонкого волоса животных</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4673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551634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Ткани напечатанные из искусственных волокон, содержащие менее 85% этих волокон, с добавлением в основном или исключительно шерсти или тонкого волоса животных</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4674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560121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Вата; прочие изделия из</w:t>
            </w:r>
            <w:r>
              <w:rPr>
                <w:color w:val="000000"/>
                <w:sz w:val="20"/>
              </w:rPr>
              <w:t xml:space="preserve"> ваты, из хлопковых волокон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4675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560122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Вата; прочие изделия из ваты, из химических волокон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4676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560129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Прочая вата и изделия из нее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4677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560721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Шпагат или упаковочная бечевка из сезаля или прочих текстильных волокон растений рода </w:t>
            </w:r>
            <w:r>
              <w:rPr>
                <w:color w:val="000000"/>
                <w:sz w:val="20"/>
              </w:rPr>
              <w:t>agave</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4678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560729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бечевки, веревки, канаты и тросы из сизаля или прочих текстильных волокон растений рода agave</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4679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560741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Шпагат или упаковочная бечевка из полиэтилена или полипропилена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4680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560790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бечевки, веревки, </w:t>
            </w:r>
            <w:r>
              <w:rPr>
                <w:color w:val="000000"/>
                <w:sz w:val="20"/>
              </w:rPr>
              <w:t>канаты и тросы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4681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570329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Ковры и напольные покрытия тафтинговые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4682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570339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Ковры и напольные покрытия тафтинговые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4683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580421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Кружева машинного вязания из химических нитей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4684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580620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ткани узкие, содержащие 5% или</w:t>
            </w:r>
            <w:r>
              <w:rPr>
                <w:color w:val="000000"/>
                <w:sz w:val="20"/>
              </w:rPr>
              <w:t xml:space="preserve"> более по массе эластомерных или резиновых нитей, кроме тканей из тов. поз. 5807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4685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581100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Стеганые текстильные материалы в куске, состоящие из одногоили нескольких слоев текстильных материалов, соединенных смягким слоем прошиванием или другими </w:t>
            </w:r>
            <w:r>
              <w:rPr>
                <w:color w:val="000000"/>
                <w:sz w:val="20"/>
              </w:rPr>
              <w:t>способом, кроме вышивокиз тов. поз. 5810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4686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590610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Клейкие ленты шириной не более 20 см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4687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590691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трикотажные, машинного или ручного вязания, текстильные прорезиненные материалы, кроме материалов из товарной позиции 5902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4688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590699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текстильные материалы прорезиненные, кроме материалов товарной позиции 5902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4689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600490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трикотажные полотна машинного или ручного вязания шириной более 30см, содержащие 5 мас% или более резиновых нитей, кроме пототен тов. </w:t>
            </w:r>
            <w:r>
              <w:rPr>
                <w:color w:val="000000"/>
                <w:sz w:val="20"/>
              </w:rPr>
              <w:t>поз. 6001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4690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600610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Трикотажные полотна машинного или ручного вязания прочие, из шерстяной пряжи или пряжи из тонкого волоса животных</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4691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600622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Трикотажные полотна машинного или ручного вязания прочие, из хб пряжи, окрашенные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46</w:t>
            </w:r>
            <w:r>
              <w:rPr>
                <w:color w:val="000000"/>
                <w:sz w:val="20"/>
              </w:rPr>
              <w:t>92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600632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трикотажные полотна машинного или ручного вязания из синтетических нитей, окрашенные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4693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630110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Одеяла электрические дорожные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4694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630640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Паруса для лодок, досок для виндсерфинга или сухотутных транспортных средств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4695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630900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Одежда и прочие изделия, бывшие в употреблении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4696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631010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Тряпье, использованное или новое, куски бечевок, веревок, канатов или тросов из текстильных иматериалов, сортированные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4697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631090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тряпье, использованное или </w:t>
            </w:r>
            <w:r>
              <w:rPr>
                <w:color w:val="000000"/>
                <w:sz w:val="20"/>
              </w:rPr>
              <w:t>новое, куски бечевок, веревок, канатов и тросов и изделия из них из текстильных материалов, бывшие в употреблении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4698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640620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Подошвы и каблуки из резины или полимерного материала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4699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650610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Защитные головные уборы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4700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650691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головные уборы, с подкладкой или без подкладки, с отделкой или без отделки из резины или пластмассы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4701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660110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Садовые зонты или аналогичные зонты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4702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660191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зонты и солнцезащитные зонты (включая зонты-трости),имеющие раздви</w:t>
            </w:r>
            <w:r>
              <w:rPr>
                <w:color w:val="000000"/>
                <w:sz w:val="20"/>
              </w:rPr>
              <w:t>жной стержень</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4703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660199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зонты и солнцезащитные зонты (включая зонты-трости, садовые зонты и аналогичные зонты)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4704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660200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Трости, трости-сиденья, хлысты, кнуты для верховой езды и аналогичные изделия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4705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660320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Каркасы </w:t>
            </w:r>
            <w:r>
              <w:rPr>
                <w:color w:val="000000"/>
                <w:sz w:val="20"/>
              </w:rPr>
              <w:t>зонтов, включая каркасы, установленнын на стержнях(палках)</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4706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660390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Части, отделочные детали и принадлежности для изделий товарной позиции 6601 или 6602 прочие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4707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670100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Шкурки и прочие части птиц, покрытые перьями или пухом, перья, </w:t>
            </w:r>
            <w:r>
              <w:rPr>
                <w:color w:val="000000"/>
                <w:sz w:val="20"/>
              </w:rPr>
              <w:t>части перьев, пух и изделия из этих материалов (кромеизделий из тов. поз. 0505 и обработанных стволов и стержнейперьев)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4708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670210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Цветы, листья и плоды искусственные и их части; изделия изискусственных цветов, листьев или плодов из пластмассы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w:t>
            </w:r>
            <w:r>
              <w:rPr>
                <w:color w:val="000000"/>
                <w:sz w:val="20"/>
              </w:rPr>
              <w:t>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4709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670290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Цветы, листья и плоды искусственные и их части; изделия изискусственных цветов, листьев или плодов из прочих текстильных материалов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4710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670300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Человеческие волосы, расчесанные, прореженные, обесцвеченные или обработанные иным </w:t>
            </w:r>
            <w:r>
              <w:rPr>
                <w:color w:val="000000"/>
                <w:sz w:val="20"/>
              </w:rPr>
              <w:t>способом; шерсть, волосы животных,прочие текст. материалы подготовленные для производства париков или аналог. издел.</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4711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670411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Парики завершенные из синтетических текстильных материалов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4712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670419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парики, бороды накладные, брови и</w:t>
            </w:r>
            <w:r>
              <w:rPr>
                <w:color w:val="000000"/>
                <w:sz w:val="20"/>
              </w:rPr>
              <w:t xml:space="preserve"> ресницы, накладкии аналогичные изделия из синтетических текстильных материалов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4713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670420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Парики, бороды накладные, брови, ресницы, накладки и аналогичные изделия из человеческого волоса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4714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670490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Парики, бороды накладные, брови и </w:t>
            </w:r>
            <w:r>
              <w:rPr>
                <w:color w:val="000000"/>
                <w:sz w:val="20"/>
              </w:rPr>
              <w:t>ресницы, накладки и аналогичные изделия из прочих материалов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4715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680100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Брусчатка, бордюрные камни и плиты для мощения из природного камня (кроме сланца)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4716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680210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Плитки, кубики и аналог. изделия разной формы, наиб. гранькот. может быть</w:t>
            </w:r>
            <w:r>
              <w:rPr>
                <w:color w:val="000000"/>
                <w:sz w:val="20"/>
              </w:rPr>
              <w:t xml:space="preserve"> вписана в квадрат со стороной размером менее7 см; гранулы, крошка и порошок, искусств. окрашенные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4717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680221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Мрамор, травертин и алебастр тесаные или пиленые, и изделияиз них с плоской или ровной поверхностью для памятников илистроительства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w:t>
            </w:r>
            <w:r>
              <w:rPr>
                <w:color w:val="000000"/>
                <w:sz w:val="20"/>
              </w:rPr>
              <w:t>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4718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680223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Гранит тесаный или пиленый и изделия из него с плоской илировной поверхностью для памятников или строительства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4719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680229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Камни прочие (кроме сланца),тесаные или пиленые, и изделияиз них, с плоской или ровной поверхностью для </w:t>
            </w:r>
            <w:r>
              <w:rPr>
                <w:color w:val="000000"/>
                <w:sz w:val="20"/>
              </w:rPr>
              <w:t>памятников илистроительства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4720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680291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мрамор,травертин и алебастр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4721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680292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Известняки прочие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4722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680293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Гранит прочий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4723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680299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камни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4724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680300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Сланец обработанный и изделия из сланца или из </w:t>
            </w:r>
            <w:r>
              <w:rPr>
                <w:color w:val="000000"/>
                <w:sz w:val="20"/>
              </w:rPr>
              <w:t>агломерированного сланца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4725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690410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Кирпич строительный прочий из керамики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4726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700510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Стекло неармированное, имеющее поглощающий, отражающий или неотражающий слой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4727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700521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Прочее неармированное стекло, окрашенное по всей массе </w:t>
            </w:r>
            <w:r>
              <w:rPr>
                <w:color w:val="000000"/>
                <w:sz w:val="20"/>
              </w:rPr>
              <w:t>(тонированное в объеме), матовое, накладное или просто полированное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4728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700529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Прочее неармированное стекло</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4729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700530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Стекло армированное, термически полированное и с матовой или полированной поверхностью, в листах, с поглащ., </w:t>
            </w:r>
            <w:r>
              <w:rPr>
                <w:color w:val="000000"/>
                <w:sz w:val="20"/>
              </w:rPr>
              <w:t>отражающимили неотражающим слоем или без него, но не обработанное иным способом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4730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701964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Стекловолокно</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4731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701965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Стекловолокно</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4732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701966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Стекловолокно</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4733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710122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Жемчуг культивированный обработанный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4734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710229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Алмазы промышленные прочие, неоправленные или незакрепленные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4735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710239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Алмазы непромышленные прочие, неоправленные или незакреплҰнные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4736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710391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Рубины, сапфиры и изумруды, обработанные другими способами,но не нанизанные, </w:t>
            </w:r>
            <w:r>
              <w:rPr>
                <w:color w:val="000000"/>
                <w:sz w:val="20"/>
              </w:rPr>
              <w:t>неоправленные и незакрепленные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4737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710399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драгоценные и полудрагоценные камни (кроме алмазов,рубинов, сапфиров или изумрудов), обработ. др. способами, ноненанизан., неоправлен. и незакреплен. или временно наниз.для удоб. транспортир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4738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710421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Драгоценные или полудрагоценные камни, искусственные или реконструированные, обработанные или необработанные, сортированные или несортированные, но ненанизанные, неоправленные или незакрепленные; несортированные искусственные или реконструиров</w:t>
            </w:r>
            <w:r>
              <w:rPr>
                <w:color w:val="000000"/>
                <w:sz w:val="20"/>
              </w:rPr>
              <w:t>анные драго</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4739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710429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Драгоценные или полудрагоценные камни, искусственные или реконструированные, обработанные или необработанные, сортированные или несортированные, но ненанизанные, неоправленные или незакрепленные; несортированные </w:t>
            </w:r>
            <w:r>
              <w:rPr>
                <w:color w:val="000000"/>
                <w:sz w:val="20"/>
              </w:rPr>
              <w:t>искусственные или реконструированные драго</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4740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710491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Драгоценные или полудрагоценные камни, искусственные или реконструированные, обработанные или необработанные, сортированные или несортированные, но ненанизанные, неоправленные или незакрепленны</w:t>
            </w:r>
            <w:r>
              <w:rPr>
                <w:color w:val="000000"/>
                <w:sz w:val="20"/>
              </w:rPr>
              <w:t>е; несортированные искусственные или реконструированные драго</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4741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710499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Драгоценные или полудрагоценные камни, искусственные или реконструированные, обработанные или необработанные, сортированные или несортированные, но ненанизанные, неоправленны</w:t>
            </w:r>
            <w:r>
              <w:rPr>
                <w:color w:val="000000"/>
                <w:sz w:val="20"/>
              </w:rPr>
              <w:t>е или незакрепленные; несортированные искусственные или реконструированные драго</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4742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710590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Крошка и порошок из природных или искусственных драгоценныхили полудрагоценных камней (кроме алмазов) прочая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4743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710691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Серебро в необработанном </w:t>
            </w:r>
            <w:r>
              <w:rPr>
                <w:color w:val="000000"/>
                <w:sz w:val="20"/>
              </w:rPr>
              <w:t>виде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4744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710692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Серебро в полуобработанном виде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4745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710700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Металлы недрагоенные, плакированные серебром, полуобработанные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4746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710811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Порошок из золота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4747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710812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Золото в необработанных формах</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4748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710813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Золото,</w:t>
            </w:r>
            <w:r>
              <w:rPr>
                <w:color w:val="000000"/>
                <w:sz w:val="20"/>
              </w:rPr>
              <w:t xml:space="preserve"> не используемое для чеканки монет, в прочих полуобработанных формах</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4749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710820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Золото, используемое для чеканки монет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4750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710900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Металлы недрагоценные или серебро, плакированные золотом, необработанные или полуобработанные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4751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711011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Платина необработанная или в виде порошка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4752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711021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Палладий необработанный или в виде порошка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4753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711031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Родий необработанный или в виде порошка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4754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711041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Иридий, осмий и рутений необработанные или в виде порошка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4755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711100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Металлы недрагоценные, серебро или золото, плакированные платиной, необработанные или полуобработанные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4756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711610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Изделия из природного или культивированного жемчуга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4757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711620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Изделия из драгоценных или полудрагоценных </w:t>
            </w:r>
            <w:r>
              <w:rPr>
                <w:color w:val="000000"/>
                <w:sz w:val="20"/>
              </w:rPr>
              <w:t>камней природных, искусственных и реконструированных</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4758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711711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Запонки и заколки из недрагоценных металлов, имеющих или неимеющих электролитическое покрытие из драгоценных металлов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4759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711810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Монеты (кроме золотых), не являющиеся законны</w:t>
            </w:r>
            <w:r>
              <w:rPr>
                <w:color w:val="000000"/>
                <w:sz w:val="20"/>
              </w:rPr>
              <w:t>м платежным средством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4760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711890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монеты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4761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720110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Чугун передельный нелегированный, содержащий 0,5 мас.% или менее фосфора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4762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720120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Чугун передельный нелегированный, содержащий по массе более0,5% фосфора в чушках, </w:t>
            </w:r>
            <w:r>
              <w:rPr>
                <w:color w:val="000000"/>
                <w:sz w:val="20"/>
              </w:rPr>
              <w:t>болванках и прочих первичных формах</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4763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720150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Чугун передельный легированный; чугун зеркальный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4764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720211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Ферромарганец, содержащий более 2 мас.% углерода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4765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720219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Ферромарганец прочий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4766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720221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Ферросилиций, </w:t>
            </w:r>
            <w:r>
              <w:rPr>
                <w:color w:val="000000"/>
                <w:sz w:val="20"/>
              </w:rPr>
              <w:t>содержащий более 55 мас.% кремния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4767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720229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Прочий ферросилиций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4768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720241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Феррохром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4769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720249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Прочий феррохром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4770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720250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Ферросиликохром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4771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720260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Ферроникель</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4772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720270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Ферромолибден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4773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720280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Ферровольфрам и ферросиликовольфрам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4774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720291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Ферротитан и ферросиликотитан прочий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4775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720292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Феррованадий прочий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4776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720293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Феррониобий прочий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4777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720299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ферросплавы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4778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720310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Продукты прямого </w:t>
            </w:r>
            <w:r>
              <w:rPr>
                <w:color w:val="000000"/>
                <w:sz w:val="20"/>
              </w:rPr>
              <w:t>восстановления железной руды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4779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720390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продукты восстановления железной руды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4780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720450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Слитки черных металлов для переплавки (шихтовые слитки)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4781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720510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Гранулы из передельного и зеркального чугуна и черных металлов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4782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720610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Слитки железо и нелегированная сталь в слитках или прочих первичных формах (кроме железа товарной позиции 7203)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4783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720690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железо и сталь нелегированные в прочих первичных формах (кроме железа, указанного в товарной </w:t>
            </w:r>
            <w:r>
              <w:rPr>
                <w:color w:val="000000"/>
                <w:sz w:val="20"/>
              </w:rPr>
              <w:t>позиции 7203)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4784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720711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Полуфабрикаты из железа или нелегированной стали, содержащие менее 0,25 мас.% углерода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4785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720712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полуфабрикаты из железа или нелегированной стали, содержащие менее 0,25 мас.% углерода, прямоугольного (кром</w:t>
            </w:r>
            <w:r>
              <w:rPr>
                <w:color w:val="000000"/>
                <w:sz w:val="20"/>
              </w:rPr>
              <w:t>е квадратного) поперечного сечения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4786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720719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полуфабрикаты из железа или нелегированной стали, содержащие менее 0,25 мас.% углерода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4787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720720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Полуфабрикаты из железа или нелегированной стали, содержащие 0,25 мас.% или более </w:t>
            </w:r>
            <w:r>
              <w:rPr>
                <w:color w:val="000000"/>
                <w:sz w:val="20"/>
              </w:rPr>
              <w:t>углерода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4788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720990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Прочий прокат плоский из железа или нелегированной стали шириной 600 мм или более, холоднокатаный (обжатый в холодном состоянии), неплакированной, без гальванического или другого покрытия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4789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721041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Прокат плоский из ж</w:t>
            </w:r>
            <w:r>
              <w:rPr>
                <w:color w:val="000000"/>
                <w:sz w:val="20"/>
              </w:rPr>
              <w:t>елеза или нелегированной стали шириной 600 мм или более, оцинкованный иным способом, гофрированный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4790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721061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Прокат плоский из железа или нелегированной стали шириной 600 мм или более, с гальваническим или другим покрытием алюминиево-цинковыми </w:t>
            </w:r>
            <w:r>
              <w:rPr>
                <w:color w:val="000000"/>
                <w:sz w:val="20"/>
              </w:rPr>
              <w:t>сплавами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4791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721590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Прутки прочие из железа или нелегированной стали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4792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721621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Неравнобокие угловые профили, без дальнейшей обработки кроме горячей прокатки, горячего волочения или экструдирования,высотой менее 80 мм, из железа или </w:t>
            </w:r>
            <w:r>
              <w:rPr>
                <w:color w:val="000000"/>
                <w:sz w:val="20"/>
              </w:rPr>
              <w:t>нелегированной стали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4793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721650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Уголки, фасонные и специальные профили из железа или нелегированной стали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4794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721699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уголки, фасонные и специальные профили из железа илинелегированной стали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4795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721810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Слитки и прочие </w:t>
            </w:r>
            <w:r>
              <w:rPr>
                <w:color w:val="000000"/>
                <w:sz w:val="20"/>
              </w:rPr>
              <w:t>первичные формы из коррозиностойкой стали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4796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721891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полуфабрикаты из коррозионностойкой стали, прямоугольного ( кроме квадратного) поперечного сечения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4797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730423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Трубы бурильные прочие, из стали с минимальным пределом текучести </w:t>
            </w:r>
            <w:r>
              <w:rPr>
                <w:color w:val="000000"/>
                <w:sz w:val="20"/>
              </w:rPr>
              <w:t>724 мпа и более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4798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730661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Квадратного или прямоугольного поперечного сечения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4799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730669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Прочего некруглого поперечного сечения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4800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730690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трубы и трубки, профили пустотелые(например,бесшовные или сварные,клепаные или соед</w:t>
            </w:r>
            <w:r>
              <w:rPr>
                <w:color w:val="000000"/>
                <w:sz w:val="20"/>
              </w:rPr>
              <w:t>иненные аналогичным способом),из черных металлов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4801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731210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Крученая проволока, тросы, канаты из черных металлов, без электрической изоляции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4802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731290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изделия из черных металлов без электрической изоляции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4803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731431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оцинкованные решетки, сетки и ограждения, сваренныев местах пересечения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4804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731600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Якоря, кошки и их части из черных металлов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4805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731700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Гвозди, кнопки, чертежн. кнопки, рифленые гвозди, скобы (кр. включ. в тов. поз. 8305) и </w:t>
            </w:r>
            <w:r>
              <w:rPr>
                <w:color w:val="000000"/>
                <w:sz w:val="20"/>
              </w:rPr>
              <w:t>аналог. изделия, из черн. металлов, с головками или без головок из др. материалов, кр. изделий с медн. головками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4806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740100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Штейн медный; медь цементационная (медь осажденная)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4807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740200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Медь нерафинированная, медные аноды для электролити</w:t>
            </w:r>
            <w:r>
              <w:rPr>
                <w:color w:val="000000"/>
                <w:sz w:val="20"/>
              </w:rPr>
              <w:t>ческогорафинирования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4808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740311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Катоды и секции катодов из меди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4809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740312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Заготовки для изготовления проволоки (вайербарсы) из медирафинированной, необработанной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4810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740313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Заготовки для прокатки сортовых профилей из меди </w:t>
            </w:r>
            <w:r>
              <w:rPr>
                <w:color w:val="000000"/>
                <w:sz w:val="20"/>
              </w:rPr>
              <w:t>рафинированной, необработанной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4811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740319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Медь рафинированная, необработанная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4812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740321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Сплавы на основе меди и цинка необработанные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4813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740322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Сплавы на основе меди и олова (бронзы) необработанные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4814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740329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Медные </w:t>
            </w:r>
            <w:r>
              <w:rPr>
                <w:color w:val="000000"/>
                <w:sz w:val="20"/>
              </w:rPr>
              <w:t>сплавы (кроме лигатур, товарой позиции 7405) не обработанные прочие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4815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740620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Порошки слоистой структуры, чешуйки медные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4816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741300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Крученая проволока, кабели, плетеные шнуры и аналогичные изделия из меди без электрической изоляции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4817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750110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Штейн никелевый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4818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750120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Агломераты оксидов никеля и другие промежуточные продукты металлургии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4819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750210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Никель нелегированный, необработанный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4820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750220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Сплавы никелевые, необработанные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4821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750511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Прутки и профили из никеля нелегированного</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4822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760110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Алюминий нелегированный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4823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760120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Сплавы алюминиевые необработанные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4824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760410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Прутки и профили из алюминия нелегированного</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4825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760519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Прочая проволока из алюминия </w:t>
            </w:r>
            <w:r>
              <w:rPr>
                <w:color w:val="000000"/>
                <w:sz w:val="20"/>
              </w:rPr>
              <w:t>нелегированного</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4826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760529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Прочая проволока из алюминиевых сплавов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4827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780110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Свинец рафинированный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4828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780191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Прочий свинец необработанный, содержащий сурьму в качествеэлемента, преобладающего по массе среди прочих элементов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4829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780199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Прочий свинец необработанный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4830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780411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Листы, полосы или ленты и фольга свинцовые толщиной (не считая основы) не более 0,2 мм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4831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780419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Плиты, листы, полосы или ленты и фольга свинцовые, прочие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4832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780420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Порошки и чешуйки свинцовые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4833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790111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Цинк, содержащий по массе 99,99% или более цинка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4834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790112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Цинк содержащий менее 99,99 мас.% цинка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4835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790120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Сплавы цинковые, необработанные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4836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800110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Олово необработанное </w:t>
            </w:r>
            <w:r>
              <w:rPr>
                <w:color w:val="000000"/>
                <w:sz w:val="20"/>
              </w:rPr>
              <w:t>нелегированное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4837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800120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Сплавы оловянные необработанные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4838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810411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Магний необработанный, содержащий по массе не менее 99,8% магния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4839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810419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Прочий магний необработанный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4840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810520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Штейн кобальтовый и прочие </w:t>
            </w:r>
            <w:r>
              <w:rPr>
                <w:color w:val="000000"/>
                <w:sz w:val="20"/>
              </w:rPr>
              <w:t>промежуточные продукты металлургии кобальта;кобальт необработанный; порошки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4841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811261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Бериллий, хром, германий, ванадий, галлий и другие редкие металлы и изделия из них</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4842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844250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Типографские шрифты, блоки, пластины, цилиндры и другие т</w:t>
            </w:r>
            <w:r>
              <w:rPr>
                <w:color w:val="000000"/>
                <w:sz w:val="20"/>
              </w:rPr>
              <w:t>ипографские элементы; блоки, пластины, цилиндры и литографские камни, подготовленные для печатных целей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4843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854911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Отходы и лом электротехнических и электронных изделий: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4844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854912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Отходы и лом электротехнических и электронных изделий: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4845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854913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Отходы и лом электротехнических и электронных изделий: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4846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854914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Отходы и лом электротехнических и электронных изделий: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4847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854919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Отходы и лом электротехнических и электронных изделий: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4848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854921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Отходы и </w:t>
            </w:r>
            <w:r>
              <w:rPr>
                <w:color w:val="000000"/>
                <w:sz w:val="20"/>
              </w:rPr>
              <w:t>лом электротехнических и электронных изделий: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4849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854929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Отходы и лом электротехнических и электронных изделий: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4850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854931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Отходы и лом электротехнических и электронных изделий: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4851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854939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Отходы и лом электротехнических и </w:t>
            </w:r>
            <w:r>
              <w:rPr>
                <w:color w:val="000000"/>
                <w:sz w:val="20"/>
              </w:rPr>
              <w:t>электронных изделий: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4852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854991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Отходы и лом электротехнических и электронных изделий: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4853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854999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Отходы и лом электротехнических и электронных изделий: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4854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870460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Автомобили грузовые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4855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900410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Очки солнцезащитные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4856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920110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Пианино</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4857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920120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Рояли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4858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920190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Фортепиано, клавесины и прочие клавишные струнные инструменты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4859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920210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Смычковые инструменты музыкальные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4860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920290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инструменты музыкальные струнные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4861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920510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Инструменты духовые 'медные'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4862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920590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Инструменты музыкальные духовые (например, клавишные органы с трубами, аккордеоны, кларнеты, трубы, волынки), кроме ярмарочных органов и механических шарманок, прочие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4863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920600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Инструменты музыкальные ударные (например, барабаны, ксилофоны, тарелки, кастаньеты, маракасы)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4864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920710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Инструменты клавишные, кроме аккордеонов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4865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920790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музыкальные инструменты, у которых звук производится или должен быть </w:t>
            </w:r>
            <w:r>
              <w:rPr>
                <w:color w:val="000000"/>
                <w:sz w:val="20"/>
              </w:rPr>
              <w:t>усилен с помощью электричества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4866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920810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Шкатулки музыкальные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4867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920890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органы ярмарочные; птицы поющие механические, пилы музыкальные и инструменты музыкальные в другом месте не поименованные; манки всех видов, свистки, горны и </w:t>
            </w:r>
            <w:r>
              <w:rPr>
                <w:color w:val="000000"/>
                <w:sz w:val="20"/>
              </w:rPr>
              <w:t>духовые сигнальные инcтрументы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4868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920930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Струны музыкальных инструментов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4869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920991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Части и принадлежности фортепиано</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4870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920992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Части и принадлежности музыкальных инструментов товарной позиции 9202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4871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920994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Части и </w:t>
            </w:r>
            <w:r>
              <w:rPr>
                <w:color w:val="000000"/>
                <w:sz w:val="20"/>
              </w:rPr>
              <w:t>принадлежности музыкальных инструментов товарной позиции 9207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4872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920999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части и принадлежности музыкальных инструментов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4873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940152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Мебель для сидения (кроме указанной в товарной позиции 9402), трансформируемая или не </w:t>
            </w:r>
            <w:r>
              <w:rPr>
                <w:color w:val="000000"/>
                <w:sz w:val="20"/>
              </w:rPr>
              <w:t>трансформируемая в кровати, и ее части, мебель для сидения из тростника, ивы, бамбука или аналогичных материалов: из бамбука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4874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940382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Мебель прочая и ее части, мебель из прочих материалов, включая тростник, иву, бамбук или аналогичные материалы:</w:t>
            </w:r>
            <w:r>
              <w:rPr>
                <w:color w:val="000000"/>
                <w:sz w:val="20"/>
              </w:rPr>
              <w:t> из бамбука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4875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940383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Мебель прочая и ее части, мебель из прочих материалов, включая тростник, иву, бамбук или аналогичные материалы: из ротанга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4876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940440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Основы матрацные, принадлежности постельные и аналогичные изделия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4877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940592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Части ламп и осветительного оборудования из пластмассы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4878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940620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Сборные строительные конструкции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4879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950420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Предметы и принадлежности для бильярда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4880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950440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Карты игральные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4881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950490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товары для </w:t>
            </w:r>
            <w:r>
              <w:rPr>
                <w:color w:val="000000"/>
                <w:sz w:val="20"/>
              </w:rPr>
              <w:t>развлечений, настольные или комнатные игры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4882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950611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Лыжи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4883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950612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Крепления для лыж</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4884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950619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лыжи и прочий инвентарь для занятий лыжным спортом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4885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950621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Доски для виндсерфинга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4886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950629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w:t>
            </w:r>
            <w:r>
              <w:rPr>
                <w:color w:val="000000"/>
                <w:sz w:val="20"/>
              </w:rPr>
              <w:t>лыжи водные и инвентарь для занятий водными видами спорта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4887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950631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Клюшки, комплекты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4888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950632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Мячи для гольфа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4889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950639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клюшки для гольфа и принадлежности для игры в гольф</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4890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950640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Оборудование и инвентарь </w:t>
            </w:r>
            <w:r>
              <w:rPr>
                <w:color w:val="000000"/>
                <w:sz w:val="20"/>
              </w:rPr>
              <w:t>для настольного тенниса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4891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950651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Ракетки для тенниса, со струнами или без струн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4892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950659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ракетки со струнами или без струн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4893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950661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Мячи для тенниса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4894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950669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мячи, кроме мячей для гольфа и шариков </w:t>
            </w:r>
            <w:r>
              <w:rPr>
                <w:color w:val="000000"/>
                <w:sz w:val="20"/>
              </w:rPr>
              <w:t>для настольного тенниса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4895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950670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Ледовые коньки и роликовые коньки, включая конькобежные ботинки с прикрепленными коньками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4896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950710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Удочки рыболовные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4897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950720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Крючки рыболовные, с поводками или без поводков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4898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950730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Катушки с леской для рыбной ловли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4899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950790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принадлежности для рыбной ловли, охоты и стрельбы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4900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950821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Аттракционы, цирки, зверинцы и театры передвижные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4901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950823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Аттракционы, цирки, зверинцы и театры </w:t>
            </w:r>
            <w:r>
              <w:rPr>
                <w:color w:val="000000"/>
                <w:sz w:val="20"/>
              </w:rPr>
              <w:t>передвижные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4902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950824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Аттракционы, цирки, зверинцы и театры передвижные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4903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950825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Аттракционы, цирки, зверинцы и театры передвижные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4904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950826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Аттракционы, цирки, зверинцы и театры передвижные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4905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950829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Аттракционы, </w:t>
            </w:r>
            <w:r>
              <w:rPr>
                <w:color w:val="000000"/>
                <w:sz w:val="20"/>
              </w:rPr>
              <w:t>цирки, зверинцы и театры передвижные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4906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950830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Аттракционы, цирки, зверинцы и театры передвижные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4907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950840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Аттракционы, цирки, зверинцы и театры передвижные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4908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960110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Кость слоновая обработанная и изделия из нее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4909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960190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Прочая обработанная и пригодная для резьбы кость слоновая, кость, панцирь черепахи, рог, рога оленьи, кораллы, перламутр, прочие материалы животного происхождения и изделия из этих материалов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4910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960200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Обработанные материалы растительного </w:t>
            </w:r>
            <w:r>
              <w:rPr>
                <w:color w:val="000000"/>
                <w:sz w:val="20"/>
              </w:rPr>
              <w:t>или минерального происхождения для резьбы и изделия из них; изделия формованные или резные из воска, стеаринакаучука или модельных паст и прочие формован.изделия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4911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960310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Метлы и щетки, состоящие из веток или других растительных материалов, связ</w:t>
            </w:r>
            <w:r>
              <w:rPr>
                <w:color w:val="000000"/>
                <w:sz w:val="20"/>
              </w:rPr>
              <w:t>анных вместе, с рукоятками или без рукояток</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4912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960321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Щетки зубные, включая щетки для зубных протезов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4913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960329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помазки для бритья, щетки для волос, щеточки для ногтей, кисточки для ресниц, изделия для гигиенических целей, в том </w:t>
            </w:r>
            <w:r>
              <w:rPr>
                <w:color w:val="000000"/>
                <w:sz w:val="20"/>
              </w:rPr>
              <w:t>числе являющиеся частями приспособлений (приборов)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4914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960330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Кисти художественные, кисточки для письма и аналогичные кисточки косметические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4915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960340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Кисти малярные для нанесения красок, темперы, лаков или аналогичные кисти (кроме указа</w:t>
            </w:r>
            <w:r>
              <w:rPr>
                <w:color w:val="000000"/>
                <w:sz w:val="20"/>
              </w:rPr>
              <w:t>нных в субпозоции 9603 30); подушечки и валики малярные для краски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4916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960390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щетки ручные механические без двигателей для уборки полов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4917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960400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Сита и решета ручные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4918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960610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Кнопки, застежки-защелки и их части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4919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960621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Пуговицы пластмассовые, без текстильного покрытия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4920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960622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Пуговицы из недрагоценного металла, без текстильного покрытия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4921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960629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пуговицы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4922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960630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Формы для пуговиц и прочие части пуговиц; заготовки для</w:t>
            </w:r>
            <w:r>
              <w:rPr>
                <w:color w:val="000000"/>
                <w:sz w:val="20"/>
              </w:rPr>
              <w:t xml:space="preserve"> пуговиц</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4923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960711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Застежки 'молнии' с зубцами из недрагоценного металла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4924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960719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застежки 'молнии'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4925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960720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Части застежек-молний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4926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960810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Ручки шариковые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4927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960820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Ручки и маркеры с наконечником</w:t>
            </w:r>
            <w:r>
              <w:rPr>
                <w:color w:val="000000"/>
                <w:sz w:val="20"/>
              </w:rPr>
              <w:t xml:space="preserve"> из фетра и прочих пористых материалов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4928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960830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Авторучки чернильные, стилографы и ручки прочие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4929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960840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Карандаши с выталкиваемым или скользящим стержнем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4930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960850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Наборы, состоящие из двух или более изделий, указанных в </w:t>
            </w:r>
            <w:r>
              <w:rPr>
                <w:color w:val="000000"/>
                <w:sz w:val="20"/>
              </w:rPr>
              <w:t>вышеприведенных субпозициях</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4931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960860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Стержни для шариковых ручек, состоящие из шарикового наконечника и чернильного баллончика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4932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960891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Перья для ручек и перьевые насадки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4933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960899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Прочие держатели ручек, держатели </w:t>
            </w:r>
            <w:r>
              <w:rPr>
                <w:color w:val="000000"/>
                <w:sz w:val="20"/>
              </w:rPr>
              <w:t>карандашей и аналогичные держатели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4934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960910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Карандаши простые и цветные, с грифелями в твердой оболочке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4935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960920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Грифели карандашей, черные или цветные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4936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960990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пастели и угольные карандаши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4937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961000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Доски </w:t>
            </w:r>
            <w:r>
              <w:rPr>
                <w:color w:val="000000"/>
                <w:sz w:val="20"/>
              </w:rPr>
              <w:t>грифельные для письма или рисования, в рамах или безрам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4938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961100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Штемпели для датирования, опечатывания или нумераторы, и аналогичные приспособления (включая устройства для печатания или тиснения этикеток), предназначенные для ручной работы, ком</w:t>
            </w:r>
            <w:r>
              <w:rPr>
                <w:color w:val="000000"/>
                <w:sz w:val="20"/>
              </w:rPr>
              <w:t>постеры ручные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4939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961210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Ленты для пишущих машинок</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4940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961220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Подушки штемпельные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4941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961310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Зажигалки карманные газовые, не подлежащие повторной заправке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4942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961320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Зажигалки карманные газовые, подлежащие повторной </w:t>
            </w:r>
            <w:r>
              <w:rPr>
                <w:color w:val="000000"/>
                <w:sz w:val="20"/>
              </w:rPr>
              <w:t>заправке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4943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961380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зажигалки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4944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961390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Части к сигаретным зажигалкам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4945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961400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Трубки курительные (включая чашеобразные части), мундштуки для сигар или сигарет, и их части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4946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961519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Прочие расчески, гребни для</w:t>
            </w:r>
            <w:r>
              <w:rPr>
                <w:color w:val="000000"/>
                <w:sz w:val="20"/>
              </w:rPr>
              <w:t xml:space="preserve"> волос и аналогичные предметы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4947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961590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Шпильки для волос, зажимы для завивки, бигуди и аналогичныепредметы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4948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961700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Термосы и вакуумные сосуды прочие в собранном виде; их части, кроме стеклянных колб</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r w:rsidR="00B25C5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4949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961800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 xml:space="preserve">Манекены для </w:t>
            </w:r>
            <w:r>
              <w:rPr>
                <w:color w:val="000000"/>
                <w:sz w:val="20"/>
              </w:rPr>
              <w:t>портных и прочие манекены; манекены-автоматы идвижущиеся предметы для оформления витрин, прочие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нижний</w:t>
            </w:r>
          </w:p>
        </w:tc>
      </w:tr>
    </w:tbl>
    <w:p w:rsidR="00B25C5D" w:rsidRDefault="000169B6">
      <w:pPr>
        <w:spacing w:after="0"/>
        <w:jc w:val="both"/>
      </w:pPr>
      <w:bookmarkStart w:id="298" w:name="z310"/>
      <w:r>
        <w:rPr>
          <w:color w:val="000000"/>
          <w:sz w:val="28"/>
        </w:rPr>
        <w:t>      Расшифровка аббревиатур:</w:t>
      </w:r>
    </w:p>
    <w:p w:rsidR="00B25C5D" w:rsidRDefault="000169B6">
      <w:pPr>
        <w:spacing w:after="0"/>
        <w:jc w:val="both"/>
      </w:pPr>
      <w:bookmarkStart w:id="299" w:name="z311"/>
      <w:bookmarkEnd w:id="298"/>
      <w:r>
        <w:rPr>
          <w:color w:val="000000"/>
          <w:sz w:val="28"/>
        </w:rPr>
        <w:t>      ТН ВЭД - товарная номенклатура внешнеэкономической деятельности.</w:t>
      </w:r>
    </w:p>
    <w:tbl>
      <w:tblPr>
        <w:tblW w:w="0" w:type="auto"/>
        <w:tblCellSpacing w:w="0" w:type="auto"/>
        <w:tblLook w:val="04A0" w:firstRow="1" w:lastRow="0" w:firstColumn="1" w:lastColumn="0" w:noHBand="0" w:noVBand="1"/>
      </w:tblPr>
      <w:tblGrid>
        <w:gridCol w:w="7780"/>
        <w:gridCol w:w="4600"/>
      </w:tblGrid>
      <w:tr w:rsidR="00B25C5D">
        <w:trPr>
          <w:trHeight w:val="30"/>
          <w:tblCellSpacing w:w="0" w:type="auto"/>
        </w:trPr>
        <w:tc>
          <w:tcPr>
            <w:tcW w:w="7780" w:type="dxa"/>
            <w:tcMar>
              <w:top w:w="15" w:type="dxa"/>
              <w:left w:w="15" w:type="dxa"/>
              <w:bottom w:w="15" w:type="dxa"/>
              <w:right w:w="15" w:type="dxa"/>
            </w:tcMar>
            <w:vAlign w:val="center"/>
          </w:tcPr>
          <w:bookmarkEnd w:id="299"/>
          <w:p w:rsidR="00B25C5D" w:rsidRDefault="000169B6">
            <w:pPr>
              <w:spacing w:after="0"/>
              <w:jc w:val="center"/>
            </w:pPr>
            <w:r>
              <w:rPr>
                <w:color w:val="000000"/>
                <w:sz w:val="20"/>
              </w:rPr>
              <w:t> </w:t>
            </w:r>
          </w:p>
        </w:tc>
        <w:tc>
          <w:tcPr>
            <w:tcW w:w="4600" w:type="dxa"/>
            <w:tcMar>
              <w:top w:w="15" w:type="dxa"/>
              <w:left w:w="15" w:type="dxa"/>
              <w:bottom w:w="15" w:type="dxa"/>
              <w:right w:w="15" w:type="dxa"/>
            </w:tcMar>
            <w:vAlign w:val="center"/>
          </w:tcPr>
          <w:p w:rsidR="00B25C5D" w:rsidRDefault="000169B6">
            <w:pPr>
              <w:spacing w:after="0"/>
              <w:jc w:val="center"/>
            </w:pPr>
            <w:r>
              <w:rPr>
                <w:color w:val="000000"/>
                <w:sz w:val="20"/>
              </w:rPr>
              <w:t>Приложение 3 к приказу</w:t>
            </w:r>
            <w:r>
              <w:br/>
            </w:r>
            <w:r>
              <w:rPr>
                <w:color w:val="000000"/>
                <w:sz w:val="20"/>
              </w:rPr>
              <w:t>Исполняющий обязанности</w:t>
            </w:r>
            <w:r>
              <w:br/>
            </w:r>
            <w:r>
              <w:rPr>
                <w:color w:val="000000"/>
                <w:sz w:val="20"/>
              </w:rPr>
              <w:t>м</w:t>
            </w:r>
            <w:r>
              <w:rPr>
                <w:color w:val="000000"/>
                <w:sz w:val="20"/>
              </w:rPr>
              <w:t>инистра торговли и интеграции</w:t>
            </w:r>
            <w:r>
              <w:br/>
            </w:r>
            <w:r>
              <w:rPr>
                <w:color w:val="000000"/>
                <w:sz w:val="20"/>
              </w:rPr>
              <w:t>Республики Казахстан</w:t>
            </w:r>
            <w:r>
              <w:br/>
            </w:r>
            <w:r>
              <w:rPr>
                <w:color w:val="000000"/>
                <w:sz w:val="20"/>
              </w:rPr>
              <w:t>от 1 августа 2022 года № 314-НҚ</w:t>
            </w:r>
          </w:p>
        </w:tc>
      </w:tr>
    </w:tbl>
    <w:p w:rsidR="00B25C5D" w:rsidRDefault="000169B6">
      <w:pPr>
        <w:spacing w:after="0"/>
      </w:pPr>
      <w:bookmarkStart w:id="300" w:name="z313"/>
      <w:r>
        <w:rPr>
          <w:b/>
          <w:color w:val="000000"/>
        </w:rPr>
        <w:t xml:space="preserve"> Перечень отечественных информационно-коммуникационных услуг, по которым частично возмещаются затраты по их продвижению на внешние рынки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B25C5D">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00"/>
          <w:p w:rsidR="00B25C5D" w:rsidRDefault="000169B6">
            <w:pPr>
              <w:spacing w:after="20"/>
              <w:ind w:left="20"/>
              <w:jc w:val="both"/>
            </w:pPr>
            <w:r>
              <w:rPr>
                <w:color w:val="000000"/>
                <w:sz w:val="20"/>
              </w:rPr>
              <w:t>Код ОКВЭД</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Наименование позиции</w:t>
            </w:r>
          </w:p>
        </w:tc>
      </w:tr>
      <w:tr w:rsidR="00B25C5D">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58.21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Издание компьютерных игр</w:t>
            </w:r>
          </w:p>
        </w:tc>
      </w:tr>
      <w:tr w:rsidR="00B25C5D">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58.29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Издание прочего программного обеспечения</w:t>
            </w:r>
          </w:p>
        </w:tc>
      </w:tr>
      <w:tr w:rsidR="00B25C5D">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62.01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Деятельность в области компьютерного программирования</w:t>
            </w:r>
          </w:p>
        </w:tc>
      </w:tr>
      <w:tr w:rsidR="00B25C5D">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62.02.2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Планирование и проектирование коммерческих информационных систем</w:t>
            </w:r>
          </w:p>
        </w:tc>
      </w:tr>
      <w:tr w:rsidR="00B25C5D">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63.11.1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Размещение приложений (прикладных</w:t>
            </w:r>
            <w:r>
              <w:rPr>
                <w:color w:val="000000"/>
                <w:sz w:val="20"/>
              </w:rPr>
              <w:t xml:space="preserve"> программ) и связанная с этим деятельность</w:t>
            </w:r>
          </w:p>
        </w:tc>
      </w:tr>
      <w:tr w:rsidR="00B25C5D">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63.12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5C5D" w:rsidRDefault="000169B6">
            <w:pPr>
              <w:spacing w:after="20"/>
              <w:ind w:left="20"/>
              <w:jc w:val="both"/>
            </w:pPr>
            <w:r>
              <w:rPr>
                <w:color w:val="000000"/>
                <w:sz w:val="20"/>
              </w:rPr>
              <w:t>Деятельность веб-порталов</w:t>
            </w:r>
          </w:p>
        </w:tc>
      </w:tr>
    </w:tbl>
    <w:p w:rsidR="00B25C5D" w:rsidRDefault="000169B6">
      <w:pPr>
        <w:spacing w:after="0"/>
        <w:jc w:val="both"/>
      </w:pPr>
      <w:bookmarkStart w:id="301" w:name="z314"/>
      <w:r>
        <w:rPr>
          <w:color w:val="000000"/>
          <w:sz w:val="28"/>
        </w:rPr>
        <w:t>      Расшифровка аббревиатур:</w:t>
      </w:r>
    </w:p>
    <w:p w:rsidR="00B25C5D" w:rsidRDefault="000169B6">
      <w:pPr>
        <w:spacing w:after="0"/>
        <w:jc w:val="both"/>
      </w:pPr>
      <w:bookmarkStart w:id="302" w:name="z315"/>
      <w:bookmarkEnd w:id="301"/>
      <w:r>
        <w:rPr>
          <w:color w:val="000000"/>
          <w:sz w:val="28"/>
        </w:rPr>
        <w:t>      ОКВЭД – общий классификатор видов экономической деятельности.</w:t>
      </w:r>
    </w:p>
    <w:tbl>
      <w:tblPr>
        <w:tblW w:w="0" w:type="auto"/>
        <w:tblCellSpacing w:w="0" w:type="auto"/>
        <w:tblLook w:val="04A0" w:firstRow="1" w:lastRow="0" w:firstColumn="1" w:lastColumn="0" w:noHBand="0" w:noVBand="1"/>
      </w:tblPr>
      <w:tblGrid>
        <w:gridCol w:w="7780"/>
        <w:gridCol w:w="4600"/>
      </w:tblGrid>
      <w:tr w:rsidR="00B25C5D">
        <w:trPr>
          <w:trHeight w:val="30"/>
          <w:tblCellSpacing w:w="0" w:type="auto"/>
        </w:trPr>
        <w:tc>
          <w:tcPr>
            <w:tcW w:w="7780" w:type="dxa"/>
            <w:tcMar>
              <w:top w:w="15" w:type="dxa"/>
              <w:left w:w="15" w:type="dxa"/>
              <w:bottom w:w="15" w:type="dxa"/>
              <w:right w:w="15" w:type="dxa"/>
            </w:tcMar>
            <w:vAlign w:val="center"/>
          </w:tcPr>
          <w:bookmarkEnd w:id="302"/>
          <w:p w:rsidR="00B25C5D" w:rsidRDefault="000169B6">
            <w:pPr>
              <w:spacing w:after="0"/>
              <w:jc w:val="center"/>
            </w:pPr>
            <w:r>
              <w:rPr>
                <w:color w:val="000000"/>
                <w:sz w:val="20"/>
              </w:rPr>
              <w:t> </w:t>
            </w:r>
          </w:p>
        </w:tc>
        <w:tc>
          <w:tcPr>
            <w:tcW w:w="4600" w:type="dxa"/>
            <w:tcMar>
              <w:top w:w="15" w:type="dxa"/>
              <w:left w:w="15" w:type="dxa"/>
              <w:bottom w:w="15" w:type="dxa"/>
              <w:right w:w="15" w:type="dxa"/>
            </w:tcMar>
            <w:vAlign w:val="center"/>
          </w:tcPr>
          <w:p w:rsidR="00B25C5D" w:rsidRDefault="000169B6">
            <w:pPr>
              <w:spacing w:after="0"/>
              <w:jc w:val="center"/>
            </w:pPr>
            <w:r>
              <w:rPr>
                <w:color w:val="000000"/>
                <w:sz w:val="20"/>
              </w:rPr>
              <w:t>Приложение 4 к приказу</w:t>
            </w:r>
            <w:r>
              <w:br/>
            </w:r>
            <w:r>
              <w:rPr>
                <w:color w:val="000000"/>
                <w:sz w:val="20"/>
              </w:rPr>
              <w:t>Исполняющий обязанности</w:t>
            </w:r>
            <w:r>
              <w:br/>
            </w:r>
            <w:r>
              <w:rPr>
                <w:color w:val="000000"/>
                <w:sz w:val="20"/>
              </w:rPr>
              <w:t>министра торговли и интеграции</w:t>
            </w:r>
            <w:r>
              <w:br/>
            </w:r>
            <w:r>
              <w:rPr>
                <w:color w:val="000000"/>
                <w:sz w:val="20"/>
              </w:rPr>
              <w:t>Республики Казахстан</w:t>
            </w:r>
            <w:r>
              <w:br/>
            </w:r>
            <w:r>
              <w:rPr>
                <w:color w:val="000000"/>
                <w:sz w:val="20"/>
              </w:rPr>
              <w:t>от 1 августа 2022 года № 314-НҚ</w:t>
            </w:r>
          </w:p>
        </w:tc>
      </w:tr>
    </w:tbl>
    <w:p w:rsidR="00B25C5D" w:rsidRDefault="000169B6">
      <w:pPr>
        <w:spacing w:after="0"/>
      </w:pPr>
      <w:bookmarkStart w:id="303" w:name="z317"/>
      <w:r>
        <w:rPr>
          <w:b/>
          <w:color w:val="000000"/>
        </w:rPr>
        <w:t xml:space="preserve"> Перечень утративших силу некоторых нормативных правовых актов</w:t>
      </w:r>
    </w:p>
    <w:p w:rsidR="00B25C5D" w:rsidRDefault="000169B6">
      <w:pPr>
        <w:spacing w:after="0"/>
        <w:jc w:val="both"/>
      </w:pPr>
      <w:bookmarkStart w:id="304" w:name="z318"/>
      <w:bookmarkEnd w:id="303"/>
      <w:r>
        <w:rPr>
          <w:color w:val="000000"/>
          <w:sz w:val="28"/>
        </w:rPr>
        <w:t xml:space="preserve">       1. Приказ Министра по инвестициям и развитию Республики Казахстан от 30 ноября 2015 года № 1128 "Об утверждении Правил возмещения ча</w:t>
      </w:r>
      <w:r>
        <w:rPr>
          <w:color w:val="000000"/>
          <w:sz w:val="28"/>
        </w:rPr>
        <w:t>сти затрат субъектов индустриально-инновационной деятельности по продвижению отечественных обработанных товаров, а также информационно-коммуникационных услуг, перечня отечественных обработанных товаров, а также информационно-коммуникационных услуг, по кото</w:t>
      </w:r>
      <w:r>
        <w:rPr>
          <w:color w:val="000000"/>
          <w:sz w:val="28"/>
        </w:rPr>
        <w:t>рым частично возмещаются затраты по их продвижению" (зарегистрирован в Реестре государственной регистрации нормативных правовых актов под № 12730).</w:t>
      </w:r>
    </w:p>
    <w:p w:rsidR="00B25C5D" w:rsidRDefault="000169B6">
      <w:pPr>
        <w:spacing w:after="0"/>
        <w:jc w:val="both"/>
      </w:pPr>
      <w:bookmarkStart w:id="305" w:name="z319"/>
      <w:bookmarkEnd w:id="304"/>
      <w:r>
        <w:rPr>
          <w:color w:val="000000"/>
          <w:sz w:val="28"/>
        </w:rPr>
        <w:t xml:space="preserve">       2. Приказ Министра индустрии и инфраструктурного развития Республики Казахстан от 2 апреля 2019 года </w:t>
      </w:r>
      <w:r>
        <w:rPr>
          <w:color w:val="000000"/>
          <w:sz w:val="28"/>
        </w:rPr>
        <w:t>№ 179 "О внесении изменения в приказ Министра по инвестициям и развитию Республики Казахстан от 30 ноября 2015 года № 1128 "Об утверждении Правил возмещения части затрат субъектов индустриально-инновационной деятельности по продвижению отечественных обрабо</w:t>
      </w:r>
      <w:r>
        <w:rPr>
          <w:color w:val="000000"/>
          <w:sz w:val="28"/>
        </w:rPr>
        <w:t>танных товаров, перечня отечественных обработанных товаров, по которым частично возмещаются затраты по их продвижению" (зарегистрирован в Реестре государственной регистрации нормативных правовых актов под № 18455).</w:t>
      </w:r>
    </w:p>
    <w:p w:rsidR="00B25C5D" w:rsidRDefault="000169B6">
      <w:pPr>
        <w:spacing w:after="0"/>
        <w:jc w:val="both"/>
      </w:pPr>
      <w:bookmarkStart w:id="306" w:name="z320"/>
      <w:bookmarkEnd w:id="305"/>
      <w:r>
        <w:rPr>
          <w:color w:val="000000"/>
          <w:sz w:val="28"/>
        </w:rPr>
        <w:t xml:space="preserve">       3. Приказ Министра индустрии и инф</w:t>
      </w:r>
      <w:r>
        <w:rPr>
          <w:color w:val="000000"/>
          <w:sz w:val="28"/>
        </w:rPr>
        <w:t>раструктурного развития Республики Казахстан от 1 июля 2019 года № 463 "О внесении изменений в приказ Министра по инвестициям и развитию Республики Казахстан от 30 ноября 2015 года № 1128 "Об утверждении Правил возмещения части затрат субъектов индустриаль</w:t>
      </w:r>
      <w:r>
        <w:rPr>
          <w:color w:val="000000"/>
          <w:sz w:val="28"/>
        </w:rPr>
        <w:t>но-инновационной деятельности по продвижению отечественных обработанных товаров, перечня отечественных обработанных товаров, по которым частично возмещаются затраты по их продвижению" (зарегистрирован в Реестре государственной регистрации нормативных право</w:t>
      </w:r>
      <w:r>
        <w:rPr>
          <w:color w:val="000000"/>
          <w:sz w:val="28"/>
        </w:rPr>
        <w:t>вых актов под № 18973).</w:t>
      </w:r>
    </w:p>
    <w:p w:rsidR="00B25C5D" w:rsidRDefault="000169B6">
      <w:pPr>
        <w:spacing w:after="0"/>
        <w:jc w:val="both"/>
      </w:pPr>
      <w:bookmarkStart w:id="307" w:name="z321"/>
      <w:bookmarkEnd w:id="306"/>
      <w:r>
        <w:rPr>
          <w:color w:val="000000"/>
          <w:sz w:val="28"/>
        </w:rPr>
        <w:t xml:space="preserve">       4. Приказ Министра торговли и интеграции Республики Казахстан от 16 октября 2019 года № 67 "О внесении изменений и дополнений в приказ Министра по инвестициям и развитию Республики Казахстан от 30 ноября 2015 года № 1128 "Об </w:t>
      </w:r>
      <w:r>
        <w:rPr>
          <w:color w:val="000000"/>
          <w:sz w:val="28"/>
        </w:rPr>
        <w:t>утверждении Правил возмещения части затрат субъектов индустриально-инновационной деятельности по продвижению отечественных обработанных товаров, перечня отечественных обработанных товаров, по которым частично возмещаются затраты по их продвижению" (зарегис</w:t>
      </w:r>
      <w:r>
        <w:rPr>
          <w:color w:val="000000"/>
          <w:sz w:val="28"/>
        </w:rPr>
        <w:t xml:space="preserve">трирован в Реестре государственной регистрации нормативных правовых актов под № 19481). </w:t>
      </w:r>
    </w:p>
    <w:p w:rsidR="00B25C5D" w:rsidRDefault="000169B6">
      <w:pPr>
        <w:spacing w:after="0"/>
        <w:jc w:val="both"/>
      </w:pPr>
      <w:bookmarkStart w:id="308" w:name="z322"/>
      <w:bookmarkEnd w:id="307"/>
      <w:r>
        <w:rPr>
          <w:color w:val="000000"/>
          <w:sz w:val="28"/>
        </w:rPr>
        <w:t xml:space="preserve">       5. Приказ Министра торговли и интеграции Республики Казахстан от 23 сентября 2020 года № 208-НҚ "О внесении изменений в приказ Министра по инвестициям и развити</w:t>
      </w:r>
      <w:r>
        <w:rPr>
          <w:color w:val="000000"/>
          <w:sz w:val="28"/>
        </w:rPr>
        <w:t>ю Республики Казахстан от 30 ноября 2015 года № 1128 "Об утверждении Правил возмещения части затрат субъектов индустриально-инновационной деятельности по продвижению отечественных обработанных товаров, перечня отечественных обработанных товаров, по которым</w:t>
      </w:r>
      <w:r>
        <w:rPr>
          <w:color w:val="000000"/>
          <w:sz w:val="28"/>
        </w:rPr>
        <w:t xml:space="preserve"> частично возмещаются затраты по их продвижению" (зарегистрирован в Реестре государственной регистрации нормативных правовых актов под № 21244).</w:t>
      </w:r>
    </w:p>
    <w:p w:rsidR="00B25C5D" w:rsidRDefault="000169B6">
      <w:pPr>
        <w:spacing w:after="0"/>
        <w:jc w:val="both"/>
      </w:pPr>
      <w:bookmarkStart w:id="309" w:name="z323"/>
      <w:bookmarkEnd w:id="308"/>
      <w:r>
        <w:rPr>
          <w:color w:val="000000"/>
          <w:sz w:val="28"/>
        </w:rPr>
        <w:t xml:space="preserve">       6. Приказ исполняющего обязанности Министра торговли и интеграции Республики Казахстан от 26 ноября 2021</w:t>
      </w:r>
      <w:r>
        <w:rPr>
          <w:color w:val="000000"/>
          <w:sz w:val="28"/>
        </w:rPr>
        <w:t xml:space="preserve"> года № 611-НҚ "О внесении изменений и дополнения в приказ Министра по инвестициям и развитию Республики Казахстан от 30 ноября 2015 года № 1128 "Об утверждении Правил возмещения части затрат субъектов индустриально-инновационной деятельности по продвижени</w:t>
      </w:r>
      <w:r>
        <w:rPr>
          <w:color w:val="000000"/>
          <w:sz w:val="28"/>
        </w:rPr>
        <w:t>ю отечественных обработанных товаров, перечня отечественных обработанных товаров, по которым частично возмещаются затраты по их продвижению" (зарегистрирован в Реестре государственной регистрации нормативных правовых актов под № 25549).</w:t>
      </w:r>
    </w:p>
    <w:bookmarkEnd w:id="309"/>
    <w:p w:rsidR="00B25C5D" w:rsidRDefault="000169B6">
      <w:pPr>
        <w:spacing w:after="0"/>
      </w:pPr>
      <w:r>
        <w:br/>
      </w:r>
      <w:r>
        <w:br/>
      </w:r>
    </w:p>
    <w:p w:rsidR="00B25C5D" w:rsidRDefault="000169B6">
      <w:pPr>
        <w:pStyle w:val="disclaimer"/>
      </w:pPr>
      <w:r>
        <w:rPr>
          <w:color w:val="000000"/>
        </w:rPr>
        <w:t>© 2012. РГП на П</w:t>
      </w:r>
      <w:r>
        <w:rPr>
          <w:color w:val="000000"/>
        </w:rPr>
        <w:t>ХВ «Институт законодательства и правовой информации Республики Казахстан» Министерства юстиции Республики Казахстан</w:t>
      </w:r>
    </w:p>
    <w:sectPr w:rsidR="00B25C5D">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C5D"/>
    <w:rsid w:val="000169B6"/>
    <w:rsid w:val="00B25C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862252-1229-430E-85EF-BEB770C03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472C4"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91737</Words>
  <Characters>522906</Characters>
  <Application>Microsoft Office Word</Application>
  <DocSecurity>0</DocSecurity>
  <Lines>4357</Lines>
  <Paragraphs>1226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2023-04-24T03:52:00Z</dcterms:created>
  <dcterms:modified xsi:type="dcterms:W3CDTF">2023-04-24T03:52:00Z</dcterms:modified>
</cp:coreProperties>
</file>